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6DA08" w14:textId="15A9E3AA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  <w:b/>
          <w:bCs/>
        </w:rPr>
        <w:t>CLEE ST MARGARET PARISH COUNCIL</w:t>
      </w:r>
    </w:p>
    <w:p w14:paraId="21B759F3" w14:textId="77777777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  <w:b/>
          <w:bCs/>
        </w:rPr>
        <w:t>NOTICE OF MEETING</w:t>
      </w:r>
    </w:p>
    <w:p w14:paraId="12027F1F" w14:textId="77777777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  <w:b/>
          <w:bCs/>
        </w:rPr>
      </w:pPr>
      <w:r w:rsidRPr="00ED4F23">
        <w:rPr>
          <w:rFonts w:asciiTheme="minorHAnsi" w:hAnsiTheme="minorHAnsi" w:cs="Arial"/>
          <w:b/>
          <w:bCs/>
        </w:rPr>
        <w:t>TO THE MEMBERS OF THE COUNCIL:</w:t>
      </w:r>
    </w:p>
    <w:p w14:paraId="04D37273" w14:textId="7BF4B195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</w:rPr>
        <w:t>You are hereby summoned to attend</w:t>
      </w:r>
      <w:r w:rsidR="003D0B88" w:rsidRPr="00ED4F23">
        <w:rPr>
          <w:rFonts w:asciiTheme="minorHAnsi" w:hAnsiTheme="minorHAnsi" w:cs="Arial"/>
        </w:rPr>
        <w:t xml:space="preserve"> </w:t>
      </w:r>
      <w:r w:rsidR="0067223B">
        <w:rPr>
          <w:rFonts w:asciiTheme="minorHAnsi" w:hAnsiTheme="minorHAnsi" w:cs="Arial"/>
        </w:rPr>
        <w:t xml:space="preserve">2026’s Annual General </w:t>
      </w:r>
      <w:r w:rsidR="00F45FA4" w:rsidRPr="00ED4F23">
        <w:rPr>
          <w:rFonts w:asciiTheme="minorHAnsi" w:hAnsiTheme="minorHAnsi" w:cs="Arial"/>
        </w:rPr>
        <w:t>m</w:t>
      </w:r>
      <w:r w:rsidRPr="00ED4F23">
        <w:rPr>
          <w:rFonts w:asciiTheme="minorHAnsi" w:hAnsiTheme="minorHAnsi" w:cs="Arial"/>
        </w:rPr>
        <w:t xml:space="preserve">eeting of </w:t>
      </w:r>
      <w:r w:rsidR="003D0B88" w:rsidRPr="00ED4F23">
        <w:rPr>
          <w:rFonts w:asciiTheme="minorHAnsi" w:hAnsiTheme="minorHAnsi" w:cs="Arial"/>
        </w:rPr>
        <w:t>Clee St Marg</w:t>
      </w:r>
      <w:r w:rsidR="00EF15B2">
        <w:rPr>
          <w:rFonts w:asciiTheme="minorHAnsi" w:hAnsiTheme="minorHAnsi" w:cs="Arial"/>
        </w:rPr>
        <w:t>a</w:t>
      </w:r>
      <w:r w:rsidR="003D0B88" w:rsidRPr="00ED4F23">
        <w:rPr>
          <w:rFonts w:asciiTheme="minorHAnsi" w:hAnsiTheme="minorHAnsi" w:cs="Arial"/>
        </w:rPr>
        <w:t xml:space="preserve">ret </w:t>
      </w:r>
      <w:r w:rsidR="00F45FA4" w:rsidRPr="00ED4F23">
        <w:rPr>
          <w:rFonts w:asciiTheme="minorHAnsi" w:hAnsiTheme="minorHAnsi" w:cs="Arial"/>
        </w:rPr>
        <w:t>P</w:t>
      </w:r>
      <w:r w:rsidR="003D0B88" w:rsidRPr="00ED4F23">
        <w:rPr>
          <w:rFonts w:asciiTheme="minorHAnsi" w:hAnsiTheme="minorHAnsi" w:cs="Arial"/>
        </w:rPr>
        <w:t xml:space="preserve">arish </w:t>
      </w:r>
      <w:r w:rsidR="00F45FA4" w:rsidRPr="00ED4F23">
        <w:rPr>
          <w:rFonts w:asciiTheme="minorHAnsi" w:hAnsiTheme="minorHAnsi" w:cs="Arial"/>
        </w:rPr>
        <w:t>c</w:t>
      </w:r>
      <w:r w:rsidRPr="00ED4F23">
        <w:rPr>
          <w:rFonts w:asciiTheme="minorHAnsi" w:hAnsiTheme="minorHAnsi" w:cs="Arial"/>
        </w:rPr>
        <w:t xml:space="preserve">ouncil, to be held at </w:t>
      </w:r>
      <w:r w:rsidR="003D0B88" w:rsidRPr="00ED4F23">
        <w:rPr>
          <w:rFonts w:asciiTheme="minorHAnsi" w:hAnsiTheme="minorHAnsi" w:cs="Arial"/>
        </w:rPr>
        <w:t xml:space="preserve">Clee St Margaret </w:t>
      </w:r>
      <w:r w:rsidR="00F45FA4" w:rsidRPr="00ED4F23">
        <w:rPr>
          <w:rFonts w:asciiTheme="minorHAnsi" w:hAnsiTheme="minorHAnsi" w:cs="Arial"/>
        </w:rPr>
        <w:t>v</w:t>
      </w:r>
      <w:r w:rsidR="003D0B88" w:rsidRPr="00ED4F23">
        <w:rPr>
          <w:rFonts w:asciiTheme="minorHAnsi" w:hAnsiTheme="minorHAnsi" w:cs="Arial"/>
        </w:rPr>
        <w:t xml:space="preserve">illage </w:t>
      </w:r>
      <w:r w:rsidR="00F45FA4" w:rsidRPr="00ED4F23">
        <w:rPr>
          <w:rFonts w:asciiTheme="minorHAnsi" w:hAnsiTheme="minorHAnsi" w:cs="Arial"/>
        </w:rPr>
        <w:t>h</w:t>
      </w:r>
      <w:r w:rsidR="003D0B88" w:rsidRPr="00ED4F23">
        <w:rPr>
          <w:rFonts w:asciiTheme="minorHAnsi" w:hAnsiTheme="minorHAnsi" w:cs="Arial"/>
        </w:rPr>
        <w:t>all</w:t>
      </w:r>
      <w:r w:rsidRPr="00ED4F23">
        <w:rPr>
          <w:rFonts w:asciiTheme="minorHAnsi" w:hAnsiTheme="minorHAnsi" w:cs="Arial"/>
        </w:rPr>
        <w:t xml:space="preserve"> on</w:t>
      </w:r>
      <w:r w:rsidR="005973CE" w:rsidRPr="00ED4F23">
        <w:rPr>
          <w:rFonts w:asciiTheme="minorHAnsi" w:hAnsiTheme="minorHAnsi" w:cs="Arial"/>
        </w:rPr>
        <w:t xml:space="preserve"> </w:t>
      </w:r>
      <w:r w:rsidR="0067223B">
        <w:rPr>
          <w:rFonts w:asciiTheme="minorHAnsi" w:hAnsiTheme="minorHAnsi" w:cs="Arial"/>
        </w:rPr>
        <w:t>20/05/2026</w:t>
      </w:r>
      <w:r w:rsidR="005973CE" w:rsidRPr="00ED4F23">
        <w:rPr>
          <w:rFonts w:asciiTheme="minorHAnsi" w:hAnsiTheme="minorHAnsi" w:cs="Arial"/>
        </w:rPr>
        <w:t xml:space="preserve"> </w:t>
      </w:r>
      <w:r w:rsidRPr="00ED4F23">
        <w:rPr>
          <w:rFonts w:asciiTheme="minorHAnsi" w:hAnsiTheme="minorHAnsi" w:cs="Arial"/>
        </w:rPr>
        <w:t xml:space="preserve">at </w:t>
      </w:r>
      <w:r w:rsidR="00B83835" w:rsidRPr="00ED4F23">
        <w:rPr>
          <w:rFonts w:asciiTheme="minorHAnsi" w:hAnsiTheme="minorHAnsi" w:cs="Arial"/>
        </w:rPr>
        <w:t>7.30pm</w:t>
      </w:r>
      <w:r w:rsidRPr="00ED4F23">
        <w:rPr>
          <w:rFonts w:asciiTheme="minorHAnsi" w:hAnsiTheme="minorHAnsi" w:cs="Arial"/>
        </w:rPr>
        <w:t xml:space="preserve"> for the purpose of transacting the business set out in </w:t>
      </w:r>
      <w:r w:rsidR="00121222">
        <w:rPr>
          <w:rFonts w:asciiTheme="minorHAnsi" w:hAnsiTheme="minorHAnsi" w:cs="Arial"/>
        </w:rPr>
        <w:t>attached</w:t>
      </w:r>
      <w:r w:rsidRPr="00ED4F23">
        <w:rPr>
          <w:rFonts w:asciiTheme="minorHAnsi" w:hAnsiTheme="minorHAnsi" w:cs="Arial"/>
        </w:rPr>
        <w:t xml:space="preserve"> agenda.</w:t>
      </w:r>
    </w:p>
    <w:p w14:paraId="3EDA635E" w14:textId="77777777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  <w:b/>
          <w:bCs/>
        </w:rPr>
      </w:pPr>
      <w:r w:rsidRPr="00ED4F23">
        <w:rPr>
          <w:rFonts w:asciiTheme="minorHAnsi" w:hAnsiTheme="minorHAnsi" w:cs="Arial"/>
          <w:b/>
          <w:bCs/>
        </w:rPr>
        <w:t>TO THE PUBLIC:</w:t>
      </w:r>
    </w:p>
    <w:p w14:paraId="5B22F2D3" w14:textId="3965D7EF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</w:rPr>
        <w:t>Members of the public are welcome to attend and may speak during the Public Participation session.</w:t>
      </w:r>
    </w:p>
    <w:p w14:paraId="495677BE" w14:textId="45820B82" w:rsidR="002309B0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</w:rPr>
        <w:t xml:space="preserve">Signed: </w:t>
      </w:r>
      <w:r w:rsidR="00EF15B2" w:rsidRPr="00EF15B2">
        <w:rPr>
          <w:rFonts w:ascii="Blackadder ITC" w:hAnsi="Blackadder ITC" w:cs="Arial"/>
        </w:rPr>
        <w:t>E Penhaligon</w:t>
      </w:r>
    </w:p>
    <w:p w14:paraId="7FFD0D3D" w14:textId="12764634" w:rsidR="00297702" w:rsidRPr="00ED4F23" w:rsidRDefault="005973CE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</w:rPr>
        <w:t>Emma Penhaligon</w:t>
      </w:r>
      <w:r w:rsidR="00297702" w:rsidRPr="00ED4F23">
        <w:rPr>
          <w:rFonts w:asciiTheme="minorHAnsi" w:hAnsiTheme="minorHAnsi" w:cs="Arial"/>
        </w:rPr>
        <w:t>, Proper Officer to the Council</w:t>
      </w:r>
    </w:p>
    <w:p w14:paraId="29F1E695" w14:textId="50B100A6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</w:rPr>
        <w:t xml:space="preserve">Date of Issue: </w:t>
      </w:r>
      <w:r w:rsidR="0067223B">
        <w:rPr>
          <w:rFonts w:asciiTheme="minorHAnsi" w:hAnsiTheme="minorHAnsi" w:cs="Arial"/>
        </w:rPr>
        <w:t>15/05/2026</w:t>
      </w:r>
    </w:p>
    <w:p w14:paraId="6C2F3113" w14:textId="77777777" w:rsidR="008739B9" w:rsidRPr="00ED4F23" w:rsidRDefault="008739B9"/>
    <w:sectPr w:rsidR="008739B9" w:rsidRPr="00ED4F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702"/>
    <w:rsid w:val="00121222"/>
    <w:rsid w:val="00146B77"/>
    <w:rsid w:val="00147E4C"/>
    <w:rsid w:val="002309B0"/>
    <w:rsid w:val="00266B85"/>
    <w:rsid w:val="00297702"/>
    <w:rsid w:val="002B1372"/>
    <w:rsid w:val="003D0B88"/>
    <w:rsid w:val="004B092B"/>
    <w:rsid w:val="00551B8B"/>
    <w:rsid w:val="005973CE"/>
    <w:rsid w:val="0067223B"/>
    <w:rsid w:val="006829FB"/>
    <w:rsid w:val="006B793C"/>
    <w:rsid w:val="0072299D"/>
    <w:rsid w:val="007A40AB"/>
    <w:rsid w:val="007B1038"/>
    <w:rsid w:val="007F73A6"/>
    <w:rsid w:val="0080615B"/>
    <w:rsid w:val="008739B9"/>
    <w:rsid w:val="00900E6E"/>
    <w:rsid w:val="0099681C"/>
    <w:rsid w:val="00A01922"/>
    <w:rsid w:val="00AD23B1"/>
    <w:rsid w:val="00B0433B"/>
    <w:rsid w:val="00B83835"/>
    <w:rsid w:val="00C75472"/>
    <w:rsid w:val="00E72FAC"/>
    <w:rsid w:val="00E81BB0"/>
    <w:rsid w:val="00EB677F"/>
    <w:rsid w:val="00ED4F23"/>
    <w:rsid w:val="00EF15B2"/>
    <w:rsid w:val="00F34B68"/>
    <w:rsid w:val="00F45FA4"/>
    <w:rsid w:val="00F54412"/>
    <w:rsid w:val="00F92437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10DD2"/>
  <w15:chartTrackingRefBased/>
  <w15:docId w15:val="{37A4DE50-955A-4A8B-A8DF-4F275DB2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7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7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7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7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7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7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7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77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7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77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7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70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97702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>National Grid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Penhaligon</dc:creator>
  <cp:keywords/>
  <dc:description/>
  <cp:lastModifiedBy>Clee Stmargaret</cp:lastModifiedBy>
  <cp:revision>4</cp:revision>
  <dcterms:created xsi:type="dcterms:W3CDTF">2026-05-15T12:49:00Z</dcterms:created>
  <dcterms:modified xsi:type="dcterms:W3CDTF">2026-05-15T15:15:00Z</dcterms:modified>
</cp:coreProperties>
</file>