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9B7047">
        <w:rPr>
          <w:rFonts w:ascii="Arial" w:hAnsi="Arial" w:cs="Arial"/>
        </w:rPr>
        <w:t>m</w:t>
      </w:r>
      <w:r w:rsidR="00673560">
        <w:rPr>
          <w:rFonts w:ascii="Arial" w:hAnsi="Arial" w:cs="Arial"/>
        </w:rPr>
        <w:t>ittee Meeting held on Thursday 22nd</w:t>
      </w:r>
      <w:r w:rsidR="00882D89">
        <w:rPr>
          <w:rFonts w:ascii="Arial" w:hAnsi="Arial" w:cs="Arial"/>
        </w:rPr>
        <w:t xml:space="preserve"> March</w:t>
      </w:r>
      <w:r w:rsidR="009B7047">
        <w:rPr>
          <w:rFonts w:ascii="Arial" w:hAnsi="Arial" w:cs="Arial"/>
        </w:rPr>
        <w:t xml:space="preserve"> 2018</w:t>
      </w:r>
      <w:r w:rsidRPr="00FA20D2">
        <w:rPr>
          <w:rFonts w:ascii="Arial" w:hAnsi="Arial" w:cs="Arial"/>
        </w:rPr>
        <w:t xml:space="preserve"> at the Parish Council Centre, Chu</w:t>
      </w:r>
      <w:r w:rsidR="009B7047">
        <w:rPr>
          <w:rFonts w:ascii="Arial" w:hAnsi="Arial" w:cs="Arial"/>
        </w:rPr>
        <w:t>rch</w:t>
      </w:r>
      <w:r w:rsidR="00673560">
        <w:rPr>
          <w:rFonts w:ascii="Arial" w:hAnsi="Arial" w:cs="Arial"/>
        </w:rPr>
        <w:t xml:space="preserve"> R</w:t>
      </w:r>
      <w:r w:rsidR="001C5372">
        <w:rPr>
          <w:rFonts w:ascii="Arial" w:hAnsi="Arial" w:cs="Arial"/>
        </w:rPr>
        <w:t>oad, Wrockwardine Wood at 12.45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 w:rsidP="00460B74">
      <w:pPr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FF4F5C">
        <w:rPr>
          <w:rFonts w:ascii="Arial" w:hAnsi="Arial" w:cs="Arial"/>
          <w:b/>
          <w:bCs/>
        </w:rPr>
        <w:t>Mrs L. Madeley,</w:t>
      </w:r>
      <w:r w:rsidR="00C51177">
        <w:rPr>
          <w:rFonts w:ascii="Arial" w:hAnsi="Arial" w:cs="Arial"/>
          <w:b/>
          <w:bCs/>
        </w:rPr>
        <w:t xml:space="preserve"> C. Smith</w:t>
      </w:r>
      <w:r w:rsidR="00460B74">
        <w:rPr>
          <w:rFonts w:ascii="Arial" w:hAnsi="Arial" w:cs="Arial"/>
          <w:b/>
          <w:bCs/>
        </w:rPr>
        <w:t xml:space="preserve"> and J </w:t>
      </w:r>
      <w:r w:rsidR="005F2626" w:rsidRPr="00C90C24">
        <w:rPr>
          <w:rFonts w:ascii="Arial" w:hAnsi="Arial" w:cs="Arial"/>
          <w:b/>
          <w:bCs/>
        </w:rPr>
        <w:t>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460B74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17/1006</w:t>
      </w:r>
      <w:r w:rsidR="008B034E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9B7047">
        <w:rPr>
          <w:rFonts w:ascii="Arial" w:hAnsi="Arial" w:cs="Arial"/>
          <w:bCs/>
        </w:rPr>
        <w:t>The Chair welcomed everyone to the meeting</w:t>
      </w:r>
      <w:r w:rsidR="006E783C" w:rsidRPr="006E783C">
        <w:rPr>
          <w:rFonts w:ascii="Arial" w:hAnsi="Arial" w:cs="Arial"/>
          <w:bCs/>
        </w:rPr>
        <w:t>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Default="00460B74" w:rsidP="00460B7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17/1007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>
        <w:rPr>
          <w:rFonts w:ascii="Arial" w:hAnsi="Arial" w:cs="Arial"/>
        </w:rPr>
        <w:t xml:space="preserve"> were received from Councillor Miss H. Smith</w:t>
      </w:r>
      <w:r w:rsidR="009B7047">
        <w:rPr>
          <w:rFonts w:ascii="Arial" w:hAnsi="Arial" w:cs="Arial"/>
        </w:rPr>
        <w:t>.</w:t>
      </w:r>
    </w:p>
    <w:p w:rsidR="00460B74" w:rsidRPr="00FA20D2" w:rsidRDefault="00460B74" w:rsidP="00460B74">
      <w:pPr>
        <w:rPr>
          <w:rFonts w:ascii="Arial" w:hAnsi="Arial" w:cs="Arial"/>
        </w:rPr>
      </w:pPr>
    </w:p>
    <w:p w:rsidR="00924060" w:rsidRPr="00FA20D2" w:rsidRDefault="00460B7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17/1008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8B034E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  <w:r w:rsidR="00694AFA">
        <w:rPr>
          <w:rFonts w:ascii="Arial" w:hAnsi="Arial" w:cs="Arial"/>
        </w:rPr>
        <w:t xml:space="preserve"> were disclosed.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460B74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17/1009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8B034E" w:rsidRPr="00460B74" w:rsidRDefault="008B034E">
      <w:pPr>
        <w:jc w:val="both"/>
        <w:rPr>
          <w:rFonts w:ascii="Arial" w:hAnsi="Arial" w:cs="Arial"/>
          <w:b/>
          <w:u w:val="single"/>
        </w:rPr>
      </w:pPr>
    </w:p>
    <w:p w:rsidR="00CF6B63" w:rsidRDefault="00460B74" w:rsidP="00655358">
      <w:pPr>
        <w:ind w:left="930"/>
        <w:jc w:val="both"/>
        <w:rPr>
          <w:rFonts w:ascii="Arial" w:hAnsi="Arial" w:cs="Arial"/>
        </w:rPr>
      </w:pPr>
      <w:r w:rsidRPr="00460B74">
        <w:rPr>
          <w:rFonts w:ascii="Arial" w:hAnsi="Arial" w:cs="Arial"/>
          <w:b/>
        </w:rPr>
        <w:t xml:space="preserve">RESOLVED </w:t>
      </w:r>
      <w:r w:rsidR="00963EE6">
        <w:rPr>
          <w:rFonts w:ascii="Arial" w:hAnsi="Arial" w:cs="Arial"/>
        </w:rPr>
        <w:t>that</w:t>
      </w:r>
      <w:r w:rsidR="00F35911">
        <w:rPr>
          <w:rFonts w:ascii="Arial" w:hAnsi="Arial" w:cs="Arial"/>
        </w:rPr>
        <w:t xml:space="preserve"> the minutes of the </w:t>
      </w:r>
      <w:r w:rsidR="00963EE6">
        <w:rPr>
          <w:rFonts w:ascii="Arial" w:hAnsi="Arial" w:cs="Arial"/>
        </w:rPr>
        <w:t xml:space="preserve">previous </w:t>
      </w:r>
      <w:r w:rsidR="00924391">
        <w:rPr>
          <w:rFonts w:ascii="Arial" w:hAnsi="Arial" w:cs="Arial"/>
        </w:rPr>
        <w:t xml:space="preserve">meeting </w:t>
      </w:r>
      <w:r w:rsidR="009B7047">
        <w:rPr>
          <w:rFonts w:ascii="Arial" w:hAnsi="Arial" w:cs="Arial"/>
        </w:rPr>
        <w:t xml:space="preserve">held </w:t>
      </w:r>
      <w:r w:rsidR="008B034E">
        <w:rPr>
          <w:rFonts w:ascii="Arial" w:hAnsi="Arial" w:cs="Arial"/>
        </w:rPr>
        <w:t>on</w:t>
      </w:r>
      <w:r w:rsidR="009B7047">
        <w:rPr>
          <w:rFonts w:ascii="Arial" w:hAnsi="Arial" w:cs="Arial"/>
        </w:rPr>
        <w:t xml:space="preserve"> </w:t>
      </w:r>
      <w:r w:rsidR="0092439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6</w:t>
      </w:r>
      <w:r w:rsidRPr="00460B74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March</w:t>
      </w:r>
      <w:r w:rsidR="00655358">
        <w:rPr>
          <w:rFonts w:ascii="Arial" w:hAnsi="Arial" w:cs="Arial"/>
        </w:rPr>
        <w:t xml:space="preserve"> </w:t>
      </w:r>
      <w:r w:rsidR="00F35911">
        <w:rPr>
          <w:rFonts w:ascii="Arial" w:hAnsi="Arial" w:cs="Arial"/>
        </w:rPr>
        <w:t>2018</w:t>
      </w:r>
      <w:r w:rsidR="00963EE6">
        <w:rPr>
          <w:rFonts w:ascii="Arial" w:hAnsi="Arial" w:cs="Arial"/>
        </w:rPr>
        <w:t xml:space="preserve"> were agreed as a correct record and signed by the chair</w:t>
      </w:r>
      <w:r w:rsidR="00F35911">
        <w:rPr>
          <w:rFonts w:ascii="Arial" w:hAnsi="Arial" w:cs="Arial"/>
        </w:rPr>
        <w:t>.</w:t>
      </w:r>
    </w:p>
    <w:p w:rsidR="00924391" w:rsidRPr="00CF6B63" w:rsidRDefault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041F8C" w:rsidRDefault="00963EE6" w:rsidP="00F05236">
      <w:pPr>
        <w:tabs>
          <w:tab w:val="left" w:pos="1080"/>
        </w:tabs>
        <w:autoSpaceDE w:val="0"/>
        <w:autoSpaceDN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17/1010</w:t>
      </w:r>
      <w:r w:rsidR="00041F8C" w:rsidRPr="004F7E0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Request to purchase a Speed Indicator Device (SID)</w:t>
      </w:r>
    </w:p>
    <w:p w:rsidR="00963EE6" w:rsidRPr="00F05236" w:rsidRDefault="00B06B36" w:rsidP="00963EE6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</w:rPr>
        <w:t xml:space="preserve">        </w:t>
      </w:r>
    </w:p>
    <w:p w:rsidR="00F05236" w:rsidRDefault="00963EE6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5231CA">
        <w:rPr>
          <w:rFonts w:ascii="Arial" w:hAnsi="Arial" w:cs="Arial"/>
        </w:rPr>
        <w:t>T</w:t>
      </w:r>
      <w:r w:rsidR="00F05236">
        <w:rPr>
          <w:rFonts w:ascii="Arial" w:hAnsi="Arial" w:cs="Arial"/>
        </w:rPr>
        <w:t xml:space="preserve">he Committee discussed a previous quote the Clerk had provided to purchase a </w:t>
      </w:r>
    </w:p>
    <w:p w:rsidR="00F05236" w:rsidRDefault="00F05236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SID using £1000 from</w:t>
      </w:r>
      <w:r w:rsidRPr="00F05236">
        <w:rPr>
          <w:rFonts w:ascii="Arial" w:hAnsi="Arial" w:cs="Arial"/>
        </w:rPr>
        <w:t xml:space="preserve"> </w:t>
      </w:r>
      <w:r w:rsidRPr="009D2D01">
        <w:rPr>
          <w:rFonts w:ascii="Arial" w:hAnsi="Arial" w:cs="Arial"/>
        </w:rPr>
        <w:t>Borough Councillor Shirley Rey</w:t>
      </w:r>
      <w:r>
        <w:rPr>
          <w:rFonts w:ascii="Arial" w:hAnsi="Arial" w:cs="Arial"/>
        </w:rPr>
        <w:t xml:space="preserve">nolds Ward Pride Fund. </w:t>
      </w:r>
    </w:p>
    <w:p w:rsidR="00F4571B" w:rsidRDefault="00F05236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The Clerk </w:t>
      </w:r>
      <w:r w:rsidR="00F4571B">
        <w:rPr>
          <w:rFonts w:ascii="Arial" w:hAnsi="Arial" w:cs="Arial"/>
        </w:rPr>
        <w:t>has had quotes from</w:t>
      </w:r>
      <w:r>
        <w:rPr>
          <w:rFonts w:ascii="Arial" w:hAnsi="Arial" w:cs="Arial"/>
        </w:rPr>
        <w:t xml:space="preserve"> several </w:t>
      </w:r>
      <w:r w:rsidR="00F4571B">
        <w:rPr>
          <w:rFonts w:ascii="Arial" w:hAnsi="Arial" w:cs="Arial"/>
        </w:rPr>
        <w:t>other suppliers</w:t>
      </w:r>
      <w:r>
        <w:rPr>
          <w:rFonts w:ascii="Arial" w:hAnsi="Arial" w:cs="Arial"/>
        </w:rPr>
        <w:t xml:space="preserve"> of SID’</w:t>
      </w:r>
      <w:r w:rsidR="00F4571B">
        <w:rPr>
          <w:rFonts w:ascii="Arial" w:hAnsi="Arial" w:cs="Arial"/>
        </w:rPr>
        <w:t>s but</w:t>
      </w:r>
      <w:r>
        <w:rPr>
          <w:rFonts w:ascii="Arial" w:hAnsi="Arial" w:cs="Arial"/>
        </w:rPr>
        <w:t xml:space="preserve"> pointed out that </w:t>
      </w:r>
    </w:p>
    <w:p w:rsidR="00F4571B" w:rsidRDefault="00F4571B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F05236">
        <w:rPr>
          <w:rFonts w:ascii="Arial" w:hAnsi="Arial" w:cs="Arial"/>
        </w:rPr>
        <w:t xml:space="preserve">although the quote of £2300 </w:t>
      </w:r>
      <w:r>
        <w:rPr>
          <w:rFonts w:ascii="Arial" w:hAnsi="Arial" w:cs="Arial"/>
        </w:rPr>
        <w:t xml:space="preserve">seemed expensive the quality of the machine seemed </w:t>
      </w:r>
    </w:p>
    <w:p w:rsidR="00F4571B" w:rsidRDefault="00F4571B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more robust and had been recommended and purchased by Telford &amp; Wrekin </w:t>
      </w:r>
    </w:p>
    <w:p w:rsidR="00F05236" w:rsidRDefault="00F4571B" w:rsidP="00F05236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Council and neighbouring Parish Councils.</w:t>
      </w:r>
      <w:r w:rsidR="00F05236">
        <w:rPr>
          <w:rFonts w:ascii="Arial" w:hAnsi="Arial" w:cs="Arial"/>
        </w:rPr>
        <w:t xml:space="preserve"> </w:t>
      </w:r>
    </w:p>
    <w:p w:rsidR="00F05236" w:rsidRDefault="00F05236" w:rsidP="00DF657F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F05236" w:rsidRDefault="00F05236" w:rsidP="00F0523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DF657F">
        <w:rPr>
          <w:rFonts w:ascii="Arial" w:hAnsi="Arial" w:cs="Arial"/>
        </w:rPr>
        <w:t xml:space="preserve"> </w:t>
      </w:r>
      <w:bookmarkStart w:id="1" w:name="_Hlk509928032"/>
      <w:r w:rsidRPr="000E5575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that the Committee agreed to purchase a SID using £1000 donated </w:t>
      </w:r>
    </w:p>
    <w:p w:rsidR="00F05236" w:rsidRDefault="00F05236" w:rsidP="00F0523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DF65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</w:t>
      </w:r>
      <w:bookmarkEnd w:id="1"/>
      <w:r>
        <w:rPr>
          <w:rFonts w:ascii="Arial" w:hAnsi="Arial" w:cs="Arial"/>
        </w:rPr>
        <w:t xml:space="preserve">Councillor Shirley Reynolds Councillors Ward Pride Fund, with the remainder   </w:t>
      </w:r>
    </w:p>
    <w:p w:rsidR="00F05236" w:rsidRDefault="00F05236" w:rsidP="00F0523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DF65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be a</w:t>
      </w:r>
      <w:r w:rsidR="00DF657F">
        <w:rPr>
          <w:rFonts w:ascii="Arial" w:hAnsi="Arial" w:cs="Arial"/>
        </w:rPr>
        <w:t>llocated from the underspend</w:t>
      </w:r>
      <w:r>
        <w:rPr>
          <w:rFonts w:ascii="Arial" w:hAnsi="Arial" w:cs="Arial"/>
        </w:rPr>
        <w:t xml:space="preserve"> in the Street Lighting budget.</w:t>
      </w:r>
    </w:p>
    <w:p w:rsidR="00F05236" w:rsidRDefault="00F05236" w:rsidP="00F0523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77733E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DF657F">
        <w:rPr>
          <w:rFonts w:ascii="Arial" w:eastAsia="Times New Roman" w:hAnsi="Arial" w:cs="Arial"/>
          <w:b/>
          <w:bCs/>
        </w:rPr>
        <w:t>1011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DF657F">
        <w:rPr>
          <w:rFonts w:ascii="Arial" w:eastAsia="Times New Roman" w:hAnsi="Arial" w:cs="Arial"/>
          <w:b/>
          <w:bCs/>
          <w:u w:val="single"/>
        </w:rPr>
        <w:t>General Data Protection Regulations (GDPR)</w:t>
      </w:r>
    </w:p>
    <w:p w:rsidR="0077733E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</w:p>
    <w:p w:rsidR="007F5A97" w:rsidRDefault="0077733E" w:rsidP="007F5A97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 xml:space="preserve">        </w:t>
      </w:r>
      <w:r w:rsidR="007F5A97">
        <w:rPr>
          <w:rFonts w:ascii="Arial" w:eastAsia="Times New Roman" w:hAnsi="Arial" w:cs="Arial"/>
        </w:rPr>
        <w:t>The Clerk reported that she had liaised</w:t>
      </w:r>
      <w:r w:rsidR="003A6789">
        <w:rPr>
          <w:rFonts w:ascii="Arial" w:eastAsia="Times New Roman" w:hAnsi="Arial" w:cs="Arial"/>
        </w:rPr>
        <w:t xml:space="preserve"> with SALC and Telford &amp; Wrekin </w:t>
      </w:r>
      <w:r w:rsidR="007F5A97">
        <w:rPr>
          <w:rFonts w:ascii="Arial" w:eastAsia="Times New Roman" w:hAnsi="Arial" w:cs="Arial"/>
        </w:rPr>
        <w:t>Council to</w:t>
      </w:r>
    </w:p>
    <w:p w:rsidR="007F5A97" w:rsidRDefault="007F5A97" w:rsidP="007F5A97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Look at options available to ensure that the Parish Council is compliant with new </w:t>
      </w:r>
    </w:p>
    <w:p w:rsidR="007F5A97" w:rsidRDefault="007F5A97" w:rsidP="007F5A97">
      <w:pPr>
        <w:tabs>
          <w:tab w:val="left" w:pos="1080"/>
        </w:tabs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</w:t>
      </w:r>
      <w:r w:rsidR="00CC6BB1">
        <w:rPr>
          <w:rFonts w:ascii="Arial" w:eastAsia="Times New Roman" w:hAnsi="Arial" w:cs="Arial"/>
        </w:rPr>
        <w:t>General Data Protection Regulat</w:t>
      </w:r>
      <w:r w:rsidRPr="003343BE">
        <w:rPr>
          <w:rFonts w:ascii="Arial" w:eastAsia="Times New Roman" w:hAnsi="Arial" w:cs="Arial"/>
        </w:rPr>
        <w:t>ion</w:t>
      </w:r>
      <w:r w:rsidR="00CC6BB1">
        <w:rPr>
          <w:rFonts w:ascii="Arial" w:eastAsia="Times New Roman" w:hAnsi="Arial" w:cs="Arial"/>
        </w:rPr>
        <w:t>s</w:t>
      </w:r>
      <w:r w:rsidRPr="003343BE">
        <w:rPr>
          <w:rFonts w:ascii="Arial" w:eastAsia="Times New Roman" w:hAnsi="Arial" w:cs="Arial"/>
        </w:rPr>
        <w:t xml:space="preserve"> being brought in from the 25</w:t>
      </w:r>
      <w:r w:rsidRPr="003343BE">
        <w:rPr>
          <w:rFonts w:ascii="Arial" w:eastAsia="Times New Roman" w:hAnsi="Arial" w:cs="Arial"/>
          <w:vertAlign w:val="superscript"/>
        </w:rPr>
        <w:t>th</w:t>
      </w:r>
      <w:r w:rsidRPr="003343BE">
        <w:rPr>
          <w:rFonts w:ascii="Arial" w:eastAsia="Times New Roman" w:hAnsi="Arial" w:cs="Arial"/>
        </w:rPr>
        <w:t xml:space="preserve"> May </w:t>
      </w:r>
      <w:r w:rsidR="00CC6BB1">
        <w:rPr>
          <w:rFonts w:ascii="Arial" w:eastAsia="Times New Roman" w:hAnsi="Arial" w:cs="Arial"/>
        </w:rPr>
        <w:t>2018.</w:t>
      </w:r>
    </w:p>
    <w:p w:rsidR="00CC6BB1" w:rsidRDefault="007F5A97" w:rsidP="007F5A97">
      <w:pPr>
        <w:tabs>
          <w:tab w:val="left" w:pos="1080"/>
        </w:tabs>
        <w:ind w:left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The Clerk </w:t>
      </w:r>
      <w:r w:rsidR="00CC6BB1">
        <w:rPr>
          <w:rFonts w:ascii="Arial" w:eastAsia="Times New Roman" w:hAnsi="Arial" w:cs="Arial"/>
        </w:rPr>
        <w:t xml:space="preserve">recommended that an external Data Protection Office is appointed as </w:t>
      </w:r>
    </w:p>
    <w:p w:rsidR="00CC6BB1" w:rsidRDefault="00CC6BB1" w:rsidP="007F5A97">
      <w:pPr>
        <w:tabs>
          <w:tab w:val="left" w:pos="1080"/>
        </w:tabs>
        <w:ind w:left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soon as possible to ensure that the Parish Council is compliant ready, due to </w:t>
      </w:r>
    </w:p>
    <w:p w:rsidR="00587958" w:rsidRDefault="00CC6BB1" w:rsidP="007F5A97">
      <w:pPr>
        <w:tabs>
          <w:tab w:val="left" w:pos="1080"/>
        </w:tabs>
        <w:ind w:left="72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limited time scale. </w:t>
      </w:r>
    </w:p>
    <w:p w:rsidR="007F5A97" w:rsidRDefault="007F5A97" w:rsidP="003A6789">
      <w:pPr>
        <w:tabs>
          <w:tab w:val="left" w:pos="1080"/>
        </w:tabs>
        <w:rPr>
          <w:rFonts w:ascii="Arial" w:eastAsia="Times New Roman" w:hAnsi="Arial" w:cs="Arial"/>
          <w:bCs/>
        </w:rPr>
      </w:pPr>
    </w:p>
    <w:p w:rsidR="00CC6BB1" w:rsidRDefault="00587958" w:rsidP="00CC6BB1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CC6BB1" w:rsidRPr="000E5575">
        <w:rPr>
          <w:rFonts w:ascii="Arial" w:hAnsi="Arial" w:cs="Arial"/>
          <w:b/>
        </w:rPr>
        <w:t>RESOLVED</w:t>
      </w:r>
      <w:r w:rsidR="00CC6BB1">
        <w:rPr>
          <w:rFonts w:ascii="Arial" w:hAnsi="Arial" w:cs="Arial"/>
        </w:rPr>
        <w:t xml:space="preserve"> that the Committee agreed to appoint a Data Protection Officer based </w:t>
      </w:r>
    </w:p>
    <w:p w:rsidR="00587958" w:rsidRPr="00CC6BB1" w:rsidRDefault="00CC6BB1" w:rsidP="00CC6BB1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on the Clerks recommendations.</w:t>
      </w:r>
    </w:p>
    <w:p w:rsidR="00CC6BB1" w:rsidRDefault="00CC6BB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CC6BB1" w:rsidRPr="000F7A0B" w:rsidRDefault="00CC6BB1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  <w:u w:val="single"/>
        </w:rPr>
      </w:pPr>
      <w:r w:rsidRPr="000F7A0B">
        <w:rPr>
          <w:rFonts w:ascii="Arial" w:eastAsia="Times New Roman" w:hAnsi="Arial" w:cs="Arial"/>
          <w:b/>
          <w:bCs/>
        </w:rPr>
        <w:t xml:space="preserve">17/1012 </w:t>
      </w:r>
      <w:r w:rsidRPr="000F7A0B">
        <w:rPr>
          <w:rFonts w:ascii="Arial" w:eastAsia="Times New Roman" w:hAnsi="Arial" w:cs="Arial"/>
          <w:b/>
          <w:bCs/>
          <w:u w:val="single"/>
        </w:rPr>
        <w:t>Defibrillator signage</w:t>
      </w:r>
    </w:p>
    <w:p w:rsidR="00A41FF5" w:rsidRDefault="00A41FF5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A41FF5" w:rsidRDefault="00A41FF5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The defibrillator has been fitter to the exterior wall of Holy Trinity Church, </w:t>
      </w:r>
    </w:p>
    <w:p w:rsidR="000F7A0B" w:rsidRDefault="00A41FF5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Wrockwardine Wood </w:t>
      </w:r>
      <w:r w:rsidR="000F7A0B">
        <w:rPr>
          <w:rFonts w:ascii="Arial" w:eastAsia="Times New Roman" w:hAnsi="Arial" w:cs="Arial"/>
          <w:bCs/>
        </w:rPr>
        <w:t>on the 12</w:t>
      </w:r>
      <w:r w:rsidR="000F7A0B" w:rsidRPr="000F7A0B">
        <w:rPr>
          <w:rFonts w:ascii="Arial" w:eastAsia="Times New Roman" w:hAnsi="Arial" w:cs="Arial"/>
          <w:bCs/>
          <w:vertAlign w:val="superscript"/>
        </w:rPr>
        <w:t>th</w:t>
      </w:r>
      <w:r w:rsidR="000F7A0B">
        <w:rPr>
          <w:rFonts w:ascii="Arial" w:eastAsia="Times New Roman" w:hAnsi="Arial" w:cs="Arial"/>
          <w:bCs/>
        </w:rPr>
        <w:t xml:space="preserve"> March </w:t>
      </w:r>
      <w:r>
        <w:rPr>
          <w:rFonts w:ascii="Arial" w:eastAsia="Times New Roman" w:hAnsi="Arial" w:cs="Arial"/>
          <w:bCs/>
        </w:rPr>
        <w:t xml:space="preserve">and the Clerk requested that signage is </w:t>
      </w:r>
    </w:p>
    <w:p w:rsidR="00A41FF5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A41FF5">
        <w:rPr>
          <w:rFonts w:ascii="Arial" w:eastAsia="Times New Roman" w:hAnsi="Arial" w:cs="Arial"/>
          <w:bCs/>
        </w:rPr>
        <w:t>purchased to make residents aware of its location.</w:t>
      </w:r>
    </w:p>
    <w:p w:rsidR="00A41FF5" w:rsidRDefault="00A41FF5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0F7A0B" w:rsidRDefault="00A41FF5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Pr="000F7A0B">
        <w:rPr>
          <w:rFonts w:ascii="Arial" w:eastAsia="Times New Roman" w:hAnsi="Arial" w:cs="Arial"/>
          <w:b/>
          <w:bCs/>
        </w:rPr>
        <w:t>RESOLVED</w:t>
      </w:r>
      <w:r>
        <w:rPr>
          <w:rFonts w:ascii="Arial" w:eastAsia="Times New Roman" w:hAnsi="Arial" w:cs="Arial"/>
          <w:bCs/>
        </w:rPr>
        <w:t xml:space="preserve"> that the Committee gave delegated powers to the Clerk to purchase a </w:t>
      </w: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A41FF5">
        <w:rPr>
          <w:rFonts w:ascii="Arial" w:eastAsia="Times New Roman" w:hAnsi="Arial" w:cs="Arial"/>
          <w:bCs/>
        </w:rPr>
        <w:t xml:space="preserve">sign for the front of the churchyard and for the back of the churchyard on Gibbons </w:t>
      </w:r>
    </w:p>
    <w:p w:rsidR="00A41FF5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A41FF5">
        <w:rPr>
          <w:rFonts w:ascii="Arial" w:eastAsia="Times New Roman" w:hAnsi="Arial" w:cs="Arial"/>
          <w:bCs/>
        </w:rPr>
        <w:t>Road.</w:t>
      </w: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  <w:u w:val="single"/>
        </w:rPr>
      </w:pPr>
      <w:r w:rsidRPr="000F7A0B">
        <w:rPr>
          <w:rFonts w:ascii="Arial" w:eastAsia="Times New Roman" w:hAnsi="Arial" w:cs="Arial"/>
          <w:b/>
          <w:bCs/>
        </w:rPr>
        <w:t xml:space="preserve">17/1013 </w:t>
      </w:r>
      <w:r w:rsidRPr="000F7A0B">
        <w:rPr>
          <w:rFonts w:ascii="Arial" w:eastAsia="Times New Roman" w:hAnsi="Arial" w:cs="Arial"/>
          <w:b/>
          <w:bCs/>
          <w:u w:val="single"/>
        </w:rPr>
        <w:t>Parish Council Website</w:t>
      </w:r>
    </w:p>
    <w:p w:rsidR="000F7A0B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  <w:u w:val="single"/>
        </w:rPr>
      </w:pPr>
    </w:p>
    <w:p w:rsidR="00080071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Following a complaint from a resident at the recent Parish Council Meeting, that the </w:t>
      </w:r>
    </w:p>
    <w:p w:rsidR="00080071" w:rsidRDefault="0008007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0F7A0B">
        <w:rPr>
          <w:rFonts w:ascii="Arial" w:eastAsia="Times New Roman" w:hAnsi="Arial" w:cs="Arial"/>
          <w:bCs/>
        </w:rPr>
        <w:t>Parish website is not fit for purpose</w:t>
      </w:r>
      <w:r w:rsidR="00351CA1">
        <w:rPr>
          <w:rFonts w:ascii="Arial" w:eastAsia="Times New Roman" w:hAnsi="Arial" w:cs="Arial"/>
          <w:bCs/>
        </w:rPr>
        <w:t>,</w:t>
      </w:r>
      <w:r w:rsidR="000F7A0B">
        <w:rPr>
          <w:rFonts w:ascii="Arial" w:eastAsia="Times New Roman" w:hAnsi="Arial" w:cs="Arial"/>
          <w:bCs/>
        </w:rPr>
        <w:t xml:space="preserve"> the Clerk had made enquiries with Telford and </w:t>
      </w:r>
    </w:p>
    <w:p w:rsidR="00351CA1" w:rsidRDefault="00351CA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0F7A0B">
        <w:rPr>
          <w:rFonts w:ascii="Arial" w:eastAsia="Times New Roman" w:hAnsi="Arial" w:cs="Arial"/>
          <w:bCs/>
        </w:rPr>
        <w:t xml:space="preserve">Wrekin Council </w:t>
      </w:r>
      <w:r w:rsidR="00080071">
        <w:rPr>
          <w:rFonts w:ascii="Arial" w:eastAsia="Times New Roman" w:hAnsi="Arial" w:cs="Arial"/>
          <w:bCs/>
        </w:rPr>
        <w:t xml:space="preserve">(TWC) to provide a new website as discussed when the Parish </w:t>
      </w:r>
    </w:p>
    <w:p w:rsidR="0040466C" w:rsidRDefault="00351CA1" w:rsidP="0040466C">
      <w:pPr>
        <w:tabs>
          <w:tab w:val="left" w:pos="1080"/>
        </w:tabs>
        <w:ind w:left="720"/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</w:t>
      </w:r>
      <w:r w:rsidR="00080071">
        <w:rPr>
          <w:rFonts w:ascii="Arial" w:eastAsia="Times New Roman" w:hAnsi="Arial" w:cs="Arial"/>
          <w:bCs/>
        </w:rPr>
        <w:t>Council</w:t>
      </w:r>
      <w:r w:rsidR="000F7A0B">
        <w:rPr>
          <w:rFonts w:ascii="Arial" w:eastAsia="Times New Roman" w:hAnsi="Arial" w:cs="Arial"/>
          <w:bCs/>
        </w:rPr>
        <w:t xml:space="preserve"> </w:t>
      </w:r>
      <w:r w:rsidR="00080071">
        <w:rPr>
          <w:rFonts w:ascii="Arial" w:eastAsia="Times New Roman" w:hAnsi="Arial" w:cs="Arial"/>
          <w:bCs/>
        </w:rPr>
        <w:t xml:space="preserve">joined TWC’s IT network last September.  </w:t>
      </w:r>
      <w:r w:rsidR="0040466C">
        <w:rPr>
          <w:rFonts w:ascii="Arial" w:eastAsia="Times New Roman" w:hAnsi="Arial" w:cs="Arial"/>
          <w:bCs/>
        </w:rPr>
        <w:t>Unfortunately,</w:t>
      </w:r>
      <w:r w:rsidR="00080071">
        <w:rPr>
          <w:rFonts w:ascii="Arial" w:eastAsia="Times New Roman" w:hAnsi="Arial" w:cs="Arial"/>
          <w:bCs/>
        </w:rPr>
        <w:t xml:space="preserve"> this </w:t>
      </w:r>
      <w:r w:rsidR="0040466C">
        <w:rPr>
          <w:rFonts w:ascii="Arial" w:eastAsia="Times New Roman" w:hAnsi="Arial" w:cs="Arial"/>
          <w:bCs/>
        </w:rPr>
        <w:t xml:space="preserve">service is </w:t>
      </w:r>
    </w:p>
    <w:p w:rsidR="000F7A0B" w:rsidRDefault="0040466C" w:rsidP="0040466C">
      <w:pPr>
        <w:tabs>
          <w:tab w:val="left" w:pos="1080"/>
        </w:tabs>
        <w:ind w:left="720"/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</w:t>
      </w:r>
      <w:r w:rsidR="00080071">
        <w:rPr>
          <w:rFonts w:ascii="Arial" w:eastAsia="Times New Roman" w:hAnsi="Arial" w:cs="Arial"/>
          <w:bCs/>
        </w:rPr>
        <w:t>now</w:t>
      </w:r>
      <w:r>
        <w:rPr>
          <w:rFonts w:ascii="Arial" w:eastAsia="Times New Roman" w:hAnsi="Arial" w:cs="Arial"/>
          <w:bCs/>
        </w:rPr>
        <w:t xml:space="preserve"> chargeable</w:t>
      </w:r>
      <w:r w:rsidR="00080071">
        <w:rPr>
          <w:rFonts w:ascii="Arial" w:eastAsia="Times New Roman" w:hAnsi="Arial" w:cs="Arial"/>
          <w:bCs/>
        </w:rPr>
        <w:t xml:space="preserve"> and will cost £900</w:t>
      </w:r>
      <w:r>
        <w:rPr>
          <w:rFonts w:ascii="Arial" w:eastAsia="Times New Roman" w:hAnsi="Arial" w:cs="Arial"/>
          <w:bCs/>
        </w:rPr>
        <w:t xml:space="preserve"> to set up a website hosted by TWC</w:t>
      </w:r>
      <w:r w:rsidR="00080071">
        <w:rPr>
          <w:rFonts w:ascii="Arial" w:eastAsia="Times New Roman" w:hAnsi="Arial" w:cs="Arial"/>
          <w:bCs/>
        </w:rPr>
        <w:t>.</w:t>
      </w:r>
    </w:p>
    <w:p w:rsidR="00080071" w:rsidRDefault="0008007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</w:p>
    <w:p w:rsidR="00351CA1" w:rsidRDefault="00351CA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080071">
        <w:rPr>
          <w:rFonts w:ascii="Arial" w:eastAsia="Times New Roman" w:hAnsi="Arial" w:cs="Arial"/>
          <w:bCs/>
        </w:rPr>
        <w:t xml:space="preserve">The Clerk was tasked to go away and find other quotes and bring them back to the </w:t>
      </w:r>
    </w:p>
    <w:p w:rsidR="00080071" w:rsidRPr="000F7A0B" w:rsidRDefault="00351CA1" w:rsidP="00690EAC">
      <w:pPr>
        <w:tabs>
          <w:tab w:val="left" w:pos="1080"/>
        </w:tabs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 </w:t>
      </w:r>
      <w:r w:rsidR="00080071">
        <w:rPr>
          <w:rFonts w:ascii="Arial" w:eastAsia="Times New Roman" w:hAnsi="Arial" w:cs="Arial"/>
          <w:bCs/>
        </w:rPr>
        <w:t>next meeting.</w:t>
      </w:r>
    </w:p>
    <w:p w:rsidR="0077733E" w:rsidRDefault="0077733E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</w:p>
    <w:p w:rsidR="00476259" w:rsidRDefault="000F7A0B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17/1014</w:t>
      </w:r>
      <w:r w:rsidR="0077733E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A46211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 </w:t>
      </w:r>
      <w:r w:rsidR="009905FF">
        <w:rPr>
          <w:rFonts w:ascii="Arial" w:eastAsia="Times New Roman" w:hAnsi="Arial" w:cs="Arial"/>
        </w:rPr>
        <w:t>TBC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</w:r>
      <w:r w:rsidR="00247025">
        <w:rPr>
          <w:rFonts w:ascii="Arial" w:eastAsia="Times New Roman" w:hAnsi="Arial" w:cs="Arial"/>
          <w:b/>
          <w:bCs/>
          <w:sz w:val="22"/>
          <w:szCs w:val="22"/>
        </w:rPr>
        <w:t xml:space="preserve">    </w:t>
      </w:r>
      <w:r w:rsidR="000F7A0B">
        <w:rPr>
          <w:rFonts w:ascii="Arial" w:eastAsia="Times New Roman" w:hAnsi="Arial" w:cs="Arial"/>
          <w:b/>
          <w:bCs/>
          <w:sz w:val="22"/>
          <w:szCs w:val="22"/>
        </w:rPr>
        <w:t>The meeting finished at 1.15pm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351CA1" w:rsidRDefault="00351CA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351CA1" w:rsidRDefault="00351CA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551150" w:rsidRDefault="00924060" w:rsidP="00924060">
      <w:pPr>
        <w:jc w:val="both"/>
        <w:rPr>
          <w:rFonts w:ascii="Arial" w:hAnsi="Arial" w:cs="Arial"/>
          <w:b/>
          <w:bCs/>
          <w:i/>
          <w:i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</w:t>
      </w:r>
    </w:p>
    <w:p w:rsidR="00B008DA" w:rsidRDefault="00551150" w:rsidP="00924060">
      <w:pPr>
        <w:jc w:val="both"/>
      </w:pP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     </w:t>
      </w:r>
      <w:r w:rsidR="00924060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Chair.</w:t>
      </w:r>
    </w:p>
    <w:sectPr w:rsidR="00B008DA" w:rsidSect="00694A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851" w:right="1134" w:bottom="680" w:left="1134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1126" w:rsidRDefault="00251126" w:rsidP="00924060">
      <w:r>
        <w:separator/>
      </w:r>
    </w:p>
  </w:endnote>
  <w:endnote w:type="continuationSeparator" w:id="0">
    <w:p w:rsidR="00251126" w:rsidRDefault="00251126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1126" w:rsidRDefault="00251126" w:rsidP="00924060">
      <w:r>
        <w:separator/>
      </w:r>
    </w:p>
  </w:footnote>
  <w:footnote w:type="continuationSeparator" w:id="0">
    <w:p w:rsidR="00251126" w:rsidRDefault="00251126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2E8A" w:rsidRDefault="00D62E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abstractNum w:abstractNumId="1" w15:restartNumberingAfterBreak="0">
    <w:nsid w:val="22346E2F"/>
    <w:multiLevelType w:val="hybridMultilevel"/>
    <w:tmpl w:val="ABE024A0"/>
    <w:lvl w:ilvl="0" w:tplc="7E3EA4AA">
      <w:start w:val="1"/>
      <w:numFmt w:val="decimal"/>
      <w:lvlText w:val="%1)"/>
      <w:lvlJc w:val="left"/>
      <w:pPr>
        <w:ind w:left="1159" w:hanging="45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EC447F"/>
    <w:multiLevelType w:val="hybridMultilevel"/>
    <w:tmpl w:val="E21254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0934"/>
    <w:rsid w:val="00003DC1"/>
    <w:rsid w:val="00020206"/>
    <w:rsid w:val="00041F8C"/>
    <w:rsid w:val="00046028"/>
    <w:rsid w:val="000501AC"/>
    <w:rsid w:val="00076F0C"/>
    <w:rsid w:val="000776FD"/>
    <w:rsid w:val="00080071"/>
    <w:rsid w:val="000A0545"/>
    <w:rsid w:val="000A25A8"/>
    <w:rsid w:val="000A4283"/>
    <w:rsid w:val="000A4A45"/>
    <w:rsid w:val="000B1A06"/>
    <w:rsid w:val="000E5575"/>
    <w:rsid w:val="000F4805"/>
    <w:rsid w:val="000F7A0B"/>
    <w:rsid w:val="00115CEA"/>
    <w:rsid w:val="0013097F"/>
    <w:rsid w:val="00140A01"/>
    <w:rsid w:val="00140B36"/>
    <w:rsid w:val="00155D57"/>
    <w:rsid w:val="00172BA4"/>
    <w:rsid w:val="0018408F"/>
    <w:rsid w:val="001A6C45"/>
    <w:rsid w:val="001B1C5A"/>
    <w:rsid w:val="001B1DA9"/>
    <w:rsid w:val="001B4D0B"/>
    <w:rsid w:val="001C5372"/>
    <w:rsid w:val="001E0967"/>
    <w:rsid w:val="00200B9B"/>
    <w:rsid w:val="002273D4"/>
    <w:rsid w:val="0023038D"/>
    <w:rsid w:val="002404D1"/>
    <w:rsid w:val="00243CF1"/>
    <w:rsid w:val="00247025"/>
    <w:rsid w:val="00251126"/>
    <w:rsid w:val="00261EC8"/>
    <w:rsid w:val="00264F1C"/>
    <w:rsid w:val="00265587"/>
    <w:rsid w:val="00267E1C"/>
    <w:rsid w:val="00271E5E"/>
    <w:rsid w:val="00274E4E"/>
    <w:rsid w:val="00291E42"/>
    <w:rsid w:val="002940A7"/>
    <w:rsid w:val="002B6A9F"/>
    <w:rsid w:val="002C36E8"/>
    <w:rsid w:val="002C4645"/>
    <w:rsid w:val="003005F0"/>
    <w:rsid w:val="00303463"/>
    <w:rsid w:val="003250E7"/>
    <w:rsid w:val="003343BE"/>
    <w:rsid w:val="00351CA1"/>
    <w:rsid w:val="003A6789"/>
    <w:rsid w:val="003A71EC"/>
    <w:rsid w:val="003B0405"/>
    <w:rsid w:val="003B1FA3"/>
    <w:rsid w:val="003B264C"/>
    <w:rsid w:val="003D5937"/>
    <w:rsid w:val="003E42D5"/>
    <w:rsid w:val="003F0AC0"/>
    <w:rsid w:val="003F7E68"/>
    <w:rsid w:val="0040466C"/>
    <w:rsid w:val="004119CD"/>
    <w:rsid w:val="0044051A"/>
    <w:rsid w:val="00453065"/>
    <w:rsid w:val="004545E8"/>
    <w:rsid w:val="00460B74"/>
    <w:rsid w:val="004759FD"/>
    <w:rsid w:val="00476259"/>
    <w:rsid w:val="004773B4"/>
    <w:rsid w:val="00492C0E"/>
    <w:rsid w:val="00495F40"/>
    <w:rsid w:val="004C0796"/>
    <w:rsid w:val="004C4831"/>
    <w:rsid w:val="004C73BD"/>
    <w:rsid w:val="004F7E08"/>
    <w:rsid w:val="00505247"/>
    <w:rsid w:val="005231CA"/>
    <w:rsid w:val="005331FC"/>
    <w:rsid w:val="00537D42"/>
    <w:rsid w:val="00551150"/>
    <w:rsid w:val="00566C7B"/>
    <w:rsid w:val="00587958"/>
    <w:rsid w:val="00592DC9"/>
    <w:rsid w:val="00594E2E"/>
    <w:rsid w:val="005979D1"/>
    <w:rsid w:val="005A3962"/>
    <w:rsid w:val="005B60E6"/>
    <w:rsid w:val="005E72C2"/>
    <w:rsid w:val="005F0D2C"/>
    <w:rsid w:val="005F2626"/>
    <w:rsid w:val="005F7CDB"/>
    <w:rsid w:val="0065203A"/>
    <w:rsid w:val="00655358"/>
    <w:rsid w:val="00656E66"/>
    <w:rsid w:val="00673560"/>
    <w:rsid w:val="00673D9E"/>
    <w:rsid w:val="00690EAC"/>
    <w:rsid w:val="00694AFA"/>
    <w:rsid w:val="006B36F1"/>
    <w:rsid w:val="006C06B5"/>
    <w:rsid w:val="006D0BE6"/>
    <w:rsid w:val="006E4D18"/>
    <w:rsid w:val="006E783C"/>
    <w:rsid w:val="006F3505"/>
    <w:rsid w:val="00700D36"/>
    <w:rsid w:val="0077688F"/>
    <w:rsid w:val="0077733E"/>
    <w:rsid w:val="00785385"/>
    <w:rsid w:val="007A53F1"/>
    <w:rsid w:val="007B03E9"/>
    <w:rsid w:val="007C1C5E"/>
    <w:rsid w:val="007F5A97"/>
    <w:rsid w:val="008043EB"/>
    <w:rsid w:val="00825A07"/>
    <w:rsid w:val="0083539D"/>
    <w:rsid w:val="00853CE0"/>
    <w:rsid w:val="008543F9"/>
    <w:rsid w:val="008606D2"/>
    <w:rsid w:val="00882D89"/>
    <w:rsid w:val="008871C9"/>
    <w:rsid w:val="008B034E"/>
    <w:rsid w:val="008C0130"/>
    <w:rsid w:val="008C140F"/>
    <w:rsid w:val="008C700A"/>
    <w:rsid w:val="008E57D8"/>
    <w:rsid w:val="008F06A9"/>
    <w:rsid w:val="008F68C9"/>
    <w:rsid w:val="00905F53"/>
    <w:rsid w:val="00924060"/>
    <w:rsid w:val="00924391"/>
    <w:rsid w:val="009379EF"/>
    <w:rsid w:val="009432B1"/>
    <w:rsid w:val="00943515"/>
    <w:rsid w:val="00954C6B"/>
    <w:rsid w:val="00963EE6"/>
    <w:rsid w:val="0097430A"/>
    <w:rsid w:val="009905FF"/>
    <w:rsid w:val="009A3A4C"/>
    <w:rsid w:val="009A3F5B"/>
    <w:rsid w:val="009B7047"/>
    <w:rsid w:val="009B73BB"/>
    <w:rsid w:val="009E451D"/>
    <w:rsid w:val="00A20A42"/>
    <w:rsid w:val="00A2789F"/>
    <w:rsid w:val="00A41FF5"/>
    <w:rsid w:val="00A46211"/>
    <w:rsid w:val="00A53B9F"/>
    <w:rsid w:val="00A77B26"/>
    <w:rsid w:val="00AA289A"/>
    <w:rsid w:val="00AF0669"/>
    <w:rsid w:val="00AF1550"/>
    <w:rsid w:val="00B008DA"/>
    <w:rsid w:val="00B05486"/>
    <w:rsid w:val="00B06B36"/>
    <w:rsid w:val="00B10D41"/>
    <w:rsid w:val="00B25873"/>
    <w:rsid w:val="00B53700"/>
    <w:rsid w:val="00B556BA"/>
    <w:rsid w:val="00B613C8"/>
    <w:rsid w:val="00B6190F"/>
    <w:rsid w:val="00B7236A"/>
    <w:rsid w:val="00B743FE"/>
    <w:rsid w:val="00B81E1A"/>
    <w:rsid w:val="00B87690"/>
    <w:rsid w:val="00BA269B"/>
    <w:rsid w:val="00BE0364"/>
    <w:rsid w:val="00BE0E96"/>
    <w:rsid w:val="00C25A00"/>
    <w:rsid w:val="00C50255"/>
    <w:rsid w:val="00C51177"/>
    <w:rsid w:val="00C5496E"/>
    <w:rsid w:val="00C817E3"/>
    <w:rsid w:val="00C90C24"/>
    <w:rsid w:val="00C90F57"/>
    <w:rsid w:val="00CA2C27"/>
    <w:rsid w:val="00CA3B06"/>
    <w:rsid w:val="00CC6BB1"/>
    <w:rsid w:val="00CD3FED"/>
    <w:rsid w:val="00CF134F"/>
    <w:rsid w:val="00CF6AA3"/>
    <w:rsid w:val="00CF6B63"/>
    <w:rsid w:val="00D26ECD"/>
    <w:rsid w:val="00D318D5"/>
    <w:rsid w:val="00D5679C"/>
    <w:rsid w:val="00D62E8A"/>
    <w:rsid w:val="00D653E1"/>
    <w:rsid w:val="00D66FCD"/>
    <w:rsid w:val="00D718E5"/>
    <w:rsid w:val="00D91E78"/>
    <w:rsid w:val="00DC76AC"/>
    <w:rsid w:val="00DF218D"/>
    <w:rsid w:val="00DF4B7A"/>
    <w:rsid w:val="00DF657F"/>
    <w:rsid w:val="00E14E94"/>
    <w:rsid w:val="00E31EF8"/>
    <w:rsid w:val="00E85261"/>
    <w:rsid w:val="00E9103A"/>
    <w:rsid w:val="00EB45DD"/>
    <w:rsid w:val="00EE127E"/>
    <w:rsid w:val="00EE592A"/>
    <w:rsid w:val="00EF0C83"/>
    <w:rsid w:val="00EF729C"/>
    <w:rsid w:val="00F05236"/>
    <w:rsid w:val="00F10C83"/>
    <w:rsid w:val="00F264C3"/>
    <w:rsid w:val="00F32211"/>
    <w:rsid w:val="00F35911"/>
    <w:rsid w:val="00F4571B"/>
    <w:rsid w:val="00F6536B"/>
    <w:rsid w:val="00F8108A"/>
    <w:rsid w:val="00F9005F"/>
    <w:rsid w:val="00FA20D2"/>
    <w:rsid w:val="00FC43B6"/>
    <w:rsid w:val="00FD269F"/>
    <w:rsid w:val="00FE3497"/>
    <w:rsid w:val="00FF1356"/>
    <w:rsid w:val="00FF21F0"/>
    <w:rsid w:val="00FF29FD"/>
    <w:rsid w:val="00FF2B4A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37222D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C90F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E8A"/>
    <w:rPr>
      <w:rFonts w:ascii="Times New Roman" w:hAnsi="Times New Roman" w:cs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2E8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E8A"/>
    <w:rPr>
      <w:rFonts w:ascii="Times New Roman" w:hAnsi="Times New Roman" w:cs="Times New Roman"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FFAF9-62D6-4132-802A-991CD7291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10</cp:revision>
  <cp:lastPrinted>2018-03-27T15:07:00Z</cp:lastPrinted>
  <dcterms:created xsi:type="dcterms:W3CDTF">2018-03-27T13:34:00Z</dcterms:created>
  <dcterms:modified xsi:type="dcterms:W3CDTF">2018-04-05T15:38:00Z</dcterms:modified>
</cp:coreProperties>
</file>