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4C06CA" w:rsidRDefault="00A6701B">
      <w:pPr>
        <w:jc w:val="center"/>
        <w:rPr>
          <w:i/>
          <w:color w:val="000000"/>
        </w:rPr>
      </w:pPr>
    </w:p>
    <w:p w:rsidR="00A6701B" w:rsidRPr="00443750" w:rsidRDefault="005F63F0">
      <w:pPr>
        <w:jc w:val="center"/>
        <w:rPr>
          <w:color w:val="FF0000"/>
          <w:u w:val="single"/>
        </w:rPr>
      </w:pPr>
      <w:r w:rsidRPr="004C06CA">
        <w:rPr>
          <w:i/>
          <w:color w:val="000000"/>
          <w:lang w:eastAsia="en-GB"/>
        </w:rPr>
        <w:drawing>
          <wp:inline distT="0" distB="0" distL="0" distR="0" wp14:anchorId="733DA3EB" wp14:editId="1EC658FF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>
        <w:rPr>
          <w:i/>
          <w:color w:val="000000"/>
          <w:u w:val="single"/>
        </w:rPr>
        <w:t xml:space="preserve"> </w:t>
      </w:r>
    </w:p>
    <w:p w:rsidR="00353856" w:rsidRPr="004C06CA" w:rsidRDefault="00353856">
      <w:pPr>
        <w:jc w:val="center"/>
        <w:rPr>
          <w:i/>
          <w:color w:val="000000"/>
          <w:u w:val="single"/>
        </w:rPr>
      </w:pPr>
    </w:p>
    <w:p w:rsidR="00A6701B" w:rsidRPr="00216D7A" w:rsidRDefault="00A6701B">
      <w:pPr>
        <w:jc w:val="center"/>
        <w:rPr>
          <w:color w:val="000000"/>
          <w:u w:val="single"/>
        </w:rPr>
      </w:pPr>
      <w:r w:rsidRPr="00216D7A">
        <w:rPr>
          <w:color w:val="000000"/>
          <w:u w:val="single"/>
        </w:rPr>
        <w:t>NOTICE OF MEETING</w:t>
      </w:r>
    </w:p>
    <w:p w:rsidR="00A6701B" w:rsidRPr="004C06CA" w:rsidRDefault="00A6701B">
      <w:pPr>
        <w:jc w:val="center"/>
        <w:rPr>
          <w:i/>
          <w:color w:val="000000"/>
        </w:rPr>
      </w:pPr>
    </w:p>
    <w:p w:rsidR="00204649" w:rsidRPr="00216D7A" w:rsidRDefault="00A6701B">
      <w:pPr>
        <w:jc w:val="center"/>
        <w:rPr>
          <w:color w:val="000000"/>
        </w:rPr>
      </w:pPr>
      <w:r w:rsidRPr="00216D7A">
        <w:rPr>
          <w:color w:val="000000"/>
        </w:rPr>
        <w:t>To All Members of Llanddowror &amp; Llanmiloe Community Council</w:t>
      </w:r>
      <w:r w:rsidR="00204649" w:rsidRPr="00216D7A">
        <w:rPr>
          <w:color w:val="000000"/>
        </w:rPr>
        <w:t>.</w:t>
      </w:r>
    </w:p>
    <w:p w:rsidR="00C82001" w:rsidRPr="00216D7A" w:rsidRDefault="00B96D38">
      <w:pPr>
        <w:jc w:val="center"/>
        <w:rPr>
          <w:color w:val="000000"/>
        </w:rPr>
      </w:pPr>
      <w:r w:rsidRPr="00216D7A">
        <w:rPr>
          <w:color w:val="000000"/>
        </w:rPr>
        <w:t>I hereby summon</w:t>
      </w:r>
      <w:r w:rsidR="00A6701B" w:rsidRPr="00216D7A">
        <w:rPr>
          <w:color w:val="000000"/>
        </w:rPr>
        <w:t xml:space="preserve"> you to </w:t>
      </w:r>
      <w:r w:rsidR="00E80DB4" w:rsidRPr="00216D7A">
        <w:rPr>
          <w:color w:val="000000"/>
        </w:rPr>
        <w:t xml:space="preserve">attend </w:t>
      </w:r>
      <w:r w:rsidR="00216D7A" w:rsidRPr="00216D7A">
        <w:rPr>
          <w:color w:val="000000"/>
        </w:rPr>
        <w:t>a</w:t>
      </w:r>
      <w:r w:rsidR="00E80DB4" w:rsidRPr="00216D7A">
        <w:rPr>
          <w:color w:val="000000"/>
        </w:rPr>
        <w:t xml:space="preserve"> </w:t>
      </w:r>
      <w:r w:rsidR="00755983" w:rsidRPr="00216D7A">
        <w:rPr>
          <w:color w:val="000000"/>
        </w:rPr>
        <w:t>m</w:t>
      </w:r>
      <w:r w:rsidR="00E80DB4" w:rsidRPr="00216D7A">
        <w:rPr>
          <w:color w:val="000000"/>
        </w:rPr>
        <w:t xml:space="preserve">eeting of the </w:t>
      </w:r>
      <w:r w:rsidR="00E80DB4" w:rsidRPr="006246DD">
        <w:t>Council, t</w:t>
      </w:r>
      <w:r w:rsidR="00A6701B" w:rsidRPr="006246DD">
        <w:t xml:space="preserve">o be held </w:t>
      </w:r>
      <w:r w:rsidR="00443750" w:rsidRPr="006246DD">
        <w:t xml:space="preserve">by Zoom </w:t>
      </w:r>
      <w:r w:rsidR="00C6641A" w:rsidRPr="006246DD">
        <w:t xml:space="preserve"> </w:t>
      </w:r>
      <w:r w:rsidR="00611E9D" w:rsidRPr="006246DD">
        <w:t>from</w:t>
      </w:r>
      <w:r w:rsidR="00CF6AE9" w:rsidRPr="006246DD">
        <w:t xml:space="preserve"> 7.00pm</w:t>
      </w:r>
      <w:r w:rsidR="00A6701B" w:rsidRPr="006246DD">
        <w:t xml:space="preserve"> </w:t>
      </w:r>
      <w:r w:rsidR="00A6701B" w:rsidRPr="00216D7A">
        <w:rPr>
          <w:color w:val="000000"/>
        </w:rPr>
        <w:t xml:space="preserve">on Monday </w:t>
      </w:r>
      <w:r w:rsidR="008643A5">
        <w:rPr>
          <w:color w:val="000000"/>
        </w:rPr>
        <w:t>1</w:t>
      </w:r>
      <w:r w:rsidR="00B5399D">
        <w:rPr>
          <w:color w:val="000000"/>
        </w:rPr>
        <w:t>1</w:t>
      </w:r>
      <w:r w:rsidR="008643A5" w:rsidRPr="008643A5">
        <w:rPr>
          <w:color w:val="000000"/>
          <w:vertAlign w:val="superscript"/>
        </w:rPr>
        <w:t>th</w:t>
      </w:r>
      <w:r w:rsidR="008643A5">
        <w:rPr>
          <w:color w:val="000000"/>
        </w:rPr>
        <w:t xml:space="preserve"> </w:t>
      </w:r>
      <w:r w:rsidR="00B5399D">
        <w:rPr>
          <w:color w:val="000000"/>
        </w:rPr>
        <w:t>Octob</w:t>
      </w:r>
      <w:r w:rsidR="008643A5">
        <w:rPr>
          <w:color w:val="000000"/>
        </w:rPr>
        <w:t>er</w:t>
      </w:r>
      <w:r w:rsidR="00C6641A" w:rsidRPr="00216D7A">
        <w:rPr>
          <w:color w:val="000000"/>
        </w:rPr>
        <w:t xml:space="preserve"> </w:t>
      </w:r>
      <w:r w:rsidR="00965AA8" w:rsidRPr="00216D7A">
        <w:rPr>
          <w:color w:val="000000"/>
        </w:rPr>
        <w:t>202</w:t>
      </w:r>
      <w:r w:rsidR="002F3C18" w:rsidRPr="00216D7A">
        <w:rPr>
          <w:color w:val="000000"/>
        </w:rPr>
        <w:t>1</w:t>
      </w:r>
      <w:r w:rsidR="00E80DB4" w:rsidRPr="00216D7A">
        <w:rPr>
          <w:color w:val="000000"/>
        </w:rPr>
        <w:t>, f</w:t>
      </w:r>
      <w:r w:rsidR="00A6701B" w:rsidRPr="00216D7A">
        <w:rPr>
          <w:color w:val="000000"/>
        </w:rPr>
        <w:t xml:space="preserve">or the transaction of the business outlined in </w:t>
      </w:r>
      <w:r w:rsidR="00755983" w:rsidRPr="00216D7A">
        <w:rPr>
          <w:color w:val="000000"/>
        </w:rPr>
        <w:t>the a</w:t>
      </w:r>
      <w:r w:rsidR="00A6701B" w:rsidRPr="00216D7A">
        <w:rPr>
          <w:color w:val="000000"/>
        </w:rPr>
        <w:t>genda</w:t>
      </w:r>
      <w:r w:rsidR="00D41615" w:rsidRPr="00216D7A">
        <w:rPr>
          <w:color w:val="000000"/>
        </w:rPr>
        <w:t xml:space="preserve"> below</w:t>
      </w:r>
      <w:r w:rsidR="00353856" w:rsidRPr="00216D7A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Pr="00216D7A" w:rsidRDefault="00C82001">
      <w:pPr>
        <w:jc w:val="center"/>
        <w:rPr>
          <w:color w:val="000000"/>
        </w:rPr>
      </w:pPr>
    </w:p>
    <w:p w:rsidR="00D41615" w:rsidRPr="00216D7A" w:rsidRDefault="00167F0F">
      <w:pPr>
        <w:jc w:val="center"/>
        <w:rPr>
          <w:color w:val="000000"/>
        </w:rPr>
      </w:pPr>
      <w:r w:rsidRPr="00216D7A">
        <w:rPr>
          <w:color w:val="000000"/>
        </w:rPr>
        <w:t xml:space="preserve">Vicky Mitchell </w:t>
      </w:r>
      <w:r w:rsidR="00CF6AE9" w:rsidRPr="00216D7A">
        <w:rPr>
          <w:color w:val="000000"/>
        </w:rPr>
        <w:t>–</w:t>
      </w:r>
      <w:r w:rsidRPr="00216D7A">
        <w:rPr>
          <w:color w:val="000000"/>
        </w:rPr>
        <w:t xml:space="preserve"> Clerk</w:t>
      </w:r>
      <w:r w:rsidR="00D10972" w:rsidRPr="00216D7A">
        <w:rPr>
          <w:color w:val="000000"/>
        </w:rPr>
        <w:t xml:space="preserve"> </w:t>
      </w:r>
    </w:p>
    <w:p w:rsidR="00A6701B" w:rsidRPr="004C06CA" w:rsidRDefault="00D10972">
      <w:pPr>
        <w:jc w:val="center"/>
        <w:rPr>
          <w:i/>
          <w:color w:val="000000"/>
          <w:u w:val="single"/>
        </w:rPr>
      </w:pPr>
      <w:r w:rsidRPr="004C06CA">
        <w:rPr>
          <w:i/>
          <w:color w:val="000000"/>
        </w:rPr>
        <w:t xml:space="preserve">                          </w:t>
      </w:r>
    </w:p>
    <w:p w:rsidR="00DC195B" w:rsidRPr="004C06CA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4C06CA" w:rsidRDefault="00A6701B" w:rsidP="0030371F">
      <w:pPr>
        <w:rPr>
          <w:color w:val="000000"/>
        </w:rPr>
      </w:pPr>
      <w:r w:rsidRPr="004C06CA">
        <w:rPr>
          <w:color w:val="000000"/>
        </w:rPr>
        <w:t>1</w:t>
      </w:r>
      <w:r w:rsidR="00B96D38" w:rsidRPr="004C06CA">
        <w:rPr>
          <w:color w:val="000000"/>
        </w:rPr>
        <w:t>.</w:t>
      </w:r>
      <w:r w:rsidRPr="004C06CA">
        <w:rPr>
          <w:color w:val="000000"/>
        </w:rPr>
        <w:t xml:space="preserve"> Apologies for absence</w:t>
      </w:r>
      <w:r w:rsidR="00ED4012" w:rsidRPr="004C06CA">
        <w:rPr>
          <w:color w:val="000000"/>
        </w:rPr>
        <w:t xml:space="preserve">. </w:t>
      </w:r>
    </w:p>
    <w:p w:rsidR="00991568" w:rsidRPr="004C06CA" w:rsidRDefault="00991568" w:rsidP="0030371F">
      <w:pPr>
        <w:rPr>
          <w:color w:val="000000"/>
          <w:sz w:val="16"/>
          <w:szCs w:val="16"/>
        </w:rPr>
      </w:pPr>
    </w:p>
    <w:p w:rsidR="00B1505A" w:rsidRPr="004C06CA" w:rsidRDefault="00C82001" w:rsidP="0030371F">
      <w:pPr>
        <w:rPr>
          <w:color w:val="000000"/>
        </w:rPr>
      </w:pPr>
      <w:r w:rsidRPr="004C06CA">
        <w:rPr>
          <w:color w:val="000000"/>
        </w:rPr>
        <w:t>2. Declaration of personal interests.</w:t>
      </w:r>
    </w:p>
    <w:p w:rsidR="00CF6AE9" w:rsidRPr="004C06CA" w:rsidRDefault="00CF6AE9" w:rsidP="0030371F">
      <w:pPr>
        <w:rPr>
          <w:color w:val="000000"/>
          <w:sz w:val="16"/>
          <w:szCs w:val="16"/>
        </w:rPr>
      </w:pPr>
    </w:p>
    <w:p w:rsidR="00A6701B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3</w:t>
      </w:r>
      <w:r w:rsidR="00575D00" w:rsidRPr="004C06CA">
        <w:rPr>
          <w:color w:val="000000"/>
        </w:rPr>
        <w:t xml:space="preserve">.  </w:t>
      </w:r>
      <w:r w:rsidR="00760A7F" w:rsidRPr="004C06CA">
        <w:rPr>
          <w:color w:val="000000"/>
        </w:rPr>
        <w:t xml:space="preserve">Adoption of previous minutes – </w:t>
      </w:r>
      <w:r w:rsidR="008B05C8">
        <w:rPr>
          <w:color w:val="000000"/>
        </w:rPr>
        <w:t>12</w:t>
      </w:r>
      <w:r w:rsidR="008643A5" w:rsidRPr="008643A5">
        <w:rPr>
          <w:color w:val="000000"/>
          <w:vertAlign w:val="superscript"/>
        </w:rPr>
        <w:t>th</w:t>
      </w:r>
      <w:r w:rsidR="008643A5">
        <w:rPr>
          <w:color w:val="000000"/>
        </w:rPr>
        <w:t xml:space="preserve"> </w:t>
      </w:r>
      <w:r w:rsidR="008B05C8">
        <w:rPr>
          <w:color w:val="000000"/>
        </w:rPr>
        <w:t>September</w:t>
      </w:r>
      <w:r w:rsidR="008941AE" w:rsidRPr="004C06CA">
        <w:rPr>
          <w:color w:val="000000"/>
        </w:rPr>
        <w:t xml:space="preserve"> 2021</w:t>
      </w:r>
      <w:r w:rsidR="00731970" w:rsidRPr="004C06CA">
        <w:rPr>
          <w:color w:val="000000"/>
        </w:rPr>
        <w:t>.</w:t>
      </w:r>
    </w:p>
    <w:p w:rsidR="007D642A" w:rsidRPr="004C06CA" w:rsidRDefault="007D642A" w:rsidP="0030371F">
      <w:pPr>
        <w:rPr>
          <w:color w:val="000000"/>
          <w:sz w:val="16"/>
          <w:szCs w:val="16"/>
        </w:rPr>
      </w:pPr>
    </w:p>
    <w:p w:rsidR="00BA5E49" w:rsidRDefault="00395F71" w:rsidP="0030371F">
      <w:pPr>
        <w:rPr>
          <w:color w:val="000000"/>
        </w:rPr>
      </w:pPr>
      <w:r w:rsidRPr="004C06CA">
        <w:rPr>
          <w:color w:val="000000"/>
        </w:rPr>
        <w:t>4</w:t>
      </w:r>
      <w:r w:rsidR="004D69B3" w:rsidRPr="004C06CA">
        <w:rPr>
          <w:color w:val="000000"/>
        </w:rPr>
        <w:t xml:space="preserve">. </w:t>
      </w:r>
      <w:r w:rsidR="00BA5E49" w:rsidRPr="004C06CA">
        <w:rPr>
          <w:color w:val="000000"/>
        </w:rPr>
        <w:t>County Councillor’s report</w:t>
      </w:r>
      <w:r w:rsidR="006246DD">
        <w:rPr>
          <w:color w:val="000000"/>
        </w:rPr>
        <w:t>, including on m</w:t>
      </w:r>
      <w:r w:rsidR="007325FC" w:rsidRPr="004C06CA">
        <w:rPr>
          <w:color w:val="000000"/>
        </w:rPr>
        <w:t xml:space="preserve">atters </w:t>
      </w:r>
      <w:r w:rsidR="006246DD">
        <w:rPr>
          <w:color w:val="000000"/>
        </w:rPr>
        <w:t>raised in previous meeting, specifically:</w:t>
      </w:r>
    </w:p>
    <w:p w:rsidR="008B05C8" w:rsidRPr="00143AA9" w:rsidRDefault="00143AA9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143AA9">
        <w:rPr>
          <w:color w:val="000000"/>
        </w:rPr>
        <w:t>Flooding report – feedback and actions taken/to be taken by CCC</w:t>
      </w:r>
    </w:p>
    <w:p w:rsidR="00143AA9" w:rsidRPr="00143AA9" w:rsidRDefault="00143AA9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143AA9">
        <w:rPr>
          <w:color w:val="000000"/>
        </w:rPr>
        <w:t>Speed reduction measures – CCC viewpoint on picket gate installation; flashing speed signs. Provis</w:t>
      </w:r>
      <w:r w:rsidR="006246DD">
        <w:rPr>
          <w:color w:val="000000"/>
        </w:rPr>
        <w:t>i</w:t>
      </w:r>
      <w:r w:rsidRPr="00143AA9">
        <w:rPr>
          <w:color w:val="000000"/>
        </w:rPr>
        <w:t xml:space="preserve">on by CCC, permitted on Highways land, etc. </w:t>
      </w:r>
    </w:p>
    <w:p w:rsidR="00BA5E49" w:rsidRPr="004C06CA" w:rsidRDefault="00BA5E49" w:rsidP="0030371F">
      <w:pPr>
        <w:rPr>
          <w:i/>
          <w:color w:val="000000"/>
          <w:sz w:val="16"/>
          <w:szCs w:val="16"/>
        </w:rPr>
      </w:pPr>
    </w:p>
    <w:p w:rsidR="004D69B3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5</w:t>
      </w:r>
      <w:r w:rsidR="00BA5E49" w:rsidRPr="001B67C4">
        <w:rPr>
          <w:color w:val="000000"/>
        </w:rPr>
        <w:t xml:space="preserve">. </w:t>
      </w:r>
      <w:r w:rsidR="004D69B3" w:rsidRPr="001B67C4">
        <w:rPr>
          <w:color w:val="000000"/>
        </w:rPr>
        <w:t xml:space="preserve">Matters </w:t>
      </w:r>
      <w:r w:rsidR="00BA5E49" w:rsidRPr="001B67C4">
        <w:rPr>
          <w:color w:val="000000"/>
        </w:rPr>
        <w:t>ongoing</w:t>
      </w:r>
      <w:r w:rsidR="004A19AB" w:rsidRPr="001B67C4">
        <w:rPr>
          <w:color w:val="000000"/>
        </w:rPr>
        <w:t xml:space="preserve"> </w:t>
      </w:r>
      <w:r w:rsidR="004D69B3" w:rsidRPr="001B67C4">
        <w:rPr>
          <w:color w:val="000000"/>
        </w:rPr>
        <w:t>from previous minutes.</w:t>
      </w:r>
    </w:p>
    <w:p w:rsidR="00BA5E49" w:rsidRPr="001B67C4" w:rsidRDefault="00BA5E49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>Meeting Room water channel</w:t>
      </w:r>
      <w:r w:rsidR="007F1D5D" w:rsidRPr="001B67C4">
        <w:rPr>
          <w:color w:val="000000"/>
        </w:rPr>
        <w:t>.</w:t>
      </w:r>
    </w:p>
    <w:p w:rsidR="002E4C8C" w:rsidRPr="001B67C4" w:rsidRDefault="002E4C8C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>Councillor vacancies.</w:t>
      </w:r>
    </w:p>
    <w:p w:rsidR="003A58E6" w:rsidRPr="001B67C4" w:rsidRDefault="003A58E6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 xml:space="preserve">Flooding </w:t>
      </w:r>
      <w:r w:rsidR="00731970" w:rsidRPr="001B67C4">
        <w:rPr>
          <w:color w:val="000000"/>
        </w:rPr>
        <w:t xml:space="preserve">issues </w:t>
      </w:r>
      <w:r w:rsidRPr="001B67C4">
        <w:rPr>
          <w:color w:val="000000"/>
        </w:rPr>
        <w:t xml:space="preserve">in Llanmiloe – </w:t>
      </w:r>
      <w:r w:rsidR="007C5B9E" w:rsidRPr="001B67C4">
        <w:rPr>
          <w:color w:val="000000"/>
        </w:rPr>
        <w:t xml:space="preserve">to receive </w:t>
      </w:r>
      <w:r w:rsidR="00731970" w:rsidRPr="001B67C4">
        <w:rPr>
          <w:color w:val="000000"/>
        </w:rPr>
        <w:t xml:space="preserve">any </w:t>
      </w:r>
      <w:r w:rsidRPr="001B67C4">
        <w:rPr>
          <w:color w:val="000000"/>
        </w:rPr>
        <w:t>updates</w:t>
      </w:r>
      <w:r w:rsidR="00731970" w:rsidRPr="001B67C4">
        <w:rPr>
          <w:color w:val="000000"/>
        </w:rPr>
        <w:t>.</w:t>
      </w:r>
    </w:p>
    <w:p w:rsidR="004C06CA" w:rsidRDefault="004C06CA" w:rsidP="004C06CA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>Meeting Room door –</w:t>
      </w:r>
      <w:r w:rsidR="00174FCE">
        <w:rPr>
          <w:color w:val="000000"/>
        </w:rPr>
        <w:t xml:space="preserve"> </w:t>
      </w:r>
      <w:r w:rsidR="00174FCE" w:rsidRPr="001B67C4">
        <w:rPr>
          <w:color w:val="000000"/>
        </w:rPr>
        <w:t>to receive any updates</w:t>
      </w:r>
      <w:r w:rsidRPr="001B67C4">
        <w:rPr>
          <w:color w:val="000000"/>
        </w:rPr>
        <w:t>.</w:t>
      </w:r>
    </w:p>
    <w:p w:rsidR="008B05C8" w:rsidRDefault="008B05C8" w:rsidP="004C06CA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color w:val="000000"/>
        </w:rPr>
        <w:t>Llanmiloe noticeboard – to receive information regarding repairs required.</w:t>
      </w:r>
    </w:p>
    <w:p w:rsidR="00143AA9" w:rsidRDefault="00CB2C9D" w:rsidP="004C06CA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color w:val="000000"/>
        </w:rPr>
        <w:t>Llanddowror bridge and roa</w:t>
      </w:r>
      <w:r w:rsidR="00143AA9">
        <w:rPr>
          <w:color w:val="000000"/>
        </w:rPr>
        <w:t>d dam</w:t>
      </w:r>
      <w:r>
        <w:rPr>
          <w:color w:val="000000"/>
        </w:rPr>
        <w:t>age</w:t>
      </w:r>
      <w:r w:rsidR="00143AA9">
        <w:rPr>
          <w:color w:val="000000"/>
        </w:rPr>
        <w:t xml:space="preserve"> – to</w:t>
      </w:r>
      <w:r w:rsidR="005B6F43">
        <w:rPr>
          <w:color w:val="000000"/>
        </w:rPr>
        <w:t xml:space="preserve"> </w:t>
      </w:r>
      <w:r w:rsidR="00143AA9">
        <w:rPr>
          <w:color w:val="000000"/>
        </w:rPr>
        <w:t>receive any updates.</w:t>
      </w:r>
    </w:p>
    <w:p w:rsidR="00143AA9" w:rsidRPr="001B67C4" w:rsidRDefault="00143AA9" w:rsidP="005B6F43">
      <w:pPr>
        <w:pStyle w:val="ListParagraph"/>
        <w:rPr>
          <w:color w:val="000000"/>
        </w:rPr>
      </w:pPr>
    </w:p>
    <w:p w:rsidR="004D69B3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6</w:t>
      </w:r>
      <w:r w:rsidR="004D69B3" w:rsidRPr="001B67C4">
        <w:rPr>
          <w:color w:val="000000"/>
        </w:rPr>
        <w:t>.</w:t>
      </w:r>
      <w:r w:rsidR="007D642A" w:rsidRPr="001B67C4">
        <w:rPr>
          <w:color w:val="000000"/>
        </w:rPr>
        <w:t xml:space="preserve"> </w:t>
      </w:r>
      <w:r w:rsidR="003A58E6" w:rsidRPr="001B67C4">
        <w:rPr>
          <w:color w:val="000000"/>
        </w:rPr>
        <w:t>New business.</w:t>
      </w:r>
    </w:p>
    <w:p w:rsidR="00041139" w:rsidRPr="00B5399D" w:rsidRDefault="00143AA9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>
        <w:rPr>
          <w:color w:val="000000"/>
        </w:rPr>
        <w:t>Remembrance Day arrangements – including purchase of wreaths.</w:t>
      </w:r>
    </w:p>
    <w:p w:rsidR="00B5399D" w:rsidRPr="00CB2C9D" w:rsidRDefault="00B5399D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>
        <w:rPr>
          <w:color w:val="000000"/>
        </w:rPr>
        <w:t>Firework displays in the community – to receive information on any plans.</w:t>
      </w:r>
    </w:p>
    <w:p w:rsidR="00CB2C9D" w:rsidRPr="00C71559" w:rsidRDefault="00CB2C9D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>
        <w:rPr>
          <w:color w:val="000000"/>
        </w:rPr>
        <w:t>Potential LEADER funding – wifi – to discuss and decide whether to proceed.</w:t>
      </w:r>
    </w:p>
    <w:p w:rsidR="00C71559" w:rsidRPr="00C71559" w:rsidRDefault="00C71559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>
        <w:rPr>
          <w:color w:val="000000"/>
        </w:rPr>
        <w:t>Llanddowror – overhanging tree - to note this has been reported to CCC.</w:t>
      </w:r>
    </w:p>
    <w:p w:rsidR="00C71559" w:rsidRPr="00EB1DFA" w:rsidRDefault="00C71559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>
        <w:rPr>
          <w:color w:val="000000"/>
        </w:rPr>
        <w:t>OVW Carmarthenshire area next meeting 27-10-21 – to note date.</w:t>
      </w:r>
    </w:p>
    <w:p w:rsidR="003A58E6" w:rsidRPr="001B67C4" w:rsidRDefault="003A58E6" w:rsidP="0030371F">
      <w:pPr>
        <w:rPr>
          <w:color w:val="000000"/>
        </w:rPr>
      </w:pPr>
    </w:p>
    <w:p w:rsidR="00B96D38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7</w:t>
      </w:r>
      <w:r w:rsidR="00B96D38" w:rsidRPr="001B67C4">
        <w:rPr>
          <w:color w:val="000000"/>
        </w:rPr>
        <w:t>. Financial Report</w:t>
      </w:r>
    </w:p>
    <w:p w:rsidR="00572795" w:rsidRPr="008F329A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8F329A">
        <w:rPr>
          <w:color w:val="000000"/>
        </w:rPr>
        <w:t>Current financ</w:t>
      </w:r>
      <w:r w:rsidR="00C76EF9" w:rsidRPr="008F329A">
        <w:rPr>
          <w:color w:val="000000"/>
        </w:rPr>
        <w:t>ial</w:t>
      </w:r>
      <w:r w:rsidR="00760A7F" w:rsidRPr="008F329A">
        <w:rPr>
          <w:color w:val="000000"/>
        </w:rPr>
        <w:t xml:space="preserve"> situation</w:t>
      </w:r>
      <w:r w:rsidR="00043435" w:rsidRPr="008F329A">
        <w:rPr>
          <w:color w:val="000000"/>
        </w:rPr>
        <w:t>.</w:t>
      </w:r>
      <w:r w:rsidR="008021E2" w:rsidRPr="008F329A">
        <w:rPr>
          <w:color w:val="000000"/>
        </w:rPr>
        <w:t xml:space="preserve"> </w:t>
      </w:r>
      <w:bookmarkStart w:id="0" w:name="_GoBack"/>
      <w:bookmarkEnd w:id="0"/>
    </w:p>
    <w:p w:rsidR="00AB4AD5" w:rsidRPr="00E21AF4" w:rsidRDefault="00AB4AD5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E21AF4">
        <w:rPr>
          <w:color w:val="000000"/>
        </w:rPr>
        <w:t xml:space="preserve">Income received - </w:t>
      </w:r>
      <w:r w:rsidR="00E21AF4" w:rsidRPr="00E21AF4">
        <w:rPr>
          <w:color w:val="000000"/>
        </w:rPr>
        <w:tab/>
      </w:r>
      <w:r w:rsidR="006246DD">
        <w:rPr>
          <w:color w:val="000000"/>
        </w:rPr>
        <w:t>N</w:t>
      </w:r>
      <w:r w:rsidR="00E21AF4" w:rsidRPr="00E21AF4">
        <w:rPr>
          <w:color w:val="000000"/>
        </w:rPr>
        <w:t>one</w:t>
      </w:r>
      <w:r w:rsidR="006246DD">
        <w:rPr>
          <w:color w:val="000000"/>
        </w:rPr>
        <w:t xml:space="preserve"> at date of agenda publication</w:t>
      </w:r>
    </w:p>
    <w:p w:rsidR="00C76EF9" w:rsidRPr="00E21AF4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E21AF4">
        <w:rPr>
          <w:color w:val="000000"/>
        </w:rPr>
        <w:t xml:space="preserve">Invoices to pay – </w:t>
      </w:r>
      <w:r w:rsidR="00C76EF9" w:rsidRPr="00E21AF4">
        <w:rPr>
          <w:color w:val="000000"/>
        </w:rPr>
        <w:tab/>
      </w:r>
      <w:r w:rsidRPr="00E21AF4">
        <w:rPr>
          <w:color w:val="000000"/>
        </w:rPr>
        <w:t xml:space="preserve">Clerk </w:t>
      </w:r>
      <w:r w:rsidR="00ED4012" w:rsidRPr="00E21AF4">
        <w:rPr>
          <w:color w:val="000000"/>
        </w:rPr>
        <w:t xml:space="preserve">monthly </w:t>
      </w:r>
      <w:r w:rsidRPr="00E21AF4">
        <w:rPr>
          <w:color w:val="000000"/>
        </w:rPr>
        <w:t>salary and expenses</w:t>
      </w:r>
      <w:r w:rsidR="008643A5" w:rsidRPr="00E21AF4">
        <w:rPr>
          <w:color w:val="000000"/>
        </w:rPr>
        <w:t xml:space="preserve"> – </w:t>
      </w:r>
      <w:r w:rsidR="005B6F43" w:rsidRPr="00E21AF4">
        <w:rPr>
          <w:color w:val="000000"/>
        </w:rPr>
        <w:t>October</w:t>
      </w:r>
      <w:r w:rsidR="008643A5" w:rsidRPr="00E21AF4">
        <w:rPr>
          <w:color w:val="000000"/>
        </w:rPr>
        <w:t>.</w:t>
      </w:r>
      <w:r w:rsidR="00F93619" w:rsidRPr="00E21AF4">
        <w:rPr>
          <w:color w:val="000000"/>
        </w:rPr>
        <w:t xml:space="preserve">  </w:t>
      </w:r>
    </w:p>
    <w:p w:rsidR="00043435" w:rsidRPr="00E21AF4" w:rsidRDefault="00ED4012" w:rsidP="00043435">
      <w:pPr>
        <w:pStyle w:val="ListParagraph"/>
        <w:ind w:left="2880"/>
        <w:rPr>
          <w:color w:val="000000"/>
        </w:rPr>
      </w:pPr>
      <w:r w:rsidRPr="00E21AF4">
        <w:rPr>
          <w:color w:val="000000"/>
        </w:rPr>
        <w:t xml:space="preserve">HMRC </w:t>
      </w:r>
      <w:r w:rsidR="00463166" w:rsidRPr="00E21AF4">
        <w:rPr>
          <w:color w:val="000000"/>
        </w:rPr>
        <w:t xml:space="preserve">monthly </w:t>
      </w:r>
      <w:r w:rsidRPr="00E21AF4">
        <w:rPr>
          <w:color w:val="000000"/>
        </w:rPr>
        <w:t>payments</w:t>
      </w:r>
      <w:r w:rsidR="008643A5" w:rsidRPr="00E21AF4">
        <w:rPr>
          <w:color w:val="000000"/>
        </w:rPr>
        <w:t xml:space="preserve"> – </w:t>
      </w:r>
      <w:r w:rsidR="005B6F43" w:rsidRPr="00E21AF4">
        <w:rPr>
          <w:color w:val="000000"/>
        </w:rPr>
        <w:t>October</w:t>
      </w:r>
      <w:r w:rsidR="00043435" w:rsidRPr="00E21AF4">
        <w:rPr>
          <w:color w:val="000000"/>
        </w:rPr>
        <w:t>.</w:t>
      </w:r>
    </w:p>
    <w:p w:rsidR="00BA5E49" w:rsidRPr="00E21AF4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E21AF4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E21AF4">
        <w:rPr>
          <w:noProof w:val="0"/>
          <w:sz w:val="22"/>
          <w:szCs w:val="22"/>
          <w:lang w:eastAsia="en-GB"/>
        </w:rPr>
        <w:tab/>
      </w:r>
      <w:proofErr w:type="spellStart"/>
      <w:r w:rsidRPr="00E21AF4">
        <w:rPr>
          <w:noProof w:val="0"/>
          <w:sz w:val="22"/>
          <w:szCs w:val="22"/>
          <w:lang w:eastAsia="en-GB"/>
        </w:rPr>
        <w:t>Dwr</w:t>
      </w:r>
      <w:proofErr w:type="spellEnd"/>
      <w:r w:rsidRPr="00E21AF4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E21AF4">
        <w:rPr>
          <w:noProof w:val="0"/>
          <w:sz w:val="22"/>
          <w:szCs w:val="22"/>
          <w:lang w:eastAsia="en-GB"/>
        </w:rPr>
        <w:t>Cymru</w:t>
      </w:r>
      <w:proofErr w:type="spellEnd"/>
      <w:r w:rsidRPr="00E21AF4">
        <w:rPr>
          <w:noProof w:val="0"/>
          <w:sz w:val="22"/>
          <w:szCs w:val="22"/>
          <w:lang w:eastAsia="en-GB"/>
        </w:rPr>
        <w:t xml:space="preserve"> - £</w:t>
      </w:r>
      <w:r w:rsidR="007F1D5D" w:rsidRPr="00E21AF4">
        <w:rPr>
          <w:noProof w:val="0"/>
          <w:sz w:val="22"/>
          <w:szCs w:val="22"/>
          <w:lang w:eastAsia="en-GB"/>
        </w:rPr>
        <w:t>13</w:t>
      </w:r>
      <w:r w:rsidR="00ED4012" w:rsidRPr="00E21AF4">
        <w:rPr>
          <w:noProof w:val="0"/>
          <w:sz w:val="22"/>
          <w:szCs w:val="22"/>
          <w:lang w:eastAsia="en-GB"/>
        </w:rPr>
        <w:t>.50</w:t>
      </w:r>
      <w:r w:rsidRPr="00E21AF4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E21AF4">
        <w:rPr>
          <w:noProof w:val="0"/>
          <w:sz w:val="22"/>
          <w:szCs w:val="22"/>
          <w:lang w:eastAsia="en-GB"/>
        </w:rPr>
        <w:t xml:space="preserve">) </w:t>
      </w:r>
      <w:r w:rsidR="008643A5" w:rsidRPr="00E21AF4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E21AF4">
        <w:rPr>
          <w:noProof w:val="0"/>
          <w:sz w:val="22"/>
          <w:szCs w:val="22"/>
          <w:lang w:eastAsia="en-GB"/>
        </w:rPr>
        <w:t xml:space="preserve"> month</w:t>
      </w:r>
    </w:p>
    <w:p w:rsidR="005D2340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 w:rsidRPr="00E21AF4">
        <w:rPr>
          <w:noProof w:val="0"/>
          <w:sz w:val="22"/>
          <w:szCs w:val="22"/>
          <w:lang w:eastAsia="en-GB"/>
        </w:rPr>
        <w:tab/>
      </w:r>
      <w:r w:rsidRPr="00E21AF4">
        <w:rPr>
          <w:noProof w:val="0"/>
          <w:sz w:val="22"/>
          <w:szCs w:val="22"/>
          <w:lang w:eastAsia="en-GB"/>
        </w:rPr>
        <w:tab/>
      </w:r>
      <w:r w:rsidRPr="00E21AF4">
        <w:rPr>
          <w:noProof w:val="0"/>
          <w:sz w:val="22"/>
          <w:szCs w:val="22"/>
          <w:lang w:eastAsia="en-GB"/>
        </w:rPr>
        <w:tab/>
      </w:r>
      <w:proofErr w:type="spellStart"/>
      <w:r w:rsidRPr="00E21AF4">
        <w:rPr>
          <w:noProof w:val="0"/>
          <w:sz w:val="22"/>
          <w:szCs w:val="22"/>
          <w:lang w:eastAsia="en-GB"/>
        </w:rPr>
        <w:t>Da</w:t>
      </w:r>
      <w:r w:rsidR="00463166" w:rsidRPr="00E21AF4">
        <w:rPr>
          <w:noProof w:val="0"/>
          <w:sz w:val="22"/>
          <w:szCs w:val="22"/>
          <w:lang w:eastAsia="en-GB"/>
        </w:rPr>
        <w:t>nfo</w:t>
      </w:r>
      <w:proofErr w:type="spellEnd"/>
      <w:r w:rsidR="00463166" w:rsidRPr="00E21AF4">
        <w:rPr>
          <w:noProof w:val="0"/>
          <w:sz w:val="22"/>
          <w:szCs w:val="22"/>
          <w:lang w:eastAsia="en-GB"/>
        </w:rPr>
        <w:t xml:space="preserve"> - £</w:t>
      </w:r>
      <w:r w:rsidR="007E0479" w:rsidRPr="00E21AF4">
        <w:rPr>
          <w:noProof w:val="0"/>
          <w:sz w:val="22"/>
          <w:szCs w:val="22"/>
          <w:lang w:eastAsia="en-GB"/>
        </w:rPr>
        <w:t xml:space="preserve"> (invoice expected)</w:t>
      </w:r>
      <w:r w:rsidR="005B6F43" w:rsidRPr="00E21AF4">
        <w:rPr>
          <w:noProof w:val="0"/>
          <w:sz w:val="22"/>
          <w:szCs w:val="22"/>
          <w:lang w:eastAsia="en-GB"/>
        </w:rPr>
        <w:t xml:space="preserve"> </w:t>
      </w:r>
      <w:proofErr w:type="gramStart"/>
      <w:r w:rsidR="005B6F43" w:rsidRPr="00E21AF4">
        <w:rPr>
          <w:noProof w:val="0"/>
          <w:sz w:val="22"/>
          <w:szCs w:val="22"/>
          <w:lang w:eastAsia="en-GB"/>
        </w:rPr>
        <w:t xml:space="preserve">- </w:t>
      </w:r>
      <w:r w:rsidR="00463166" w:rsidRPr="00E21AF4">
        <w:rPr>
          <w:noProof w:val="0"/>
          <w:sz w:val="22"/>
          <w:szCs w:val="22"/>
          <w:lang w:eastAsia="en-GB"/>
        </w:rPr>
        <w:t xml:space="preserve"> toilet</w:t>
      </w:r>
      <w:proofErr w:type="gramEnd"/>
      <w:r w:rsidR="00463166" w:rsidRPr="00E21AF4">
        <w:rPr>
          <w:noProof w:val="0"/>
          <w:sz w:val="22"/>
          <w:szCs w:val="22"/>
          <w:lang w:eastAsia="en-GB"/>
        </w:rPr>
        <w:t xml:space="preserve"> cleaning </w:t>
      </w:r>
    </w:p>
    <w:p w:rsidR="00E21AF4" w:rsidRDefault="00E21AF4" w:rsidP="00BA5E49">
      <w:pPr>
        <w:ind w:firstLine="720"/>
        <w:rPr>
          <w:noProof w:val="0"/>
          <w:sz w:val="22"/>
          <w:szCs w:val="22"/>
          <w:lang w:eastAsia="en-GB"/>
        </w:rPr>
      </w:pPr>
    </w:p>
    <w:p w:rsidR="00E21AF4" w:rsidRPr="00E21AF4" w:rsidRDefault="00E21AF4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>Note - £100.00 transferred from main account 28-9-21 to second account in order to retain it as an active account.</w:t>
      </w:r>
    </w:p>
    <w:p w:rsidR="00984B77" w:rsidRPr="004C06CA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1B67C4" w:rsidRDefault="00395F71" w:rsidP="00B96D38">
      <w:pPr>
        <w:rPr>
          <w:color w:val="000000"/>
        </w:rPr>
      </w:pPr>
      <w:r w:rsidRPr="001B67C4">
        <w:rPr>
          <w:color w:val="000000"/>
        </w:rPr>
        <w:t>8</w:t>
      </w:r>
      <w:r w:rsidR="00B96D38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FD3AEA" w:rsidRPr="001B67C4">
        <w:rPr>
          <w:color w:val="000000"/>
        </w:rPr>
        <w:t>Significant c</w:t>
      </w:r>
      <w:r w:rsidR="00A6701B" w:rsidRPr="001B67C4">
        <w:rPr>
          <w:color w:val="000000"/>
        </w:rPr>
        <w:t>orresponde</w:t>
      </w:r>
      <w:r w:rsidR="00B96D38" w:rsidRPr="001B67C4">
        <w:rPr>
          <w:color w:val="000000"/>
        </w:rPr>
        <w:t>nce</w:t>
      </w:r>
      <w:r w:rsidR="007D642A" w:rsidRPr="001B67C4">
        <w:rPr>
          <w:color w:val="000000"/>
        </w:rPr>
        <w:t>.</w:t>
      </w:r>
    </w:p>
    <w:p w:rsidR="00713A60" w:rsidRPr="005B6F43" w:rsidRDefault="004A19AB" w:rsidP="00713A6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5B6F43">
        <w:rPr>
          <w:color w:val="000000"/>
        </w:rPr>
        <w:t>One Voice Wales training opportunities.</w:t>
      </w:r>
      <w:r w:rsidR="0067660B" w:rsidRPr="005B6F43">
        <w:rPr>
          <w:color w:val="000000"/>
        </w:rPr>
        <w:t>.</w:t>
      </w:r>
    </w:p>
    <w:p w:rsidR="00B5399D" w:rsidRPr="00B5399D" w:rsidRDefault="00B5399D" w:rsidP="00713A6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B5399D">
        <w:rPr>
          <w:color w:val="000000"/>
        </w:rPr>
        <w:t>Welsh Govt TAN15 on planning and future flooding maps.</w:t>
      </w:r>
    </w:p>
    <w:p w:rsidR="0067660B" w:rsidRPr="0067660B" w:rsidRDefault="0067660B" w:rsidP="0067660B">
      <w:pPr>
        <w:pStyle w:val="ListParagraph"/>
        <w:rPr>
          <w:i/>
          <w:color w:val="000000"/>
          <w:sz w:val="16"/>
          <w:szCs w:val="16"/>
        </w:rPr>
      </w:pPr>
    </w:p>
    <w:p w:rsidR="007325FC" w:rsidRPr="004C06CA" w:rsidRDefault="007325FC" w:rsidP="007325FC">
      <w:pPr>
        <w:pStyle w:val="ListParagraph"/>
        <w:rPr>
          <w:i/>
          <w:color w:val="000000"/>
          <w:sz w:val="16"/>
          <w:szCs w:val="16"/>
        </w:rPr>
      </w:pPr>
    </w:p>
    <w:p w:rsidR="007325FC" w:rsidRPr="001B67C4" w:rsidRDefault="007325FC" w:rsidP="007325FC">
      <w:pPr>
        <w:rPr>
          <w:color w:val="000000"/>
          <w:sz w:val="16"/>
          <w:szCs w:val="16"/>
        </w:rPr>
      </w:pPr>
      <w:r w:rsidRPr="001B67C4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1B67C4" w:rsidRDefault="007325FC" w:rsidP="007325FC">
      <w:pPr>
        <w:rPr>
          <w:color w:val="000000"/>
          <w:sz w:val="16"/>
          <w:szCs w:val="16"/>
        </w:rPr>
      </w:pPr>
    </w:p>
    <w:p w:rsidR="004A19AB" w:rsidRPr="001B67C4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1B67C4" w:rsidRDefault="00395F71" w:rsidP="00167F0F">
      <w:pPr>
        <w:rPr>
          <w:color w:val="000000"/>
        </w:rPr>
      </w:pPr>
      <w:r w:rsidRPr="001B67C4">
        <w:rPr>
          <w:color w:val="000000"/>
        </w:rPr>
        <w:t>9</w:t>
      </w:r>
      <w:r w:rsidR="00B96D38" w:rsidRPr="001B67C4">
        <w:rPr>
          <w:color w:val="000000"/>
        </w:rPr>
        <w:t>. Planning matters</w:t>
      </w:r>
      <w:r w:rsidR="007D642A" w:rsidRPr="001B67C4">
        <w:rPr>
          <w:color w:val="000000"/>
        </w:rPr>
        <w:t>.</w:t>
      </w:r>
      <w:r w:rsidR="004A19AB" w:rsidRPr="001B67C4">
        <w:rPr>
          <w:color w:val="000000"/>
        </w:rPr>
        <w:t xml:space="preserve"> </w:t>
      </w:r>
      <w:r w:rsidR="00755983" w:rsidRPr="001B67C4">
        <w:rPr>
          <w:color w:val="000000"/>
        </w:rPr>
        <w:t xml:space="preserve"> </w:t>
      </w:r>
    </w:p>
    <w:p w:rsidR="007325FC" w:rsidRPr="001B67C4" w:rsidRDefault="0070450E" w:rsidP="00167F0F">
      <w:pPr>
        <w:rPr>
          <w:color w:val="000000"/>
        </w:rPr>
      </w:pPr>
      <w:r>
        <w:rPr>
          <w:color w:val="000000"/>
        </w:rPr>
        <w:t>PL/02663. Two bedroom extension to front elevation of building. 71 Llanmiloe Estate, Llanmiloe. SA33 4EU. Recd by LLCC – 14-9-21.</w:t>
      </w:r>
    </w:p>
    <w:p w:rsidR="00630681" w:rsidRDefault="00630681" w:rsidP="008643A5">
      <w:pPr>
        <w:rPr>
          <w:color w:val="000000"/>
        </w:rPr>
      </w:pPr>
    </w:p>
    <w:p w:rsidR="000D2E7D" w:rsidRDefault="00755983" w:rsidP="00167F0F">
      <w:pPr>
        <w:rPr>
          <w:color w:val="000000"/>
        </w:rPr>
      </w:pPr>
      <w:r w:rsidRPr="001B67C4">
        <w:rPr>
          <w:color w:val="000000"/>
        </w:rPr>
        <w:t xml:space="preserve">Any </w:t>
      </w:r>
      <w:r w:rsidR="00174FCE">
        <w:rPr>
          <w:color w:val="000000"/>
        </w:rPr>
        <w:t xml:space="preserve">other planning </w:t>
      </w:r>
      <w:r w:rsidR="007E0479">
        <w:rPr>
          <w:color w:val="000000"/>
        </w:rPr>
        <w:t>received prior</w:t>
      </w:r>
      <w:r w:rsidRPr="001B67C4">
        <w:rPr>
          <w:color w:val="000000"/>
        </w:rPr>
        <w:t xml:space="preserve"> to meeting </w:t>
      </w:r>
      <w:r w:rsidR="004A19AB" w:rsidRPr="001B67C4">
        <w:rPr>
          <w:color w:val="000000"/>
        </w:rPr>
        <w:t xml:space="preserve">but after the date of publication of this agenda </w:t>
      </w:r>
      <w:r w:rsidRPr="001B67C4">
        <w:rPr>
          <w:color w:val="000000"/>
        </w:rPr>
        <w:t xml:space="preserve">will be brought to the attention of the meeting </w:t>
      </w:r>
      <w:r w:rsidR="00611E9D" w:rsidRPr="001B67C4">
        <w:rPr>
          <w:color w:val="000000"/>
        </w:rPr>
        <w:t>for co</w:t>
      </w:r>
      <w:r w:rsidRPr="001B67C4">
        <w:rPr>
          <w:color w:val="000000"/>
        </w:rPr>
        <w:t>nsideration.</w:t>
      </w:r>
    </w:p>
    <w:p w:rsidR="008D1BC2" w:rsidRPr="001B67C4" w:rsidRDefault="008D1BC2" w:rsidP="00167F0F">
      <w:pPr>
        <w:rPr>
          <w:color w:val="000000"/>
        </w:rPr>
      </w:pPr>
    </w:p>
    <w:p w:rsidR="00A6701B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10</w:t>
      </w:r>
      <w:r w:rsidR="00E80DB4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167F0F" w:rsidRPr="001B67C4">
        <w:rPr>
          <w:color w:val="000000"/>
        </w:rPr>
        <w:t>Counci</w:t>
      </w:r>
      <w:r w:rsidR="005D2340" w:rsidRPr="001B67C4">
        <w:rPr>
          <w:color w:val="000000"/>
        </w:rPr>
        <w:t xml:space="preserve">llors’ </w:t>
      </w:r>
      <w:r w:rsidR="00EB3FE5" w:rsidRPr="001B67C4">
        <w:rPr>
          <w:color w:val="000000"/>
        </w:rPr>
        <w:t xml:space="preserve">reports </w:t>
      </w:r>
      <w:r w:rsidR="00731970" w:rsidRPr="001B67C4">
        <w:rPr>
          <w:color w:val="000000"/>
        </w:rPr>
        <w:t xml:space="preserve">or items </w:t>
      </w:r>
      <w:r w:rsidR="00EB3FE5" w:rsidRPr="001B67C4">
        <w:rPr>
          <w:color w:val="000000"/>
        </w:rPr>
        <w:t>for next meeting.</w:t>
      </w:r>
    </w:p>
    <w:p w:rsidR="007D642A" w:rsidRPr="001B67C4" w:rsidRDefault="007D642A" w:rsidP="0030371F">
      <w:pPr>
        <w:rPr>
          <w:color w:val="000000"/>
          <w:sz w:val="16"/>
          <w:szCs w:val="16"/>
        </w:rPr>
      </w:pPr>
    </w:p>
    <w:p w:rsidR="00167F0F" w:rsidRPr="001B67C4" w:rsidRDefault="00395F71" w:rsidP="00755983">
      <w:pPr>
        <w:rPr>
          <w:color w:val="000000"/>
        </w:rPr>
      </w:pPr>
      <w:r w:rsidRPr="001B67C4">
        <w:rPr>
          <w:color w:val="000000"/>
        </w:rPr>
        <w:t>11</w:t>
      </w:r>
      <w:r w:rsidR="008941AE" w:rsidRPr="001B67C4">
        <w:rPr>
          <w:color w:val="000000"/>
        </w:rPr>
        <w:t>. Date of next meeting</w:t>
      </w:r>
      <w:r w:rsidR="00731970" w:rsidRPr="001B67C4">
        <w:rPr>
          <w:color w:val="000000"/>
        </w:rPr>
        <w:t xml:space="preserve"> – </w:t>
      </w:r>
      <w:r w:rsidR="005B6F43">
        <w:rPr>
          <w:color w:val="000000"/>
        </w:rPr>
        <w:t>8</w:t>
      </w:r>
      <w:r w:rsidR="005B6F43" w:rsidRPr="005B6F43">
        <w:rPr>
          <w:color w:val="000000"/>
          <w:vertAlign w:val="superscript"/>
        </w:rPr>
        <w:t>th</w:t>
      </w:r>
      <w:r w:rsidR="005B6F43">
        <w:rPr>
          <w:color w:val="000000"/>
        </w:rPr>
        <w:t xml:space="preserve"> November</w:t>
      </w:r>
      <w:r w:rsidR="008643A5">
        <w:rPr>
          <w:color w:val="000000"/>
        </w:rPr>
        <w:t xml:space="preserve"> </w:t>
      </w:r>
      <w:r w:rsidR="00731970" w:rsidRPr="001B67C4">
        <w:rPr>
          <w:color w:val="000000"/>
        </w:rPr>
        <w:t>2021</w:t>
      </w:r>
      <w:r w:rsidR="008941AE" w:rsidRPr="001B67C4">
        <w:rPr>
          <w:color w:val="000000"/>
        </w:rPr>
        <w:t>.</w:t>
      </w:r>
      <w:r w:rsidR="00984B77" w:rsidRPr="001B67C4">
        <w:rPr>
          <w:color w:val="000000"/>
        </w:rPr>
        <w:t xml:space="preserve">  </w:t>
      </w:r>
    </w:p>
    <w:p w:rsidR="000B2D12" w:rsidRPr="004C06CA" w:rsidRDefault="000B2D12" w:rsidP="00755983">
      <w:pPr>
        <w:rPr>
          <w:i/>
          <w:color w:val="000000"/>
        </w:rPr>
      </w:pPr>
    </w:p>
    <w:p w:rsidR="00872A9E" w:rsidRPr="00E21AF4" w:rsidRDefault="00872A9E" w:rsidP="00755983">
      <w:pPr>
        <w:rPr>
          <w:color w:val="000000"/>
        </w:rPr>
      </w:pPr>
    </w:p>
    <w:sectPr w:rsidR="00872A9E" w:rsidRPr="00E21AF4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8E7" w:rsidRDefault="00D058E7">
      <w:r>
        <w:separator/>
      </w:r>
    </w:p>
  </w:endnote>
  <w:endnote w:type="continuationSeparator" w:id="0">
    <w:p w:rsidR="00D058E7" w:rsidRDefault="00D05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8E7" w:rsidRDefault="00D058E7">
      <w:r>
        <w:separator/>
      </w:r>
    </w:p>
  </w:footnote>
  <w:footnote w:type="continuationSeparator" w:id="0">
    <w:p w:rsidR="00D058E7" w:rsidRDefault="00D058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6"/>
  </w:num>
  <w:num w:numId="10">
    <w:abstractNumId w:val="10"/>
  </w:num>
  <w:num w:numId="11">
    <w:abstractNumId w:val="1"/>
  </w:num>
  <w:num w:numId="12">
    <w:abstractNumId w:val="17"/>
  </w:num>
  <w:num w:numId="13">
    <w:abstractNumId w:val="12"/>
  </w:num>
  <w:num w:numId="14">
    <w:abstractNumId w:val="11"/>
  </w:num>
  <w:num w:numId="15">
    <w:abstractNumId w:val="14"/>
  </w:num>
  <w:num w:numId="16">
    <w:abstractNumId w:val="18"/>
  </w:num>
  <w:num w:numId="17">
    <w:abstractNumId w:val="2"/>
  </w:num>
  <w:num w:numId="18">
    <w:abstractNumId w:val="13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325F7"/>
    <w:rsid w:val="00040CFF"/>
    <w:rsid w:val="00041139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87D7B"/>
    <w:rsid w:val="00094212"/>
    <w:rsid w:val="000B2D12"/>
    <w:rsid w:val="000B7AF2"/>
    <w:rsid w:val="000C63AC"/>
    <w:rsid w:val="000D07C5"/>
    <w:rsid w:val="000D2048"/>
    <w:rsid w:val="000D2E7D"/>
    <w:rsid w:val="000F5BBC"/>
    <w:rsid w:val="000F5D5E"/>
    <w:rsid w:val="000F68AA"/>
    <w:rsid w:val="000F77F1"/>
    <w:rsid w:val="0010039F"/>
    <w:rsid w:val="00100735"/>
    <w:rsid w:val="0010209F"/>
    <w:rsid w:val="001150B7"/>
    <w:rsid w:val="0011677F"/>
    <w:rsid w:val="00130345"/>
    <w:rsid w:val="0013038B"/>
    <w:rsid w:val="00133226"/>
    <w:rsid w:val="001340C5"/>
    <w:rsid w:val="00143AA9"/>
    <w:rsid w:val="00150A49"/>
    <w:rsid w:val="00156241"/>
    <w:rsid w:val="00157F20"/>
    <w:rsid w:val="00163B91"/>
    <w:rsid w:val="00167F0F"/>
    <w:rsid w:val="0017179B"/>
    <w:rsid w:val="00174FCE"/>
    <w:rsid w:val="001923DC"/>
    <w:rsid w:val="001972BA"/>
    <w:rsid w:val="001A138E"/>
    <w:rsid w:val="001A35FF"/>
    <w:rsid w:val="001A6A65"/>
    <w:rsid w:val="001B67C4"/>
    <w:rsid w:val="001C2294"/>
    <w:rsid w:val="001D0B99"/>
    <w:rsid w:val="001D3E80"/>
    <w:rsid w:val="001D3F8B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531F8"/>
    <w:rsid w:val="00254B17"/>
    <w:rsid w:val="00264D1C"/>
    <w:rsid w:val="0026728D"/>
    <w:rsid w:val="0027636E"/>
    <w:rsid w:val="002766A1"/>
    <w:rsid w:val="00276FB8"/>
    <w:rsid w:val="0028016C"/>
    <w:rsid w:val="00281266"/>
    <w:rsid w:val="00281CCA"/>
    <w:rsid w:val="00282B23"/>
    <w:rsid w:val="0029229A"/>
    <w:rsid w:val="002A1417"/>
    <w:rsid w:val="002A3E42"/>
    <w:rsid w:val="002B0598"/>
    <w:rsid w:val="002C1460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03AE"/>
    <w:rsid w:val="00326287"/>
    <w:rsid w:val="003322E7"/>
    <w:rsid w:val="00337BAA"/>
    <w:rsid w:val="00342519"/>
    <w:rsid w:val="00343AB2"/>
    <w:rsid w:val="0034708D"/>
    <w:rsid w:val="00353856"/>
    <w:rsid w:val="003545C8"/>
    <w:rsid w:val="00357488"/>
    <w:rsid w:val="00360FB6"/>
    <w:rsid w:val="003622E8"/>
    <w:rsid w:val="0037061F"/>
    <w:rsid w:val="00372828"/>
    <w:rsid w:val="00374023"/>
    <w:rsid w:val="0037574A"/>
    <w:rsid w:val="00383A87"/>
    <w:rsid w:val="00386FBB"/>
    <w:rsid w:val="00395F71"/>
    <w:rsid w:val="003A58E6"/>
    <w:rsid w:val="003B7EDD"/>
    <w:rsid w:val="003C0629"/>
    <w:rsid w:val="003C1D8A"/>
    <w:rsid w:val="003E01B7"/>
    <w:rsid w:val="003E4355"/>
    <w:rsid w:val="003E6523"/>
    <w:rsid w:val="003E6573"/>
    <w:rsid w:val="003F55A8"/>
    <w:rsid w:val="003F5F5E"/>
    <w:rsid w:val="004027D5"/>
    <w:rsid w:val="00404321"/>
    <w:rsid w:val="00407BAE"/>
    <w:rsid w:val="00413575"/>
    <w:rsid w:val="004166BC"/>
    <w:rsid w:val="0042116C"/>
    <w:rsid w:val="00426ABF"/>
    <w:rsid w:val="00431FFB"/>
    <w:rsid w:val="0043268B"/>
    <w:rsid w:val="004332F8"/>
    <w:rsid w:val="004427B1"/>
    <w:rsid w:val="00443750"/>
    <w:rsid w:val="00456AA7"/>
    <w:rsid w:val="00456B98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B6934"/>
    <w:rsid w:val="004B6A01"/>
    <w:rsid w:val="004C06CA"/>
    <w:rsid w:val="004C0C4A"/>
    <w:rsid w:val="004C5B86"/>
    <w:rsid w:val="004C7AD6"/>
    <w:rsid w:val="004D69B3"/>
    <w:rsid w:val="004F28DF"/>
    <w:rsid w:val="00505147"/>
    <w:rsid w:val="00506467"/>
    <w:rsid w:val="0051010C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50AF"/>
    <w:rsid w:val="005971AD"/>
    <w:rsid w:val="005B3C39"/>
    <w:rsid w:val="005B6B7F"/>
    <w:rsid w:val="005B6F43"/>
    <w:rsid w:val="005C089A"/>
    <w:rsid w:val="005C30C6"/>
    <w:rsid w:val="005D2340"/>
    <w:rsid w:val="005D25BA"/>
    <w:rsid w:val="005E2559"/>
    <w:rsid w:val="005E2715"/>
    <w:rsid w:val="005E4206"/>
    <w:rsid w:val="005F4BCF"/>
    <w:rsid w:val="005F5838"/>
    <w:rsid w:val="005F63F0"/>
    <w:rsid w:val="00602E03"/>
    <w:rsid w:val="00611E9D"/>
    <w:rsid w:val="00613E56"/>
    <w:rsid w:val="00623BDE"/>
    <w:rsid w:val="006246DD"/>
    <w:rsid w:val="00625D65"/>
    <w:rsid w:val="00625DFC"/>
    <w:rsid w:val="0062773E"/>
    <w:rsid w:val="00630681"/>
    <w:rsid w:val="00641D1E"/>
    <w:rsid w:val="0064720F"/>
    <w:rsid w:val="00647713"/>
    <w:rsid w:val="00655F6D"/>
    <w:rsid w:val="0065705B"/>
    <w:rsid w:val="00663E0D"/>
    <w:rsid w:val="0066751F"/>
    <w:rsid w:val="0067660B"/>
    <w:rsid w:val="00680291"/>
    <w:rsid w:val="00687888"/>
    <w:rsid w:val="00693492"/>
    <w:rsid w:val="00694D57"/>
    <w:rsid w:val="006A13FA"/>
    <w:rsid w:val="006C1864"/>
    <w:rsid w:val="006C3B67"/>
    <w:rsid w:val="006E611F"/>
    <w:rsid w:val="006E6D5E"/>
    <w:rsid w:val="0070450E"/>
    <w:rsid w:val="00704E47"/>
    <w:rsid w:val="00713A60"/>
    <w:rsid w:val="0071450C"/>
    <w:rsid w:val="00714E49"/>
    <w:rsid w:val="007239D4"/>
    <w:rsid w:val="00726147"/>
    <w:rsid w:val="0073129E"/>
    <w:rsid w:val="00731970"/>
    <w:rsid w:val="007325FC"/>
    <w:rsid w:val="00733802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A3645"/>
    <w:rsid w:val="007A6F65"/>
    <w:rsid w:val="007B1E30"/>
    <w:rsid w:val="007B25E8"/>
    <w:rsid w:val="007B5007"/>
    <w:rsid w:val="007C4031"/>
    <w:rsid w:val="007C5365"/>
    <w:rsid w:val="007C5B9E"/>
    <w:rsid w:val="007D3084"/>
    <w:rsid w:val="007D642A"/>
    <w:rsid w:val="007E021E"/>
    <w:rsid w:val="007E0479"/>
    <w:rsid w:val="007E1CBB"/>
    <w:rsid w:val="007E2D4C"/>
    <w:rsid w:val="007F1D5D"/>
    <w:rsid w:val="007F77BF"/>
    <w:rsid w:val="008021E2"/>
    <w:rsid w:val="0081640F"/>
    <w:rsid w:val="00820D7A"/>
    <w:rsid w:val="008311AF"/>
    <w:rsid w:val="008344AC"/>
    <w:rsid w:val="00841F82"/>
    <w:rsid w:val="00843853"/>
    <w:rsid w:val="00845A44"/>
    <w:rsid w:val="00847983"/>
    <w:rsid w:val="008508CE"/>
    <w:rsid w:val="0085289A"/>
    <w:rsid w:val="00860FDE"/>
    <w:rsid w:val="00862566"/>
    <w:rsid w:val="008643A5"/>
    <w:rsid w:val="00870139"/>
    <w:rsid w:val="00872A9E"/>
    <w:rsid w:val="00880B21"/>
    <w:rsid w:val="00893D5B"/>
    <w:rsid w:val="008941AE"/>
    <w:rsid w:val="008A0084"/>
    <w:rsid w:val="008A04A1"/>
    <w:rsid w:val="008B05C8"/>
    <w:rsid w:val="008C4F98"/>
    <w:rsid w:val="008C6470"/>
    <w:rsid w:val="008D100C"/>
    <w:rsid w:val="008D1BC2"/>
    <w:rsid w:val="008D2DA7"/>
    <w:rsid w:val="008D60AF"/>
    <w:rsid w:val="008E2924"/>
    <w:rsid w:val="008E3F9F"/>
    <w:rsid w:val="008F329A"/>
    <w:rsid w:val="00901D66"/>
    <w:rsid w:val="00905543"/>
    <w:rsid w:val="00915FB5"/>
    <w:rsid w:val="00916A80"/>
    <w:rsid w:val="009261B8"/>
    <w:rsid w:val="009367F3"/>
    <w:rsid w:val="0094224A"/>
    <w:rsid w:val="00965AA8"/>
    <w:rsid w:val="00966BF2"/>
    <w:rsid w:val="00971089"/>
    <w:rsid w:val="00982C50"/>
    <w:rsid w:val="00984B77"/>
    <w:rsid w:val="00985D75"/>
    <w:rsid w:val="009873C4"/>
    <w:rsid w:val="00991568"/>
    <w:rsid w:val="0099191C"/>
    <w:rsid w:val="00991F93"/>
    <w:rsid w:val="00996EA0"/>
    <w:rsid w:val="009A41B9"/>
    <w:rsid w:val="009B41DE"/>
    <w:rsid w:val="009B4C76"/>
    <w:rsid w:val="009C0973"/>
    <w:rsid w:val="009C46E4"/>
    <w:rsid w:val="009C4D1F"/>
    <w:rsid w:val="009C6EBC"/>
    <w:rsid w:val="009D20F9"/>
    <w:rsid w:val="009E158A"/>
    <w:rsid w:val="009F0975"/>
    <w:rsid w:val="009F0D48"/>
    <w:rsid w:val="009F12D2"/>
    <w:rsid w:val="009F4353"/>
    <w:rsid w:val="009F4D2B"/>
    <w:rsid w:val="00A127E7"/>
    <w:rsid w:val="00A13656"/>
    <w:rsid w:val="00A14EB4"/>
    <w:rsid w:val="00A16A4D"/>
    <w:rsid w:val="00A217E2"/>
    <w:rsid w:val="00A21C0B"/>
    <w:rsid w:val="00A22B9F"/>
    <w:rsid w:val="00A24981"/>
    <w:rsid w:val="00A24E33"/>
    <w:rsid w:val="00A27E4B"/>
    <w:rsid w:val="00A34C95"/>
    <w:rsid w:val="00A35178"/>
    <w:rsid w:val="00A529B4"/>
    <w:rsid w:val="00A66464"/>
    <w:rsid w:val="00A6701B"/>
    <w:rsid w:val="00A6755D"/>
    <w:rsid w:val="00A70A0B"/>
    <w:rsid w:val="00A71F88"/>
    <w:rsid w:val="00A734B7"/>
    <w:rsid w:val="00A84D84"/>
    <w:rsid w:val="00A8763D"/>
    <w:rsid w:val="00AB4AD5"/>
    <w:rsid w:val="00AB56B5"/>
    <w:rsid w:val="00AB65CC"/>
    <w:rsid w:val="00AC17CD"/>
    <w:rsid w:val="00AC683A"/>
    <w:rsid w:val="00AD3737"/>
    <w:rsid w:val="00AE3427"/>
    <w:rsid w:val="00AE4CA4"/>
    <w:rsid w:val="00AE7F42"/>
    <w:rsid w:val="00AF1954"/>
    <w:rsid w:val="00AF3227"/>
    <w:rsid w:val="00B00C0A"/>
    <w:rsid w:val="00B00E22"/>
    <w:rsid w:val="00B026BF"/>
    <w:rsid w:val="00B1505A"/>
    <w:rsid w:val="00B159A8"/>
    <w:rsid w:val="00B175F1"/>
    <w:rsid w:val="00B2064F"/>
    <w:rsid w:val="00B20C9F"/>
    <w:rsid w:val="00B22D85"/>
    <w:rsid w:val="00B245C9"/>
    <w:rsid w:val="00B262F9"/>
    <w:rsid w:val="00B33FFF"/>
    <w:rsid w:val="00B348CD"/>
    <w:rsid w:val="00B3621C"/>
    <w:rsid w:val="00B4011B"/>
    <w:rsid w:val="00B4377F"/>
    <w:rsid w:val="00B52F7B"/>
    <w:rsid w:val="00B5399D"/>
    <w:rsid w:val="00B56B32"/>
    <w:rsid w:val="00B83A0E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B066E"/>
    <w:rsid w:val="00BB46BC"/>
    <w:rsid w:val="00BB4A9A"/>
    <w:rsid w:val="00BB7F43"/>
    <w:rsid w:val="00BD1732"/>
    <w:rsid w:val="00BE20FE"/>
    <w:rsid w:val="00C130EF"/>
    <w:rsid w:val="00C23EA8"/>
    <w:rsid w:val="00C31160"/>
    <w:rsid w:val="00C33040"/>
    <w:rsid w:val="00C44656"/>
    <w:rsid w:val="00C470D0"/>
    <w:rsid w:val="00C479B6"/>
    <w:rsid w:val="00C47BA6"/>
    <w:rsid w:val="00C50744"/>
    <w:rsid w:val="00C50B27"/>
    <w:rsid w:val="00C61C03"/>
    <w:rsid w:val="00C65688"/>
    <w:rsid w:val="00C6592E"/>
    <w:rsid w:val="00C6641A"/>
    <w:rsid w:val="00C66885"/>
    <w:rsid w:val="00C71559"/>
    <w:rsid w:val="00C7446C"/>
    <w:rsid w:val="00C749DB"/>
    <w:rsid w:val="00C76EF9"/>
    <w:rsid w:val="00C82001"/>
    <w:rsid w:val="00C86A5D"/>
    <w:rsid w:val="00C966CC"/>
    <w:rsid w:val="00C97F3F"/>
    <w:rsid w:val="00CB0EFB"/>
    <w:rsid w:val="00CB2C9D"/>
    <w:rsid w:val="00CB3957"/>
    <w:rsid w:val="00CB423C"/>
    <w:rsid w:val="00CC406B"/>
    <w:rsid w:val="00CC4D7D"/>
    <w:rsid w:val="00CE28EF"/>
    <w:rsid w:val="00CF6AE9"/>
    <w:rsid w:val="00D058E7"/>
    <w:rsid w:val="00D10972"/>
    <w:rsid w:val="00D13A84"/>
    <w:rsid w:val="00D14C27"/>
    <w:rsid w:val="00D229DF"/>
    <w:rsid w:val="00D233FA"/>
    <w:rsid w:val="00D26AE5"/>
    <w:rsid w:val="00D35488"/>
    <w:rsid w:val="00D41615"/>
    <w:rsid w:val="00D4635B"/>
    <w:rsid w:val="00D564F2"/>
    <w:rsid w:val="00D61A52"/>
    <w:rsid w:val="00D77C08"/>
    <w:rsid w:val="00D87512"/>
    <w:rsid w:val="00D9044C"/>
    <w:rsid w:val="00DB4A47"/>
    <w:rsid w:val="00DB7F3E"/>
    <w:rsid w:val="00DC195B"/>
    <w:rsid w:val="00DC5972"/>
    <w:rsid w:val="00DC711D"/>
    <w:rsid w:val="00DD30A7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21AF4"/>
    <w:rsid w:val="00E23546"/>
    <w:rsid w:val="00E2359A"/>
    <w:rsid w:val="00E340D5"/>
    <w:rsid w:val="00E35591"/>
    <w:rsid w:val="00E441FC"/>
    <w:rsid w:val="00E447BE"/>
    <w:rsid w:val="00E46D1B"/>
    <w:rsid w:val="00E55EFF"/>
    <w:rsid w:val="00E619C2"/>
    <w:rsid w:val="00E656FF"/>
    <w:rsid w:val="00E80DB4"/>
    <w:rsid w:val="00E83772"/>
    <w:rsid w:val="00E83E4E"/>
    <w:rsid w:val="00E85EBF"/>
    <w:rsid w:val="00E867D6"/>
    <w:rsid w:val="00E90D8F"/>
    <w:rsid w:val="00EA7B0C"/>
    <w:rsid w:val="00EB1DFA"/>
    <w:rsid w:val="00EB29D4"/>
    <w:rsid w:val="00EB3C2C"/>
    <w:rsid w:val="00EB3FE5"/>
    <w:rsid w:val="00EC2754"/>
    <w:rsid w:val="00EC4E55"/>
    <w:rsid w:val="00ED0ADC"/>
    <w:rsid w:val="00ED4012"/>
    <w:rsid w:val="00EE0D02"/>
    <w:rsid w:val="00EE0F47"/>
    <w:rsid w:val="00EE52EA"/>
    <w:rsid w:val="00EF3541"/>
    <w:rsid w:val="00EF4D87"/>
    <w:rsid w:val="00F0482C"/>
    <w:rsid w:val="00F1108C"/>
    <w:rsid w:val="00F12F06"/>
    <w:rsid w:val="00F45E09"/>
    <w:rsid w:val="00F46D64"/>
    <w:rsid w:val="00F5587F"/>
    <w:rsid w:val="00F65F0C"/>
    <w:rsid w:val="00F6643B"/>
    <w:rsid w:val="00F721AE"/>
    <w:rsid w:val="00F755A9"/>
    <w:rsid w:val="00F82D9A"/>
    <w:rsid w:val="00F904BF"/>
    <w:rsid w:val="00F93619"/>
    <w:rsid w:val="00FA08F2"/>
    <w:rsid w:val="00FA2C15"/>
    <w:rsid w:val="00FC04D9"/>
    <w:rsid w:val="00FC12F0"/>
    <w:rsid w:val="00FD295D"/>
    <w:rsid w:val="00FD3AEA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2311</Characters>
  <Application>Microsoft Office Word</Application>
  <DocSecurity>0</DocSecurity>
  <Lines>19</Lines>
  <Paragraphs>5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cp:lastPrinted>2021-10-04T10:58:00Z</cp:lastPrinted>
  <dcterms:created xsi:type="dcterms:W3CDTF">2021-10-04T11:07:00Z</dcterms:created>
  <dcterms:modified xsi:type="dcterms:W3CDTF">2021-10-04T11:07:00Z</dcterms:modified>
</cp:coreProperties>
</file>