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1521" w14:textId="77777777" w:rsidR="004651F2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A2390F1" w14:textId="77777777" w:rsidR="004651F2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A645132" w14:textId="77777777" w:rsidR="009C3515" w:rsidRPr="00C26CC7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A2A69B" wp14:editId="13DE7E19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C7">
        <w:rPr>
          <w:rFonts w:asciiTheme="minorHAnsi" w:hAnsiTheme="minorHAnsi" w:cs="Arial"/>
          <w:b/>
        </w:rPr>
        <w:t xml:space="preserve">MILBORNE ST ANDREW NEIGHBOURHOOD PLAN </w:t>
      </w:r>
    </w:p>
    <w:p w14:paraId="158BB9C4" w14:textId="77777777" w:rsidR="009C3515" w:rsidRPr="00C26CC7" w:rsidRDefault="00CA3A98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>WORKING PARTY</w:t>
      </w:r>
    </w:p>
    <w:p w14:paraId="2C625C6F" w14:textId="77777777" w:rsidR="009C3515" w:rsidRPr="00C26CC7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>AGENDA</w:t>
      </w:r>
    </w:p>
    <w:p w14:paraId="5480EC0F" w14:textId="2D40F971" w:rsidR="009C3515" w:rsidRPr="00C26CC7" w:rsidRDefault="00DC5E04" w:rsidP="00C25026">
      <w:pPr>
        <w:tabs>
          <w:tab w:val="center" w:pos="4395"/>
        </w:tabs>
        <w:spacing w:line="360" w:lineRule="auto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ab/>
      </w:r>
      <w:r w:rsidR="00347D8D" w:rsidRPr="00C26CC7">
        <w:rPr>
          <w:rFonts w:asciiTheme="minorHAnsi" w:hAnsiTheme="minorHAnsi" w:cs="Arial"/>
          <w:b/>
        </w:rPr>
        <w:t xml:space="preserve">TUESDAY </w:t>
      </w:r>
      <w:r w:rsidR="00680D78">
        <w:rPr>
          <w:rFonts w:asciiTheme="minorHAnsi" w:hAnsiTheme="minorHAnsi" w:cs="Arial"/>
          <w:b/>
        </w:rPr>
        <w:t>9</w:t>
      </w:r>
      <w:r w:rsidR="00680D78" w:rsidRPr="00680D78">
        <w:rPr>
          <w:rFonts w:asciiTheme="minorHAnsi" w:hAnsiTheme="minorHAnsi" w:cs="Arial"/>
          <w:b/>
          <w:vertAlign w:val="superscript"/>
        </w:rPr>
        <w:t>th</w:t>
      </w:r>
      <w:r w:rsidR="00680D78">
        <w:rPr>
          <w:rFonts w:asciiTheme="minorHAnsi" w:hAnsiTheme="minorHAnsi" w:cs="Arial"/>
          <w:b/>
        </w:rPr>
        <w:t xml:space="preserve"> DEC</w:t>
      </w:r>
      <w:r w:rsidR="00203360" w:rsidRPr="00C26CC7">
        <w:rPr>
          <w:rFonts w:asciiTheme="minorHAnsi" w:hAnsiTheme="minorHAnsi" w:cs="Arial"/>
          <w:b/>
        </w:rPr>
        <w:t xml:space="preserve"> 2015</w:t>
      </w:r>
    </w:p>
    <w:p w14:paraId="70ECDE34" w14:textId="2C3AC709" w:rsidR="009C3515" w:rsidRPr="00C26CC7" w:rsidRDefault="00680D78" w:rsidP="00C25026">
      <w:pPr>
        <w:tabs>
          <w:tab w:val="center" w:pos="4253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No. 16</w:t>
      </w:r>
      <w:r w:rsidR="00DC5E04" w:rsidRPr="00C26CC7">
        <w:rPr>
          <w:rFonts w:asciiTheme="minorHAnsi" w:hAnsiTheme="minorHAnsi" w:cs="Arial"/>
          <w:b/>
        </w:rPr>
        <w:tab/>
      </w:r>
      <w:r w:rsidR="00203360" w:rsidRPr="00C26CC7">
        <w:rPr>
          <w:rFonts w:asciiTheme="minorHAnsi" w:hAnsiTheme="minorHAnsi" w:cs="Arial"/>
          <w:b/>
        </w:rPr>
        <w:t>Village Hall Committee Room 7.00pm</w:t>
      </w:r>
    </w:p>
    <w:p w14:paraId="4A155A2A" w14:textId="088173B2" w:rsidR="008A45B5" w:rsidRPr="00C26CC7" w:rsidRDefault="008B4C64" w:rsidP="008B4C64">
      <w:pPr>
        <w:tabs>
          <w:tab w:val="left" w:pos="2259"/>
        </w:tabs>
        <w:spacing w:line="360" w:lineRule="auto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ab/>
      </w:r>
    </w:p>
    <w:p w14:paraId="3030DF0A" w14:textId="355C6AF4" w:rsidR="00DC5E04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Present and Apologies</w:t>
      </w:r>
      <w:r w:rsidR="00680D78">
        <w:rPr>
          <w:rFonts w:asciiTheme="minorHAnsi" w:hAnsiTheme="minorHAnsi" w:cs="Arial"/>
        </w:rPr>
        <w:t xml:space="preserve"> for absence</w:t>
      </w:r>
    </w:p>
    <w:p w14:paraId="5F7562CE" w14:textId="058C3449" w:rsidR="00680D78" w:rsidRDefault="00680D78" w:rsidP="00C2502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Introducing the Miller family</w:t>
      </w:r>
    </w:p>
    <w:p w14:paraId="357FDE9E" w14:textId="6EBE82AC" w:rsidR="00680D78" w:rsidRDefault="00680D78" w:rsidP="00680D7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Presentation of plans for Miller family owned land, particularly behind Fox View.</w:t>
      </w:r>
    </w:p>
    <w:p w14:paraId="5DE95E0B" w14:textId="508E38ED" w:rsidR="00346DB8" w:rsidRPr="00C26CC7" w:rsidRDefault="00680D78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eastAsia="Times New Roman" w:hAnsiTheme="minorHAnsi" w:cs="Arial"/>
          <w:lang w:val="en-US"/>
        </w:rPr>
        <w:t>Minutes of Meeting No.15</w:t>
      </w:r>
      <w:r w:rsidR="007712E7" w:rsidRPr="00C26CC7">
        <w:rPr>
          <w:rFonts w:asciiTheme="minorHAnsi" w:eastAsia="Times New Roman" w:hAnsiTheme="minorHAnsi" w:cs="Arial"/>
          <w:lang w:val="en-US"/>
        </w:rPr>
        <w:tab/>
      </w:r>
    </w:p>
    <w:p w14:paraId="5CC9BCE9" w14:textId="77777777" w:rsidR="007712E7" w:rsidRPr="00C26CC7" w:rsidRDefault="00F65304" w:rsidP="00C2502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eastAsia="Times New Roman" w:hAnsiTheme="minorHAnsi" w:cs="Arial"/>
          <w:lang w:val="en-US"/>
        </w:rPr>
        <w:t xml:space="preserve">Any matters </w:t>
      </w:r>
      <w:r w:rsidR="007712E7" w:rsidRPr="00C26CC7">
        <w:rPr>
          <w:rFonts w:asciiTheme="minorHAnsi" w:eastAsia="Times New Roman" w:hAnsiTheme="minorHAnsi" w:cs="Arial"/>
          <w:lang w:val="en-US"/>
        </w:rPr>
        <w:t>arising from meeting</w:t>
      </w:r>
      <w:r w:rsidRPr="00C26CC7">
        <w:rPr>
          <w:rFonts w:asciiTheme="minorHAnsi" w:eastAsia="Times New Roman" w:hAnsiTheme="minorHAnsi" w:cs="Arial"/>
          <w:lang w:val="en-US"/>
        </w:rPr>
        <w:t xml:space="preserve"> not covered by the Agenda </w:t>
      </w:r>
      <w:r w:rsidR="007712E7" w:rsidRPr="00C26CC7">
        <w:rPr>
          <w:rFonts w:asciiTheme="minorHAnsi" w:eastAsia="Times New Roman" w:hAnsiTheme="minorHAnsi" w:cs="Arial"/>
          <w:lang w:val="en-US"/>
        </w:rPr>
        <w:t xml:space="preserve">- </w:t>
      </w:r>
      <w:r w:rsidR="007712E7" w:rsidRPr="00C26CC7">
        <w:rPr>
          <w:rFonts w:asciiTheme="minorHAnsi" w:eastAsia="Times New Roman" w:hAnsiTheme="minorHAnsi" w:cs="Arial"/>
          <w:lang w:val="en-US"/>
        </w:rPr>
        <w:tab/>
      </w:r>
    </w:p>
    <w:p w14:paraId="42612C95" w14:textId="77777777" w:rsidR="00346DB8" w:rsidRPr="00C26CC7" w:rsidRDefault="00346DB8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Constitution – Declaration of Interests</w:t>
      </w:r>
      <w:r w:rsidR="00203360" w:rsidRPr="00C26CC7">
        <w:rPr>
          <w:rFonts w:asciiTheme="minorHAnsi" w:hAnsiTheme="minorHAnsi" w:cs="Arial"/>
        </w:rPr>
        <w:t xml:space="preserve"> based on this Agenda</w:t>
      </w:r>
    </w:p>
    <w:p w14:paraId="7AFA4225" w14:textId="1DC98B19" w:rsidR="004A775B" w:rsidRDefault="004A775B" w:rsidP="005215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 need to find consultant support.</w:t>
      </w:r>
    </w:p>
    <w:p w14:paraId="374C0455" w14:textId="6DC87F92" w:rsidR="005215D2" w:rsidRPr="00C26CC7" w:rsidRDefault="00587B6B" w:rsidP="005215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 xml:space="preserve">Neighbourhood Plan – </w:t>
      </w:r>
    </w:p>
    <w:p w14:paraId="2FDDAD1E" w14:textId="07E19B54" w:rsidR="004A775B" w:rsidRPr="004651F2" w:rsidRDefault="00F6653E" w:rsidP="004A775B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1980"/>
        <w:textAlignment w:val="baseline"/>
        <w:rPr>
          <w:rFonts w:asciiTheme="minorHAnsi" w:hAnsiTheme="minorHAnsi" w:cs="Arial"/>
        </w:rPr>
      </w:pPr>
      <w:r w:rsidRPr="004651F2">
        <w:rPr>
          <w:rFonts w:asciiTheme="minorHAnsi" w:hAnsiTheme="minorHAnsi" w:cs="Arial"/>
        </w:rPr>
        <w:t xml:space="preserve">Progress on Scope and Initial Project Plan research. </w:t>
      </w:r>
    </w:p>
    <w:p w14:paraId="479A172E" w14:textId="381ABCA8" w:rsidR="005215D2" w:rsidRPr="004A775B" w:rsidRDefault="004A775B" w:rsidP="004A775B">
      <w:pPr>
        <w:ind w:left="1980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 xml:space="preserve">Parking – </w:t>
      </w:r>
      <w:r w:rsidR="005215D2" w:rsidRPr="00C26CC7">
        <w:rPr>
          <w:rFonts w:asciiTheme="minorHAnsi" w:eastAsia="Times New Roman" w:hAnsiTheme="minorHAnsi"/>
          <w:color w:val="000000"/>
        </w:rPr>
        <w:t>RH</w:t>
      </w:r>
      <w:r>
        <w:rPr>
          <w:rFonts w:asciiTheme="minorHAnsi" w:eastAsia="Times New Roman" w:hAnsiTheme="minorHAnsi"/>
          <w:color w:val="000000"/>
        </w:rPr>
        <w:t xml:space="preserve">/MH, 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="005215D2" w:rsidRPr="004A775B">
        <w:rPr>
          <w:rFonts w:asciiTheme="minorHAnsi" w:eastAsia="Times New Roman" w:hAnsiTheme="minorHAnsi"/>
          <w:color w:val="000000"/>
        </w:rPr>
        <w:t>Housing – MH</w:t>
      </w:r>
      <w:r>
        <w:rPr>
          <w:rFonts w:asciiTheme="minorHAnsi" w:eastAsia="Times New Roman" w:hAnsiTheme="minorHAnsi"/>
          <w:color w:val="000000"/>
        </w:rPr>
        <w:t xml:space="preserve">, </w:t>
      </w:r>
      <w:r>
        <w:rPr>
          <w:rFonts w:asciiTheme="minorHAnsi" w:eastAsia="Times New Roman" w:hAnsiTheme="minorHAnsi"/>
          <w:color w:val="000000"/>
        </w:rPr>
        <w:tab/>
        <w:t xml:space="preserve">Employment – SG/DG, </w:t>
      </w:r>
      <w:r w:rsidR="005215D2" w:rsidRPr="004A775B">
        <w:rPr>
          <w:rFonts w:asciiTheme="minorHAnsi" w:eastAsia="Times New Roman" w:hAnsiTheme="minorHAnsi"/>
          <w:color w:val="000000"/>
        </w:rPr>
        <w:t>Facilities – SC</w:t>
      </w:r>
      <w:r>
        <w:rPr>
          <w:rFonts w:asciiTheme="minorHAnsi" w:eastAsia="Times New Roman" w:hAnsiTheme="minorHAnsi"/>
          <w:color w:val="000000"/>
        </w:rPr>
        <w:t>,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 xml:space="preserve">Sites – JW, 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="005215D2" w:rsidRPr="004A775B">
        <w:rPr>
          <w:rFonts w:asciiTheme="minorHAnsi" w:eastAsia="Times New Roman" w:hAnsiTheme="minorHAnsi"/>
          <w:color w:val="000000"/>
        </w:rPr>
        <w:t>Flooding – GC/MB</w:t>
      </w:r>
      <w:r>
        <w:rPr>
          <w:rFonts w:asciiTheme="minorHAnsi" w:eastAsia="Times New Roman" w:hAnsiTheme="minorHAnsi"/>
          <w:color w:val="000000"/>
        </w:rPr>
        <w:t xml:space="preserve">, </w:t>
      </w:r>
      <w:r w:rsidRPr="004A775B">
        <w:rPr>
          <w:rFonts w:asciiTheme="minorHAnsi" w:eastAsia="Times New Roman" w:hAnsiTheme="minorHAnsi"/>
          <w:color w:val="000000"/>
        </w:rPr>
        <w:t>Character/Heritage – PS</w:t>
      </w:r>
    </w:p>
    <w:p w14:paraId="74C441EF" w14:textId="77777777" w:rsidR="004A775B" w:rsidRPr="004A775B" w:rsidRDefault="004A775B" w:rsidP="004651F2">
      <w:pPr>
        <w:tabs>
          <w:tab w:val="left" w:pos="8647"/>
        </w:tabs>
        <w:ind w:left="360"/>
        <w:rPr>
          <w:rFonts w:asciiTheme="minorHAnsi" w:eastAsia="Times New Roman" w:hAnsiTheme="minorHAnsi" w:cs="Arial"/>
          <w:color w:val="000000"/>
        </w:rPr>
      </w:pPr>
    </w:p>
    <w:p w14:paraId="07745141" w14:textId="04D77028" w:rsidR="00CA3A98" w:rsidRPr="00C26CC7" w:rsidRDefault="008F4599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eastAsia="Times New Roman" w:hAnsiTheme="minorHAnsi" w:cs="Arial"/>
          <w:color w:val="000000"/>
        </w:rPr>
      </w:pPr>
      <w:r w:rsidRPr="00C26CC7">
        <w:rPr>
          <w:rFonts w:asciiTheme="minorHAnsi" w:eastAsia="Times New Roman" w:hAnsiTheme="minorHAnsi" w:cs="Arial"/>
          <w:color w:val="000000"/>
        </w:rPr>
        <w:t>Any Other Business</w:t>
      </w:r>
    </w:p>
    <w:p w14:paraId="145DCD88" w14:textId="77777777" w:rsidR="00346DB8" w:rsidRPr="00C26CC7" w:rsidRDefault="00346DB8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Date of Next Meeting</w:t>
      </w:r>
      <w:r w:rsidR="00C75A65" w:rsidRPr="00C26CC7">
        <w:rPr>
          <w:rFonts w:asciiTheme="minorHAnsi" w:hAnsiTheme="minorHAnsi" w:cs="Arial"/>
        </w:rPr>
        <w:t xml:space="preserve"> </w:t>
      </w:r>
    </w:p>
    <w:sectPr w:rsidR="00346DB8" w:rsidRPr="00C26CC7" w:rsidSect="004651F2">
      <w:head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43649" w14:textId="77777777" w:rsidR="00B73124" w:rsidRDefault="00B73124" w:rsidP="00DC5E04">
      <w:r>
        <w:separator/>
      </w:r>
    </w:p>
  </w:endnote>
  <w:endnote w:type="continuationSeparator" w:id="0">
    <w:p w14:paraId="224EE8FE" w14:textId="77777777" w:rsidR="00B73124" w:rsidRDefault="00B73124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4D3D" w14:textId="77777777" w:rsidR="00B73124" w:rsidRDefault="00B73124" w:rsidP="00DC5E04">
      <w:r>
        <w:separator/>
      </w:r>
    </w:p>
  </w:footnote>
  <w:footnote w:type="continuationSeparator" w:id="0">
    <w:p w14:paraId="71B5B1F9" w14:textId="77777777" w:rsidR="00B73124" w:rsidRDefault="00B73124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9257" w14:textId="77777777" w:rsidR="00B73124" w:rsidRDefault="00B73124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47"/>
    <w:multiLevelType w:val="hybridMultilevel"/>
    <w:tmpl w:val="8752FF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9944AC6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DD0E434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D77DE"/>
    <w:multiLevelType w:val="hybridMultilevel"/>
    <w:tmpl w:val="91F84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24AAF"/>
    <w:rsid w:val="00034DEE"/>
    <w:rsid w:val="00050992"/>
    <w:rsid w:val="00065ED3"/>
    <w:rsid w:val="00080630"/>
    <w:rsid w:val="000A0E87"/>
    <w:rsid w:val="000A35A3"/>
    <w:rsid w:val="000F379E"/>
    <w:rsid w:val="00150687"/>
    <w:rsid w:val="001719FB"/>
    <w:rsid w:val="001747A5"/>
    <w:rsid w:val="001C250E"/>
    <w:rsid w:val="001C41CC"/>
    <w:rsid w:val="001D33CF"/>
    <w:rsid w:val="001E04E3"/>
    <w:rsid w:val="00203360"/>
    <w:rsid w:val="00226C80"/>
    <w:rsid w:val="002727D7"/>
    <w:rsid w:val="002A55FA"/>
    <w:rsid w:val="002B4578"/>
    <w:rsid w:val="002D0062"/>
    <w:rsid w:val="002D2233"/>
    <w:rsid w:val="002D459F"/>
    <w:rsid w:val="002F3B4D"/>
    <w:rsid w:val="00316ED9"/>
    <w:rsid w:val="003351D7"/>
    <w:rsid w:val="00346DB8"/>
    <w:rsid w:val="00347D8D"/>
    <w:rsid w:val="00384797"/>
    <w:rsid w:val="003B0C14"/>
    <w:rsid w:val="003F775A"/>
    <w:rsid w:val="00427260"/>
    <w:rsid w:val="00431AAA"/>
    <w:rsid w:val="00441725"/>
    <w:rsid w:val="00447DD0"/>
    <w:rsid w:val="00450783"/>
    <w:rsid w:val="0045424A"/>
    <w:rsid w:val="00461E3A"/>
    <w:rsid w:val="004651F2"/>
    <w:rsid w:val="00474133"/>
    <w:rsid w:val="004A775B"/>
    <w:rsid w:val="005215D2"/>
    <w:rsid w:val="00527D32"/>
    <w:rsid w:val="005622D0"/>
    <w:rsid w:val="00587B6B"/>
    <w:rsid w:val="005903A5"/>
    <w:rsid w:val="00590A6C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06206"/>
    <w:rsid w:val="00680D78"/>
    <w:rsid w:val="006D4EBC"/>
    <w:rsid w:val="006E2103"/>
    <w:rsid w:val="00744107"/>
    <w:rsid w:val="007472D0"/>
    <w:rsid w:val="0075062F"/>
    <w:rsid w:val="007712E7"/>
    <w:rsid w:val="00787D38"/>
    <w:rsid w:val="0079231C"/>
    <w:rsid w:val="007B39E4"/>
    <w:rsid w:val="007C2591"/>
    <w:rsid w:val="007D654F"/>
    <w:rsid w:val="0082026A"/>
    <w:rsid w:val="00867237"/>
    <w:rsid w:val="008A45B5"/>
    <w:rsid w:val="008B4B5F"/>
    <w:rsid w:val="008B4C64"/>
    <w:rsid w:val="008F4599"/>
    <w:rsid w:val="00900C9B"/>
    <w:rsid w:val="009A7654"/>
    <w:rsid w:val="009C3515"/>
    <w:rsid w:val="009D7D1D"/>
    <w:rsid w:val="00A044AF"/>
    <w:rsid w:val="00A149D0"/>
    <w:rsid w:val="00A21B7D"/>
    <w:rsid w:val="00A90CDB"/>
    <w:rsid w:val="00B2127A"/>
    <w:rsid w:val="00B73124"/>
    <w:rsid w:val="00B7579B"/>
    <w:rsid w:val="00B76077"/>
    <w:rsid w:val="00C25026"/>
    <w:rsid w:val="00C26CC7"/>
    <w:rsid w:val="00C75A65"/>
    <w:rsid w:val="00CA3A98"/>
    <w:rsid w:val="00CD084F"/>
    <w:rsid w:val="00D22AA2"/>
    <w:rsid w:val="00D33EAB"/>
    <w:rsid w:val="00DC5E04"/>
    <w:rsid w:val="00DD3A72"/>
    <w:rsid w:val="00DE62A9"/>
    <w:rsid w:val="00DF1FA4"/>
    <w:rsid w:val="00EE1C09"/>
    <w:rsid w:val="00EE6112"/>
    <w:rsid w:val="00F32B25"/>
    <w:rsid w:val="00F336E5"/>
    <w:rsid w:val="00F65304"/>
    <w:rsid w:val="00F6653E"/>
    <w:rsid w:val="00F709A4"/>
    <w:rsid w:val="00FB79F6"/>
    <w:rsid w:val="00FC0AC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3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Gould</cp:lastModifiedBy>
  <cp:revision>4</cp:revision>
  <cp:lastPrinted>2015-02-03T20:54:00Z</cp:lastPrinted>
  <dcterms:created xsi:type="dcterms:W3CDTF">2015-12-04T14:47:00Z</dcterms:created>
  <dcterms:modified xsi:type="dcterms:W3CDTF">2015-12-04T21:57:00Z</dcterms:modified>
</cp:coreProperties>
</file>