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sdt>
      <w:sdtPr>
        <w:id w:val="1068380507"/>
        <w:docPartObj>
          <w:docPartGallery w:val="Table of Contents"/>
          <w:docPartUnique/>
        </w:docPartObj>
      </w:sdtPr>
      <w:sdtContent>
        <w:p w:rsidR="351E2DCA" w:rsidP="253092B4" w:rsidRDefault="351E2DCA" w14:paraId="3BD85D21" w14:textId="745FE3A0">
          <w:pPr>
            <w:pStyle w:val="TOC1"/>
            <w:tabs>
              <w:tab w:val="right" w:leader="dot" w:pos="10455"/>
            </w:tabs>
            <w:bidi w:val="0"/>
            <w:rPr>
              <w:rStyle w:val="Hyperlink"/>
            </w:rPr>
          </w:pPr>
          <w:r>
            <w:fldChar w:fldCharType="begin"/>
          </w:r>
          <w:r>
            <w:instrText xml:space="preserve">TOC \o "1-9" \z \u \h</w:instrText>
          </w:r>
          <w:r>
            <w:fldChar w:fldCharType="separate"/>
          </w:r>
          <w:hyperlink w:anchor="_Toc2095507888">
            <w:r w:rsidRPr="253092B4" w:rsidR="253092B4">
              <w:rPr>
                <w:rStyle w:val="Hyperlink"/>
              </w:rPr>
              <w:t>REVIEW AGREEMENTS FROM LAST MEETING</w:t>
            </w:r>
            <w:r>
              <w:tab/>
            </w:r>
            <w:r>
              <w:fldChar w:fldCharType="begin"/>
            </w:r>
            <w:r>
              <w:instrText xml:space="preserve">PAGEREF _Toc2095507888 \h</w:instrText>
            </w:r>
            <w:r>
              <w:fldChar w:fldCharType="separate"/>
            </w:r>
            <w:r w:rsidRPr="253092B4" w:rsidR="253092B4">
              <w:rPr>
                <w:rStyle w:val="Hyperlink"/>
              </w:rPr>
              <w:t>1</w:t>
            </w:r>
            <w:r>
              <w:fldChar w:fldCharType="end"/>
            </w:r>
          </w:hyperlink>
        </w:p>
        <w:p w:rsidR="351E2DCA" w:rsidP="253092B4" w:rsidRDefault="351E2DCA" w14:paraId="1FD90F61" w14:textId="28F98CC7">
          <w:pPr>
            <w:pStyle w:val="TOC1"/>
            <w:tabs>
              <w:tab w:val="right" w:leader="dot" w:pos="10455"/>
            </w:tabs>
            <w:bidi w:val="0"/>
            <w:rPr>
              <w:rStyle w:val="Hyperlink"/>
            </w:rPr>
          </w:pPr>
          <w:hyperlink w:anchor="_Toc280155288">
            <w:r w:rsidRPr="253092B4" w:rsidR="253092B4">
              <w:rPr>
                <w:rStyle w:val="Hyperlink"/>
              </w:rPr>
              <w:t>ACTIONS FROM LAST MEETING</w:t>
            </w:r>
            <w:r>
              <w:tab/>
            </w:r>
            <w:r>
              <w:fldChar w:fldCharType="begin"/>
            </w:r>
            <w:r>
              <w:instrText xml:space="preserve">PAGEREF _Toc280155288 \h</w:instrText>
            </w:r>
            <w:r>
              <w:fldChar w:fldCharType="separate"/>
            </w:r>
            <w:r w:rsidRPr="253092B4" w:rsidR="253092B4">
              <w:rPr>
                <w:rStyle w:val="Hyperlink"/>
              </w:rPr>
              <w:t>1</w:t>
            </w:r>
            <w:r>
              <w:fldChar w:fldCharType="end"/>
            </w:r>
          </w:hyperlink>
        </w:p>
        <w:p w:rsidR="351E2DCA" w:rsidP="19F15300" w:rsidRDefault="351E2DCA" w14:paraId="20976CC0" w14:textId="490D3381">
          <w:pPr>
            <w:pStyle w:val="TOC1"/>
            <w:tabs>
              <w:tab w:val="right" w:leader="dot" w:pos="10455"/>
            </w:tabs>
            <w:bidi w:val="0"/>
            <w:rPr>
              <w:rStyle w:val="Hyperlink"/>
            </w:rPr>
          </w:pPr>
          <w:hyperlink w:anchor="_Toc1449091688">
            <w:r w:rsidRPr="253092B4" w:rsidR="253092B4">
              <w:rPr>
                <w:rStyle w:val="Hyperlink"/>
              </w:rPr>
              <w:t>OUTSTANDING FROM PREVIOUS MINUTES:</w:t>
            </w:r>
            <w:r>
              <w:tab/>
            </w:r>
            <w:r>
              <w:fldChar w:fldCharType="begin"/>
            </w:r>
            <w:r>
              <w:instrText xml:space="preserve">PAGEREF _Toc1449091688 \h</w:instrText>
            </w:r>
            <w:r>
              <w:fldChar w:fldCharType="separate"/>
            </w:r>
            <w:r w:rsidRPr="253092B4" w:rsidR="253092B4">
              <w:rPr>
                <w:rStyle w:val="Hyperlink"/>
              </w:rPr>
              <w:t>1</w:t>
            </w:r>
            <w:r>
              <w:fldChar w:fldCharType="end"/>
            </w:r>
          </w:hyperlink>
        </w:p>
        <w:p w:rsidR="351E2DCA" w:rsidP="4A81D110" w:rsidRDefault="351E2DCA" w14:paraId="10E8301E" w14:textId="2F9196A3">
          <w:pPr>
            <w:pStyle w:val="TOC1"/>
            <w:tabs>
              <w:tab w:val="right" w:leader="dot" w:pos="10455"/>
            </w:tabs>
            <w:bidi w:val="0"/>
            <w:rPr>
              <w:rStyle w:val="Hyperlink"/>
            </w:rPr>
          </w:pPr>
          <w:hyperlink w:anchor="_Toc1819521411">
            <w:r w:rsidRPr="253092B4" w:rsidR="253092B4">
              <w:rPr>
                <w:rStyle w:val="Hyperlink"/>
              </w:rPr>
              <w:t>ATTENDANCE:</w:t>
            </w:r>
            <w:r>
              <w:tab/>
            </w:r>
            <w:r>
              <w:fldChar w:fldCharType="begin"/>
            </w:r>
            <w:r>
              <w:instrText xml:space="preserve">PAGEREF _Toc1819521411 \h</w:instrText>
            </w:r>
            <w:r>
              <w:fldChar w:fldCharType="separate"/>
            </w:r>
            <w:r w:rsidRPr="253092B4" w:rsidR="253092B4">
              <w:rPr>
                <w:rStyle w:val="Hyperlink"/>
              </w:rPr>
              <w:t>1</w:t>
            </w:r>
            <w:r>
              <w:fldChar w:fldCharType="end"/>
            </w:r>
          </w:hyperlink>
        </w:p>
        <w:p w:rsidR="351E2DCA" w:rsidP="253092B4" w:rsidRDefault="351E2DCA" w14:paraId="408C5580" w14:textId="783C7663">
          <w:pPr>
            <w:pStyle w:val="TOC1"/>
            <w:tabs>
              <w:tab w:val="right" w:leader="dot" w:pos="10455"/>
            </w:tabs>
            <w:bidi w:val="0"/>
            <w:rPr>
              <w:rStyle w:val="Hyperlink"/>
            </w:rPr>
          </w:pPr>
          <w:hyperlink w:anchor="_Toc161556763">
            <w:r w:rsidRPr="253092B4" w:rsidR="253092B4">
              <w:rPr>
                <w:rStyle w:val="Hyperlink"/>
              </w:rPr>
              <w:t>ACCOUNTS AND FINANCIAL AFFAIRS</w:t>
            </w:r>
            <w:r>
              <w:tab/>
            </w:r>
            <w:r>
              <w:fldChar w:fldCharType="begin"/>
            </w:r>
            <w:r>
              <w:instrText xml:space="preserve">PAGEREF _Toc161556763 \h</w:instrText>
            </w:r>
            <w:r>
              <w:fldChar w:fldCharType="separate"/>
            </w:r>
            <w:r w:rsidRPr="253092B4" w:rsidR="253092B4">
              <w:rPr>
                <w:rStyle w:val="Hyperlink"/>
              </w:rPr>
              <w:t>2</w:t>
            </w:r>
            <w:r>
              <w:fldChar w:fldCharType="end"/>
            </w:r>
          </w:hyperlink>
        </w:p>
        <w:p w:rsidR="351E2DCA" w:rsidP="253092B4" w:rsidRDefault="351E2DCA" w14:paraId="1033C6CB" w14:textId="35303FE7">
          <w:pPr>
            <w:pStyle w:val="TOC1"/>
            <w:tabs>
              <w:tab w:val="right" w:leader="dot" w:pos="10455"/>
            </w:tabs>
            <w:bidi w:val="0"/>
            <w:rPr>
              <w:rStyle w:val="Hyperlink"/>
            </w:rPr>
          </w:pPr>
          <w:hyperlink w:anchor="_Toc249618263">
            <w:r w:rsidRPr="253092B4" w:rsidR="253092B4">
              <w:rPr>
                <w:rStyle w:val="Hyperlink"/>
              </w:rPr>
              <w:t>EVENTS</w:t>
            </w:r>
            <w:r>
              <w:tab/>
            </w:r>
            <w:r>
              <w:fldChar w:fldCharType="begin"/>
            </w:r>
            <w:r>
              <w:instrText xml:space="preserve">PAGEREF _Toc249618263 \h</w:instrText>
            </w:r>
            <w:r>
              <w:fldChar w:fldCharType="separate"/>
            </w:r>
            <w:r w:rsidRPr="253092B4" w:rsidR="253092B4">
              <w:rPr>
                <w:rStyle w:val="Hyperlink"/>
              </w:rPr>
              <w:t>2</w:t>
            </w:r>
            <w:r>
              <w:fldChar w:fldCharType="end"/>
            </w:r>
          </w:hyperlink>
        </w:p>
        <w:p w:rsidR="351E2DCA" w:rsidP="253092B4" w:rsidRDefault="351E2DCA" w14:paraId="2FDC4CE5" w14:textId="258830BF">
          <w:pPr>
            <w:pStyle w:val="TOC2"/>
            <w:tabs>
              <w:tab w:val="right" w:leader="dot" w:pos="10455"/>
            </w:tabs>
            <w:bidi w:val="0"/>
            <w:rPr>
              <w:rStyle w:val="Hyperlink"/>
            </w:rPr>
          </w:pPr>
          <w:hyperlink w:anchor="_Toc284213793">
            <w:r w:rsidRPr="253092B4" w:rsidR="253092B4">
              <w:rPr>
                <w:rStyle w:val="Hyperlink"/>
              </w:rPr>
              <w:t>LIVE AND LOCAL -</w:t>
            </w:r>
            <w:r>
              <w:tab/>
            </w:r>
            <w:r>
              <w:fldChar w:fldCharType="begin"/>
            </w:r>
            <w:r>
              <w:instrText xml:space="preserve">PAGEREF _Toc284213793 \h</w:instrText>
            </w:r>
            <w:r>
              <w:fldChar w:fldCharType="separate"/>
            </w:r>
            <w:r w:rsidRPr="253092B4" w:rsidR="253092B4">
              <w:rPr>
                <w:rStyle w:val="Hyperlink"/>
              </w:rPr>
              <w:t>2</w:t>
            </w:r>
            <w:r>
              <w:fldChar w:fldCharType="end"/>
            </w:r>
          </w:hyperlink>
        </w:p>
        <w:p w:rsidR="351E2DCA" w:rsidP="253092B4" w:rsidRDefault="351E2DCA" w14:paraId="33838D10" w14:textId="7A88F0F1">
          <w:pPr>
            <w:pStyle w:val="TOC1"/>
            <w:tabs>
              <w:tab w:val="right" w:leader="dot" w:pos="10455"/>
            </w:tabs>
            <w:bidi w:val="0"/>
            <w:rPr>
              <w:rStyle w:val="Hyperlink"/>
            </w:rPr>
          </w:pPr>
          <w:hyperlink w:anchor="_Toc218866502">
            <w:r w:rsidRPr="253092B4" w:rsidR="253092B4">
              <w:rPr>
                <w:rStyle w:val="Hyperlink"/>
              </w:rPr>
              <w:t>CELEBRATING HOCKERTON</w:t>
            </w:r>
            <w:r>
              <w:tab/>
            </w:r>
            <w:r>
              <w:fldChar w:fldCharType="begin"/>
            </w:r>
            <w:r>
              <w:instrText xml:space="preserve">PAGEREF _Toc218866502 \h</w:instrText>
            </w:r>
            <w:r>
              <w:fldChar w:fldCharType="separate"/>
            </w:r>
            <w:r w:rsidRPr="253092B4" w:rsidR="253092B4">
              <w:rPr>
                <w:rStyle w:val="Hyperlink"/>
              </w:rPr>
              <w:t>2</w:t>
            </w:r>
            <w:r>
              <w:fldChar w:fldCharType="end"/>
            </w:r>
          </w:hyperlink>
        </w:p>
        <w:p w:rsidR="351E2DCA" w:rsidP="253092B4" w:rsidRDefault="351E2DCA" w14:paraId="6632125F" w14:textId="61A0FC5C">
          <w:pPr>
            <w:pStyle w:val="TOC4"/>
            <w:tabs>
              <w:tab w:val="right" w:leader="dot" w:pos="10455"/>
            </w:tabs>
            <w:bidi w:val="0"/>
            <w:rPr>
              <w:rStyle w:val="Hyperlink"/>
            </w:rPr>
          </w:pPr>
          <w:hyperlink w:anchor="_Toc1449905247">
            <w:r w:rsidRPr="253092B4" w:rsidR="253092B4">
              <w:rPr>
                <w:rStyle w:val="Hyperlink"/>
              </w:rPr>
              <w:t>DECISION TO MAKE: Install add a picture rail around hall? Date set celebration events, budget?</w:t>
            </w:r>
            <w:r>
              <w:tab/>
            </w:r>
            <w:r>
              <w:fldChar w:fldCharType="begin"/>
            </w:r>
            <w:r>
              <w:instrText xml:space="preserve">PAGEREF _Toc1449905247 \h</w:instrText>
            </w:r>
            <w:r>
              <w:fldChar w:fldCharType="separate"/>
            </w:r>
            <w:r w:rsidRPr="253092B4" w:rsidR="253092B4">
              <w:rPr>
                <w:rStyle w:val="Hyperlink"/>
              </w:rPr>
              <w:t>2</w:t>
            </w:r>
            <w:r>
              <w:fldChar w:fldCharType="end"/>
            </w:r>
          </w:hyperlink>
        </w:p>
        <w:p w:rsidR="351E2DCA" w:rsidP="253092B4" w:rsidRDefault="351E2DCA" w14:paraId="00DFF892" w14:textId="1A9FB550">
          <w:pPr>
            <w:pStyle w:val="TOC1"/>
            <w:tabs>
              <w:tab w:val="right" w:leader="dot" w:pos="10455"/>
            </w:tabs>
            <w:bidi w:val="0"/>
            <w:rPr>
              <w:rStyle w:val="Hyperlink"/>
            </w:rPr>
          </w:pPr>
          <w:hyperlink w:anchor="_Toc986088850">
            <w:r w:rsidRPr="253092B4" w:rsidR="253092B4">
              <w:rPr>
                <w:rStyle w:val="Hyperlink"/>
              </w:rPr>
              <w:t>PATH TO SOUTHWELL PROJECT</w:t>
            </w:r>
            <w:r>
              <w:tab/>
            </w:r>
            <w:r>
              <w:fldChar w:fldCharType="begin"/>
            </w:r>
            <w:r>
              <w:instrText xml:space="preserve">PAGEREF _Toc986088850 \h</w:instrText>
            </w:r>
            <w:r>
              <w:fldChar w:fldCharType="separate"/>
            </w:r>
            <w:r w:rsidRPr="253092B4" w:rsidR="253092B4">
              <w:rPr>
                <w:rStyle w:val="Hyperlink"/>
              </w:rPr>
              <w:t>2</w:t>
            </w:r>
            <w:r>
              <w:fldChar w:fldCharType="end"/>
            </w:r>
          </w:hyperlink>
        </w:p>
        <w:p w:rsidR="351E2DCA" w:rsidP="253092B4" w:rsidRDefault="351E2DCA" w14:paraId="27D11C1D" w14:textId="2B0C83AF">
          <w:pPr>
            <w:pStyle w:val="TOC1"/>
            <w:tabs>
              <w:tab w:val="right" w:leader="dot" w:pos="10455"/>
            </w:tabs>
            <w:bidi w:val="0"/>
            <w:rPr>
              <w:rStyle w:val="Hyperlink"/>
            </w:rPr>
          </w:pPr>
          <w:hyperlink w:anchor="_Toc1475331349">
            <w:r w:rsidRPr="253092B4" w:rsidR="253092B4">
              <w:rPr>
                <w:rStyle w:val="Hyperlink"/>
              </w:rPr>
              <w:t>PAVEMENT IMPROVEMENTS</w:t>
            </w:r>
            <w:r>
              <w:tab/>
            </w:r>
            <w:r>
              <w:fldChar w:fldCharType="begin"/>
            </w:r>
            <w:r>
              <w:instrText xml:space="preserve">PAGEREF _Toc1475331349 \h</w:instrText>
            </w:r>
            <w:r>
              <w:fldChar w:fldCharType="separate"/>
            </w:r>
            <w:r w:rsidRPr="253092B4" w:rsidR="253092B4">
              <w:rPr>
                <w:rStyle w:val="Hyperlink"/>
              </w:rPr>
              <w:t>3</w:t>
            </w:r>
            <w:r>
              <w:fldChar w:fldCharType="end"/>
            </w:r>
          </w:hyperlink>
        </w:p>
        <w:p w:rsidR="351E2DCA" w:rsidP="253092B4" w:rsidRDefault="351E2DCA" w14:paraId="0AC0DFC7" w14:textId="64A4962B">
          <w:pPr>
            <w:pStyle w:val="TOC1"/>
            <w:tabs>
              <w:tab w:val="right" w:leader="dot" w:pos="10455"/>
            </w:tabs>
            <w:bidi w:val="0"/>
            <w:rPr>
              <w:rStyle w:val="Hyperlink"/>
            </w:rPr>
          </w:pPr>
          <w:hyperlink w:anchor="_Toc1073614225">
            <w:r w:rsidRPr="253092B4" w:rsidR="253092B4">
              <w:rPr>
                <w:rStyle w:val="Hyperlink"/>
              </w:rPr>
              <w:t>VILLAGE HALL</w:t>
            </w:r>
            <w:r>
              <w:tab/>
            </w:r>
            <w:r>
              <w:fldChar w:fldCharType="begin"/>
            </w:r>
            <w:r>
              <w:instrText xml:space="preserve">PAGEREF _Toc1073614225 \h</w:instrText>
            </w:r>
            <w:r>
              <w:fldChar w:fldCharType="separate"/>
            </w:r>
            <w:r w:rsidRPr="253092B4" w:rsidR="253092B4">
              <w:rPr>
                <w:rStyle w:val="Hyperlink"/>
              </w:rPr>
              <w:t>3</w:t>
            </w:r>
            <w:r>
              <w:fldChar w:fldCharType="end"/>
            </w:r>
          </w:hyperlink>
        </w:p>
        <w:p w:rsidR="351E2DCA" w:rsidP="253092B4" w:rsidRDefault="351E2DCA" w14:paraId="3CB47E47" w14:textId="011EA27E">
          <w:pPr>
            <w:pStyle w:val="TOC1"/>
            <w:tabs>
              <w:tab w:val="right" w:leader="dot" w:pos="10455"/>
            </w:tabs>
            <w:bidi w:val="0"/>
            <w:rPr>
              <w:rStyle w:val="Hyperlink"/>
            </w:rPr>
          </w:pPr>
          <w:hyperlink w:anchor="_Toc92652502">
            <w:r w:rsidRPr="253092B4" w:rsidR="253092B4">
              <w:rPr>
                <w:rStyle w:val="Hyperlink"/>
              </w:rPr>
              <w:t>LICENSING FOR ENTERTAINMENT IN THE VILLAGE HALL</w:t>
            </w:r>
            <w:r>
              <w:tab/>
            </w:r>
            <w:r>
              <w:fldChar w:fldCharType="begin"/>
            </w:r>
            <w:r>
              <w:instrText xml:space="preserve">PAGEREF _Toc92652502 \h</w:instrText>
            </w:r>
            <w:r>
              <w:fldChar w:fldCharType="separate"/>
            </w:r>
            <w:r w:rsidRPr="253092B4" w:rsidR="253092B4">
              <w:rPr>
                <w:rStyle w:val="Hyperlink"/>
              </w:rPr>
              <w:t>3</w:t>
            </w:r>
            <w:r>
              <w:fldChar w:fldCharType="end"/>
            </w:r>
          </w:hyperlink>
        </w:p>
        <w:p w:rsidR="351E2DCA" w:rsidP="19F15300" w:rsidRDefault="351E2DCA" w14:paraId="6CFC085F" w14:textId="36955D92">
          <w:pPr>
            <w:pStyle w:val="TOC4"/>
            <w:tabs>
              <w:tab w:val="right" w:leader="dot" w:pos="10455"/>
            </w:tabs>
            <w:bidi w:val="0"/>
            <w:rPr>
              <w:rStyle w:val="Hyperlink"/>
            </w:rPr>
          </w:pPr>
          <w:hyperlink w:anchor="_Toc1499317670">
            <w:r w:rsidRPr="253092B4" w:rsidR="253092B4">
              <w:rPr>
                <w:rStyle w:val="Hyperlink"/>
              </w:rPr>
              <w:t>Decision to make: Purchase license for music and movies TOTAL: £472.52</w:t>
            </w:r>
            <w:r>
              <w:tab/>
            </w:r>
            <w:r>
              <w:fldChar w:fldCharType="begin"/>
            </w:r>
            <w:r>
              <w:instrText xml:space="preserve">PAGEREF _Toc1499317670 \h</w:instrText>
            </w:r>
            <w:r>
              <w:fldChar w:fldCharType="separate"/>
            </w:r>
            <w:r w:rsidRPr="253092B4" w:rsidR="253092B4">
              <w:rPr>
                <w:rStyle w:val="Hyperlink"/>
              </w:rPr>
              <w:t>3</w:t>
            </w:r>
            <w:r>
              <w:fldChar w:fldCharType="end"/>
            </w:r>
          </w:hyperlink>
        </w:p>
        <w:p w:rsidR="351E2DCA" w:rsidP="253092B4" w:rsidRDefault="351E2DCA" w14:paraId="4FA95552" w14:textId="54F044FA">
          <w:pPr>
            <w:pStyle w:val="TOC1"/>
            <w:tabs>
              <w:tab w:val="right" w:leader="dot" w:pos="10455"/>
            </w:tabs>
            <w:bidi w:val="0"/>
            <w:rPr>
              <w:rStyle w:val="Hyperlink"/>
            </w:rPr>
          </w:pPr>
          <w:hyperlink w:anchor="_Toc720340204">
            <w:r w:rsidRPr="253092B4" w:rsidR="253092B4">
              <w:rPr>
                <w:rStyle w:val="Hyperlink"/>
              </w:rPr>
              <w:t>ROAD SIGN ON NEWARK SIDE OF VILLAGE</w:t>
            </w:r>
            <w:r>
              <w:tab/>
            </w:r>
            <w:r>
              <w:fldChar w:fldCharType="begin"/>
            </w:r>
            <w:r>
              <w:instrText xml:space="preserve">PAGEREF _Toc720340204 \h</w:instrText>
            </w:r>
            <w:r>
              <w:fldChar w:fldCharType="separate"/>
            </w:r>
            <w:r w:rsidRPr="253092B4" w:rsidR="253092B4">
              <w:rPr>
                <w:rStyle w:val="Hyperlink"/>
              </w:rPr>
              <w:t>3</w:t>
            </w:r>
            <w:r>
              <w:fldChar w:fldCharType="end"/>
            </w:r>
          </w:hyperlink>
        </w:p>
        <w:p w:rsidR="351E2DCA" w:rsidP="253092B4" w:rsidRDefault="351E2DCA" w14:paraId="3B131FD3" w14:textId="31072A29">
          <w:pPr>
            <w:pStyle w:val="TOC4"/>
            <w:tabs>
              <w:tab w:val="right" w:leader="dot" w:pos="10455"/>
            </w:tabs>
            <w:bidi w:val="0"/>
            <w:rPr>
              <w:rStyle w:val="Hyperlink"/>
            </w:rPr>
          </w:pPr>
          <w:hyperlink w:anchor="_Toc937056223">
            <w:r w:rsidRPr="253092B4" w:rsidR="253092B4">
              <w:rPr>
                <w:rStyle w:val="Hyperlink"/>
              </w:rPr>
              <w:t>ACTION: Luke to contact sign manufacturer of road sign to arrange repair.</w:t>
            </w:r>
            <w:r>
              <w:tab/>
            </w:r>
            <w:r>
              <w:fldChar w:fldCharType="begin"/>
            </w:r>
            <w:r>
              <w:instrText xml:space="preserve">PAGEREF _Toc937056223 \h</w:instrText>
            </w:r>
            <w:r>
              <w:fldChar w:fldCharType="separate"/>
            </w:r>
            <w:r w:rsidRPr="253092B4" w:rsidR="253092B4">
              <w:rPr>
                <w:rStyle w:val="Hyperlink"/>
              </w:rPr>
              <w:t>3</w:t>
            </w:r>
            <w:r>
              <w:fldChar w:fldCharType="end"/>
            </w:r>
          </w:hyperlink>
        </w:p>
        <w:p w:rsidR="351E2DCA" w:rsidP="253092B4" w:rsidRDefault="351E2DCA" w14:paraId="37D84AAF" w14:textId="78481756">
          <w:pPr>
            <w:pStyle w:val="TOC1"/>
            <w:tabs>
              <w:tab w:val="right" w:leader="dot" w:pos="10455"/>
            </w:tabs>
            <w:bidi w:val="0"/>
            <w:rPr>
              <w:rStyle w:val="Hyperlink"/>
            </w:rPr>
          </w:pPr>
          <w:hyperlink w:anchor="_Toc768534160">
            <w:r w:rsidRPr="253092B4" w:rsidR="253092B4">
              <w:rPr>
                <w:rStyle w:val="Hyperlink"/>
              </w:rPr>
              <w:t>COMMUNITY ACTION DAYS - VILLAGE TASK LIST</w:t>
            </w:r>
            <w:r>
              <w:tab/>
            </w:r>
            <w:r>
              <w:fldChar w:fldCharType="begin"/>
            </w:r>
            <w:r>
              <w:instrText xml:space="preserve">PAGEREF _Toc768534160 \h</w:instrText>
            </w:r>
            <w:r>
              <w:fldChar w:fldCharType="separate"/>
            </w:r>
            <w:r w:rsidRPr="253092B4" w:rsidR="253092B4">
              <w:rPr>
                <w:rStyle w:val="Hyperlink"/>
              </w:rPr>
              <w:t>3</w:t>
            </w:r>
            <w:r>
              <w:fldChar w:fldCharType="end"/>
            </w:r>
          </w:hyperlink>
        </w:p>
        <w:p w:rsidR="351E2DCA" w:rsidP="253092B4" w:rsidRDefault="351E2DCA" w14:paraId="233489B8" w14:textId="243F73D4">
          <w:pPr>
            <w:pStyle w:val="TOC3"/>
            <w:tabs>
              <w:tab w:val="right" w:leader="dot" w:pos="10455"/>
            </w:tabs>
            <w:bidi w:val="0"/>
            <w:rPr>
              <w:rStyle w:val="Hyperlink"/>
            </w:rPr>
          </w:pPr>
          <w:hyperlink w:anchor="_Toc180488201">
            <w:r w:rsidRPr="253092B4" w:rsidR="253092B4">
              <w:rPr>
                <w:rStyle w:val="Hyperlink"/>
              </w:rPr>
              <w:t>DECISION TO MAKE: Task list for next Action day, who’s organising the next one? What’s needed?</w:t>
            </w:r>
            <w:r>
              <w:tab/>
            </w:r>
            <w:r>
              <w:fldChar w:fldCharType="begin"/>
            </w:r>
            <w:r>
              <w:instrText xml:space="preserve">PAGEREF _Toc180488201 \h</w:instrText>
            </w:r>
            <w:r>
              <w:fldChar w:fldCharType="separate"/>
            </w:r>
            <w:r w:rsidRPr="253092B4" w:rsidR="253092B4">
              <w:rPr>
                <w:rStyle w:val="Hyperlink"/>
              </w:rPr>
              <w:t>3</w:t>
            </w:r>
            <w:r>
              <w:fldChar w:fldCharType="end"/>
            </w:r>
          </w:hyperlink>
        </w:p>
        <w:p w:rsidR="351E2DCA" w:rsidP="253092B4" w:rsidRDefault="351E2DCA" w14:paraId="5698415D" w14:textId="6917EC4D">
          <w:pPr>
            <w:pStyle w:val="TOC1"/>
            <w:tabs>
              <w:tab w:val="right" w:leader="dot" w:pos="10455"/>
            </w:tabs>
            <w:bidi w:val="0"/>
            <w:rPr>
              <w:rStyle w:val="Hyperlink"/>
            </w:rPr>
          </w:pPr>
          <w:hyperlink w:anchor="_Toc816363188">
            <w:r w:rsidRPr="253092B4" w:rsidR="253092B4">
              <w:rPr>
                <w:rStyle w:val="Hyperlink"/>
              </w:rPr>
              <w:t>WEBSITE / EMAILS</w:t>
            </w:r>
            <w:r>
              <w:tab/>
            </w:r>
            <w:r>
              <w:fldChar w:fldCharType="begin"/>
            </w:r>
            <w:r>
              <w:instrText xml:space="preserve">PAGEREF _Toc816363188 \h</w:instrText>
            </w:r>
            <w:r>
              <w:fldChar w:fldCharType="separate"/>
            </w:r>
            <w:r w:rsidRPr="253092B4" w:rsidR="253092B4">
              <w:rPr>
                <w:rStyle w:val="Hyperlink"/>
              </w:rPr>
              <w:t>4</w:t>
            </w:r>
            <w:r>
              <w:fldChar w:fldCharType="end"/>
            </w:r>
          </w:hyperlink>
        </w:p>
        <w:p w:rsidR="351E2DCA" w:rsidP="5D7776F6" w:rsidRDefault="351E2DCA" w14:paraId="0A667AB9" w14:textId="2F7ACA30">
          <w:pPr>
            <w:pStyle w:val="TOC4"/>
            <w:tabs>
              <w:tab w:val="right" w:leader="dot" w:pos="10455"/>
            </w:tabs>
            <w:bidi w:val="0"/>
            <w:rPr>
              <w:rStyle w:val="Hyperlink"/>
            </w:rPr>
          </w:pPr>
          <w:hyperlink w:anchor="_Toc654328785">
            <w:r w:rsidRPr="253092B4" w:rsidR="253092B4">
              <w:rPr>
                <w:rStyle w:val="Hyperlink"/>
              </w:rPr>
              <w:t>DECISION TO MAKE: Renew and Update provider £328 + £300? Or Switch £438 annual costs.</w:t>
            </w:r>
            <w:r>
              <w:tab/>
            </w:r>
            <w:r>
              <w:fldChar w:fldCharType="begin"/>
            </w:r>
            <w:r>
              <w:instrText xml:space="preserve">PAGEREF _Toc654328785 \h</w:instrText>
            </w:r>
            <w:r>
              <w:fldChar w:fldCharType="separate"/>
            </w:r>
            <w:r w:rsidRPr="253092B4" w:rsidR="253092B4">
              <w:rPr>
                <w:rStyle w:val="Hyperlink"/>
              </w:rPr>
              <w:t>4</w:t>
            </w:r>
            <w:r>
              <w:fldChar w:fldCharType="end"/>
            </w:r>
          </w:hyperlink>
        </w:p>
        <w:p w:rsidR="351E2DCA" w:rsidP="253092B4" w:rsidRDefault="351E2DCA" w14:paraId="5CA288F1" w14:textId="77C624A7">
          <w:pPr>
            <w:pStyle w:val="TOC1"/>
            <w:tabs>
              <w:tab w:val="right" w:leader="dot" w:pos="10455"/>
            </w:tabs>
            <w:bidi w:val="0"/>
            <w:rPr>
              <w:rStyle w:val="Hyperlink"/>
            </w:rPr>
          </w:pPr>
          <w:hyperlink w:anchor="_Toc208065561">
            <w:r w:rsidRPr="253092B4" w:rsidR="253092B4">
              <w:rPr>
                <w:rStyle w:val="Hyperlink"/>
              </w:rPr>
              <w:t>FOOTPATH TO WINKBURN</w:t>
            </w:r>
            <w:r>
              <w:tab/>
            </w:r>
            <w:r>
              <w:fldChar w:fldCharType="begin"/>
            </w:r>
            <w:r>
              <w:instrText xml:space="preserve">PAGEREF _Toc208065561 \h</w:instrText>
            </w:r>
            <w:r>
              <w:fldChar w:fldCharType="separate"/>
            </w:r>
            <w:r w:rsidRPr="253092B4" w:rsidR="253092B4">
              <w:rPr>
                <w:rStyle w:val="Hyperlink"/>
              </w:rPr>
              <w:t>4</w:t>
            </w:r>
            <w:r>
              <w:fldChar w:fldCharType="end"/>
            </w:r>
          </w:hyperlink>
        </w:p>
        <w:p w:rsidR="351E2DCA" w:rsidP="253092B4" w:rsidRDefault="351E2DCA" w14:paraId="371BB391" w14:textId="53814E8F">
          <w:pPr>
            <w:pStyle w:val="TOC1"/>
            <w:tabs>
              <w:tab w:val="right" w:leader="dot" w:pos="10455"/>
            </w:tabs>
            <w:bidi w:val="0"/>
            <w:rPr>
              <w:rStyle w:val="Hyperlink"/>
            </w:rPr>
          </w:pPr>
          <w:hyperlink w:anchor="_Toc1978751900">
            <w:r w:rsidRPr="253092B4" w:rsidR="253092B4">
              <w:rPr>
                <w:rStyle w:val="Hyperlink"/>
              </w:rPr>
              <w:t>LORRIES, TRAFFIC CALMING AND ROAD SAFETY MEASURES</w:t>
            </w:r>
            <w:r>
              <w:tab/>
            </w:r>
            <w:r>
              <w:fldChar w:fldCharType="begin"/>
            </w:r>
            <w:r>
              <w:instrText xml:space="preserve">PAGEREF _Toc1978751900 \h</w:instrText>
            </w:r>
            <w:r>
              <w:fldChar w:fldCharType="separate"/>
            </w:r>
            <w:r w:rsidRPr="253092B4" w:rsidR="253092B4">
              <w:rPr>
                <w:rStyle w:val="Hyperlink"/>
              </w:rPr>
              <w:t>4</w:t>
            </w:r>
            <w:r>
              <w:fldChar w:fldCharType="end"/>
            </w:r>
          </w:hyperlink>
        </w:p>
        <w:p w:rsidR="351E2DCA" w:rsidP="253092B4" w:rsidRDefault="351E2DCA" w14:paraId="1549DC50" w14:textId="10DE0B64">
          <w:pPr>
            <w:pStyle w:val="TOC3"/>
            <w:tabs>
              <w:tab w:val="right" w:leader="dot" w:pos="10455"/>
            </w:tabs>
            <w:bidi w:val="0"/>
            <w:rPr>
              <w:rStyle w:val="Hyperlink"/>
            </w:rPr>
          </w:pPr>
          <w:hyperlink w:anchor="_Toc705808443">
            <w:r w:rsidRPr="253092B4" w:rsidR="253092B4">
              <w:rPr>
                <w:rStyle w:val="Hyperlink"/>
              </w:rPr>
              <w:t>Traffic monitoring and enforcement update</w:t>
            </w:r>
            <w:r>
              <w:tab/>
            </w:r>
            <w:r>
              <w:fldChar w:fldCharType="begin"/>
            </w:r>
            <w:r>
              <w:instrText xml:space="preserve">PAGEREF _Toc705808443 \h</w:instrText>
            </w:r>
            <w:r>
              <w:fldChar w:fldCharType="separate"/>
            </w:r>
            <w:r w:rsidRPr="253092B4" w:rsidR="253092B4">
              <w:rPr>
                <w:rStyle w:val="Hyperlink"/>
              </w:rPr>
              <w:t>4</w:t>
            </w:r>
            <w:r>
              <w:fldChar w:fldCharType="end"/>
            </w:r>
          </w:hyperlink>
        </w:p>
        <w:p w:rsidR="351E2DCA" w:rsidP="253092B4" w:rsidRDefault="351E2DCA" w14:paraId="3D8369A5" w14:textId="0E85951F">
          <w:pPr>
            <w:pStyle w:val="TOC3"/>
            <w:tabs>
              <w:tab w:val="right" w:leader="dot" w:pos="10455"/>
            </w:tabs>
            <w:bidi w:val="0"/>
            <w:rPr>
              <w:rStyle w:val="Hyperlink"/>
            </w:rPr>
          </w:pPr>
          <w:hyperlink w:anchor="_Toc901221258">
            <w:r w:rsidRPr="253092B4" w:rsidR="253092B4">
              <w:rPr>
                <w:rStyle w:val="Hyperlink"/>
              </w:rPr>
              <w:t>Average speed  cameras on A617 update</w:t>
            </w:r>
            <w:r>
              <w:tab/>
            </w:r>
            <w:r>
              <w:fldChar w:fldCharType="begin"/>
            </w:r>
            <w:r>
              <w:instrText xml:space="preserve">PAGEREF _Toc901221258 \h</w:instrText>
            </w:r>
            <w:r>
              <w:fldChar w:fldCharType="separate"/>
            </w:r>
            <w:r w:rsidRPr="253092B4" w:rsidR="253092B4">
              <w:rPr>
                <w:rStyle w:val="Hyperlink"/>
              </w:rPr>
              <w:t>5</w:t>
            </w:r>
            <w:r>
              <w:fldChar w:fldCharType="end"/>
            </w:r>
          </w:hyperlink>
        </w:p>
        <w:p w:rsidR="0AB81904" w:rsidP="253092B4" w:rsidRDefault="0AB81904" w14:paraId="6C3D4DCB" w14:textId="47730806">
          <w:pPr>
            <w:pStyle w:val="TOC4"/>
            <w:tabs>
              <w:tab w:val="right" w:leader="dot" w:pos="10455"/>
            </w:tabs>
            <w:bidi w:val="0"/>
            <w:rPr>
              <w:rStyle w:val="Hyperlink"/>
            </w:rPr>
          </w:pPr>
          <w:hyperlink w:anchor="_Toc1151640823">
            <w:r w:rsidRPr="253092B4" w:rsidR="253092B4">
              <w:rPr>
                <w:rStyle w:val="Hyperlink"/>
              </w:rPr>
              <w:t>ACTOIN LINDY to tell highways that the speed sign is not working reliably</w:t>
            </w:r>
            <w:r>
              <w:tab/>
            </w:r>
            <w:r>
              <w:fldChar w:fldCharType="begin"/>
            </w:r>
            <w:r>
              <w:instrText xml:space="preserve">PAGEREF _Toc1151640823 \h</w:instrText>
            </w:r>
            <w:r>
              <w:fldChar w:fldCharType="separate"/>
            </w:r>
            <w:r w:rsidRPr="253092B4" w:rsidR="253092B4">
              <w:rPr>
                <w:rStyle w:val="Hyperlink"/>
              </w:rPr>
              <w:t>5</w:t>
            </w:r>
            <w:r>
              <w:fldChar w:fldCharType="end"/>
            </w:r>
          </w:hyperlink>
        </w:p>
        <w:p w:rsidR="0AB81904" w:rsidP="253092B4" w:rsidRDefault="0AB81904" w14:paraId="749BA2CD" w14:textId="23E7F87C">
          <w:pPr>
            <w:pStyle w:val="TOC1"/>
            <w:tabs>
              <w:tab w:val="right" w:leader="dot" w:pos="10455"/>
            </w:tabs>
            <w:bidi w:val="0"/>
            <w:rPr>
              <w:rStyle w:val="Hyperlink"/>
            </w:rPr>
          </w:pPr>
          <w:hyperlink w:anchor="_Toc820626632">
            <w:r w:rsidRPr="253092B4" w:rsidR="253092B4">
              <w:rPr>
                <w:rStyle w:val="Hyperlink"/>
              </w:rPr>
              <w:t>PHONEBOX</w:t>
            </w:r>
            <w:r>
              <w:tab/>
            </w:r>
            <w:r>
              <w:fldChar w:fldCharType="begin"/>
            </w:r>
            <w:r>
              <w:instrText xml:space="preserve">PAGEREF _Toc820626632 \h</w:instrText>
            </w:r>
            <w:r>
              <w:fldChar w:fldCharType="separate"/>
            </w:r>
            <w:r w:rsidRPr="253092B4" w:rsidR="253092B4">
              <w:rPr>
                <w:rStyle w:val="Hyperlink"/>
              </w:rPr>
              <w:t>5</w:t>
            </w:r>
            <w:r>
              <w:fldChar w:fldCharType="end"/>
            </w:r>
          </w:hyperlink>
        </w:p>
        <w:p w:rsidR="0AB81904" w:rsidP="253092B4" w:rsidRDefault="0AB81904" w14:paraId="41671F6A" w14:textId="400E55E9">
          <w:pPr>
            <w:pStyle w:val="TOC3"/>
            <w:tabs>
              <w:tab w:val="right" w:leader="dot" w:pos="10455"/>
            </w:tabs>
            <w:bidi w:val="0"/>
            <w:rPr>
              <w:rStyle w:val="Hyperlink"/>
            </w:rPr>
          </w:pPr>
          <w:hyperlink w:anchor="_Toc993576708">
            <w:r w:rsidRPr="253092B4" w:rsidR="253092B4">
              <w:rPr>
                <w:rStyle w:val="Hyperlink"/>
              </w:rPr>
              <w:t>SUSTAINABLE HOCKERTON AGRIVOLTAIC Community consultation soon to be carried out via door knocking a postal questionnaire</w:t>
            </w:r>
            <w:r>
              <w:tab/>
            </w:r>
            <w:r>
              <w:fldChar w:fldCharType="begin"/>
            </w:r>
            <w:r>
              <w:instrText xml:space="preserve">PAGEREF _Toc993576708 \h</w:instrText>
            </w:r>
            <w:r>
              <w:fldChar w:fldCharType="separate"/>
            </w:r>
            <w:r w:rsidRPr="253092B4" w:rsidR="253092B4">
              <w:rPr>
                <w:rStyle w:val="Hyperlink"/>
              </w:rPr>
              <w:t>5</w:t>
            </w:r>
            <w:r>
              <w:fldChar w:fldCharType="end"/>
            </w:r>
          </w:hyperlink>
        </w:p>
        <w:p w:rsidR="0AB81904" w:rsidP="253092B4" w:rsidRDefault="0AB81904" w14:paraId="109DB32E" w14:textId="692BC798">
          <w:pPr>
            <w:pStyle w:val="TOC1"/>
            <w:tabs>
              <w:tab w:val="right" w:leader="dot" w:pos="10455"/>
            </w:tabs>
            <w:bidi w:val="0"/>
            <w:rPr>
              <w:rStyle w:val="Hyperlink"/>
            </w:rPr>
          </w:pPr>
          <w:hyperlink w:anchor="_Toc1375865200">
            <w:r w:rsidRPr="253092B4" w:rsidR="253092B4">
              <w:rPr>
                <w:rStyle w:val="Hyperlink"/>
              </w:rPr>
              <w:t>UTILITIES</w:t>
            </w:r>
            <w:r>
              <w:tab/>
            </w:r>
            <w:r>
              <w:fldChar w:fldCharType="begin"/>
            </w:r>
            <w:r>
              <w:instrText xml:space="preserve">PAGEREF _Toc1375865200 \h</w:instrText>
            </w:r>
            <w:r>
              <w:fldChar w:fldCharType="separate"/>
            </w:r>
            <w:r w:rsidRPr="253092B4" w:rsidR="253092B4">
              <w:rPr>
                <w:rStyle w:val="Hyperlink"/>
              </w:rPr>
              <w:t>5</w:t>
            </w:r>
            <w:r>
              <w:fldChar w:fldCharType="end"/>
            </w:r>
          </w:hyperlink>
        </w:p>
        <w:p w:rsidR="0AB81904" w:rsidP="253092B4" w:rsidRDefault="0AB81904" w14:paraId="0DE9E6BA" w14:textId="678DA5E4">
          <w:pPr>
            <w:pStyle w:val="TOC1"/>
            <w:tabs>
              <w:tab w:val="right" w:leader="dot" w:pos="10455"/>
            </w:tabs>
            <w:bidi w:val="0"/>
            <w:rPr>
              <w:rStyle w:val="Hyperlink"/>
            </w:rPr>
          </w:pPr>
          <w:hyperlink w:anchor="_Toc1500562906">
            <w:r w:rsidRPr="253092B4" w:rsidR="253092B4">
              <w:rPr>
                <w:rStyle w:val="Hyperlink"/>
              </w:rPr>
              <w:t>COMPOST LOO</w:t>
            </w:r>
            <w:r>
              <w:tab/>
            </w:r>
            <w:r>
              <w:fldChar w:fldCharType="begin"/>
            </w:r>
            <w:r>
              <w:instrText xml:space="preserve">PAGEREF _Toc1500562906 \h</w:instrText>
            </w:r>
            <w:r>
              <w:fldChar w:fldCharType="separate"/>
            </w:r>
            <w:r w:rsidRPr="253092B4" w:rsidR="253092B4">
              <w:rPr>
                <w:rStyle w:val="Hyperlink"/>
              </w:rPr>
              <w:t>5</w:t>
            </w:r>
            <w:r>
              <w:fldChar w:fldCharType="end"/>
            </w:r>
          </w:hyperlink>
        </w:p>
        <w:p w:rsidR="5D7776F6" w:rsidP="253092B4" w:rsidRDefault="5D7776F6" w14:paraId="5264B69F" w14:textId="546DD04A">
          <w:pPr>
            <w:pStyle w:val="TOC1"/>
            <w:tabs>
              <w:tab w:val="right" w:leader="dot" w:pos="10455"/>
            </w:tabs>
            <w:bidi w:val="0"/>
            <w:rPr>
              <w:rStyle w:val="Hyperlink"/>
            </w:rPr>
          </w:pPr>
          <w:hyperlink w:anchor="_Toc275128599">
            <w:r w:rsidRPr="253092B4" w:rsidR="253092B4">
              <w:rPr>
                <w:rStyle w:val="Hyperlink"/>
              </w:rPr>
              <w:t>RURAL COMMUNTY ACTION NOTTS (RCAN)</w:t>
            </w:r>
            <w:r>
              <w:tab/>
            </w:r>
            <w:r>
              <w:fldChar w:fldCharType="begin"/>
            </w:r>
            <w:r>
              <w:instrText xml:space="preserve">PAGEREF _Toc275128599 \h</w:instrText>
            </w:r>
            <w:r>
              <w:fldChar w:fldCharType="separate"/>
            </w:r>
            <w:r w:rsidRPr="253092B4" w:rsidR="253092B4">
              <w:rPr>
                <w:rStyle w:val="Hyperlink"/>
              </w:rPr>
              <w:t>5</w:t>
            </w:r>
            <w:r>
              <w:fldChar w:fldCharType="end"/>
            </w:r>
          </w:hyperlink>
        </w:p>
        <w:p w:rsidR="5D7776F6" w:rsidP="253092B4" w:rsidRDefault="5D7776F6" w14:paraId="47C5D810" w14:textId="75DE124E">
          <w:pPr>
            <w:pStyle w:val="TOC3"/>
            <w:tabs>
              <w:tab w:val="right" w:leader="dot" w:pos="10455"/>
            </w:tabs>
            <w:bidi w:val="0"/>
            <w:rPr>
              <w:rStyle w:val="Hyperlink"/>
            </w:rPr>
          </w:pPr>
          <w:hyperlink w:anchor="_Toc1584330042">
            <w:r w:rsidRPr="253092B4" w:rsidR="253092B4">
              <w:rPr>
                <w:rStyle w:val="Hyperlink"/>
              </w:rPr>
              <w:t>ANY OTHER BUSINES</w:t>
            </w:r>
            <w:r>
              <w:tab/>
            </w:r>
            <w:r>
              <w:fldChar w:fldCharType="begin"/>
            </w:r>
            <w:r>
              <w:instrText xml:space="preserve">PAGEREF _Toc1584330042 \h</w:instrText>
            </w:r>
            <w:r>
              <w:fldChar w:fldCharType="separate"/>
            </w:r>
            <w:r w:rsidRPr="253092B4" w:rsidR="253092B4">
              <w:rPr>
                <w:rStyle w:val="Hyperlink"/>
              </w:rPr>
              <w:t>5</w:t>
            </w:r>
            <w:r>
              <w:fldChar w:fldCharType="end"/>
            </w:r>
          </w:hyperlink>
        </w:p>
        <w:p w:rsidR="19F15300" w:rsidP="253092B4" w:rsidRDefault="19F15300" w14:paraId="33BB5044" w14:textId="770391B3">
          <w:pPr>
            <w:pStyle w:val="TOC1"/>
            <w:tabs>
              <w:tab w:val="right" w:leader="dot" w:pos="10455"/>
            </w:tabs>
            <w:bidi w:val="0"/>
            <w:rPr>
              <w:rStyle w:val="Hyperlink"/>
            </w:rPr>
          </w:pPr>
          <w:hyperlink w:anchor="_Toc14343534">
            <w:r w:rsidRPr="253092B4" w:rsidR="253092B4">
              <w:rPr>
                <w:rStyle w:val="Hyperlink"/>
              </w:rPr>
              <w:t>NEXT MEETING and DATE SETTING</w:t>
            </w:r>
            <w:r>
              <w:tab/>
            </w:r>
            <w:r>
              <w:fldChar w:fldCharType="begin"/>
            </w:r>
            <w:r>
              <w:instrText xml:space="preserve">PAGEREF _Toc14343534 \h</w:instrText>
            </w:r>
            <w:r>
              <w:fldChar w:fldCharType="separate"/>
            </w:r>
            <w:r w:rsidRPr="253092B4" w:rsidR="253092B4">
              <w:rPr>
                <w:rStyle w:val="Hyperlink"/>
              </w:rPr>
              <w:t>5</w:t>
            </w:r>
            <w:r>
              <w:fldChar w:fldCharType="end"/>
            </w:r>
          </w:hyperlink>
        </w:p>
        <w:p w:rsidR="253092B4" w:rsidP="253092B4" w:rsidRDefault="253092B4" w14:paraId="40722F8C" w14:textId="1964C313">
          <w:pPr>
            <w:pStyle w:val="TOC4"/>
            <w:tabs>
              <w:tab w:val="right" w:leader="dot" w:pos="10455"/>
            </w:tabs>
            <w:bidi w:val="0"/>
            <w:rPr>
              <w:rStyle w:val="Hyperlink"/>
            </w:rPr>
          </w:pPr>
          <w:hyperlink w:anchor="_Toc813727035">
            <w:r w:rsidRPr="253092B4" w:rsidR="253092B4">
              <w:rPr>
                <w:rStyle w:val="Hyperlink"/>
              </w:rPr>
              <w:t>DATE SET: Village Action day (middle weekend of the month):</w:t>
            </w:r>
            <w:r>
              <w:tab/>
            </w:r>
            <w:r>
              <w:fldChar w:fldCharType="begin"/>
            </w:r>
            <w:r>
              <w:instrText xml:space="preserve">PAGEREF _Toc813727035 \h</w:instrText>
            </w:r>
            <w:r>
              <w:fldChar w:fldCharType="separate"/>
            </w:r>
            <w:r w:rsidRPr="253092B4" w:rsidR="253092B4">
              <w:rPr>
                <w:rStyle w:val="Hyperlink"/>
              </w:rPr>
              <w:t>5</w:t>
            </w:r>
            <w:r>
              <w:fldChar w:fldCharType="end"/>
            </w:r>
          </w:hyperlink>
        </w:p>
        <w:p w:rsidR="253092B4" w:rsidP="253092B4" w:rsidRDefault="253092B4" w14:paraId="1CFD1C80" w14:textId="3EE4F1C5">
          <w:pPr>
            <w:pStyle w:val="TOC4"/>
            <w:tabs>
              <w:tab w:val="right" w:leader="dot" w:pos="10455"/>
            </w:tabs>
            <w:bidi w:val="0"/>
            <w:rPr>
              <w:rStyle w:val="Hyperlink"/>
            </w:rPr>
          </w:pPr>
          <w:hyperlink w:anchor="_Toc34871367">
            <w:r w:rsidRPr="253092B4" w:rsidR="253092B4">
              <w:rPr>
                <w:rStyle w:val="Hyperlink"/>
              </w:rPr>
              <w:t>Village Meeting:</w:t>
            </w:r>
            <w:r>
              <w:tab/>
            </w:r>
            <w:r>
              <w:fldChar w:fldCharType="begin"/>
            </w:r>
            <w:r>
              <w:instrText xml:space="preserve">PAGEREF _Toc34871367 \h</w:instrText>
            </w:r>
            <w:r>
              <w:fldChar w:fldCharType="separate"/>
            </w:r>
            <w:r w:rsidRPr="253092B4" w:rsidR="253092B4">
              <w:rPr>
                <w:rStyle w:val="Hyperlink"/>
              </w:rPr>
              <w:t>5</w:t>
            </w:r>
            <w:r>
              <w:fldChar w:fldCharType="end"/>
            </w:r>
          </w:hyperlink>
          <w:r>
            <w:fldChar w:fldCharType="end"/>
          </w:r>
        </w:p>
      </w:sdtContent>
    </w:sdt>
    <w:p w:rsidR="00AB4AC1" w:rsidP="253092B4" w:rsidRDefault="00AB4AC1" w14:paraId="799D8982" w14:textId="324F7211">
      <w:pPr>
        <w:pStyle w:val="Heading1"/>
        <w:ind w:firstLine="660"/>
      </w:pPr>
      <w:bookmarkStart w:name="_Toc1387542686" w:id="965720650"/>
      <w:bookmarkStart w:name="_Toc1133259452" w:id="68594608"/>
      <w:bookmarkStart w:name="_Toc601111879" w:id="776684627"/>
      <w:bookmarkStart w:name="_Toc1240703175" w:id="1752367950"/>
      <w:bookmarkStart w:name="_Toc2095507888" w:id="619523509"/>
      <w:r w:rsidR="2E672224">
        <w:rPr/>
        <w:t>R</w:t>
      </w:r>
      <w:r w:rsidR="2E672224">
        <w:rPr/>
        <w:t xml:space="preserve">EVIEW </w:t>
      </w:r>
      <w:r w:rsidR="7A8AC35D">
        <w:rPr/>
        <w:t>AGREEMENTS FROM</w:t>
      </w:r>
      <w:r w:rsidR="28585E07">
        <w:rPr/>
        <w:t xml:space="preserve"> </w:t>
      </w:r>
      <w:r w:rsidR="28585E07">
        <w:rPr/>
        <w:t>LAST MEETING</w:t>
      </w:r>
      <w:bookmarkEnd w:id="965720650"/>
      <w:bookmarkEnd w:id="68594608"/>
      <w:bookmarkEnd w:id="776684627"/>
      <w:bookmarkEnd w:id="1752367950"/>
      <w:bookmarkEnd w:id="619523509"/>
    </w:p>
    <w:p w:rsidR="2D290F92" w:rsidP="253092B4" w:rsidRDefault="2D290F92" w14:paraId="06FB147E" w14:textId="1B3868CB">
      <w:pPr>
        <w:pStyle w:val="Normal"/>
        <w:ind w:left="660"/>
      </w:pPr>
      <w:r w:rsidR="2D290F92">
        <w:rPr/>
        <w:t>AGREED DATES FOR: Community Action days Village doing dates. mid weekend of the month</w:t>
      </w:r>
    </w:p>
    <w:p w:rsidR="37EBD213" w:rsidP="253092B4" w:rsidRDefault="37EBD213" w14:paraId="43E5FB64" w14:textId="1808BB71">
      <w:pPr>
        <w:pStyle w:val="Normal"/>
        <w:ind w:left="660"/>
      </w:pPr>
      <w:r w:rsidR="37EBD213">
        <w:rPr/>
        <w:t>AGREED: Proposal to start a petty cash account using a cashbox &amp; logbook stored at Lindies House as well as a spreadsheet.</w:t>
      </w:r>
    </w:p>
    <w:p w:rsidR="2D290F92" w:rsidP="253092B4" w:rsidRDefault="2D290F92" w14:paraId="38E69849" w14:textId="49D9485B">
      <w:pPr>
        <w:pStyle w:val="Normal"/>
        <w:ind w:left="660"/>
      </w:pPr>
      <w:r w:rsidR="2D290F92">
        <w:rPr/>
        <w:t>AGREED:</w:t>
      </w:r>
      <w:r w:rsidR="6B1B563D">
        <w:rPr/>
        <w:t xml:space="preserve"> No rules needed for Village </w:t>
      </w:r>
      <w:r w:rsidR="6B1B563D">
        <w:rPr/>
        <w:t>Whatsapp</w:t>
      </w:r>
      <w:r w:rsidR="6B1B563D">
        <w:rPr/>
        <w:t xml:space="preserve"> users.</w:t>
      </w:r>
      <w:r w:rsidR="6B1B563D">
        <w:rPr/>
        <w:t xml:space="preserve"> </w:t>
      </w:r>
      <w:r w:rsidR="2D290F92">
        <w:rPr/>
        <w:t>Th</w:t>
      </w:r>
      <w:r w:rsidR="2D290F92">
        <w:rPr/>
        <w:t>e feeling of the meeting was that one incident over</w:t>
      </w:r>
      <w:r w:rsidR="2D290F92">
        <w:rPr/>
        <w:t xml:space="preserve"> </w:t>
      </w:r>
      <w:r w:rsidR="2D290F92">
        <w:rPr/>
        <w:t>a number o</w:t>
      </w:r>
      <w:r w:rsidR="2D290F92">
        <w:rPr/>
        <w:t>f</w:t>
      </w:r>
      <w:r w:rsidR="2D290F92">
        <w:rPr/>
        <w:t xml:space="preserve"> years does not justify making rules for the chat. If anyone feels that a comment is inappropriate or</w:t>
      </w:r>
      <w:r w:rsidR="2D290F92">
        <w:rPr/>
        <w:t xml:space="preserve"> </w:t>
      </w:r>
      <w:r w:rsidR="2D290F92">
        <w:rPr/>
        <w:t>upsettin</w:t>
      </w:r>
      <w:r w:rsidR="2D290F92">
        <w:rPr/>
        <w:t>g</w:t>
      </w:r>
      <w:r w:rsidR="2D290F92">
        <w:rPr/>
        <w:t xml:space="preserve"> please have a come and speak to Lindy or Luke who can help address it. Everyone really values the communication channel.</w:t>
      </w:r>
    </w:p>
    <w:p w:rsidR="4EE59A33" w:rsidP="253092B4" w:rsidRDefault="4EE59A33" w14:paraId="78F6F217" w14:textId="4C34811B">
      <w:pPr>
        <w:pStyle w:val="Heading1"/>
        <w:ind w:firstLine="660"/>
      </w:pPr>
      <w:bookmarkStart w:name="_Toc280155288" w:id="295286707"/>
      <w:r w:rsidR="48078981">
        <w:rPr/>
        <w:t>ACTIONS FROM LAST MEETING</w:t>
      </w:r>
      <w:bookmarkEnd w:id="295286707"/>
    </w:p>
    <w:p w:rsidR="27653685" w:rsidP="19F15300" w:rsidRDefault="27653685" w14:paraId="1096E0C7" w14:textId="7FFFE81F">
      <w:pPr>
        <w:pStyle w:val="Normal"/>
        <w:ind w:left="660"/>
      </w:pPr>
      <w:r w:rsidR="27653685">
        <w:rPr/>
        <w:t>ACTION: LINDY, LUKE to review minutes and see what where we stand on role clerk and chair role for next meeting.</w:t>
      </w:r>
    </w:p>
    <w:p w:rsidR="27653685" w:rsidP="19F15300" w:rsidRDefault="27653685" w14:paraId="62359206" w14:textId="21304962">
      <w:pPr>
        <w:pStyle w:val="Normal"/>
        <w:ind w:left="660"/>
        <w:rPr>
          <w:noProof w:val="0"/>
          <w:lang w:val="en-GB"/>
        </w:rPr>
      </w:pPr>
      <w:r w:rsidRPr="19F15300" w:rsidR="27653685">
        <w:rPr>
          <w:noProof w:val="0"/>
          <w:lang w:val="en-GB"/>
        </w:rPr>
        <w:t xml:space="preserve">ACTION: LINDY </w:t>
      </w:r>
      <w:r w:rsidRPr="19F15300" w:rsidR="27653685">
        <w:rPr>
          <w:noProof w:val="0"/>
          <w:lang w:val="en-GB"/>
        </w:rPr>
        <w:t>buy  cashbox</w:t>
      </w:r>
      <w:r w:rsidRPr="19F15300" w:rsidR="27653685">
        <w:rPr>
          <w:noProof w:val="0"/>
          <w:lang w:val="en-GB"/>
        </w:rPr>
        <w:t xml:space="preserve"> &amp; logbook stored at Lindies House as well as a spreadsheet.</w:t>
      </w:r>
    </w:p>
    <w:p w:rsidR="27653685" w:rsidP="19F15300" w:rsidRDefault="27653685" w14:paraId="6A46D888" w14:textId="104B0A57">
      <w:pPr>
        <w:pStyle w:val="Normal"/>
        <w:ind w:left="660"/>
      </w:pPr>
      <w:r w:rsidR="27653685">
        <w:rPr/>
        <w:t xml:space="preserve">ACTION: </w:t>
      </w:r>
      <w:r w:rsidR="27653685">
        <w:rPr/>
        <w:t>R</w:t>
      </w:r>
      <w:r w:rsidR="519AAFAB">
        <w:rPr/>
        <w:t>OSEANNA</w:t>
      </w:r>
      <w:r w:rsidR="27653685">
        <w:rPr/>
        <w:t xml:space="preserve"> to look for BBQ Utensils in her stored things</w:t>
      </w:r>
    </w:p>
    <w:p w:rsidR="27653685" w:rsidP="19F15300" w:rsidRDefault="27653685" w14:paraId="1410DB3A" w14:textId="6F1BA40F">
      <w:pPr>
        <w:pStyle w:val="Normal"/>
        <w:ind w:left="660"/>
      </w:pPr>
      <w:r w:rsidR="27653685">
        <w:rPr/>
        <w:t>ACTION:LUKE</w:t>
      </w:r>
      <w:r w:rsidR="27653685">
        <w:rPr/>
        <w:t xml:space="preserve"> to ask Simon if defib training resources still exist and organise a training session. </w:t>
      </w:r>
      <w:r w:rsidR="27653685">
        <w:rPr/>
        <w:t>first aid course</w:t>
      </w:r>
      <w:r w:rsidR="7C16B287">
        <w:rPr/>
        <w:t>?</w:t>
      </w:r>
    </w:p>
    <w:p w:rsidR="27653685" w:rsidP="19F15300" w:rsidRDefault="27653685" w14:paraId="0BA0C118" w14:textId="534CA8BA">
      <w:pPr>
        <w:pStyle w:val="Normal"/>
        <w:ind w:left="660"/>
      </w:pPr>
      <w:r w:rsidR="27653685">
        <w:rPr/>
        <w:t xml:space="preserve">ACTION: </w:t>
      </w:r>
      <w:r w:rsidR="27653685">
        <w:rPr/>
        <w:t>R</w:t>
      </w:r>
      <w:r w:rsidR="096445A6">
        <w:rPr/>
        <w:t>OSEANNA</w:t>
      </w:r>
      <w:r w:rsidR="27653685">
        <w:rPr/>
        <w:t xml:space="preserve"> le to help put up posters for the </w:t>
      </w:r>
      <w:r w:rsidR="27653685">
        <w:rPr/>
        <w:t>Live&amp;Local</w:t>
      </w:r>
      <w:r w:rsidR="27653685">
        <w:rPr/>
        <w:t xml:space="preserve"> event</w:t>
      </w:r>
    </w:p>
    <w:p w:rsidR="79C8FE1B" w:rsidP="253092B4" w:rsidRDefault="79C8FE1B" w14:paraId="0C0192B9" w14:textId="6D4B2838">
      <w:pPr>
        <w:pStyle w:val="Normal"/>
        <w:ind w:left="660"/>
      </w:pPr>
      <w:r w:rsidR="79C8FE1B">
        <w:rPr/>
        <w:t>ACTION: LINDY to find information on the funding pot that could be used on footpaths with match funding.</w:t>
      </w:r>
    </w:p>
    <w:p w:rsidR="4EE692D5" w:rsidP="19F15300" w:rsidRDefault="4EE692D5" w14:paraId="2855534A" w14:textId="26044600">
      <w:pPr>
        <w:pStyle w:val="Normal"/>
        <w:ind w:left="660"/>
      </w:pPr>
      <w:r w:rsidR="4EE692D5">
        <w:rPr/>
        <w:t>ACTION: LINDY ask NSDC if we can get some litter pickers and bag holders. To be kept available in hall porch.</w:t>
      </w:r>
    </w:p>
    <w:p w:rsidR="4EE692D5" w:rsidP="19F15300" w:rsidRDefault="4EE692D5" w14:paraId="588B86D3" w14:textId="644EFA2F">
      <w:pPr>
        <w:pStyle w:val="Normal"/>
        <w:ind w:left="660"/>
      </w:pPr>
      <w:r w:rsidR="4EE692D5">
        <w:rPr/>
        <w:t>ACTION LUKE/LINDY - Contact highways about ice cream parlour closure</w:t>
      </w:r>
      <w:r w:rsidR="3740875E">
        <w:rPr/>
        <w:t>.</w:t>
      </w:r>
    </w:p>
    <w:p w:rsidR="45457A59" w:rsidP="19F15300" w:rsidRDefault="45457A59" w14:paraId="6014B32E" w14:textId="25FA3B55">
      <w:pPr>
        <w:pStyle w:val="Normal"/>
        <w:ind w:left="660"/>
      </w:pPr>
      <w:r w:rsidR="45457A59">
        <w:rPr/>
        <w:t xml:space="preserve">ACTION: LUKE to bring up miss delivered post for Unit Gables Barn </w:t>
      </w:r>
      <w:r w:rsidR="45457A59">
        <w:rPr/>
        <w:t>with  Lee</w:t>
      </w:r>
      <w:r w:rsidR="3740875E">
        <w:rPr/>
        <w:t>.</w:t>
      </w:r>
    </w:p>
    <w:p w:rsidR="19F15300" w:rsidP="19F15300" w:rsidRDefault="19F15300" w14:paraId="55EE3614" w14:textId="4F75AFD3">
      <w:pPr>
        <w:pStyle w:val="Normal"/>
        <w:ind w:left="660"/>
      </w:pPr>
      <w:r w:rsidR="2D255B72">
        <w:rPr/>
        <w:t>ACTION: Lindy to re-contact NSDC about the deeds of the village hall</w:t>
      </w:r>
      <w:r w:rsidR="5121D916">
        <w:rPr/>
        <w:t>.</w:t>
      </w:r>
    </w:p>
    <w:p w:rsidR="4EE59A33" w:rsidP="253092B4" w:rsidRDefault="4EE59A33" w14:paraId="3960C803" w14:textId="2E9BE10E">
      <w:pPr>
        <w:pStyle w:val="Heading1"/>
        <w:ind w:firstLine="660"/>
        <w:rPr>
          <w:i w:val="1"/>
          <w:iCs w:val="1"/>
        </w:rPr>
      </w:pPr>
      <w:bookmarkStart w:name="_Toc1449091688" w:id="1868854860"/>
      <w:r w:rsidRPr="253092B4" w:rsidR="676DB20F">
        <w:rPr>
          <w:noProof w:val="0"/>
          <w:lang w:val="en-GB"/>
        </w:rPr>
        <w:t>OUTSTANDING</w:t>
      </w:r>
      <w:r w:rsidRPr="253092B4" w:rsidR="3B2F7BAE">
        <w:rPr>
          <w:noProof w:val="0"/>
          <w:lang w:val="en-GB"/>
        </w:rPr>
        <w:t xml:space="preserve"> FROM PREVIOUS MINUTES</w:t>
      </w:r>
      <w:r w:rsidRPr="253092B4" w:rsidR="4EE59A33">
        <w:rPr>
          <w:noProof w:val="0"/>
          <w:lang w:val="en-GB"/>
        </w:rPr>
        <w:t>:</w:t>
      </w:r>
      <w:bookmarkEnd w:id="1868854860"/>
      <w:r w:rsidRPr="253092B4" w:rsidR="4EE59A33">
        <w:rPr>
          <w:noProof w:val="0"/>
          <w:lang w:val="en-GB"/>
        </w:rPr>
        <w:t xml:space="preserve"> </w:t>
      </w:r>
    </w:p>
    <w:p w:rsidR="7CAFD158" w:rsidP="19F15300" w:rsidRDefault="7CAFD158" w14:paraId="54E48FE7" w14:textId="4F474393">
      <w:pPr>
        <w:pStyle w:val="Normal"/>
        <w:ind w:left="660"/>
        <w:rPr>
          <w:rFonts w:ascii="Calibri Light" w:hAnsi="Calibri Light" w:eastAsia="Calibri Light" w:cs="Calibri Light"/>
          <w:b w:val="0"/>
          <w:bCs w:val="0"/>
          <w:i w:val="1"/>
          <w:iCs w:val="1"/>
          <w:noProof w:val="0"/>
          <w:color w:val="2F5496" w:themeColor="accent1" w:themeTint="FF" w:themeShade="BF"/>
          <w:sz w:val="22"/>
          <w:szCs w:val="22"/>
          <w:lang w:val="en-GB"/>
        </w:rPr>
      </w:pPr>
      <w:r w:rsidRPr="19F15300" w:rsidR="7CAFD158">
        <w:rPr>
          <w:noProof w:val="0"/>
          <w:lang w:val="en-GB"/>
        </w:rPr>
        <w:t xml:space="preserve">OUTSTANDING:  </w:t>
      </w:r>
      <w:r w:rsidRPr="19F15300" w:rsidR="200F264E">
        <w:rPr>
          <w:noProof w:val="0"/>
          <w:lang w:val="en-GB"/>
        </w:rPr>
        <w:t xml:space="preserve">SIMON to </w:t>
      </w:r>
      <w:r w:rsidRPr="19F15300" w:rsidR="200F264E">
        <w:rPr>
          <w:noProof w:val="0"/>
          <w:lang w:val="en-GB"/>
        </w:rPr>
        <w:t>look into</w:t>
      </w:r>
      <w:r w:rsidRPr="19F15300" w:rsidR="200F264E">
        <w:rPr>
          <w:noProof w:val="0"/>
          <w:lang w:val="en-GB"/>
        </w:rPr>
        <w:t xml:space="preserve"> ethical banking options. </w:t>
      </w:r>
      <w:r w:rsidRPr="19F15300" w:rsidR="200F264E">
        <w:rPr>
          <w:noProof w:val="0"/>
          <w:lang w:val="en-US"/>
        </w:rPr>
        <w:t>from 23/5/24</w:t>
      </w:r>
    </w:p>
    <w:p w:rsidR="0B3F4AC7" w:rsidP="19F15300" w:rsidRDefault="0B3F4AC7" w14:paraId="1656576F" w14:textId="72B54200">
      <w:pPr>
        <w:pStyle w:val="Normal"/>
        <w:keepNext w:val="1"/>
        <w:keepLines w:val="1"/>
        <w:ind w:left="660"/>
        <w:rPr>
          <w:rFonts w:ascii="Calibri Light" w:hAnsi="Calibri Light" w:eastAsia="Calibri Light" w:cs="Calibri Light"/>
          <w:b w:val="0"/>
          <w:bCs w:val="0"/>
          <w:i w:val="0"/>
          <w:iCs w:val="0"/>
          <w:noProof w:val="0"/>
          <w:color w:val="2F5496" w:themeColor="accent1" w:themeTint="FF" w:themeShade="BF"/>
          <w:sz w:val="22"/>
          <w:szCs w:val="22"/>
          <w:lang w:val="en-US"/>
        </w:rPr>
      </w:pPr>
      <w:r w:rsidRPr="19F15300" w:rsidR="0B3F4AC7">
        <w:rPr>
          <w:noProof w:val="0"/>
          <w:lang w:val="en-GB"/>
        </w:rPr>
        <w:t xml:space="preserve">OUTSTANDING: </w:t>
      </w:r>
      <w:r w:rsidRPr="19F15300" w:rsidR="200F264E">
        <w:rPr>
          <w:noProof w:val="0"/>
          <w:lang w:val="en-GB"/>
        </w:rPr>
        <w:t>MARK  –</w:t>
      </w:r>
      <w:r w:rsidRPr="19F15300" w:rsidR="200F264E">
        <w:rPr>
          <w:noProof w:val="0"/>
          <w:lang w:val="en-GB"/>
        </w:rPr>
        <w:t xml:space="preserve"> reach to village on WhatsApp to see if paint job and clean </w:t>
      </w:r>
      <w:r w:rsidRPr="19F15300" w:rsidR="200F264E">
        <w:rPr>
          <w:noProof w:val="0"/>
          <w:lang w:val="en-GB"/>
        </w:rPr>
        <w:t>phonebox</w:t>
      </w:r>
      <w:r w:rsidRPr="19F15300" w:rsidR="200F264E">
        <w:rPr>
          <w:noProof w:val="0"/>
          <w:lang w:val="en-GB"/>
        </w:rPr>
        <w:t xml:space="preserve">. </w:t>
      </w:r>
      <w:r w:rsidRPr="19F15300" w:rsidR="200F264E">
        <w:rPr>
          <w:noProof w:val="0"/>
          <w:lang w:val="en-US"/>
        </w:rPr>
        <w:t>from 23/5/24</w:t>
      </w:r>
    </w:p>
    <w:p w:rsidR="7E037258" w:rsidP="19F15300" w:rsidRDefault="7E037258" w14:paraId="03BB971D" w14:textId="6A4ED43D">
      <w:pPr>
        <w:pStyle w:val="Normal"/>
        <w:keepNext w:val="1"/>
        <w:keepLines w:val="1"/>
        <w:ind w:left="660"/>
        <w:rPr>
          <w:rFonts w:ascii="Calibri Light" w:hAnsi="Calibri Light" w:eastAsia="Calibri Light" w:cs="Calibri Light"/>
          <w:b w:val="0"/>
          <w:bCs w:val="0"/>
          <w:i w:val="0"/>
          <w:iCs w:val="0"/>
          <w:noProof w:val="0"/>
          <w:color w:val="2F5496" w:themeColor="accent1" w:themeTint="FF" w:themeShade="BF"/>
          <w:sz w:val="22"/>
          <w:szCs w:val="22"/>
          <w:lang w:val="en-US"/>
        </w:rPr>
      </w:pPr>
      <w:r w:rsidRPr="19F15300" w:rsidR="7E037258">
        <w:rPr>
          <w:noProof w:val="0"/>
          <w:lang w:val="en-GB"/>
        </w:rPr>
        <w:t xml:space="preserve">OUTSTANDING: </w:t>
      </w:r>
      <w:r w:rsidRPr="19F15300" w:rsidR="36644663">
        <w:rPr>
          <w:noProof w:val="0"/>
          <w:lang w:val="en-GB"/>
        </w:rPr>
        <w:t xml:space="preserve">LUKE TO DATE SET for building soil bays at village hall. </w:t>
      </w:r>
      <w:r w:rsidRPr="19F15300" w:rsidR="36644663">
        <w:rPr>
          <w:noProof w:val="0"/>
          <w:lang w:val="en-US"/>
        </w:rPr>
        <w:t>from 23/5/24</w:t>
      </w:r>
    </w:p>
    <w:p w:rsidR="28041189" w:rsidP="253092B4" w:rsidRDefault="28041189" w14:paraId="69729912" w14:textId="3C31195A">
      <w:pPr>
        <w:pStyle w:val="Normal"/>
        <w:keepNext w:val="1"/>
        <w:keepLines w:val="1"/>
        <w:ind w:left="660"/>
        <w:rPr>
          <w:rFonts w:ascii="Calibri Light" w:hAnsi="Calibri Light" w:eastAsia="Calibri Light" w:cs="Calibri Light"/>
          <w:b w:val="0"/>
          <w:bCs w:val="0"/>
          <w:i w:val="0"/>
          <w:iCs w:val="0"/>
          <w:noProof w:val="0"/>
          <w:color w:val="2F5496" w:themeColor="accent1" w:themeTint="FF" w:themeShade="BF"/>
          <w:sz w:val="22"/>
          <w:szCs w:val="22"/>
          <w:lang w:val="en-US"/>
        </w:rPr>
      </w:pPr>
      <w:r w:rsidRPr="253092B4" w:rsidR="28041189">
        <w:rPr>
          <w:noProof w:val="0"/>
          <w:lang w:val="en-GB"/>
        </w:rPr>
        <w:t>OUTSTANDING:</w:t>
      </w:r>
      <w:r w:rsidRPr="253092B4" w:rsidR="36644663">
        <w:rPr>
          <w:noProof w:val="0"/>
          <w:lang w:val="en-GB"/>
        </w:rPr>
        <w:t xml:space="preserve"> DATE SET workday to </w:t>
      </w:r>
      <w:r w:rsidRPr="253092B4" w:rsidR="062A5AFE">
        <w:rPr>
          <w:noProof w:val="0"/>
          <w:lang w:val="en-GB"/>
        </w:rPr>
        <w:t>complete</w:t>
      </w:r>
      <w:r w:rsidRPr="253092B4" w:rsidR="36644663">
        <w:rPr>
          <w:noProof w:val="0"/>
          <w:lang w:val="en-GB"/>
        </w:rPr>
        <w:t xml:space="preserve"> </w:t>
      </w:r>
      <w:r w:rsidRPr="253092B4" w:rsidR="36644663">
        <w:rPr>
          <w:noProof w:val="0"/>
          <w:lang w:val="en-GB"/>
        </w:rPr>
        <w:t xml:space="preserve">land drain around hall. </w:t>
      </w:r>
      <w:r w:rsidRPr="253092B4" w:rsidR="36644663">
        <w:rPr>
          <w:noProof w:val="0"/>
          <w:lang w:val="en-US"/>
        </w:rPr>
        <w:t>from 23/5/24</w:t>
      </w:r>
    </w:p>
    <w:p w:rsidR="314D3040" w:rsidP="19F15300" w:rsidRDefault="314D3040" w14:paraId="5BC6BC0F" w14:textId="2C26BAA9">
      <w:pPr>
        <w:pStyle w:val="Normal"/>
        <w:keepNext w:val="1"/>
        <w:keepLines w:val="1"/>
        <w:ind w:left="660"/>
        <w:rPr>
          <w:rFonts w:ascii="Calibri Light" w:hAnsi="Calibri Light" w:eastAsia="Calibri Light" w:cs="Calibri Light"/>
          <w:b w:val="0"/>
          <w:bCs w:val="0"/>
          <w:i w:val="0"/>
          <w:iCs w:val="0"/>
          <w:noProof w:val="0"/>
          <w:color w:val="2F5496" w:themeColor="accent1" w:themeTint="FF" w:themeShade="BF"/>
          <w:sz w:val="22"/>
          <w:szCs w:val="22"/>
          <w:lang w:val="en-US"/>
        </w:rPr>
      </w:pPr>
      <w:r w:rsidRPr="19F15300" w:rsidR="314D3040">
        <w:rPr>
          <w:noProof w:val="0"/>
          <w:lang w:val="en-GB"/>
        </w:rPr>
        <w:t>OUTSTANDING:</w:t>
      </w:r>
      <w:r w:rsidRPr="19F15300" w:rsidR="36644663">
        <w:rPr>
          <w:noProof w:val="0"/>
          <w:lang w:val="en-GB"/>
        </w:rPr>
        <w:t xml:space="preserve"> DATE SET to do internal damp proof course. </w:t>
      </w:r>
      <w:r w:rsidRPr="19F15300" w:rsidR="36644663">
        <w:rPr>
          <w:noProof w:val="0"/>
          <w:lang w:val="en-US"/>
        </w:rPr>
        <w:t>from 23/5/24</w:t>
      </w:r>
    </w:p>
    <w:p w:rsidR="36CDC328" w:rsidP="19F15300" w:rsidRDefault="36CDC328" w14:paraId="63A829C2" w14:textId="10F5254E">
      <w:pPr>
        <w:pStyle w:val="Normal"/>
        <w:keepNext w:val="1"/>
        <w:keepLines w:val="1"/>
        <w:ind w:left="660"/>
        <w:rPr>
          <w:rFonts w:ascii="Calibri Light" w:hAnsi="Calibri Light" w:eastAsia="Calibri Light" w:cs="Calibri Light"/>
          <w:b w:val="0"/>
          <w:bCs w:val="0"/>
          <w:i w:val="0"/>
          <w:iCs w:val="0"/>
          <w:noProof w:val="0"/>
          <w:color w:val="2F5496" w:themeColor="accent1" w:themeTint="FF" w:themeShade="BF"/>
          <w:sz w:val="22"/>
          <w:szCs w:val="22"/>
          <w:lang w:val="en-US"/>
        </w:rPr>
      </w:pPr>
      <w:r w:rsidRPr="19F15300" w:rsidR="36CDC328">
        <w:rPr>
          <w:noProof w:val="0"/>
          <w:lang w:val="en-GB"/>
        </w:rPr>
        <w:t xml:space="preserve">OUTSTANDING: </w:t>
      </w:r>
      <w:r w:rsidRPr="19F15300" w:rsidR="36644663">
        <w:rPr>
          <w:noProof w:val="0"/>
          <w:lang w:val="en-GB"/>
        </w:rPr>
        <w:t xml:space="preserve">Pathways working group to trim back vegetation around the west speed sign. </w:t>
      </w:r>
      <w:r w:rsidRPr="19F15300" w:rsidR="36644663">
        <w:rPr>
          <w:noProof w:val="0"/>
          <w:lang w:val="en-US"/>
        </w:rPr>
        <w:t>from 23/5/24</w:t>
      </w:r>
    </w:p>
    <w:p w:rsidR="44C20932" w:rsidP="19F15300" w:rsidRDefault="44C20932" w14:paraId="380C34C8" w14:textId="62627ABF">
      <w:pPr>
        <w:pStyle w:val="Normal"/>
        <w:ind w:left="660"/>
        <w:rPr>
          <w:noProof w:val="0"/>
          <w:lang w:val="en-GB"/>
        </w:rPr>
      </w:pPr>
      <w:r w:rsidRPr="19F15300" w:rsidR="44C20932">
        <w:rPr>
          <w:noProof w:val="0"/>
          <w:lang w:val="en-GB"/>
        </w:rPr>
        <w:t xml:space="preserve">OUTSTANDING:  LUKE to build soil bays at front of village hall - </w:t>
      </w:r>
      <w:r w:rsidRPr="19F15300" w:rsidR="44C20932">
        <w:rPr>
          <w:i w:val="1"/>
          <w:iCs w:val="1"/>
        </w:rPr>
        <w:t>from 26/3</w:t>
      </w:r>
    </w:p>
    <w:p w:rsidR="676DB20F" w:rsidP="253092B4" w:rsidRDefault="676DB20F" w14:paraId="5864666E" w14:textId="6B54381A">
      <w:pPr>
        <w:pStyle w:val="Normal"/>
        <w:ind w:left="660"/>
      </w:pPr>
      <w:r w:rsidRPr="253092B4" w:rsidR="676DB20F">
        <w:rPr>
          <w:noProof w:val="0"/>
          <w:lang w:val="en-GB"/>
        </w:rPr>
        <w:t>OUTSTANDING</w:t>
      </w:r>
      <w:r w:rsidRPr="253092B4" w:rsidR="6A5332B6">
        <w:rPr>
          <w:noProof w:val="0"/>
          <w:lang w:val="en-GB"/>
        </w:rPr>
        <w:t>:</w:t>
      </w:r>
      <w:r w:rsidRPr="253092B4" w:rsidR="04E76BF3">
        <w:rPr>
          <w:noProof w:val="0"/>
          <w:lang w:val="en-GB"/>
        </w:rPr>
        <w:t xml:space="preserve"> </w:t>
      </w:r>
      <w:r w:rsidRPr="253092B4" w:rsidR="392B3097">
        <w:rPr>
          <w:noProof w:val="0"/>
          <w:lang w:val="en-GB"/>
        </w:rPr>
        <w:t>LUKE</w:t>
      </w:r>
      <w:r w:rsidR="392B3097">
        <w:rPr/>
        <w:t xml:space="preserve"> </w:t>
      </w:r>
      <w:r w:rsidR="04E76BF3">
        <w:rPr/>
        <w:t xml:space="preserve">to share template biodiversity policy for villagers to consider further </w:t>
      </w:r>
      <w:r w:rsidRPr="253092B4" w:rsidR="2EC93944">
        <w:rPr>
          <w:noProof w:val="0"/>
          <w:lang w:val="en-GB"/>
        </w:rPr>
        <w:t>-</w:t>
      </w:r>
      <w:r w:rsidRPr="253092B4" w:rsidR="2EC93944">
        <w:rPr>
          <w:i w:val="1"/>
          <w:iCs w:val="1"/>
        </w:rPr>
        <w:t xml:space="preserve"> from 26/3</w:t>
      </w:r>
    </w:p>
    <w:p w:rsidR="253092B4" w:rsidP="253092B4" w:rsidRDefault="253092B4" w14:paraId="5F56C3D3" w14:textId="1B47C6B5">
      <w:pPr>
        <w:pStyle w:val="Normal"/>
        <w:ind w:left="660"/>
        <w:rPr>
          <w:i w:val="1"/>
          <w:iCs w:val="1"/>
        </w:rPr>
      </w:pPr>
    </w:p>
    <w:p w:rsidR="253092B4" w:rsidP="253092B4" w:rsidRDefault="253092B4" w14:paraId="42CC9C9E" w14:textId="581E0F65">
      <w:pPr>
        <w:pStyle w:val="Normal"/>
        <w:ind w:left="660"/>
        <w:rPr>
          <w:i w:val="1"/>
          <w:iCs w:val="1"/>
        </w:rPr>
      </w:pPr>
    </w:p>
    <w:p w:rsidR="59DF6EF3" w:rsidP="253092B4" w:rsidRDefault="59DF6EF3" w14:paraId="553F78EF" w14:textId="35B45B60">
      <w:pPr>
        <w:pStyle w:val="Heading1"/>
        <w:ind w:left="720"/>
        <w:rPr>
          <w:rFonts w:ascii="Calibri" w:hAnsi="Calibri" w:eastAsia="Calibri" w:cs="Calibri"/>
          <w:b w:val="0"/>
          <w:bCs w:val="0"/>
          <w:i w:val="0"/>
          <w:iCs w:val="0"/>
          <w:noProof w:val="0"/>
          <w:sz w:val="22"/>
          <w:szCs w:val="22"/>
          <w:lang w:val="en-GB"/>
        </w:rPr>
      </w:pPr>
      <w:bookmarkStart w:name="_Toc1819521411" w:id="664615307"/>
      <w:r w:rsidRPr="253092B4" w:rsidR="59DF6EF3">
        <w:rPr>
          <w:rStyle w:val="Heading1Char"/>
          <w:noProof w:val="0"/>
          <w:lang w:val="en-GB"/>
        </w:rPr>
        <w:t>ATTENDANCE</w:t>
      </w:r>
      <w:r w:rsidRPr="253092B4" w:rsidR="59DF6EF3">
        <w:rPr>
          <w:rStyle w:val="Heading2Char"/>
          <w:rFonts w:ascii="Calibri Light" w:hAnsi="Calibri Light" w:eastAsia="Calibri Light" w:cs="Calibri Light"/>
          <w:b w:val="0"/>
          <w:bCs w:val="0"/>
          <w:i w:val="0"/>
          <w:iCs w:val="0"/>
          <w:noProof w:val="0"/>
          <w:color w:val="2F5496" w:themeColor="accent1" w:themeTint="FF" w:themeShade="BF"/>
          <w:sz w:val="26"/>
          <w:szCs w:val="26"/>
          <w:lang w:val="en-GB"/>
        </w:rPr>
        <w:t>:</w:t>
      </w:r>
      <w:bookmarkEnd w:id="664615307"/>
      <w:r w:rsidRPr="253092B4" w:rsidR="59DF6EF3">
        <w:rPr>
          <w:rStyle w:val="Heading2Char"/>
          <w:rFonts w:ascii="Calibri Light" w:hAnsi="Calibri Light" w:eastAsia="Calibri Light" w:cs="Calibri Light"/>
          <w:b w:val="0"/>
          <w:bCs w:val="0"/>
          <w:i w:val="0"/>
          <w:iCs w:val="0"/>
          <w:noProof w:val="0"/>
          <w:color w:val="2F5496" w:themeColor="accent1" w:themeTint="FF" w:themeShade="BF"/>
          <w:sz w:val="26"/>
          <w:szCs w:val="26"/>
          <w:lang w:val="en-GB"/>
        </w:rPr>
        <w:t xml:space="preserve"> </w:t>
      </w:r>
      <w:r w:rsidRPr="253092B4" w:rsidR="59DF6EF3">
        <w:rPr>
          <w:rFonts w:ascii="Calibri" w:hAnsi="Calibri" w:eastAsia="Calibri" w:cs="Calibri"/>
          <w:b w:val="0"/>
          <w:bCs w:val="0"/>
          <w:i w:val="0"/>
          <w:iCs w:val="0"/>
          <w:noProof w:val="0"/>
          <w:sz w:val="22"/>
          <w:szCs w:val="22"/>
          <w:lang w:val="en-GB"/>
        </w:rPr>
        <w:t xml:space="preserve"> </w:t>
      </w:r>
    </w:p>
    <w:p w:rsidR="253092B4" w:rsidP="253092B4" w:rsidRDefault="253092B4" w14:paraId="562BA7E8" w14:textId="6CE7E757">
      <w:pPr>
        <w:pStyle w:val="ListParagraph"/>
        <w:ind w:left="720"/>
        <w:rPr>
          <w:rStyle w:val="Heading1Char"/>
        </w:rPr>
      </w:pPr>
    </w:p>
    <w:p w:rsidR="776BAAB6" w:rsidP="253092B4" w:rsidRDefault="776BAAB6" w14:paraId="206F0A89" w14:textId="6B077173">
      <w:pPr>
        <w:pStyle w:val="Heading1"/>
        <w:rPr>
          <w:rStyle w:val="Heading2Char"/>
        </w:rPr>
      </w:pPr>
      <w:bookmarkStart w:name="_Toc715125056" w:id="2106327922"/>
      <w:bookmarkStart w:name="_Toc121977263" w:id="65458597"/>
      <w:bookmarkStart w:name="_Toc1178791702" w:id="1642120908"/>
      <w:bookmarkStart w:name="_Toc1848239502" w:id="561356963"/>
      <w:bookmarkStart w:name="_Toc161556763" w:id="663805410"/>
      <w:r w:rsidR="3BC8274F">
        <w:rPr/>
        <w:t xml:space="preserve">ACCOUNTS AND FINANCIAL </w:t>
      </w:r>
      <w:r w:rsidR="3BC8274F">
        <w:rPr/>
        <w:t>AFFAIRS</w:t>
      </w:r>
      <w:bookmarkEnd w:id="2106327922"/>
      <w:bookmarkEnd w:id="65458597"/>
      <w:bookmarkEnd w:id="1642120908"/>
      <w:bookmarkEnd w:id="561356963"/>
      <w:bookmarkEnd w:id="663805410"/>
      <w:r w:rsidR="3BC8274F">
        <w:rPr/>
        <w:t xml:space="preserve"> </w:t>
      </w:r>
      <w:r w:rsidR="03E9C50E">
        <w:rPr/>
        <w:t xml:space="preserve"> </w:t>
      </w:r>
    </w:p>
    <w:p w:rsidR="365CFBBF" w:rsidP="19F15300" w:rsidRDefault="365CFBBF" w14:paraId="64BE0C38" w14:textId="0755D4E0">
      <w:pPr>
        <w:pStyle w:val="Normal"/>
        <w:ind w:left="720"/>
        <w:rPr>
          <w:noProof w:val="0"/>
          <w:lang w:val="en-GB"/>
        </w:rPr>
      </w:pPr>
      <w:r w:rsidRPr="19F15300" w:rsidR="365CFBBF">
        <w:rPr>
          <w:noProof w:val="0"/>
          <w:lang w:val="en-GB"/>
        </w:rPr>
        <w:t xml:space="preserve">Confirmation </w:t>
      </w:r>
      <w:r w:rsidRPr="19F15300" w:rsidR="7F4C6A95">
        <w:rPr>
          <w:noProof w:val="0"/>
          <w:lang w:val="en-GB"/>
        </w:rPr>
        <w:t>received</w:t>
      </w:r>
      <w:r w:rsidRPr="19F15300" w:rsidR="365CFBBF">
        <w:rPr>
          <w:noProof w:val="0"/>
          <w:lang w:val="en-GB"/>
        </w:rPr>
        <w:t xml:space="preserve"> that our </w:t>
      </w:r>
      <w:r w:rsidRPr="19F15300" w:rsidR="00CAC293">
        <w:rPr>
          <w:noProof w:val="0"/>
          <w:lang w:val="en-GB"/>
        </w:rPr>
        <w:t>Accounts and internal audit</w:t>
      </w:r>
      <w:r w:rsidRPr="19F15300" w:rsidR="753ED1E9">
        <w:rPr>
          <w:noProof w:val="0"/>
          <w:lang w:val="en-GB"/>
        </w:rPr>
        <w:t xml:space="preserve"> has been </w:t>
      </w:r>
      <w:r w:rsidRPr="19F15300" w:rsidR="218CC1F3">
        <w:rPr>
          <w:noProof w:val="0"/>
          <w:lang w:val="en-GB"/>
        </w:rPr>
        <w:t>received</w:t>
      </w:r>
      <w:r w:rsidRPr="19F15300" w:rsidR="753ED1E9">
        <w:rPr>
          <w:noProof w:val="0"/>
          <w:lang w:val="en-GB"/>
        </w:rPr>
        <w:t xml:space="preserve"> and</w:t>
      </w:r>
      <w:r w:rsidRPr="19F15300" w:rsidR="00CAC293">
        <w:rPr>
          <w:noProof w:val="0"/>
          <w:lang w:val="en-GB"/>
        </w:rPr>
        <w:t xml:space="preserve"> </w:t>
      </w:r>
      <w:r w:rsidRPr="19F15300" w:rsidR="02DC646D">
        <w:rPr>
          <w:noProof w:val="0"/>
          <w:lang w:val="en-GB"/>
        </w:rPr>
        <w:t>is exempt</w:t>
      </w:r>
      <w:r w:rsidRPr="19F15300" w:rsidR="1C8FF066">
        <w:rPr>
          <w:noProof w:val="0"/>
          <w:lang w:val="en-GB"/>
        </w:rPr>
        <w:t>.</w:t>
      </w:r>
    </w:p>
    <w:p w:rsidR="7F3D8265" w:rsidP="19F15300" w:rsidRDefault="7F3D8265" w14:paraId="0A3C09F2" w14:textId="42002A78">
      <w:pPr>
        <w:pStyle w:val="Normal"/>
        <w:ind w:left="720"/>
        <w:rPr>
          <w:b w:val="1"/>
          <w:bCs w:val="1"/>
          <w:noProof w:val="0"/>
          <w:lang w:val="en-GB"/>
        </w:rPr>
      </w:pPr>
      <w:r w:rsidRPr="19F15300" w:rsidR="7F3D8265">
        <w:rPr>
          <w:b w:val="1"/>
          <w:bCs w:val="1"/>
          <w:noProof w:val="0"/>
          <w:u w:val="single"/>
          <w:lang w:val="en-GB"/>
        </w:rPr>
        <w:t>Money in the accounts</w:t>
      </w:r>
    </w:p>
    <w:p w:rsidR="3C2105DD" w:rsidP="19F15300" w:rsidRDefault="3C2105DD" w14:paraId="24F987D1" w14:textId="56DC7BAB">
      <w:pPr>
        <w:pStyle w:val="Normal"/>
        <w:ind w:left="720"/>
        <w:rPr>
          <w:noProof w:val="0"/>
          <w:lang w:val="en-GB"/>
        </w:rPr>
      </w:pPr>
      <w:r w:rsidRPr="253092B4" w:rsidR="3C2105DD">
        <w:rPr>
          <w:b w:val="1"/>
          <w:bCs w:val="1"/>
          <w:noProof w:val="0"/>
          <w:lang w:val="en-GB"/>
        </w:rPr>
        <w:t>£</w:t>
      </w:r>
      <w:r w:rsidRPr="253092B4" w:rsidR="46504B04">
        <w:rPr>
          <w:b w:val="1"/>
          <w:bCs w:val="1"/>
          <w:noProof w:val="0"/>
          <w:lang w:val="en-GB"/>
        </w:rPr>
        <w:t xml:space="preserve">7,008.45 </w:t>
      </w:r>
      <w:r w:rsidRPr="253092B4" w:rsidR="25205DC5">
        <w:rPr>
          <w:b w:val="1"/>
          <w:bCs w:val="1"/>
          <w:noProof w:val="0"/>
          <w:lang w:val="en-GB"/>
        </w:rPr>
        <w:t xml:space="preserve"> </w:t>
      </w:r>
      <w:r w:rsidRPr="253092B4" w:rsidR="25205DC5">
        <w:rPr>
          <w:noProof w:val="0"/>
          <w:lang w:val="en-GB"/>
        </w:rPr>
        <w:t xml:space="preserve">in </w:t>
      </w:r>
      <w:r w:rsidRPr="253092B4" w:rsidR="7026EC6B">
        <w:rPr>
          <w:noProof w:val="0"/>
          <w:lang w:val="en-GB"/>
        </w:rPr>
        <w:t>Natwest</w:t>
      </w:r>
      <w:r w:rsidRPr="253092B4" w:rsidR="7026EC6B">
        <w:rPr>
          <w:noProof w:val="0"/>
          <w:lang w:val="en-GB"/>
        </w:rPr>
        <w:t xml:space="preserve"> </w:t>
      </w:r>
      <w:r w:rsidRPr="253092B4" w:rsidR="25205DC5">
        <w:rPr>
          <w:noProof w:val="0"/>
          <w:lang w:val="en-GB"/>
        </w:rPr>
        <w:t xml:space="preserve">account </w:t>
      </w:r>
      <w:r w:rsidRPr="253092B4" w:rsidR="25205DC5">
        <w:rPr>
          <w:noProof w:val="0"/>
          <w:lang w:val="en-GB"/>
        </w:rPr>
        <w:t>when  checked</w:t>
      </w:r>
      <w:r w:rsidRPr="253092B4" w:rsidR="25205DC5">
        <w:rPr>
          <w:noProof w:val="0"/>
          <w:lang w:val="en-GB"/>
        </w:rPr>
        <w:t xml:space="preserve"> </w:t>
      </w:r>
      <w:r w:rsidRPr="253092B4" w:rsidR="5F4248A8">
        <w:rPr>
          <w:noProof w:val="0"/>
          <w:lang w:val="en-GB"/>
        </w:rPr>
        <w:t>today</w:t>
      </w:r>
    </w:p>
    <w:p w:rsidR="6113670F" w:rsidP="19F15300" w:rsidRDefault="6113670F" w14:paraId="05B8AD10" w14:textId="3C03BD52">
      <w:pPr>
        <w:pStyle w:val="Normal"/>
        <w:ind w:left="720"/>
        <w:rPr>
          <w:b w:val="1"/>
          <w:bCs w:val="1"/>
          <w:noProof w:val="0"/>
          <w:lang w:val="en-GB"/>
        </w:rPr>
      </w:pPr>
      <w:r w:rsidRPr="19F15300" w:rsidR="6113670F">
        <w:rPr>
          <w:b w:val="1"/>
          <w:bCs w:val="1"/>
          <w:noProof w:val="0"/>
          <w:lang w:val="en-GB"/>
        </w:rPr>
        <w:t>£185.50 Cash (from May event</w:t>
      </w:r>
      <w:r w:rsidRPr="19F15300" w:rsidR="344D2537">
        <w:rPr>
          <w:b w:val="1"/>
          <w:bCs w:val="1"/>
          <w:noProof w:val="0"/>
          <w:lang w:val="en-GB"/>
        </w:rPr>
        <w:t xml:space="preserve"> covers the performer </w:t>
      </w:r>
      <w:r w:rsidRPr="19F15300" w:rsidR="3E9F6185">
        <w:rPr>
          <w:b w:val="1"/>
          <w:bCs w:val="1"/>
          <w:noProof w:val="0"/>
          <w:lang w:val="en-GB"/>
        </w:rPr>
        <w:t xml:space="preserve">invoice </w:t>
      </w:r>
      <w:r w:rsidRPr="19F15300" w:rsidR="344D2537">
        <w:rPr>
          <w:b w:val="1"/>
          <w:bCs w:val="1"/>
          <w:noProof w:val="0"/>
          <w:lang w:val="en-GB"/>
        </w:rPr>
        <w:t xml:space="preserve">and bar spending) </w:t>
      </w:r>
      <w:r w:rsidRPr="19F15300" w:rsidR="2C4FA315">
        <w:rPr>
          <w:b w:val="1"/>
          <w:bCs w:val="1"/>
          <w:noProof w:val="0"/>
          <w:lang w:val="en-GB"/>
        </w:rPr>
        <w:t xml:space="preserve"> </w:t>
      </w:r>
    </w:p>
    <w:p w:rsidR="6113670F" w:rsidP="19F15300" w:rsidRDefault="6113670F" w14:paraId="42090B3E" w14:textId="0C37A7B7">
      <w:pPr>
        <w:pStyle w:val="Normal"/>
        <w:ind w:left="720"/>
        <w:rPr>
          <w:noProof w:val="0"/>
          <w:lang w:val="en-GB"/>
        </w:rPr>
      </w:pPr>
      <w:r w:rsidRPr="19F15300" w:rsidR="6113670F">
        <w:rPr>
          <w:b w:val="1"/>
          <w:bCs w:val="1"/>
          <w:noProof w:val="0"/>
          <w:lang w:val="en-GB"/>
        </w:rPr>
        <w:t xml:space="preserve"> </w:t>
      </w:r>
    </w:p>
    <w:p w:rsidR="6113670F" w:rsidP="19F15300" w:rsidRDefault="6113670F" w14:paraId="7DE9B8F2" w14:textId="1A399132">
      <w:pPr>
        <w:pStyle w:val="Normal"/>
        <w:ind w:left="720"/>
        <w:rPr>
          <w:b w:val="1"/>
          <w:bCs w:val="1"/>
          <w:noProof w:val="0"/>
          <w:u w:val="single"/>
          <w:lang w:val="en-GB"/>
        </w:rPr>
      </w:pPr>
      <w:r w:rsidRPr="253092B4" w:rsidR="6113670F">
        <w:rPr>
          <w:b w:val="1"/>
          <w:bCs w:val="1"/>
          <w:noProof w:val="0"/>
          <w:u w:val="single"/>
          <w:lang w:val="en-GB"/>
        </w:rPr>
        <w:t>Expenses since last meeting</w:t>
      </w:r>
    </w:p>
    <w:p w:rsidR="729825AB" w:rsidP="253092B4" w:rsidRDefault="729825AB" w14:paraId="14FC9F5E" w14:textId="2CD253D7">
      <w:pPr>
        <w:pStyle w:val="Normal"/>
        <w:ind w:left="720"/>
        <w:rPr>
          <w:b w:val="0"/>
          <w:bCs w:val="0"/>
          <w:noProof w:val="0"/>
          <w:lang w:val="en-GB"/>
        </w:rPr>
      </w:pPr>
      <w:r w:rsidRPr="253092B4" w:rsidR="729825AB">
        <w:rPr>
          <w:b w:val="1"/>
          <w:bCs w:val="1"/>
          <w:noProof w:val="0"/>
          <w:lang w:val="en-GB"/>
        </w:rPr>
        <w:t xml:space="preserve">£10.19 </w:t>
      </w:r>
      <w:r w:rsidRPr="253092B4" w:rsidR="57DD3DD0">
        <w:rPr>
          <w:b w:val="1"/>
          <w:bCs w:val="1"/>
          <w:noProof w:val="0"/>
          <w:lang w:val="en-GB"/>
        </w:rPr>
        <w:t>R</w:t>
      </w:r>
      <w:r w:rsidRPr="253092B4" w:rsidR="57DD3DD0">
        <w:rPr>
          <w:b w:val="0"/>
          <w:bCs w:val="0"/>
          <w:noProof w:val="0"/>
          <w:lang w:val="en-GB"/>
        </w:rPr>
        <w:t xml:space="preserve">eimbursement </w:t>
      </w:r>
      <w:r w:rsidRPr="253092B4" w:rsidR="12FE451A">
        <w:rPr>
          <w:b w:val="0"/>
          <w:bCs w:val="0"/>
          <w:noProof w:val="0"/>
          <w:lang w:val="en-GB"/>
        </w:rPr>
        <w:t xml:space="preserve">Luke Justice - </w:t>
      </w:r>
      <w:r w:rsidRPr="253092B4" w:rsidR="729825AB">
        <w:rPr>
          <w:b w:val="0"/>
          <w:bCs w:val="0"/>
          <w:noProof w:val="0"/>
          <w:lang w:val="en-GB"/>
        </w:rPr>
        <w:t>Village Hal</w:t>
      </w:r>
      <w:r w:rsidRPr="253092B4" w:rsidR="729825AB">
        <w:rPr>
          <w:b w:val="0"/>
          <w:bCs w:val="0"/>
          <w:noProof w:val="0"/>
          <w:lang w:val="en-GB"/>
        </w:rPr>
        <w:t>l</w:t>
      </w:r>
      <w:r w:rsidRPr="253092B4" w:rsidR="3A519F70">
        <w:rPr>
          <w:b w:val="0"/>
          <w:bCs w:val="0"/>
          <w:noProof w:val="0"/>
          <w:lang w:val="en-GB"/>
        </w:rPr>
        <w:t xml:space="preserve"> Compost loo</w:t>
      </w:r>
      <w:r w:rsidRPr="253092B4" w:rsidR="729825AB">
        <w:rPr>
          <w:b w:val="0"/>
          <w:bCs w:val="0"/>
          <w:noProof w:val="0"/>
          <w:lang w:val="en-GB"/>
        </w:rPr>
        <w:t xml:space="preserve"> Hardware</w:t>
      </w:r>
      <w:r w:rsidRPr="253092B4" w:rsidR="0B99EC43">
        <w:rPr>
          <w:b w:val="0"/>
          <w:bCs w:val="0"/>
          <w:noProof w:val="0"/>
          <w:lang w:val="en-GB"/>
        </w:rPr>
        <w:t xml:space="preserve"> from </w:t>
      </w:r>
      <w:r w:rsidRPr="253092B4" w:rsidR="0B99EC43">
        <w:rPr>
          <w:b w:val="0"/>
          <w:bCs w:val="0"/>
          <w:noProof w:val="0"/>
          <w:lang w:val="en-GB"/>
        </w:rPr>
        <w:t>handicentre</w:t>
      </w:r>
    </w:p>
    <w:p w:rsidR="7015DD06" w:rsidP="253092B4" w:rsidRDefault="7015DD06" w14:paraId="47D3AC15" w14:textId="0E24981A">
      <w:pPr>
        <w:pStyle w:val="Normal"/>
        <w:ind w:left="720"/>
        <w:rPr>
          <w:b w:val="0"/>
          <w:bCs w:val="0"/>
          <w:noProof w:val="0"/>
          <w:lang w:val="en-GB"/>
        </w:rPr>
      </w:pPr>
      <w:r w:rsidRPr="253092B4" w:rsidR="7015DD06">
        <w:rPr>
          <w:b w:val="1"/>
          <w:bCs w:val="1"/>
          <w:noProof w:val="0"/>
          <w:lang w:val="en-GB"/>
        </w:rPr>
        <w:t xml:space="preserve">£154.75 </w:t>
      </w:r>
      <w:r w:rsidRPr="253092B4" w:rsidR="0AA0E78F">
        <w:rPr>
          <w:b w:val="0"/>
          <w:bCs w:val="0"/>
          <w:noProof w:val="0"/>
          <w:lang w:val="en-GB"/>
        </w:rPr>
        <w:t xml:space="preserve">reimbursement  </w:t>
      </w:r>
      <w:r w:rsidRPr="253092B4" w:rsidR="7015DD06">
        <w:rPr>
          <w:b w:val="0"/>
          <w:bCs w:val="0"/>
          <w:noProof w:val="0"/>
          <w:lang w:val="en-GB"/>
        </w:rPr>
        <w:t>Luke</w:t>
      </w:r>
      <w:r w:rsidRPr="253092B4" w:rsidR="7015DD06">
        <w:rPr>
          <w:b w:val="0"/>
          <w:bCs w:val="0"/>
          <w:noProof w:val="0"/>
          <w:lang w:val="en-GB"/>
        </w:rPr>
        <w:t xml:space="preserve"> </w:t>
      </w:r>
      <w:r w:rsidRPr="253092B4" w:rsidR="7015DD06">
        <w:rPr>
          <w:b w:val="0"/>
          <w:bCs w:val="0"/>
          <w:noProof w:val="0"/>
          <w:lang w:val="en-GB"/>
        </w:rPr>
        <w:t>Justice</w:t>
      </w:r>
      <w:r w:rsidRPr="253092B4" w:rsidR="50A35DC1">
        <w:rPr>
          <w:b w:val="0"/>
          <w:bCs w:val="0"/>
          <w:noProof w:val="0"/>
          <w:lang w:val="en-GB"/>
        </w:rPr>
        <w:t xml:space="preserve">  –</w:t>
      </w:r>
      <w:r w:rsidRPr="253092B4" w:rsidR="50A35DC1">
        <w:rPr>
          <w:b w:val="0"/>
          <w:bCs w:val="0"/>
          <w:noProof w:val="0"/>
          <w:lang w:val="en-GB"/>
        </w:rPr>
        <w:t xml:space="preserve"> </w:t>
      </w:r>
      <w:r w:rsidRPr="253092B4" w:rsidR="50A35DC1">
        <w:rPr>
          <w:b w:val="0"/>
          <w:bCs w:val="0"/>
          <w:noProof w:val="0"/>
          <w:lang w:val="en-GB"/>
        </w:rPr>
        <w:t>Soil bay</w:t>
      </w:r>
      <w:r w:rsidRPr="253092B4" w:rsidR="50A35DC1">
        <w:rPr>
          <w:b w:val="0"/>
          <w:bCs w:val="0"/>
          <w:noProof w:val="0"/>
          <w:lang w:val="en-GB"/>
        </w:rPr>
        <w:t xml:space="preserve"> timber </w:t>
      </w:r>
      <w:r w:rsidRPr="253092B4" w:rsidR="71B941FC">
        <w:rPr>
          <w:b w:val="0"/>
          <w:bCs w:val="0"/>
          <w:noProof w:val="0"/>
          <w:lang w:val="en-GB"/>
        </w:rPr>
        <w:t xml:space="preserve">from handicentre </w:t>
      </w:r>
    </w:p>
    <w:p w:rsidR="25205DC5" w:rsidP="19F15300" w:rsidRDefault="25205DC5" w14:paraId="0DC20977" w14:textId="27CB6E98">
      <w:pPr>
        <w:pStyle w:val="Normal"/>
        <w:ind w:left="720"/>
        <w:rPr>
          <w:noProof w:val="0"/>
          <w:lang w:val="en-GB"/>
        </w:rPr>
      </w:pPr>
      <w:r w:rsidRPr="19F15300" w:rsidR="25205DC5">
        <w:rPr>
          <w:b w:val="1"/>
          <w:bCs w:val="1"/>
          <w:noProof w:val="0"/>
          <w:lang w:val="en-GB"/>
        </w:rPr>
        <w:t>£180 + £185.</w:t>
      </w:r>
      <w:r w:rsidRPr="19F15300" w:rsidR="25205DC5">
        <w:rPr>
          <w:b w:val="1"/>
          <w:bCs w:val="1"/>
          <w:noProof w:val="0"/>
          <w:lang w:val="en-GB"/>
        </w:rPr>
        <w:t>41</w:t>
      </w:r>
      <w:r w:rsidRPr="19F15300" w:rsidR="25205DC5">
        <w:rPr>
          <w:noProof w:val="0"/>
          <w:lang w:val="en-GB"/>
        </w:rPr>
        <w:t xml:space="preserve">  Southwell</w:t>
      </w:r>
      <w:r w:rsidRPr="19F15300" w:rsidR="25205DC5">
        <w:rPr>
          <w:noProof w:val="0"/>
          <w:lang w:val="en-GB"/>
        </w:rPr>
        <w:t xml:space="preserve"> Electrics Inspection and EICR certificate</w:t>
      </w:r>
      <w:r w:rsidRPr="19F15300" w:rsidR="19F15300">
        <w:rPr>
          <w:noProof w:val="0"/>
          <w:lang w:val="en-GB"/>
        </w:rPr>
        <w:t xml:space="preserve"> </w:t>
      </w:r>
    </w:p>
    <w:p w:rsidR="157FF95F" w:rsidP="19F15300" w:rsidRDefault="157FF95F" w14:paraId="1E2DFC95" w14:textId="0E8C7462">
      <w:pPr>
        <w:pStyle w:val="Normal"/>
        <w:ind w:left="720"/>
        <w:rPr>
          <w:noProof w:val="0"/>
          <w:lang w:val="en-GB"/>
        </w:rPr>
      </w:pPr>
      <w:r w:rsidRPr="19F15300" w:rsidR="157FF95F">
        <w:rPr>
          <w:b w:val="1"/>
          <w:bCs w:val="1"/>
          <w:noProof w:val="0"/>
          <w:lang w:val="en-GB"/>
        </w:rPr>
        <w:t>£</w:t>
      </w:r>
      <w:r w:rsidRPr="19F15300" w:rsidR="157FF95F">
        <w:rPr>
          <w:b w:val="1"/>
          <w:bCs w:val="1"/>
          <w:noProof w:val="0"/>
          <w:lang w:val="en-GB"/>
        </w:rPr>
        <w:t>163</w:t>
      </w:r>
      <w:r w:rsidRPr="19F15300" w:rsidR="157FF95F">
        <w:rPr>
          <w:noProof w:val="0"/>
          <w:lang w:val="en-GB"/>
        </w:rPr>
        <w:t xml:space="preserve">  Performer</w:t>
      </w:r>
      <w:r w:rsidRPr="19F15300" w:rsidR="157FF95F">
        <w:rPr>
          <w:noProof w:val="0"/>
          <w:lang w:val="en-GB"/>
        </w:rPr>
        <w:t xml:space="preserve"> from April Hock Hall Event </w:t>
      </w:r>
    </w:p>
    <w:p w:rsidR="157FF95F" w:rsidP="253092B4" w:rsidRDefault="157FF95F" w14:paraId="57632454" w14:textId="095E461C">
      <w:pPr>
        <w:pStyle w:val="Normal"/>
        <w:ind w:left="720"/>
        <w:rPr>
          <w:noProof w:val="0"/>
          <w:lang w:val="en-GB"/>
        </w:rPr>
      </w:pPr>
      <w:r w:rsidRPr="253092B4" w:rsidR="157FF95F">
        <w:rPr>
          <w:b w:val="1"/>
          <w:bCs w:val="1"/>
          <w:noProof w:val="0"/>
          <w:lang w:val="en-GB"/>
        </w:rPr>
        <w:t>£7.</w:t>
      </w:r>
      <w:r w:rsidRPr="253092B4" w:rsidR="157FF95F">
        <w:rPr>
          <w:b w:val="1"/>
          <w:bCs w:val="1"/>
          <w:noProof w:val="0"/>
          <w:lang w:val="en-GB"/>
        </w:rPr>
        <w:t>07</w:t>
      </w:r>
      <w:r w:rsidRPr="253092B4" w:rsidR="157FF95F">
        <w:rPr>
          <w:noProof w:val="0"/>
          <w:lang w:val="en-GB"/>
        </w:rPr>
        <w:t xml:space="preserve">  Lightbulb</w:t>
      </w:r>
      <w:r w:rsidRPr="253092B4" w:rsidR="157FF95F">
        <w:rPr>
          <w:noProof w:val="0"/>
          <w:lang w:val="en-GB"/>
        </w:rPr>
        <w:t xml:space="preserve"> for compost loo (Ebay) </w:t>
      </w:r>
    </w:p>
    <w:p w:rsidR="2824DF53" w:rsidP="253092B4" w:rsidRDefault="2824DF53" w14:paraId="2E689314" w14:textId="268C3D06">
      <w:pPr>
        <w:pStyle w:val="Heading1"/>
        <w:bidi w:val="0"/>
        <w:rPr>
          <w:rStyle w:val="Heading1Char"/>
        </w:rPr>
      </w:pPr>
      <w:bookmarkStart w:name="_Toc1764923722" w:id="459650373"/>
      <w:bookmarkStart w:name="_Toc1233402868" w:id="2112236368"/>
      <w:bookmarkStart w:name="_Toc1204195817" w:id="1699892398"/>
      <w:bookmarkStart w:name="_Toc1879672611" w:id="2091323131"/>
      <w:bookmarkStart w:name="_Toc249618263" w:id="1957704469"/>
      <w:r w:rsidR="2824DF53">
        <w:rPr/>
        <w:t>EVENTS</w:t>
      </w:r>
      <w:bookmarkEnd w:id="1957704469"/>
      <w:r w:rsidR="77F30ABE">
        <w:rPr/>
        <w:t xml:space="preserve"> </w:t>
      </w:r>
      <w:bookmarkEnd w:id="459650373"/>
      <w:bookmarkEnd w:id="2112236368"/>
      <w:bookmarkEnd w:id="1699892398"/>
      <w:bookmarkEnd w:id="2091323131"/>
    </w:p>
    <w:p w:rsidR="198F838A" w:rsidP="19F15300" w:rsidRDefault="198F838A" w14:paraId="15A3A06E" w14:textId="24645D60">
      <w:pPr>
        <w:pStyle w:val="ListParagraph"/>
        <w:suppressLineNumbers w:val="0"/>
        <w:spacing w:before="0" w:beforeAutospacing="off" w:after="160" w:afterAutospacing="off" w:line="259" w:lineRule="auto"/>
        <w:ind w:left="720" w:right="0"/>
        <w:jc w:val="left"/>
        <w:rPr>
          <w:rStyle w:val="Heading2Char"/>
        </w:rPr>
      </w:pPr>
      <w:bookmarkStart w:name="_Toc1883673266" w:id="1874658238"/>
      <w:bookmarkStart w:name="_Toc487888171" w:id="1003724560"/>
      <w:bookmarkStart w:name="_Toc1606569963" w:id="1237147314"/>
      <w:bookmarkStart w:name="_Toc916863017" w:id="1874099414"/>
      <w:bookmarkStart w:name="_Toc284213793" w:id="802997903"/>
      <w:r w:rsidRPr="253092B4" w:rsidR="67B1796A">
        <w:rPr>
          <w:rStyle w:val="Heading2Char"/>
        </w:rPr>
        <w:t>LIVE AND LOCAL</w:t>
      </w:r>
      <w:r w:rsidRPr="253092B4" w:rsidR="67B1796A">
        <w:rPr>
          <w:rStyle w:val="Heading2Char"/>
        </w:rPr>
        <w:t xml:space="preserve"> </w:t>
      </w:r>
      <w:r w:rsidRPr="253092B4" w:rsidR="78CB36C9">
        <w:rPr>
          <w:rStyle w:val="Heading2Char"/>
        </w:rPr>
        <w:t>-</w:t>
      </w:r>
      <w:bookmarkEnd w:id="1874658238"/>
      <w:bookmarkEnd w:id="1003724560"/>
      <w:bookmarkEnd w:id="1237147314"/>
      <w:bookmarkEnd w:id="1874099414"/>
      <w:bookmarkEnd w:id="802997903"/>
      <w:r w:rsidRPr="253092B4" w:rsidR="78CB36C9">
        <w:rPr>
          <w:rStyle w:val="Heading2Char"/>
        </w:rPr>
        <w:t xml:space="preserve"> </w:t>
      </w:r>
    </w:p>
    <w:p w:rsidR="11840895" w:rsidP="253092B4" w:rsidRDefault="11840895" w14:paraId="123C0F23" w14:textId="1D23D268">
      <w:pPr>
        <w:pStyle w:val="Normal"/>
        <w:ind w:firstLine="720"/>
        <w:rPr>
          <w:rFonts w:ascii="Calibri" w:hAnsi="Calibri" w:eastAsia="Calibri" w:cs="Calibri"/>
          <w:b w:val="1"/>
          <w:bCs w:val="1"/>
          <w:noProof w:val="0"/>
          <w:sz w:val="22"/>
          <w:szCs w:val="22"/>
          <w:lang w:val="en-GB"/>
        </w:rPr>
      </w:pPr>
      <w:r w:rsidRPr="253092B4" w:rsidR="33B372EF">
        <w:rPr>
          <w:rFonts w:ascii="Calibri" w:hAnsi="Calibri" w:eastAsia="Calibri" w:cs="Calibri"/>
          <w:b w:val="1"/>
          <w:bCs w:val="1"/>
          <w:noProof w:val="0"/>
          <w:sz w:val="22"/>
          <w:szCs w:val="22"/>
          <w:lang w:val="en-GB"/>
        </w:rPr>
        <w:t xml:space="preserve">To be held at </w:t>
      </w:r>
      <w:r w:rsidRPr="253092B4" w:rsidR="33B372EF">
        <w:rPr>
          <w:rFonts w:ascii="Calibri" w:hAnsi="Calibri" w:eastAsia="Calibri" w:cs="Calibri"/>
          <w:b w:val="1"/>
          <w:bCs w:val="1"/>
          <w:noProof w:val="0"/>
          <w:sz w:val="22"/>
          <w:szCs w:val="22"/>
          <w:lang w:val="en-GB"/>
        </w:rPr>
        <w:t>Village hall</w:t>
      </w:r>
      <w:r w:rsidRPr="253092B4" w:rsidR="33B372EF">
        <w:rPr>
          <w:rFonts w:ascii="Calibri" w:hAnsi="Calibri" w:eastAsia="Calibri" w:cs="Calibri"/>
          <w:b w:val="1"/>
          <w:bCs w:val="1"/>
          <w:noProof w:val="0"/>
          <w:sz w:val="22"/>
          <w:szCs w:val="22"/>
          <w:lang w:val="en-GB"/>
        </w:rPr>
        <w:t xml:space="preserve"> </w:t>
      </w:r>
    </w:p>
    <w:p w:rsidR="11840895" w:rsidP="253092B4" w:rsidRDefault="11840895" w14:paraId="55FC8F4C" w14:textId="42FD9968">
      <w:pPr>
        <w:pStyle w:val="Normal"/>
        <w:ind w:firstLine="720"/>
        <w:rPr>
          <w:rFonts w:ascii="Calibri" w:hAnsi="Calibri" w:eastAsia="Calibri" w:cs="Calibri"/>
          <w:b w:val="1"/>
          <w:bCs w:val="1"/>
          <w:noProof w:val="0"/>
          <w:sz w:val="22"/>
          <w:szCs w:val="22"/>
          <w:lang w:val="en-GB"/>
        </w:rPr>
      </w:pPr>
      <w:r w:rsidRPr="253092B4" w:rsidR="6C38A4DD">
        <w:rPr>
          <w:rFonts w:ascii="Calibri" w:hAnsi="Calibri" w:eastAsia="Calibri" w:cs="Calibri"/>
          <w:b w:val="1"/>
          <w:bCs w:val="1"/>
          <w:noProof w:val="0"/>
          <w:sz w:val="22"/>
          <w:szCs w:val="22"/>
          <w:lang w:val="en-GB"/>
        </w:rPr>
        <w:t>Simon Christie has agreed to allow car parking at Christies Interiors</w:t>
      </w:r>
    </w:p>
    <w:p w:rsidR="0854EF93" w:rsidP="5D7776F6" w:rsidRDefault="0854EF93" w14:paraId="550173D6" w14:textId="68E5BA22">
      <w:pPr>
        <w:pStyle w:val="Normal"/>
        <w:ind w:firstLine="720"/>
        <w:rPr>
          <w:rFonts w:ascii="Calibri" w:hAnsi="Calibri" w:eastAsia="Calibri" w:cs="Calibri"/>
          <w:noProof w:val="0"/>
          <w:sz w:val="22"/>
          <w:szCs w:val="22"/>
          <w:lang w:val="en-GB"/>
        </w:rPr>
      </w:pPr>
      <w:r w:rsidRPr="29A64BDF" w:rsidR="0854EF93">
        <w:rPr>
          <w:rFonts w:ascii="Calibri" w:hAnsi="Calibri" w:eastAsia="Calibri" w:cs="Calibri"/>
          <w:b w:val="1"/>
          <w:bCs w:val="1"/>
          <w:noProof w:val="0"/>
          <w:sz w:val="22"/>
          <w:szCs w:val="22"/>
          <w:lang w:val="en-GB"/>
        </w:rPr>
        <w:t xml:space="preserve">Tell It </w:t>
      </w:r>
      <w:r w:rsidRPr="29A64BDF" w:rsidR="0854EF93">
        <w:rPr>
          <w:rFonts w:ascii="Calibri" w:hAnsi="Calibri" w:eastAsia="Calibri" w:cs="Calibri"/>
          <w:b w:val="1"/>
          <w:bCs w:val="1"/>
          <w:noProof w:val="0"/>
          <w:sz w:val="22"/>
          <w:szCs w:val="22"/>
          <w:lang w:val="en-GB"/>
        </w:rPr>
        <w:t>To</w:t>
      </w:r>
      <w:r w:rsidRPr="29A64BDF" w:rsidR="0854EF93">
        <w:rPr>
          <w:rFonts w:ascii="Calibri" w:hAnsi="Calibri" w:eastAsia="Calibri" w:cs="Calibri"/>
          <w:b w:val="1"/>
          <w:bCs w:val="1"/>
          <w:noProof w:val="0"/>
          <w:sz w:val="22"/>
          <w:szCs w:val="22"/>
          <w:lang w:val="en-GB"/>
        </w:rPr>
        <w:t xml:space="preserve"> </w:t>
      </w:r>
      <w:r w:rsidRPr="29A64BDF" w:rsidR="0854EF93">
        <w:rPr>
          <w:rFonts w:ascii="Calibri" w:hAnsi="Calibri" w:eastAsia="Calibri" w:cs="Calibri"/>
          <w:b w:val="1"/>
          <w:bCs w:val="1"/>
          <w:noProof w:val="0"/>
          <w:sz w:val="22"/>
          <w:szCs w:val="22"/>
          <w:lang w:val="en-GB"/>
        </w:rPr>
        <w:t>The</w:t>
      </w:r>
      <w:r w:rsidRPr="29A64BDF" w:rsidR="0854EF93">
        <w:rPr>
          <w:rFonts w:ascii="Calibri" w:hAnsi="Calibri" w:eastAsia="Calibri" w:cs="Calibri"/>
          <w:b w:val="1"/>
          <w:bCs w:val="1"/>
          <w:noProof w:val="0"/>
          <w:sz w:val="22"/>
          <w:szCs w:val="22"/>
          <w:lang w:val="en-GB"/>
        </w:rPr>
        <w:t xml:space="preserve"> Bees</w:t>
      </w:r>
      <w:r w:rsidRPr="29A64BDF" w:rsidR="3EC09D25">
        <w:rPr>
          <w:rFonts w:ascii="Calibri" w:hAnsi="Calibri" w:eastAsia="Calibri" w:cs="Calibri"/>
          <w:b w:val="1"/>
          <w:bCs w:val="1"/>
          <w:noProof w:val="0"/>
          <w:sz w:val="22"/>
          <w:szCs w:val="22"/>
          <w:lang w:val="en-GB"/>
        </w:rPr>
        <w:t xml:space="preserve">          </w:t>
      </w:r>
      <w:r w:rsidRPr="29A64BDF" w:rsidR="3EC09D25">
        <w:rPr>
          <w:rFonts w:ascii="Calibri" w:hAnsi="Calibri" w:eastAsia="Calibri" w:cs="Calibri"/>
          <w:noProof w:val="0"/>
          <w:sz w:val="22"/>
          <w:szCs w:val="22"/>
          <w:lang w:val="en-GB"/>
        </w:rPr>
        <w:t xml:space="preserve">Saturday 18 January 2025                18:30:00           </w:t>
      </w:r>
      <w:r w:rsidRPr="29A64BDF" w:rsidR="7611C18A">
        <w:rPr>
          <w:rFonts w:ascii="Calibri" w:hAnsi="Calibri" w:eastAsia="Calibri" w:cs="Calibri"/>
          <w:noProof w:val="0"/>
          <w:sz w:val="22"/>
          <w:szCs w:val="22"/>
          <w:lang w:val="en-GB"/>
        </w:rPr>
        <w:t>£12.50</w:t>
      </w:r>
    </w:p>
    <w:p w:rsidR="799FA10F" w:rsidP="5D7776F6" w:rsidRDefault="799FA10F" w14:paraId="29BA1495" w14:textId="6E3429D5">
      <w:pPr>
        <w:pStyle w:val="Normal"/>
        <w:ind w:left="720"/>
        <w:rPr>
          <w:rFonts w:ascii="Calibri" w:hAnsi="Calibri" w:eastAsia="Calibri" w:cs="Calibri"/>
          <w:b w:val="1"/>
          <w:bCs w:val="1"/>
          <w:noProof w:val="0"/>
          <w:sz w:val="22"/>
          <w:szCs w:val="22"/>
          <w:lang w:val="en-GB"/>
        </w:rPr>
      </w:pPr>
      <w:r w:rsidRPr="253092B4" w:rsidR="799FA10F">
        <w:rPr>
          <w:rFonts w:ascii="Calibri" w:hAnsi="Calibri" w:eastAsia="Calibri" w:cs="Calibri"/>
          <w:b w:val="1"/>
          <w:bCs w:val="1"/>
          <w:noProof w:val="0"/>
          <w:sz w:val="22"/>
          <w:szCs w:val="22"/>
          <w:lang w:val="en-GB"/>
        </w:rPr>
        <w:t xml:space="preserve">Lively, </w:t>
      </w:r>
      <w:r w:rsidRPr="253092B4" w:rsidR="799FA10F">
        <w:rPr>
          <w:rFonts w:ascii="Calibri" w:hAnsi="Calibri" w:eastAsia="Calibri" w:cs="Calibri"/>
          <w:b w:val="1"/>
          <w:bCs w:val="1"/>
          <w:noProof w:val="0"/>
          <w:sz w:val="22"/>
          <w:szCs w:val="22"/>
          <w:lang w:val="en-GB"/>
        </w:rPr>
        <w:t>funny</w:t>
      </w:r>
      <w:r w:rsidRPr="253092B4" w:rsidR="799FA10F">
        <w:rPr>
          <w:rFonts w:ascii="Calibri" w:hAnsi="Calibri" w:eastAsia="Calibri" w:cs="Calibri"/>
          <w:b w:val="1"/>
          <w:bCs w:val="1"/>
          <w:noProof w:val="0"/>
          <w:sz w:val="22"/>
          <w:szCs w:val="22"/>
          <w:lang w:val="en-GB"/>
        </w:rPr>
        <w:t xml:space="preserve"> and thought provoking. A </w:t>
      </w:r>
      <w:r w:rsidRPr="253092B4" w:rsidR="799FA10F">
        <w:rPr>
          <w:rFonts w:ascii="Calibri" w:hAnsi="Calibri" w:eastAsia="Calibri" w:cs="Calibri"/>
          <w:b w:val="1"/>
          <w:bCs w:val="1"/>
          <w:noProof w:val="0"/>
          <w:sz w:val="22"/>
          <w:szCs w:val="22"/>
          <w:lang w:val="en-GB"/>
        </w:rPr>
        <w:t>fast travelling</w:t>
      </w:r>
      <w:r w:rsidRPr="253092B4" w:rsidR="799FA10F">
        <w:rPr>
          <w:rFonts w:ascii="Calibri" w:hAnsi="Calibri" w:eastAsia="Calibri" w:cs="Calibri"/>
          <w:b w:val="1"/>
          <w:bCs w:val="1"/>
          <w:noProof w:val="0"/>
          <w:sz w:val="22"/>
          <w:szCs w:val="22"/>
          <w:lang w:val="en-GB"/>
        </w:rPr>
        <w:t xml:space="preserve"> flow of story and live original music. </w:t>
      </w:r>
    </w:p>
    <w:p w:rsidR="362628DC" w:rsidP="253092B4" w:rsidRDefault="362628DC" w14:paraId="49DA0401" w14:textId="08CB9C43">
      <w:pPr>
        <w:pStyle w:val="Normal"/>
        <w:ind w:firstLine="720"/>
      </w:pPr>
      <w:r w:rsidRPr="253092B4" w:rsidR="362628DC">
        <w:rPr>
          <w:rFonts w:ascii="Calibri" w:hAnsi="Calibri" w:eastAsia="Calibri" w:cs="Calibri"/>
          <w:noProof w:val="0"/>
          <w:sz w:val="22"/>
          <w:szCs w:val="22"/>
          <w:lang w:val="en-GB"/>
        </w:rPr>
        <w:t>Adults/Older Children12+</w:t>
      </w:r>
    </w:p>
    <w:p w:rsidR="03266411" w:rsidP="253092B4" w:rsidRDefault="03266411" w14:paraId="1B96500D" w14:textId="0AE50548">
      <w:pPr>
        <w:pStyle w:val="Heading1"/>
        <w:rPr>
          <w:b w:val="0"/>
          <w:bCs w:val="0"/>
          <w:noProof w:val="0"/>
          <w:lang w:val="en-GB"/>
        </w:rPr>
      </w:pPr>
      <w:bookmarkStart w:name="_Toc218866502" w:id="70506723"/>
      <w:r w:rsidRPr="253092B4" w:rsidR="03266411">
        <w:rPr>
          <w:noProof w:val="0"/>
          <w:lang w:val="en-GB"/>
        </w:rPr>
        <w:t>CELEBRATING HOCKERTON</w:t>
      </w:r>
      <w:bookmarkEnd w:id="70506723"/>
      <w:r w:rsidRPr="253092B4" w:rsidR="03266411">
        <w:rPr>
          <w:noProof w:val="0"/>
          <w:lang w:val="en-GB"/>
        </w:rPr>
        <w:t xml:space="preserve"> </w:t>
      </w:r>
    </w:p>
    <w:p w:rsidR="4406CC37" w:rsidP="253092B4" w:rsidRDefault="4406CC37" w14:paraId="15A5D9A1" w14:textId="71EB0429">
      <w:pPr>
        <w:pStyle w:val="Normal"/>
        <w:rPr>
          <w:noProof w:val="0"/>
          <w:lang w:val="en-GB"/>
        </w:rPr>
      </w:pPr>
      <w:bookmarkStart w:name="_Toc1449905247" w:id="1657626857"/>
      <w:r w:rsidRPr="253092B4" w:rsidR="4406CC37">
        <w:rPr>
          <w:rStyle w:val="Heading4Char"/>
          <w:noProof w:val="0"/>
          <w:lang w:val="en-GB"/>
        </w:rPr>
        <w:t>DECISION TO MAKE: Install add a picture rail around hall?</w:t>
      </w:r>
      <w:r w:rsidRPr="253092B4" w:rsidR="4542A882">
        <w:rPr>
          <w:rStyle w:val="Heading4Char"/>
          <w:noProof w:val="0"/>
          <w:lang w:val="en-GB"/>
        </w:rPr>
        <w:t xml:space="preserve"> </w:t>
      </w:r>
      <w:r w:rsidRPr="253092B4" w:rsidR="4542A882">
        <w:rPr>
          <w:rStyle w:val="Heading4Char"/>
          <w:noProof w:val="0"/>
          <w:lang w:val="en-GB"/>
        </w:rPr>
        <w:t>Date set celebration events, budget?</w:t>
      </w:r>
      <w:bookmarkEnd w:id="1657626857"/>
    </w:p>
    <w:p w:rsidR="03266411" w:rsidP="253092B4" w:rsidRDefault="03266411" w14:paraId="68BE1B6A" w14:textId="264A2E83">
      <w:pPr>
        <w:pStyle w:val="Normal"/>
        <w:rPr>
          <w:rStyle w:val="Heading4Char"/>
          <w:noProof w:val="0"/>
          <w:lang w:val="en-GB"/>
        </w:rPr>
      </w:pPr>
      <w:r w:rsidRPr="253092B4" w:rsidR="03266411">
        <w:rPr>
          <w:noProof w:val="0"/>
          <w:lang w:val="en-GB"/>
        </w:rPr>
        <w:t>What can we do to celebrate Hockerton?</w:t>
      </w:r>
    </w:p>
    <w:p w:rsidR="7B075BA0" w:rsidP="253092B4" w:rsidRDefault="7B075BA0" w14:paraId="3F4DC6F4" w14:textId="2BDB84B1">
      <w:pPr>
        <w:pStyle w:val="ListParagraph"/>
        <w:numPr>
          <w:ilvl w:val="0"/>
          <w:numId w:val="10"/>
        </w:numPr>
        <w:rPr>
          <w:b w:val="0"/>
          <w:bCs w:val="0"/>
          <w:noProof w:val="0"/>
          <w:lang w:val="en-GB"/>
        </w:rPr>
      </w:pPr>
      <w:r w:rsidRPr="253092B4" w:rsidR="7B075BA0">
        <w:rPr>
          <w:b w:val="0"/>
          <w:bCs w:val="0"/>
          <w:noProof w:val="0"/>
          <w:lang w:val="en-GB"/>
        </w:rPr>
        <w:t>Art exhibit in village hall of local crafters/artists</w:t>
      </w:r>
      <w:r w:rsidRPr="253092B4" w:rsidR="2AA84223">
        <w:rPr>
          <w:b w:val="0"/>
          <w:bCs w:val="0"/>
          <w:noProof w:val="0"/>
          <w:lang w:val="en-GB"/>
        </w:rPr>
        <w:t>/photographs</w:t>
      </w:r>
      <w:r w:rsidRPr="253092B4" w:rsidR="57E11A81">
        <w:rPr>
          <w:b w:val="0"/>
          <w:bCs w:val="0"/>
          <w:noProof w:val="0"/>
          <w:lang w:val="en-GB"/>
        </w:rPr>
        <w:t xml:space="preserve"> - children’s art </w:t>
      </w:r>
      <w:r w:rsidRPr="253092B4" w:rsidR="57E11A81">
        <w:rPr>
          <w:b w:val="0"/>
          <w:bCs w:val="0"/>
          <w:noProof w:val="0"/>
          <w:lang w:val="en-GB"/>
        </w:rPr>
        <w:t>category?</w:t>
      </w:r>
    </w:p>
    <w:p w:rsidR="1B376265" w:rsidP="253092B4" w:rsidRDefault="1B376265" w14:paraId="7C05D1EC" w14:textId="46E46F17">
      <w:pPr>
        <w:pStyle w:val="ListParagraph"/>
        <w:numPr>
          <w:ilvl w:val="0"/>
          <w:numId w:val="9"/>
        </w:numPr>
        <w:rPr>
          <w:b w:val="0"/>
          <w:bCs w:val="0"/>
          <w:noProof w:val="0"/>
          <w:lang w:val="en-GB"/>
        </w:rPr>
      </w:pPr>
      <w:r w:rsidRPr="253092B4" w:rsidR="1B376265">
        <w:rPr>
          <w:b w:val="0"/>
          <w:bCs w:val="0"/>
          <w:noProof w:val="0"/>
          <w:lang w:val="en-GB"/>
        </w:rPr>
        <w:t>Oral History: Sharing stories of life in Hockerton recording these and adding to webs</w:t>
      </w:r>
    </w:p>
    <w:p w:rsidR="1B376265" w:rsidP="253092B4" w:rsidRDefault="1B376265" w14:paraId="067E9894" w14:textId="323862BD">
      <w:pPr>
        <w:pStyle w:val="ListParagraph"/>
        <w:numPr>
          <w:ilvl w:val="0"/>
          <w:numId w:val="9"/>
        </w:numPr>
        <w:rPr>
          <w:b w:val="0"/>
          <w:bCs w:val="0"/>
          <w:noProof w:val="0"/>
          <w:lang w:val="en-GB"/>
        </w:rPr>
      </w:pPr>
      <w:r w:rsidRPr="253092B4" w:rsidR="1B376265">
        <w:rPr>
          <w:b w:val="0"/>
          <w:bCs w:val="0"/>
          <w:noProof w:val="0"/>
          <w:lang w:val="en-GB"/>
        </w:rPr>
        <w:t xml:space="preserve">Annual events: Christmas meal, harvest meal, summer BBQ, </w:t>
      </w:r>
      <w:r w:rsidRPr="253092B4" w:rsidR="70C40DF1">
        <w:rPr>
          <w:b w:val="0"/>
          <w:bCs w:val="0"/>
          <w:noProof w:val="0"/>
          <w:lang w:val="en-GB"/>
        </w:rPr>
        <w:t>Thankyou Feast</w:t>
      </w:r>
      <w:r w:rsidRPr="253092B4" w:rsidR="1B376265">
        <w:rPr>
          <w:b w:val="0"/>
          <w:bCs w:val="0"/>
          <w:noProof w:val="0"/>
          <w:lang w:val="en-GB"/>
        </w:rPr>
        <w:t xml:space="preserve">? </w:t>
      </w:r>
    </w:p>
    <w:p w:rsidR="0B52FA03" w:rsidP="253092B4" w:rsidRDefault="0B52FA03" w14:paraId="3570AA84" w14:textId="39B65C5A">
      <w:pPr>
        <w:pStyle w:val="ListParagraph"/>
        <w:numPr>
          <w:ilvl w:val="0"/>
          <w:numId w:val="9"/>
        </w:numPr>
        <w:rPr>
          <w:b w:val="0"/>
          <w:bCs w:val="0"/>
          <w:noProof w:val="0"/>
          <w:lang w:val="en-GB"/>
        </w:rPr>
      </w:pPr>
      <w:r w:rsidRPr="253092B4" w:rsidR="0B52FA03">
        <w:rPr>
          <w:b w:val="0"/>
          <w:bCs w:val="0"/>
          <w:noProof w:val="0"/>
          <w:lang w:val="en-GB"/>
        </w:rPr>
        <w:t xml:space="preserve">Newsletter – Stories, gratitude, photographs from residents... </w:t>
      </w:r>
      <w:r w:rsidRPr="253092B4" w:rsidR="03D17681">
        <w:rPr>
          <w:b w:val="0"/>
          <w:bCs w:val="0"/>
          <w:noProof w:val="0"/>
          <w:lang w:val="en-GB"/>
        </w:rPr>
        <w:t xml:space="preserve">other </w:t>
      </w:r>
      <w:r w:rsidRPr="253092B4" w:rsidR="0B52FA03">
        <w:rPr>
          <w:b w:val="0"/>
          <w:bCs w:val="0"/>
          <w:noProof w:val="0"/>
          <w:lang w:val="en-GB"/>
        </w:rPr>
        <w:t>idea</w:t>
      </w:r>
    </w:p>
    <w:p w:rsidR="4385454D" w:rsidP="253092B4" w:rsidRDefault="4385454D" w14:paraId="02B25C12" w14:textId="28C8DC1D">
      <w:pPr>
        <w:pStyle w:val="ListParagraph"/>
        <w:numPr>
          <w:ilvl w:val="0"/>
          <w:numId w:val="9"/>
        </w:numPr>
        <w:rPr>
          <w:b w:val="0"/>
          <w:bCs w:val="0"/>
          <w:noProof w:val="0"/>
          <w:lang w:val="en-GB"/>
        </w:rPr>
      </w:pPr>
      <w:r w:rsidRPr="253092B4" w:rsidR="4385454D">
        <w:rPr>
          <w:b w:val="0"/>
          <w:bCs w:val="0"/>
          <w:noProof w:val="0"/>
          <w:lang w:val="en-GB"/>
        </w:rPr>
        <w:t xml:space="preserve">Gratitude for work done: Drinks tab at pub for Village Action Day </w:t>
      </w:r>
      <w:r w:rsidRPr="253092B4" w:rsidR="418BD4A1">
        <w:rPr>
          <w:b w:val="0"/>
          <w:bCs w:val="0"/>
          <w:noProof w:val="0"/>
          <w:lang w:val="en-GB"/>
        </w:rPr>
        <w:t>Volunteers</w:t>
      </w:r>
      <w:r w:rsidRPr="253092B4" w:rsidR="4385454D">
        <w:rPr>
          <w:b w:val="0"/>
          <w:bCs w:val="0"/>
          <w:noProof w:val="0"/>
          <w:lang w:val="en-GB"/>
        </w:rPr>
        <w:t xml:space="preserve"> </w:t>
      </w:r>
    </w:p>
    <w:p w:rsidR="253092B4" w:rsidP="253092B4" w:rsidRDefault="253092B4" w14:paraId="544BDFA5" w14:textId="1FA3067A">
      <w:pPr>
        <w:pStyle w:val="ListParagraph"/>
        <w:ind w:left="1800"/>
        <w:rPr>
          <w:b w:val="0"/>
          <w:bCs w:val="0"/>
          <w:noProof w:val="0"/>
          <w:lang w:val="en-GB"/>
        </w:rPr>
      </w:pPr>
    </w:p>
    <w:p w:rsidR="351E2DCA" w:rsidP="253092B4" w:rsidRDefault="351E2DCA" w14:paraId="1624CE67" w14:textId="2FD5199D">
      <w:pPr>
        <w:pStyle w:val="ListParagraph"/>
        <w:ind w:left="720"/>
        <w:rPr>
          <w:noProof w:val="0"/>
          <w:lang w:val="en-GB"/>
        </w:rPr>
      </w:pPr>
      <w:bookmarkStart w:name="_Toc1194004313" w:id="1992938435"/>
      <w:bookmarkStart w:name="_Toc270572501" w:id="737079247"/>
      <w:bookmarkStart w:name="_Toc1438410272" w:id="1657764467"/>
      <w:bookmarkStart w:name="_Toc587099702" w:id="2133323869"/>
      <w:bookmarkStart w:name="_Toc986088850" w:id="1572253531"/>
      <w:r w:rsidRPr="253092B4" w:rsidR="2824DF53">
        <w:rPr>
          <w:rStyle w:val="Heading1Char"/>
        </w:rPr>
        <w:t>PATH TO SOUTHWELL</w:t>
      </w:r>
      <w:r w:rsidRPr="253092B4" w:rsidR="56C0FB52">
        <w:rPr>
          <w:rStyle w:val="Heading1Char"/>
        </w:rPr>
        <w:t xml:space="preserve"> PROJECT</w:t>
      </w:r>
      <w:bookmarkEnd w:id="1992938435"/>
      <w:bookmarkEnd w:id="737079247"/>
      <w:bookmarkEnd w:id="1657764467"/>
      <w:bookmarkEnd w:id="2133323869"/>
      <w:bookmarkEnd w:id="1572253531"/>
      <w:r w:rsidR="3ADDC159">
        <w:rPr/>
        <w:t xml:space="preserve"> </w:t>
      </w:r>
    </w:p>
    <w:p w:rsidR="555521D5" w:rsidP="253092B4" w:rsidRDefault="555521D5" w14:paraId="2F5A2B6D" w14:textId="2DA3FEEF">
      <w:pPr>
        <w:pStyle w:val="ListParagraph"/>
        <w:ind w:left="720"/>
        <w:rPr>
          <w:noProof w:val="0"/>
          <w:lang w:val="en-GB"/>
        </w:rPr>
      </w:pPr>
      <w:r w:rsidRPr="253092B4" w:rsidR="555521D5">
        <w:rPr>
          <w:noProof w:val="0"/>
          <w:lang w:val="en-GB"/>
        </w:rPr>
        <w:t xml:space="preserve">Public Right of Way </w:t>
      </w:r>
      <w:r w:rsidRPr="253092B4" w:rsidR="0D40E3CA">
        <w:rPr>
          <w:noProof w:val="0"/>
          <w:lang w:val="en-GB"/>
        </w:rPr>
        <w:t>Consultation</w:t>
      </w:r>
      <w:r w:rsidRPr="253092B4" w:rsidR="50F3F7AA">
        <w:rPr>
          <w:noProof w:val="0"/>
          <w:lang w:val="en-GB"/>
        </w:rPr>
        <w:t xml:space="preserve"> Submitted by Luke on behalf of village. </w:t>
      </w:r>
      <w:r w:rsidRPr="253092B4" w:rsidR="0D40E3CA">
        <w:rPr>
          <w:noProof w:val="0"/>
          <w:lang w:val="en-GB"/>
        </w:rPr>
        <w:t xml:space="preserve"> </w:t>
      </w:r>
    </w:p>
    <w:p w:rsidR="253092B4" w:rsidP="253092B4" w:rsidRDefault="253092B4" w14:paraId="506D13C1" w14:textId="016850A7">
      <w:pPr>
        <w:pStyle w:val="Heading4"/>
        <w:rPr>
          <w:noProof w:val="0"/>
          <w:lang w:val="en-GB"/>
        </w:rPr>
      </w:pPr>
    </w:p>
    <w:p w:rsidR="03CD4B1B" w:rsidP="253092B4" w:rsidRDefault="03CD4B1B" w14:paraId="64A8813F" w14:textId="38E5C863">
      <w:pPr>
        <w:pStyle w:val="Normal"/>
        <w:rPr>
          <w:noProof w:val="0"/>
          <w:lang w:val="en-GB"/>
        </w:rPr>
      </w:pPr>
      <w:r w:rsidRPr="253092B4" w:rsidR="2CF91BA1">
        <w:rPr>
          <w:noProof w:val="0"/>
          <w:lang w:val="en-GB"/>
        </w:rPr>
        <w:t>DONE:</w:t>
      </w:r>
      <w:r w:rsidRPr="253092B4" w:rsidR="19D5DF16">
        <w:rPr>
          <w:noProof w:val="0"/>
          <w:lang w:val="en-GB"/>
        </w:rPr>
        <w:t xml:space="preserve"> LINDY to find information on the funding pot that could be used on footpaths with match funding.</w:t>
      </w:r>
    </w:p>
    <w:p w:rsidR="03CD4B1B" w:rsidP="19F15300" w:rsidRDefault="03CD4B1B" w14:paraId="1AD3107D" w14:textId="2D036D5A">
      <w:pPr>
        <w:pStyle w:val="Normal"/>
        <w:ind w:firstLine="720"/>
      </w:pPr>
      <w:r w:rsidR="4489B928">
        <w:rPr/>
        <w:t xml:space="preserve">£10,000 - £100,000 Path funding that requires 30% match funding </w:t>
      </w:r>
    </w:p>
    <w:p w:rsidR="03CD4B1B" w:rsidP="19F15300" w:rsidRDefault="03CD4B1B" w14:paraId="778929CA" w14:textId="51009408">
      <w:pPr>
        <w:pStyle w:val="Normal"/>
        <w:ind w:firstLine="720"/>
      </w:pPr>
      <w:hyperlink r:id="R524da19cbf474948">
        <w:r w:rsidRPr="19F15300" w:rsidR="4489B928">
          <w:rPr>
            <w:rStyle w:val="Hyperlink"/>
            <w:rFonts w:ascii="Calibri" w:hAnsi="Calibri" w:eastAsia="Calibri" w:cs="Calibri"/>
            <w:noProof w:val="0"/>
            <w:sz w:val="22"/>
            <w:szCs w:val="22"/>
            <w:lang w:val="en-GB"/>
          </w:rPr>
          <w:t>https://www.pathsforall.org.uk/community-paths/cmp-grants/ian-findlay-path-fund</w:t>
        </w:r>
      </w:hyperlink>
    </w:p>
    <w:p w:rsidR="4489B928" w:rsidP="253092B4" w:rsidRDefault="4489B928" w14:paraId="056823BC" w14:textId="5B87B677">
      <w:pPr>
        <w:pStyle w:val="Normal"/>
        <w:rPr>
          <w:noProof w:val="0"/>
          <w:lang w:val="en-GB"/>
        </w:rPr>
      </w:pPr>
      <w:r w:rsidRPr="253092B4" w:rsidR="4489B928">
        <w:rPr>
          <w:noProof w:val="0"/>
          <w:lang w:val="en-GB"/>
        </w:rPr>
        <w:t>Simon says Sustainable Hockerton has in th</w:t>
      </w:r>
      <w:r w:rsidRPr="253092B4" w:rsidR="46CDD666">
        <w:rPr>
          <w:noProof w:val="0"/>
          <w:lang w:val="en-GB"/>
        </w:rPr>
        <w:t>e region of £90,000 profits for village investment</w:t>
      </w:r>
    </w:p>
    <w:p w:rsidR="03CD4B1B" w:rsidP="253092B4" w:rsidRDefault="03CD4B1B" w14:paraId="61A00FBD" w14:textId="78AD4C5B">
      <w:pPr>
        <w:pStyle w:val="ListParagraph"/>
        <w:ind w:left="720" w:firstLine="0"/>
        <w:rPr>
          <w:b w:val="1"/>
          <w:bCs w:val="1"/>
        </w:rPr>
      </w:pPr>
      <w:bookmarkStart w:name="_Toc1475331349" w:id="496693064"/>
      <w:r w:rsidRPr="253092B4" w:rsidR="1C06270E">
        <w:rPr>
          <w:rStyle w:val="Heading1Char"/>
        </w:rPr>
        <w:t>PAVEMENT IMPROVEMENTS</w:t>
      </w:r>
      <w:bookmarkEnd w:id="496693064"/>
    </w:p>
    <w:p w:rsidR="70E40671" w:rsidP="19F15300" w:rsidRDefault="70E40671" w14:paraId="5A314B4F" w14:textId="1C725704">
      <w:pPr>
        <w:pStyle w:val="Normal"/>
        <w:suppressLineNumbers w:val="0"/>
        <w:bidi w:val="0"/>
        <w:spacing w:before="0" w:beforeAutospacing="off" w:after="160" w:afterAutospacing="off" w:line="259" w:lineRule="auto"/>
        <w:ind w:left="720" w:right="0"/>
        <w:jc w:val="left"/>
        <w:rPr>
          <w:noProof w:val="0"/>
          <w:lang w:val="en-GB"/>
        </w:rPr>
      </w:pPr>
      <w:r w:rsidRPr="253092B4" w:rsidR="70E40671">
        <w:rPr>
          <w:noProof w:val="0"/>
          <w:lang w:val="en-GB"/>
        </w:rPr>
        <w:t xml:space="preserve">Stretch between Old Rectory and Gables Barn is much improved. </w:t>
      </w:r>
      <w:r w:rsidRPr="253092B4" w:rsidR="321F5077">
        <w:rPr>
          <w:noProof w:val="0"/>
          <w:lang w:val="en-GB"/>
        </w:rPr>
        <w:t>Thanks Steve and Jo.</w:t>
      </w:r>
    </w:p>
    <w:p w:rsidR="5CF70FD9" w:rsidP="253092B4" w:rsidRDefault="5CF70FD9" w14:paraId="2944D164" w14:textId="4AB261EB">
      <w:pPr>
        <w:pStyle w:val="ListParagraph"/>
        <w:ind w:left="720"/>
      </w:pPr>
      <w:bookmarkStart w:name="_Toc13935962" w:id="610069913"/>
      <w:bookmarkStart w:name="_Toc708172328" w:id="1707515849"/>
      <w:bookmarkStart w:name="_Toc498752699" w:id="1152795972"/>
      <w:bookmarkStart w:name="_Toc1116165418" w:id="294563345"/>
      <w:bookmarkStart w:name="_Toc1073614225" w:id="2095338141"/>
      <w:r w:rsidRPr="253092B4" w:rsidR="295460E7">
        <w:rPr>
          <w:rStyle w:val="Heading1Char"/>
        </w:rPr>
        <w:t>VILLAGE HALL</w:t>
      </w:r>
      <w:bookmarkEnd w:id="610069913"/>
      <w:bookmarkEnd w:id="1707515849"/>
      <w:bookmarkEnd w:id="1152795972"/>
      <w:bookmarkEnd w:id="294563345"/>
      <w:bookmarkEnd w:id="2095338141"/>
      <w:r w:rsidR="295460E7">
        <w:rPr/>
        <w:t xml:space="preserve"> </w:t>
      </w:r>
    </w:p>
    <w:p w:rsidR="3AB593B6" w:rsidP="253092B4" w:rsidRDefault="3AB593B6" w14:paraId="38084523" w14:textId="2D073022">
      <w:pPr>
        <w:pStyle w:val="Normal"/>
        <w:rPr>
          <w:rFonts w:ascii="Calibri" w:hAnsi="Calibri" w:eastAsia="Calibri" w:cs="Calibri"/>
          <w:b w:val="0"/>
          <w:bCs w:val="0"/>
          <w:i w:val="0"/>
          <w:iCs w:val="0"/>
          <w:noProof w:val="0"/>
          <w:sz w:val="22"/>
          <w:szCs w:val="22"/>
          <w:lang w:val="en-US"/>
        </w:rPr>
      </w:pPr>
      <w:r w:rsidRPr="253092B4" w:rsidR="3AB593B6">
        <w:rPr>
          <w:noProof w:val="0"/>
          <w:lang w:val="en-GB"/>
        </w:rPr>
        <w:t>Electrical (EICR) assessment done and faults corrected - next due in August 2029</w:t>
      </w:r>
    </w:p>
    <w:p w:rsidR="19F15300" w:rsidP="253092B4" w:rsidRDefault="19F15300" w14:paraId="7B9713F6" w14:textId="45F78EB8">
      <w:pPr>
        <w:widowControl w:val="1"/>
        <w:bidi w:val="0"/>
        <w:spacing w:line="259" w:lineRule="auto"/>
        <w:ind w:firstLine="720"/>
        <w:rPr>
          <w:rFonts w:ascii="Calibri" w:hAnsi="Calibri" w:eastAsia="Calibri" w:cs="Calibri"/>
          <w:b w:val="0"/>
          <w:bCs w:val="0"/>
          <w:i w:val="0"/>
          <w:iCs w:val="0"/>
          <w:noProof w:val="0"/>
          <w:sz w:val="22"/>
          <w:szCs w:val="22"/>
          <w:lang w:val="en-US"/>
        </w:rPr>
      </w:pPr>
      <w:r w:rsidRPr="253092B4" w:rsidR="3AB593B6">
        <w:rPr>
          <w:rFonts w:ascii="Calibri" w:hAnsi="Calibri" w:eastAsia="Calibri" w:cs="Calibri"/>
          <w:b w:val="0"/>
          <w:bCs w:val="0"/>
          <w:i w:val="0"/>
          <w:iCs w:val="0"/>
          <w:strike w:val="0"/>
          <w:dstrike w:val="0"/>
          <w:noProof w:val="0"/>
          <w:sz w:val="22"/>
          <w:szCs w:val="22"/>
          <w:u w:val="none"/>
          <w:lang w:val="en-GB"/>
        </w:rPr>
        <w:t>Combine the Pat testing with wiring up ventilation unit</w:t>
      </w:r>
    </w:p>
    <w:p w:rsidR="3DD3F498" w:rsidP="253092B4" w:rsidRDefault="3DD3F498" w14:paraId="7989E9FD" w14:textId="20BC3CB8">
      <w:pPr>
        <w:pStyle w:val="Normal"/>
        <w:widowControl w:val="1"/>
        <w:rPr>
          <w:b w:val="0"/>
          <w:bCs w:val="0"/>
        </w:rPr>
      </w:pPr>
      <w:r w:rsidR="37F907BD">
        <w:rPr/>
        <w:t>DONE</w:t>
      </w:r>
      <w:r w:rsidR="3DD3F498">
        <w:rPr/>
        <w:t>: Lindy to re-contact NSDC about the deeds of the village hall.</w:t>
      </w:r>
    </w:p>
    <w:p w:rsidR="6FB47B1D" w:rsidP="253092B4" w:rsidRDefault="6FB47B1D" w14:paraId="50FDD503" w14:textId="5DF2350B">
      <w:pPr>
        <w:pStyle w:val="Normal"/>
        <w:bidi w:val="0"/>
        <w:rPr>
          <w:b w:val="0"/>
          <w:bCs w:val="0"/>
          <w:noProof w:val="0"/>
          <w:lang w:val="en-GB"/>
        </w:rPr>
      </w:pPr>
      <w:r w:rsidRPr="253092B4" w:rsidR="56FBE955">
        <w:rPr>
          <w:b w:val="0"/>
          <w:bCs w:val="0"/>
          <w:noProof w:val="0"/>
          <w:lang w:val="en-GB"/>
        </w:rPr>
        <w:t>“</w:t>
      </w:r>
      <w:r w:rsidRPr="253092B4" w:rsidR="20C1AFEE">
        <w:rPr>
          <w:b w:val="0"/>
          <w:bCs w:val="0"/>
          <w:noProof w:val="0"/>
          <w:lang w:val="en-GB"/>
        </w:rPr>
        <w:t>Apologies, I misunderstood and thought you had the original deeds to the village hall.</w:t>
      </w:r>
    </w:p>
    <w:p w:rsidR="6FB47B1D" w:rsidP="253092B4" w:rsidRDefault="6FB47B1D" w14:paraId="4F2B8558" w14:textId="5B4E5282">
      <w:pPr>
        <w:pStyle w:val="Normal"/>
        <w:bidi w:val="0"/>
        <w:ind w:left="720" w:firstLine="0"/>
        <w:rPr>
          <w:b w:val="0"/>
          <w:bCs w:val="0"/>
          <w:noProof w:val="0"/>
          <w:lang w:val="en-GB"/>
        </w:rPr>
      </w:pPr>
      <w:r w:rsidRPr="253092B4" w:rsidR="20C1AFEE">
        <w:rPr>
          <w:b w:val="0"/>
          <w:bCs w:val="0"/>
          <w:noProof w:val="0"/>
          <w:lang w:val="en-GB"/>
        </w:rPr>
        <w:t xml:space="preserve">On review of the documents you have provided, at the point of registering the ownership of the village hall there were no title deeds which means that the registered ownership is something referred to as possessory title, details on the different titles can be found on the Government website </w:t>
      </w:r>
      <w:hyperlink w:anchor="what-the-classes-of-title-mean" r:id="R524adf7970994149">
        <w:r w:rsidRPr="253092B4" w:rsidR="20C1AFEE">
          <w:rPr>
            <w:rStyle w:val="Hyperlink"/>
            <w:b w:val="0"/>
            <w:bCs w:val="0"/>
            <w:noProof w:val="0"/>
            <w:lang w:val="en-GB"/>
          </w:rPr>
          <w:t>here</w:t>
        </w:r>
      </w:hyperlink>
      <w:r w:rsidRPr="253092B4" w:rsidR="20C1AFEE">
        <w:rPr>
          <w:b w:val="0"/>
          <w:bCs w:val="0"/>
          <w:noProof w:val="0"/>
          <w:lang w:val="en-GB"/>
        </w:rPr>
        <w:t>.</w:t>
      </w:r>
      <w:r w:rsidRPr="253092B4" w:rsidR="20C1AFEE">
        <w:rPr>
          <w:b w:val="0"/>
          <w:bCs w:val="0"/>
          <w:noProof w:val="0"/>
          <w:lang w:val="en-GB"/>
        </w:rPr>
        <w:t xml:space="preserve"> </w:t>
      </w:r>
    </w:p>
    <w:p w:rsidR="6FB47B1D" w:rsidP="253092B4" w:rsidRDefault="6FB47B1D" w14:paraId="14D3EB36" w14:textId="7FAF9290">
      <w:pPr>
        <w:pStyle w:val="Normal"/>
        <w:bidi w:val="0"/>
        <w:ind w:left="720" w:firstLine="0"/>
        <w:rPr>
          <w:b w:val="0"/>
          <w:bCs w:val="0"/>
          <w:noProof w:val="0"/>
          <w:lang w:val="en-GB"/>
        </w:rPr>
      </w:pPr>
      <w:r w:rsidRPr="253092B4" w:rsidR="20C1AFEE">
        <w:rPr>
          <w:b w:val="0"/>
          <w:bCs w:val="0"/>
          <w:noProof w:val="0"/>
          <w:lang w:val="en-GB"/>
        </w:rPr>
        <w:t>This goes beyond amending the owners listed with Land Registry and will make the process more complex as it would require the upgrade of the title with Land Registry and evidence of the continuous use for 12 years.</w:t>
      </w:r>
      <w:r w:rsidRPr="253092B4" w:rsidR="1E791BF0">
        <w:rPr>
          <w:b w:val="0"/>
          <w:bCs w:val="0"/>
          <w:noProof w:val="0"/>
          <w:lang w:val="en-GB"/>
        </w:rPr>
        <w:t>”</w:t>
      </w:r>
    </w:p>
    <w:p w:rsidR="6FB47B1D" w:rsidP="253092B4" w:rsidRDefault="6FB47B1D" w14:paraId="536023FA" w14:textId="7F1678F2">
      <w:pPr>
        <w:pStyle w:val="Heading1"/>
        <w:bidi w:val="0"/>
        <w:ind w:left="720" w:firstLine="0"/>
        <w:rPr>
          <w:noProof w:val="0"/>
          <w:lang w:val="en-GB"/>
        </w:rPr>
      </w:pPr>
      <w:bookmarkStart w:name="_Toc92652502" w:id="1179656923"/>
      <w:r w:rsidRPr="253092B4" w:rsidR="3742F5D2">
        <w:rPr>
          <w:noProof w:val="0"/>
          <w:lang w:val="en-GB"/>
        </w:rPr>
        <w:t xml:space="preserve">LICENSING </w:t>
      </w:r>
      <w:r w:rsidRPr="253092B4" w:rsidR="08DCE45A">
        <w:rPr>
          <w:noProof w:val="0"/>
          <w:lang w:val="en-GB"/>
        </w:rPr>
        <w:t xml:space="preserve">FOR ENTERTAINMENT IN </w:t>
      </w:r>
      <w:r w:rsidRPr="253092B4" w:rsidR="54B7B57A">
        <w:rPr>
          <w:noProof w:val="0"/>
          <w:lang w:val="en-GB"/>
        </w:rPr>
        <w:t>THE VILLAGE HALL</w:t>
      </w:r>
      <w:bookmarkEnd w:id="1179656923"/>
      <w:r w:rsidRPr="253092B4" w:rsidR="1CEADD4D">
        <w:rPr>
          <w:noProof w:val="0"/>
          <w:lang w:val="en-GB"/>
        </w:rPr>
        <w:t xml:space="preserve"> </w:t>
      </w:r>
    </w:p>
    <w:p w:rsidR="6FB47B1D" w:rsidP="253092B4" w:rsidRDefault="6FB47B1D" w14:paraId="0A8A5F07" w14:textId="6A199371">
      <w:pPr>
        <w:pStyle w:val="Heading4"/>
        <w:bidi w:val="0"/>
        <w:rPr>
          <w:b w:val="1"/>
          <w:bCs w:val="1"/>
          <w:noProof w:val="0"/>
          <w:lang w:val="en-GB"/>
        </w:rPr>
      </w:pPr>
      <w:bookmarkStart w:name="_Toc1499317670" w:id="1748101189"/>
      <w:r w:rsidRPr="253092B4" w:rsidR="4A0CEC62">
        <w:rPr>
          <w:b w:val="1"/>
          <w:bCs w:val="1"/>
          <w:noProof w:val="0"/>
          <w:lang w:val="en-GB"/>
        </w:rPr>
        <w:t xml:space="preserve">Decision to make: Purchase license for music and movies </w:t>
      </w:r>
      <w:r w:rsidRPr="253092B4" w:rsidR="78E9060C">
        <w:rPr>
          <w:b w:val="1"/>
          <w:bCs w:val="1"/>
          <w:noProof w:val="0"/>
          <w:lang w:val="en-GB"/>
        </w:rPr>
        <w:t>TOTAL:</w:t>
      </w:r>
      <w:r w:rsidRPr="253092B4" w:rsidR="520C2B0B">
        <w:rPr>
          <w:b w:val="1"/>
          <w:bCs w:val="1"/>
          <w:noProof w:val="0"/>
          <w:lang w:val="en-GB"/>
        </w:rPr>
        <w:t xml:space="preserve"> £472.52</w:t>
      </w:r>
      <w:bookmarkEnd w:id="1748101189"/>
    </w:p>
    <w:p w:rsidR="6FB47B1D" w:rsidP="253092B4" w:rsidRDefault="6FB47B1D" w14:paraId="138A41F5" w14:textId="1E857EC6">
      <w:pPr>
        <w:pStyle w:val="Normal"/>
        <w:bidi w:val="0"/>
        <w:ind w:left="720" w:firstLine="0"/>
        <w:rPr>
          <w:rFonts w:ascii="Calibri" w:hAnsi="Calibri" w:eastAsia="Calibri" w:cs="Calibri"/>
          <w:b w:val="0"/>
          <w:bCs w:val="0"/>
          <w:noProof w:val="0"/>
          <w:sz w:val="22"/>
          <w:szCs w:val="22"/>
          <w:lang w:val="en-GB"/>
        </w:rPr>
      </w:pPr>
      <w:r w:rsidRPr="253092B4" w:rsidR="5EDEB471">
        <w:rPr>
          <w:rFonts w:ascii="Calibri" w:hAnsi="Calibri" w:eastAsia="Calibri" w:cs="Calibri"/>
          <w:b w:val="0"/>
          <w:bCs w:val="0"/>
          <w:noProof w:val="0"/>
          <w:sz w:val="22"/>
          <w:szCs w:val="22"/>
          <w:lang w:val="en-GB"/>
        </w:rPr>
        <w:t>We broadcast music during table tennis and other socials. These activities require licenses that contribute to artist royalties (in theory)</w:t>
      </w:r>
    </w:p>
    <w:p w:rsidR="6FB47B1D" w:rsidP="253092B4" w:rsidRDefault="6FB47B1D" w14:paraId="2A3ACA7A" w14:textId="4965FD3A">
      <w:pPr>
        <w:pStyle w:val="Normal"/>
        <w:bidi w:val="0"/>
        <w:rPr>
          <w:rFonts w:ascii="Calibri" w:hAnsi="Calibri" w:eastAsia="Calibri" w:cs="Calibri"/>
          <w:noProof w:val="0"/>
          <w:sz w:val="22"/>
          <w:szCs w:val="22"/>
          <w:lang w:val="en-GB"/>
        </w:rPr>
      </w:pPr>
      <w:r w:rsidRPr="253092B4" w:rsidR="5EDEB471">
        <w:rPr>
          <w:rFonts w:ascii="Calibri" w:hAnsi="Calibri" w:eastAsia="Calibri" w:cs="Calibri"/>
          <w:noProof w:val="0"/>
          <w:sz w:val="22"/>
          <w:szCs w:val="22"/>
          <w:lang w:val="en-GB"/>
        </w:rPr>
        <w:t>Performing Rights Society for Music (Under £10K ticket sales) - £</w:t>
      </w:r>
      <w:r w:rsidRPr="253092B4" w:rsidR="58152DDC">
        <w:rPr>
          <w:rFonts w:ascii="Calibri" w:hAnsi="Calibri" w:eastAsia="Calibri" w:cs="Calibri"/>
          <w:noProof w:val="0"/>
          <w:sz w:val="22"/>
          <w:szCs w:val="22"/>
          <w:lang w:val="en-GB"/>
        </w:rPr>
        <w:t>81</w:t>
      </w:r>
    </w:p>
    <w:p w:rsidR="6FB47B1D" w:rsidP="253092B4" w:rsidRDefault="6FB47B1D" w14:paraId="118BD5B7" w14:textId="22449B98">
      <w:pPr>
        <w:pStyle w:val="Normal"/>
        <w:bidi w:val="0"/>
        <w:ind w:left="720" w:firstLine="0"/>
        <w:rPr>
          <w:rFonts w:ascii="Calibri" w:hAnsi="Calibri" w:eastAsia="Calibri" w:cs="Calibri"/>
          <w:b w:val="0"/>
          <w:bCs w:val="0"/>
          <w:noProof w:val="0"/>
          <w:sz w:val="22"/>
          <w:szCs w:val="22"/>
          <w:lang w:val="en-GB"/>
        </w:rPr>
      </w:pPr>
      <w:r w:rsidRPr="253092B4" w:rsidR="2ADC105D">
        <w:rPr>
          <w:rFonts w:ascii="Calibri" w:hAnsi="Calibri" w:eastAsia="Calibri" w:cs="Calibri"/>
          <w:b w:val="0"/>
          <w:bCs w:val="0"/>
          <w:noProof w:val="0"/>
          <w:sz w:val="22"/>
          <w:szCs w:val="22"/>
          <w:lang w:val="en-GB"/>
        </w:rPr>
        <w:t>I would like to offer movie nights</w:t>
      </w:r>
      <w:r w:rsidRPr="253092B4" w:rsidR="203868DE">
        <w:rPr>
          <w:rFonts w:ascii="Calibri" w:hAnsi="Calibri" w:eastAsia="Calibri" w:cs="Calibri"/>
          <w:b w:val="0"/>
          <w:bCs w:val="0"/>
          <w:noProof w:val="0"/>
          <w:sz w:val="22"/>
          <w:szCs w:val="22"/>
          <w:lang w:val="en-GB"/>
        </w:rPr>
        <w:t xml:space="preserve"> </w:t>
      </w:r>
      <w:r w:rsidRPr="253092B4" w:rsidR="2ADC105D">
        <w:rPr>
          <w:rFonts w:ascii="Calibri" w:hAnsi="Calibri" w:eastAsia="Calibri" w:cs="Calibri"/>
          <w:b w:val="0"/>
          <w:bCs w:val="0"/>
          <w:noProof w:val="0"/>
          <w:sz w:val="22"/>
          <w:szCs w:val="22"/>
          <w:lang w:val="en-GB"/>
        </w:rPr>
        <w:t xml:space="preserve">at the village </w:t>
      </w:r>
      <w:r w:rsidRPr="253092B4" w:rsidR="4655E9B1">
        <w:rPr>
          <w:rFonts w:ascii="Calibri" w:hAnsi="Calibri" w:eastAsia="Calibri" w:cs="Calibri"/>
          <w:b w:val="0"/>
          <w:bCs w:val="0"/>
          <w:noProof w:val="0"/>
          <w:sz w:val="22"/>
          <w:szCs w:val="22"/>
          <w:lang w:val="en-GB"/>
        </w:rPr>
        <w:t>hall</w:t>
      </w:r>
      <w:r w:rsidRPr="253092B4" w:rsidR="7F0850DC">
        <w:rPr>
          <w:rFonts w:ascii="Calibri" w:hAnsi="Calibri" w:eastAsia="Calibri" w:cs="Calibri"/>
          <w:b w:val="0"/>
          <w:bCs w:val="0"/>
          <w:noProof w:val="0"/>
          <w:sz w:val="22"/>
          <w:szCs w:val="22"/>
          <w:lang w:val="en-GB"/>
        </w:rPr>
        <w:t xml:space="preserve"> with (Pizza and chips?)</w:t>
      </w:r>
      <w:r w:rsidRPr="253092B4" w:rsidR="2ADC105D">
        <w:rPr>
          <w:rFonts w:ascii="Calibri" w:hAnsi="Calibri" w:eastAsia="Calibri" w:cs="Calibri"/>
          <w:b w:val="0"/>
          <w:bCs w:val="0"/>
          <w:noProof w:val="0"/>
          <w:sz w:val="22"/>
          <w:szCs w:val="22"/>
          <w:lang w:val="en-GB"/>
        </w:rPr>
        <w:t xml:space="preserve"> </w:t>
      </w:r>
    </w:p>
    <w:p w:rsidR="6FB47B1D" w:rsidP="253092B4" w:rsidRDefault="6FB47B1D" w14:paraId="0EF9CDD3" w14:textId="225009AD">
      <w:pPr>
        <w:pStyle w:val="Normal"/>
        <w:bidi w:val="0"/>
        <w:ind w:left="720" w:firstLine="0"/>
        <w:rPr>
          <w:rFonts w:ascii="Calibri" w:hAnsi="Calibri" w:eastAsia="Calibri" w:cs="Calibri"/>
          <w:noProof w:val="0"/>
          <w:sz w:val="22"/>
          <w:szCs w:val="22"/>
          <w:lang w:val="en-GB"/>
        </w:rPr>
      </w:pPr>
      <w:r w:rsidRPr="253092B4" w:rsidR="3742F5D2">
        <w:rPr>
          <w:rFonts w:ascii="Calibri" w:hAnsi="Calibri" w:eastAsia="Calibri" w:cs="Calibri"/>
          <w:noProof w:val="0"/>
          <w:sz w:val="22"/>
          <w:szCs w:val="22"/>
          <w:lang w:val="en-GB"/>
        </w:rPr>
        <w:t xml:space="preserve">Motion Picture Licensing Company – showing </w:t>
      </w:r>
      <w:r w:rsidRPr="253092B4" w:rsidR="3742F5D2">
        <w:rPr>
          <w:rFonts w:ascii="Calibri" w:hAnsi="Calibri" w:eastAsia="Calibri" w:cs="Calibri"/>
          <w:noProof w:val="0"/>
          <w:sz w:val="22"/>
          <w:szCs w:val="22"/>
          <w:lang w:val="en-GB"/>
        </w:rPr>
        <w:t>dvd’s</w:t>
      </w:r>
      <w:r w:rsidRPr="253092B4" w:rsidR="3742F5D2">
        <w:rPr>
          <w:rFonts w:ascii="Calibri" w:hAnsi="Calibri" w:eastAsia="Calibri" w:cs="Calibri"/>
          <w:noProof w:val="0"/>
          <w:sz w:val="22"/>
          <w:szCs w:val="22"/>
          <w:lang w:val="en-GB"/>
        </w:rPr>
        <w:t>, streaming from the internet = £3</w:t>
      </w:r>
      <w:r w:rsidRPr="253092B4" w:rsidR="0EFCAADC">
        <w:rPr>
          <w:rFonts w:ascii="Calibri" w:hAnsi="Calibri" w:eastAsia="Calibri" w:cs="Calibri"/>
          <w:noProof w:val="0"/>
          <w:sz w:val="22"/>
          <w:szCs w:val="22"/>
          <w:lang w:val="en-GB"/>
        </w:rPr>
        <w:t>91.52</w:t>
      </w:r>
    </w:p>
    <w:p w:rsidR="6FB47B1D" w:rsidP="253092B4" w:rsidRDefault="6FB47B1D" w14:paraId="27BACCF8" w14:textId="38695F3B">
      <w:pPr>
        <w:pStyle w:val="ListParagraph"/>
        <w:bidi w:val="0"/>
        <w:spacing w:line="259" w:lineRule="auto"/>
        <w:ind w:left="720" w:firstLine="0"/>
        <w:rPr>
          <w:rFonts w:ascii="Calibri" w:hAnsi="Calibri" w:eastAsia="Calibri" w:cs="Calibri"/>
          <w:b w:val="1"/>
          <w:bCs w:val="1"/>
          <w:i w:val="0"/>
          <w:iCs w:val="0"/>
          <w:noProof w:val="0"/>
          <w:sz w:val="22"/>
          <w:szCs w:val="22"/>
          <w:lang w:val="en-GB"/>
        </w:rPr>
      </w:pPr>
      <w:bookmarkStart w:name="_Toc609706337" w:id="1567858471"/>
      <w:bookmarkStart w:name="_Toc1745699266" w:id="792386484"/>
      <w:bookmarkStart w:name="_Toc629448385" w:id="1390359827"/>
      <w:bookmarkStart w:name="_Toc172014092" w:id="1784821863"/>
      <w:bookmarkStart w:name="_Toc720340204" w:id="1758084682"/>
      <w:r w:rsidRPr="253092B4" w:rsidR="6FB47B1D">
        <w:rPr>
          <w:rStyle w:val="Heading1Char"/>
        </w:rPr>
        <w:t>ROAD SIGN ON NEWARK SIDE OF VILLAGE</w:t>
      </w:r>
      <w:bookmarkEnd w:id="1567858471"/>
      <w:bookmarkEnd w:id="792386484"/>
      <w:bookmarkEnd w:id="1390359827"/>
      <w:bookmarkEnd w:id="1784821863"/>
      <w:bookmarkEnd w:id="1758084682"/>
      <w:r w:rsidR="6A6CFBB3">
        <w:rPr/>
        <w:t xml:space="preserve"> </w:t>
      </w:r>
    </w:p>
    <w:p w:rsidR="398C55E8" w:rsidP="19F15300" w:rsidRDefault="398C55E8" w14:paraId="4033FAEE" w14:textId="370650FD">
      <w:pPr>
        <w:pStyle w:val="Normal"/>
        <w:ind w:left="660"/>
        <w:rPr>
          <w:noProof w:val="0"/>
          <w:lang w:val="en-US"/>
        </w:rPr>
      </w:pPr>
      <w:r w:rsidRPr="19F15300" w:rsidR="398C55E8">
        <w:rPr>
          <w:noProof w:val="0"/>
          <w:lang w:val="en-GB"/>
        </w:rPr>
        <w:t xml:space="preserve">DONE: Luke to talk Jonathan about </w:t>
      </w:r>
      <w:r w:rsidRPr="19F15300" w:rsidR="398C55E8">
        <w:rPr>
          <w:noProof w:val="0"/>
          <w:lang w:val="en-GB"/>
        </w:rPr>
        <w:t>logistics</w:t>
      </w:r>
      <w:r w:rsidRPr="19F15300" w:rsidR="398C55E8">
        <w:rPr>
          <w:noProof w:val="0"/>
          <w:lang w:val="en-GB"/>
        </w:rPr>
        <w:t xml:space="preserve"> of getting </w:t>
      </w:r>
      <w:r w:rsidRPr="19F15300" w:rsidR="0B5F787B">
        <w:rPr>
          <w:noProof w:val="0"/>
          <w:lang w:val="en-GB"/>
        </w:rPr>
        <w:t xml:space="preserve">village </w:t>
      </w:r>
      <w:r w:rsidRPr="19F15300" w:rsidR="398C55E8">
        <w:rPr>
          <w:noProof w:val="0"/>
          <w:lang w:val="en-GB"/>
        </w:rPr>
        <w:t xml:space="preserve">sign put back up. </w:t>
      </w:r>
      <w:r w:rsidRPr="19F15300" w:rsidR="398C55E8">
        <w:rPr>
          <w:noProof w:val="0"/>
          <w:lang w:val="en-US"/>
        </w:rPr>
        <w:t xml:space="preserve">from 23/5/24. </w:t>
      </w:r>
    </w:p>
    <w:p w:rsidR="5111F2F5" w:rsidP="19F15300" w:rsidRDefault="5111F2F5" w14:paraId="02A8B2EA" w14:textId="150531C9">
      <w:pPr>
        <w:pStyle w:val="Normal"/>
        <w:ind w:left="660"/>
        <w:rPr>
          <w:noProof w:val="0"/>
          <w:lang w:val="en-US"/>
        </w:rPr>
      </w:pPr>
      <w:r w:rsidRPr="19F15300" w:rsidR="5111F2F5">
        <w:rPr>
          <w:noProof w:val="0"/>
          <w:lang w:val="en-US"/>
        </w:rPr>
        <w:t xml:space="preserve">Joanathan gave </w:t>
      </w:r>
      <w:r w:rsidRPr="19F15300" w:rsidR="5111F2F5">
        <w:rPr>
          <w:noProof w:val="0"/>
          <w:lang w:val="en-US"/>
        </w:rPr>
        <w:t>Luk</w:t>
      </w:r>
      <w:r w:rsidRPr="19F15300" w:rsidR="4A556C0E">
        <w:rPr>
          <w:noProof w:val="0"/>
          <w:lang w:val="en-US"/>
        </w:rPr>
        <w:t xml:space="preserve">e </w:t>
      </w:r>
      <w:r w:rsidRPr="19F15300" w:rsidR="398C55E8">
        <w:rPr>
          <w:noProof w:val="0"/>
          <w:lang w:val="en-US"/>
        </w:rPr>
        <w:t>Contact</w:t>
      </w:r>
      <w:r w:rsidRPr="19F15300" w:rsidR="398C55E8">
        <w:rPr>
          <w:noProof w:val="0"/>
          <w:lang w:val="en-US"/>
        </w:rPr>
        <w:t xml:space="preserve"> for </w:t>
      </w:r>
      <w:r w:rsidRPr="19F15300" w:rsidR="3D9B707E">
        <w:rPr>
          <w:noProof w:val="0"/>
          <w:lang w:val="en-US"/>
        </w:rPr>
        <w:t xml:space="preserve">sign </w:t>
      </w:r>
      <w:r w:rsidRPr="19F15300" w:rsidR="3D9B707E">
        <w:rPr>
          <w:noProof w:val="0"/>
          <w:lang w:val="en-US"/>
        </w:rPr>
        <w:t>manufactur</w:t>
      </w:r>
      <w:r w:rsidRPr="19F15300" w:rsidR="418A95E2">
        <w:rPr>
          <w:noProof w:val="0"/>
          <w:lang w:val="en-US"/>
        </w:rPr>
        <w:t>e</w:t>
      </w:r>
      <w:r w:rsidRPr="19F15300" w:rsidR="418A95E2">
        <w:rPr>
          <w:noProof w:val="0"/>
          <w:lang w:val="en-US"/>
        </w:rPr>
        <w:t xml:space="preserve"> who put it up for us and can re install it. </w:t>
      </w:r>
    </w:p>
    <w:p w:rsidR="418A95E2" w:rsidP="19F15300" w:rsidRDefault="418A95E2" w14:paraId="66612BD3" w14:textId="77B90C95">
      <w:pPr>
        <w:pStyle w:val="Heading4"/>
        <w:rPr>
          <w:noProof w:val="0"/>
          <w:lang w:val="en-US"/>
        </w:rPr>
      </w:pPr>
      <w:bookmarkStart w:name="_Toc937056223" w:id="339710844"/>
      <w:r w:rsidRPr="253092B4" w:rsidR="418A95E2">
        <w:rPr>
          <w:noProof w:val="0"/>
          <w:lang w:val="en-US"/>
        </w:rPr>
        <w:t xml:space="preserve">ACTION: Luke to contact </w:t>
      </w:r>
      <w:r w:rsidRPr="253092B4" w:rsidR="084285EF">
        <w:rPr>
          <w:noProof w:val="0"/>
          <w:lang w:val="en-US"/>
        </w:rPr>
        <w:t>sign manufacturer</w:t>
      </w:r>
      <w:r w:rsidRPr="253092B4" w:rsidR="00469B3E">
        <w:rPr>
          <w:noProof w:val="0"/>
          <w:lang w:val="en-US"/>
        </w:rPr>
        <w:t xml:space="preserve"> of road sign to arrange repair.</w:t>
      </w:r>
      <w:bookmarkEnd w:id="339710844"/>
      <w:r w:rsidRPr="253092B4" w:rsidR="00469B3E">
        <w:rPr>
          <w:noProof w:val="0"/>
          <w:lang w:val="en-US"/>
        </w:rPr>
        <w:t xml:space="preserve"> </w:t>
      </w:r>
    </w:p>
    <w:p w:rsidR="253092B4" w:rsidP="253092B4" w:rsidRDefault="253092B4" w14:paraId="797F6E03" w14:textId="5E84FD51">
      <w:pPr>
        <w:pStyle w:val="Normal"/>
        <w:rPr>
          <w:noProof w:val="0"/>
          <w:lang w:val="en-US"/>
        </w:rPr>
      </w:pPr>
    </w:p>
    <w:p w:rsidR="25173E0C" w:rsidP="253092B4" w:rsidRDefault="25173E0C" w14:paraId="6BCF52C3" w14:textId="369E075A">
      <w:pPr>
        <w:pStyle w:val="Heading1"/>
        <w:rPr>
          <w:noProof w:val="0"/>
          <w:lang w:val="en-US"/>
        </w:rPr>
      </w:pPr>
      <w:bookmarkStart w:name="_Toc768534160" w:id="8208235"/>
      <w:r w:rsidR="25173E0C">
        <w:rPr/>
        <w:t xml:space="preserve">COMMUNITY ACTION </w:t>
      </w:r>
      <w:r w:rsidR="25173E0C">
        <w:rPr/>
        <w:t xml:space="preserve">DAYS </w:t>
      </w:r>
      <w:r w:rsidR="64B88D77">
        <w:rPr/>
        <w:t>-</w:t>
      </w:r>
      <w:r w:rsidR="25173E0C">
        <w:rPr/>
        <w:t xml:space="preserve"> VILLAGE TASK LIST</w:t>
      </w:r>
      <w:bookmarkEnd w:id="8208235"/>
      <w:r w:rsidR="25173E0C">
        <w:rPr/>
        <w:t xml:space="preserve"> </w:t>
      </w:r>
    </w:p>
    <w:p w:rsidR="25173E0C" w:rsidP="253092B4" w:rsidRDefault="25173E0C" w14:paraId="18D8F830" w14:textId="0F48601D">
      <w:pPr>
        <w:pStyle w:val="Normal"/>
      </w:pPr>
    </w:p>
    <w:p w:rsidR="25173E0C" w:rsidP="253092B4" w:rsidRDefault="25173E0C" w14:paraId="54614EA8" w14:textId="3C486D72">
      <w:pPr>
        <w:pStyle w:val="Heading3"/>
        <w:ind w:left="0"/>
      </w:pPr>
      <w:bookmarkStart w:name="_Toc180488201" w:id="1075339749"/>
      <w:r w:rsidRPr="253092B4" w:rsidR="37BDA32A">
        <w:rPr>
          <w:rStyle w:val="Heading4Char"/>
        </w:rPr>
        <w:t xml:space="preserve">DECISION TO MAKE: </w:t>
      </w:r>
      <w:r w:rsidRPr="253092B4" w:rsidR="0ABC844E">
        <w:rPr>
          <w:rStyle w:val="Heading4Char"/>
        </w:rPr>
        <w:t>T</w:t>
      </w:r>
      <w:r w:rsidRPr="253092B4" w:rsidR="37BDA32A">
        <w:rPr>
          <w:rStyle w:val="Heading4Char"/>
        </w:rPr>
        <w:t xml:space="preserve">ask list for </w:t>
      </w:r>
      <w:r w:rsidRPr="253092B4" w:rsidR="4C7E6A43">
        <w:rPr>
          <w:rStyle w:val="Heading4Char"/>
        </w:rPr>
        <w:t xml:space="preserve">next </w:t>
      </w:r>
      <w:r w:rsidRPr="253092B4" w:rsidR="37BDA32A">
        <w:rPr>
          <w:rStyle w:val="Heading4Char"/>
        </w:rPr>
        <w:t>Action day</w:t>
      </w:r>
      <w:r w:rsidRPr="253092B4" w:rsidR="37BDA32A">
        <w:rPr>
          <w:rStyle w:val="Heading4Char"/>
        </w:rPr>
        <w:t xml:space="preserve">, </w:t>
      </w:r>
      <w:r w:rsidRPr="253092B4" w:rsidR="37BDA32A">
        <w:rPr>
          <w:rStyle w:val="Heading4Char"/>
        </w:rPr>
        <w:t>who’s</w:t>
      </w:r>
      <w:r w:rsidRPr="253092B4" w:rsidR="37BDA32A">
        <w:rPr>
          <w:rStyle w:val="Heading4Char"/>
        </w:rPr>
        <w:t xml:space="preserve"> organising the next one? </w:t>
      </w:r>
      <w:r w:rsidRPr="253092B4" w:rsidR="37BDA32A">
        <w:rPr>
          <w:rStyle w:val="Heading4Char"/>
        </w:rPr>
        <w:t>What’s</w:t>
      </w:r>
      <w:r w:rsidRPr="253092B4" w:rsidR="37BDA32A">
        <w:rPr>
          <w:rStyle w:val="Heading4Char"/>
        </w:rPr>
        <w:t xml:space="preserve"> needed?</w:t>
      </w:r>
      <w:bookmarkEnd w:id="1075339749"/>
    </w:p>
    <w:p w:rsidR="25173E0C" w:rsidP="253092B4" w:rsidRDefault="25173E0C" w14:paraId="41BEA612" w14:textId="3BB2785E">
      <w:pPr>
        <w:pStyle w:val="Normal"/>
        <w:ind w:firstLine="720"/>
        <w:rPr>
          <w:b w:val="1"/>
          <w:bCs w:val="1"/>
        </w:rPr>
      </w:pPr>
    </w:p>
    <w:p w:rsidR="25173E0C" w:rsidP="253092B4" w:rsidRDefault="25173E0C" w14:paraId="72967BE0" w14:textId="780CAFAC">
      <w:pPr>
        <w:pStyle w:val="Normal"/>
        <w:ind w:firstLine="720"/>
        <w:rPr>
          <w:b w:val="1"/>
          <w:bCs w:val="1"/>
        </w:rPr>
      </w:pPr>
      <w:r w:rsidRPr="253092B4" w:rsidR="25173E0C">
        <w:rPr>
          <w:b w:val="1"/>
          <w:bCs w:val="1"/>
        </w:rPr>
        <w:t>Existing tasks</w:t>
      </w:r>
      <w:r w:rsidRPr="253092B4" w:rsidR="168B728D">
        <w:rPr>
          <w:b w:val="1"/>
          <w:bCs w:val="1"/>
        </w:rPr>
        <w:t xml:space="preserve"> for village action days</w:t>
      </w:r>
    </w:p>
    <w:p w:rsidR="3BAC14B2" w:rsidP="29A64BDF" w:rsidRDefault="3BAC14B2" w14:paraId="3310D6F4" w14:textId="5E5A5F0F">
      <w:pPr>
        <w:pStyle w:val="Normal"/>
        <w:ind w:firstLine="720"/>
      </w:pPr>
      <w:r w:rsidR="3BAC14B2">
        <w:rPr/>
        <w:t>Cut back vegetation around the flashing speed signs and village sign.</w:t>
      </w:r>
    </w:p>
    <w:p w:rsidR="25173E0C" w:rsidP="5D7776F6" w:rsidRDefault="25173E0C" w14:paraId="62595289" w14:textId="52F242F7">
      <w:pPr>
        <w:pStyle w:val="Normal"/>
        <w:ind w:firstLine="720"/>
      </w:pPr>
      <w:r w:rsidR="25173E0C">
        <w:rPr/>
        <w:t>Cut back hedge between pub and phonebox Cut back more around phone box.</w:t>
      </w:r>
    </w:p>
    <w:p w:rsidR="25173E0C" w:rsidP="5D7776F6" w:rsidRDefault="25173E0C" w14:paraId="48C99AFF" w14:textId="47B6E578">
      <w:pPr>
        <w:pStyle w:val="Normal"/>
        <w:ind w:firstLine="720"/>
      </w:pPr>
      <w:r w:rsidR="25173E0C">
        <w:rPr/>
        <w:t xml:space="preserve">Litter pick the Caunton road </w:t>
      </w:r>
    </w:p>
    <w:p w:rsidR="25173E0C" w:rsidP="5D7776F6" w:rsidRDefault="25173E0C" w14:paraId="17B5DB90" w14:textId="5924906F">
      <w:pPr>
        <w:pStyle w:val="Normal"/>
        <w:ind w:firstLine="720"/>
      </w:pPr>
      <w:r w:rsidR="25173E0C">
        <w:rPr/>
        <w:t xml:space="preserve">Dig trench and install Land drain around village hall </w:t>
      </w:r>
    </w:p>
    <w:p w:rsidR="25173E0C" w:rsidP="5D7776F6" w:rsidRDefault="25173E0C" w14:paraId="3FF22143" w14:textId="36E2661E">
      <w:pPr>
        <w:pStyle w:val="Normal"/>
        <w:ind w:firstLine="720"/>
      </w:pPr>
      <w:r w:rsidR="25173E0C">
        <w:rPr/>
        <w:t xml:space="preserve">Damp course inside the </w:t>
      </w:r>
      <w:r w:rsidR="25173E0C">
        <w:rPr/>
        <w:t>villag</w:t>
      </w:r>
      <w:r w:rsidR="25173E0C">
        <w:rPr/>
        <w:t xml:space="preserve"> hall. </w:t>
      </w:r>
    </w:p>
    <w:p w:rsidR="253092B4" w:rsidP="253092B4" w:rsidRDefault="253092B4" w14:paraId="5437A948" w14:textId="07B8373F">
      <w:pPr>
        <w:pStyle w:val="Normal"/>
        <w:ind w:firstLine="720"/>
      </w:pPr>
    </w:p>
    <w:p w:rsidR="4DBE6212" w:rsidP="253092B4" w:rsidRDefault="4DBE6212" w14:paraId="2A1D545E" w14:textId="5CF4A51C">
      <w:pPr>
        <w:pStyle w:val="Heading1"/>
        <w:rPr>
          <w:rStyle w:val="Heading2Char"/>
        </w:rPr>
      </w:pPr>
      <w:bookmarkStart w:name="_Toc816363188" w:id="587274568"/>
      <w:r w:rsidR="4DBE6212">
        <w:rPr/>
        <w:t>WEBSITE</w:t>
      </w:r>
      <w:r w:rsidR="38AD0909">
        <w:rPr/>
        <w:t xml:space="preserve"> / EMAILS</w:t>
      </w:r>
      <w:bookmarkEnd w:id="587274568"/>
      <w:r w:rsidR="6AA02275">
        <w:rPr/>
        <w:t xml:space="preserve"> </w:t>
      </w:r>
    </w:p>
    <w:p w:rsidR="4DBE6212" w:rsidP="253092B4" w:rsidRDefault="4DBE6212" w14:paraId="6797FDAA" w14:textId="021FD456">
      <w:pPr>
        <w:pStyle w:val="ListParagraph"/>
        <w:suppressLineNumbers w:val="0"/>
        <w:bidi w:val="0"/>
        <w:ind w:left="720" w:firstLine="0"/>
        <w:rPr>
          <w:rStyle w:val="Heading2Char"/>
        </w:rPr>
      </w:pPr>
      <w:bookmarkStart w:name="_Toc654328785" w:id="512040643"/>
      <w:r w:rsidRPr="253092B4" w:rsidR="6AA02275">
        <w:rPr>
          <w:rStyle w:val="Heading5Char"/>
          <w:b w:val="1"/>
          <w:bCs w:val="1"/>
        </w:rPr>
        <w:t xml:space="preserve">DECISION TO MAKE: Renew </w:t>
      </w:r>
      <w:r w:rsidRPr="253092B4" w:rsidR="15DDB9CA">
        <w:rPr>
          <w:rStyle w:val="Heading5Char"/>
          <w:b w:val="1"/>
          <w:bCs w:val="1"/>
        </w:rPr>
        <w:t xml:space="preserve">and </w:t>
      </w:r>
      <w:r w:rsidRPr="253092B4" w:rsidR="6AA02275">
        <w:rPr>
          <w:rStyle w:val="Heading5Char"/>
          <w:b w:val="1"/>
          <w:bCs w:val="1"/>
        </w:rPr>
        <w:t>Update</w:t>
      </w:r>
      <w:r w:rsidRPr="253092B4" w:rsidR="2C2DDAA1">
        <w:rPr>
          <w:rStyle w:val="Heading5Char"/>
          <w:b w:val="1"/>
          <w:bCs w:val="1"/>
        </w:rPr>
        <w:t xml:space="preserve"> provider</w:t>
      </w:r>
      <w:r w:rsidRPr="253092B4" w:rsidR="7B90F527">
        <w:rPr>
          <w:rStyle w:val="Heading5Char"/>
          <w:b w:val="1"/>
          <w:bCs w:val="1"/>
        </w:rPr>
        <w:t xml:space="preserve"> £</w:t>
      </w:r>
      <w:r w:rsidRPr="253092B4" w:rsidR="18CD1633">
        <w:rPr>
          <w:rStyle w:val="Heading5Char"/>
          <w:b w:val="1"/>
          <w:bCs w:val="1"/>
        </w:rPr>
        <w:t>328 + £300</w:t>
      </w:r>
      <w:r w:rsidRPr="253092B4" w:rsidR="6AA02275">
        <w:rPr>
          <w:rStyle w:val="Heading5Char"/>
          <w:b w:val="1"/>
          <w:bCs w:val="1"/>
        </w:rPr>
        <w:t>?</w:t>
      </w:r>
      <w:r w:rsidRPr="253092B4" w:rsidR="5291733E">
        <w:rPr>
          <w:rStyle w:val="Heading5Char"/>
          <w:b w:val="1"/>
          <w:bCs w:val="1"/>
        </w:rPr>
        <w:t xml:space="preserve"> Or Switch </w:t>
      </w:r>
      <w:r w:rsidRPr="253092B4" w:rsidR="25B8CAEF">
        <w:rPr>
          <w:rStyle w:val="Heading5Char"/>
          <w:b w:val="1"/>
          <w:bCs w:val="1"/>
        </w:rPr>
        <w:t>£438</w:t>
      </w:r>
      <w:r w:rsidRPr="253092B4" w:rsidR="448F3F9F">
        <w:rPr>
          <w:rStyle w:val="Heading5Char"/>
          <w:b w:val="1"/>
          <w:bCs w:val="1"/>
        </w:rPr>
        <w:t xml:space="preserve"> annual costs</w:t>
      </w:r>
      <w:r w:rsidRPr="253092B4" w:rsidR="25B8CAEF">
        <w:rPr>
          <w:rStyle w:val="Heading5Char"/>
          <w:b w:val="1"/>
          <w:bCs w:val="1"/>
        </w:rPr>
        <w:t>.</w:t>
      </w:r>
      <w:bookmarkEnd w:id="512040643"/>
      <w:r w:rsidRPr="253092B4" w:rsidR="25B8CAEF">
        <w:rPr>
          <w:rStyle w:val="Heading5Char"/>
        </w:rPr>
        <w:t xml:space="preserve"> </w:t>
      </w:r>
    </w:p>
    <w:p w:rsidR="253092B4" w:rsidP="253092B4" w:rsidRDefault="253092B4" w14:paraId="6FBD41DD" w14:textId="714FA324">
      <w:pPr>
        <w:pStyle w:val="Normal"/>
        <w:bidi w:val="0"/>
      </w:pPr>
    </w:p>
    <w:p w:rsidR="1016D224" w:rsidP="253092B4" w:rsidRDefault="1016D224" w14:paraId="7E8C3142" w14:textId="551ED52F">
      <w:pPr>
        <w:pStyle w:val="Normal"/>
        <w:bidi w:val="0"/>
      </w:pPr>
      <w:r w:rsidR="1016D224">
        <w:rPr/>
        <w:t>Currently</w:t>
      </w:r>
      <w:r w:rsidR="07DBB163">
        <w:rPr/>
        <w:t xml:space="preserve"> – </w:t>
      </w:r>
      <w:r w:rsidR="07DBB163">
        <w:rPr/>
        <w:t>very basic</w:t>
      </w:r>
      <w:r w:rsidR="07DBB163">
        <w:rPr/>
        <w:t xml:space="preserve"> and difficult to use!</w:t>
      </w:r>
    </w:p>
    <w:p w:rsidR="70AE86BC" w:rsidP="253092B4" w:rsidRDefault="70AE86BC" w14:paraId="49EC3363" w14:textId="5AC09E7D">
      <w:pPr>
        <w:bidi w:val="0"/>
        <w:spacing w:before="0" w:beforeAutospacing="off" w:after="0" w:afterAutospacing="off"/>
        <w:ind w:left="720" w:firstLine="0"/>
        <w:rPr>
          <w:rFonts w:ascii="Aptos" w:hAnsi="Aptos" w:eastAsia="Aptos" w:cs="Aptos"/>
          <w:noProof w:val="0"/>
          <w:sz w:val="22"/>
          <w:szCs w:val="22"/>
          <w:lang w:val="en-GB"/>
        </w:rPr>
      </w:pPr>
      <w:r w:rsidRPr="253092B4" w:rsidR="70AE86BC">
        <w:rPr>
          <w:rFonts w:ascii="Aptos" w:hAnsi="Aptos" w:eastAsia="Aptos" w:cs="Aptos"/>
          <w:noProof w:val="0"/>
          <w:sz w:val="22"/>
          <w:szCs w:val="22"/>
          <w:lang w:val="en-GB"/>
        </w:rPr>
        <w:t>The</w:t>
      </w:r>
      <w:r w:rsidRPr="253092B4" w:rsidR="3568D149">
        <w:rPr>
          <w:rFonts w:ascii="Aptos" w:hAnsi="Aptos" w:eastAsia="Aptos" w:cs="Aptos"/>
          <w:noProof w:val="0"/>
          <w:sz w:val="22"/>
          <w:szCs w:val="22"/>
          <w:lang w:val="en-GB"/>
        </w:rPr>
        <w:t xml:space="preserve"> annual cost of website management is £54</w:t>
      </w:r>
      <w:r w:rsidRPr="253092B4" w:rsidR="3568D149">
        <w:rPr>
          <w:rFonts w:ascii="Aptos" w:hAnsi="Aptos" w:eastAsia="Aptos" w:cs="Aptos"/>
          <w:noProof w:val="0"/>
          <w:sz w:val="22"/>
          <w:szCs w:val="22"/>
          <w:lang w:val="en-GB"/>
        </w:rPr>
        <w:t xml:space="preserve"> </w:t>
      </w:r>
      <w:r w:rsidRPr="253092B4" w:rsidR="29681F6B">
        <w:rPr>
          <w:rFonts w:ascii="Aptos" w:hAnsi="Aptos" w:eastAsia="Aptos" w:cs="Aptos"/>
          <w:noProof w:val="0"/>
          <w:sz w:val="22"/>
          <w:szCs w:val="22"/>
          <w:lang w:val="en-GB"/>
        </w:rPr>
        <w:t>the domain name is £</w:t>
      </w:r>
      <w:r w:rsidRPr="253092B4" w:rsidR="29681F6B">
        <w:rPr>
          <w:rFonts w:ascii="Aptos" w:hAnsi="Aptos" w:eastAsia="Aptos" w:cs="Aptos"/>
          <w:noProof w:val="0"/>
          <w:sz w:val="22"/>
          <w:szCs w:val="22"/>
          <w:lang w:val="en-GB"/>
        </w:rPr>
        <w:t xml:space="preserve">54 </w:t>
      </w:r>
      <w:r w:rsidRPr="253092B4" w:rsidR="1F920397">
        <w:rPr>
          <w:rFonts w:ascii="Aptos" w:hAnsi="Aptos" w:eastAsia="Aptos" w:cs="Aptos"/>
          <w:noProof w:val="0"/>
          <w:sz w:val="22"/>
          <w:szCs w:val="22"/>
          <w:lang w:val="en-GB"/>
        </w:rPr>
        <w:t xml:space="preserve"> =</w:t>
      </w:r>
      <w:r w:rsidRPr="253092B4" w:rsidR="1F920397">
        <w:rPr>
          <w:rFonts w:ascii="Aptos" w:hAnsi="Aptos" w:eastAsia="Aptos" w:cs="Aptos"/>
          <w:noProof w:val="0"/>
          <w:sz w:val="22"/>
          <w:szCs w:val="22"/>
          <w:lang w:val="en-GB"/>
        </w:rPr>
        <w:t xml:space="preserve"> £108 + VAT</w:t>
      </w:r>
    </w:p>
    <w:p w:rsidR="29681F6B" w:rsidP="253092B4" w:rsidRDefault="29681F6B" w14:paraId="66E14EC9" w14:textId="69477EEA">
      <w:pPr>
        <w:bidi w:val="0"/>
        <w:spacing w:before="0" w:beforeAutospacing="off" w:after="0" w:afterAutospacing="off"/>
        <w:ind w:left="720" w:firstLine="0"/>
        <w:rPr>
          <w:rFonts w:ascii="Aptos" w:hAnsi="Aptos" w:eastAsia="Aptos" w:cs="Aptos"/>
          <w:noProof w:val="0"/>
          <w:sz w:val="22"/>
          <w:szCs w:val="22"/>
          <w:lang w:val="en-GB"/>
        </w:rPr>
      </w:pPr>
      <w:r w:rsidRPr="253092B4" w:rsidR="29681F6B">
        <w:rPr>
          <w:rFonts w:ascii="Aptos" w:hAnsi="Aptos" w:eastAsia="Aptos" w:cs="Aptos"/>
          <w:b w:val="0"/>
          <w:bCs w:val="0"/>
          <w:noProof w:val="0"/>
          <w:sz w:val="22"/>
          <w:szCs w:val="22"/>
          <w:lang w:val="en-GB"/>
        </w:rPr>
        <w:t>T</w:t>
      </w:r>
      <w:r w:rsidRPr="253092B4" w:rsidR="633534B3">
        <w:rPr>
          <w:rFonts w:ascii="Aptos" w:hAnsi="Aptos" w:eastAsia="Aptos" w:cs="Aptos"/>
          <w:b w:val="0"/>
          <w:bCs w:val="0"/>
          <w:noProof w:val="0"/>
          <w:sz w:val="22"/>
          <w:szCs w:val="22"/>
          <w:lang w:val="en-GB"/>
        </w:rPr>
        <w:t>he</w:t>
      </w:r>
      <w:r w:rsidRPr="253092B4" w:rsidR="70AE86BC">
        <w:rPr>
          <w:rFonts w:ascii="Aptos" w:hAnsi="Aptos" w:eastAsia="Aptos" w:cs="Aptos"/>
          <w:b w:val="0"/>
          <w:bCs w:val="0"/>
          <w:noProof w:val="0"/>
          <w:sz w:val="22"/>
          <w:szCs w:val="22"/>
          <w:lang w:val="en-GB"/>
        </w:rPr>
        <w:t xml:space="preserve"> </w:t>
      </w:r>
      <w:r w:rsidRPr="253092B4" w:rsidR="70AE86BC">
        <w:rPr>
          <w:rFonts w:ascii="Aptos" w:hAnsi="Aptos" w:eastAsia="Aptos" w:cs="Aptos"/>
          <w:b w:val="0"/>
          <w:bCs w:val="0"/>
          <w:noProof w:val="0"/>
          <w:sz w:val="22"/>
          <w:szCs w:val="22"/>
          <w:lang w:val="en-GB"/>
        </w:rPr>
        <w:t xml:space="preserve">core code of </w:t>
      </w:r>
      <w:r w:rsidRPr="253092B4" w:rsidR="70AE86BC">
        <w:rPr>
          <w:rFonts w:ascii="Aptos" w:hAnsi="Aptos" w:eastAsia="Aptos" w:cs="Aptos"/>
          <w:b w:val="0"/>
          <w:bCs w:val="0"/>
          <w:noProof w:val="0"/>
          <w:sz w:val="22"/>
          <w:szCs w:val="22"/>
          <w:lang w:val="en-GB"/>
        </w:rPr>
        <w:t>our</w:t>
      </w:r>
      <w:r w:rsidRPr="253092B4" w:rsidR="0C0CA9E1">
        <w:rPr>
          <w:rFonts w:ascii="Aptos" w:hAnsi="Aptos" w:eastAsia="Aptos" w:cs="Aptos"/>
          <w:b w:val="0"/>
          <w:bCs w:val="0"/>
          <w:noProof w:val="0"/>
          <w:sz w:val="22"/>
          <w:szCs w:val="22"/>
          <w:lang w:val="en-GB"/>
        </w:rPr>
        <w:t xml:space="preserve"> </w:t>
      </w:r>
      <w:r w:rsidRPr="253092B4" w:rsidR="70AE86BC">
        <w:rPr>
          <w:rFonts w:ascii="Aptos" w:hAnsi="Aptos" w:eastAsia="Aptos" w:cs="Aptos"/>
          <w:b w:val="0"/>
          <w:bCs w:val="0"/>
          <w:noProof w:val="0"/>
          <w:sz w:val="22"/>
          <w:szCs w:val="22"/>
          <w:lang w:val="en-GB"/>
        </w:rPr>
        <w:t xml:space="preserve">website needs updating to </w:t>
      </w:r>
      <w:r w:rsidRPr="253092B4" w:rsidR="70AE86BC">
        <w:rPr>
          <w:rFonts w:ascii="Aptos" w:hAnsi="Aptos" w:eastAsia="Aptos" w:cs="Aptos"/>
          <w:b w:val="0"/>
          <w:bCs w:val="0"/>
          <w:noProof w:val="0"/>
          <w:sz w:val="22"/>
          <w:szCs w:val="22"/>
          <w:lang w:val="en-GB"/>
        </w:rPr>
        <w:t>new version</w:t>
      </w:r>
      <w:r w:rsidRPr="253092B4" w:rsidR="70AE86BC">
        <w:rPr>
          <w:rFonts w:ascii="Aptos" w:hAnsi="Aptos" w:eastAsia="Aptos" w:cs="Aptos"/>
          <w:b w:val="0"/>
          <w:bCs w:val="0"/>
          <w:noProof w:val="0"/>
          <w:sz w:val="22"/>
          <w:szCs w:val="22"/>
          <w:lang w:val="en-GB"/>
        </w:rPr>
        <w:t xml:space="preserve"> so it will run if the server updates </w:t>
      </w:r>
      <w:r w:rsidRPr="253092B4" w:rsidR="70AE86BC">
        <w:rPr>
          <w:rFonts w:ascii="Aptos" w:hAnsi="Aptos" w:eastAsia="Aptos" w:cs="Aptos"/>
          <w:b w:val="0"/>
          <w:bCs w:val="0"/>
          <w:noProof w:val="0"/>
          <w:sz w:val="22"/>
          <w:szCs w:val="22"/>
          <w:lang w:val="en-GB"/>
        </w:rPr>
        <w:t>it's</w:t>
      </w:r>
      <w:r w:rsidRPr="253092B4" w:rsidR="70AE86BC">
        <w:rPr>
          <w:rFonts w:ascii="Aptos" w:hAnsi="Aptos" w:eastAsia="Aptos" w:cs="Aptos"/>
          <w:b w:val="0"/>
          <w:bCs w:val="0"/>
          <w:noProof w:val="0"/>
          <w:sz w:val="22"/>
          <w:szCs w:val="22"/>
          <w:lang w:val="en-GB"/>
        </w:rPr>
        <w:t xml:space="preserve"> self again. As an estimate the cost for </w:t>
      </w:r>
      <w:r w:rsidRPr="253092B4" w:rsidR="3B07452D">
        <w:rPr>
          <w:rFonts w:ascii="Aptos" w:hAnsi="Aptos" w:eastAsia="Aptos" w:cs="Aptos"/>
          <w:b w:val="0"/>
          <w:bCs w:val="0"/>
          <w:noProof w:val="0"/>
          <w:sz w:val="22"/>
          <w:szCs w:val="22"/>
          <w:lang w:val="en-GB"/>
        </w:rPr>
        <w:t>the current provide</w:t>
      </w:r>
      <w:r w:rsidRPr="253092B4" w:rsidR="70AE86BC">
        <w:rPr>
          <w:rFonts w:ascii="Aptos" w:hAnsi="Aptos" w:eastAsia="Aptos" w:cs="Aptos"/>
          <w:b w:val="0"/>
          <w:bCs w:val="0"/>
          <w:noProof w:val="0"/>
          <w:sz w:val="22"/>
          <w:szCs w:val="22"/>
          <w:lang w:val="en-GB"/>
        </w:rPr>
        <w:t xml:space="preserve"> to do this would be in the region of </w:t>
      </w:r>
      <w:r w:rsidRPr="253092B4" w:rsidR="70AE86BC">
        <w:rPr>
          <w:rFonts w:ascii="Aptos" w:hAnsi="Aptos" w:eastAsia="Aptos" w:cs="Aptos"/>
          <w:noProof w:val="0"/>
          <w:sz w:val="22"/>
          <w:szCs w:val="22"/>
          <w:lang w:val="en-GB"/>
        </w:rPr>
        <w:t>£240-£300+VAT</w:t>
      </w:r>
      <w:r w:rsidRPr="253092B4" w:rsidR="4AB3AA53">
        <w:rPr>
          <w:rFonts w:ascii="Aptos" w:hAnsi="Aptos" w:eastAsia="Aptos" w:cs="Aptos"/>
          <w:noProof w:val="0"/>
          <w:sz w:val="22"/>
          <w:szCs w:val="22"/>
          <w:lang w:val="en-GB"/>
        </w:rPr>
        <w:t xml:space="preserve"> </w:t>
      </w:r>
    </w:p>
    <w:p w:rsidR="317D5854" w:rsidP="253092B4" w:rsidRDefault="317D5854" w14:paraId="13C1F60B" w14:textId="6155975D">
      <w:pPr>
        <w:pStyle w:val="Normal"/>
        <w:bidi w:val="0"/>
        <w:spacing w:before="0" w:beforeAutospacing="off" w:after="0" w:afterAutospacing="off"/>
        <w:ind w:left="720" w:firstLine="0"/>
        <w:rPr>
          <w:rFonts w:ascii="Aptos" w:hAnsi="Aptos" w:eastAsia="Aptos" w:cs="Aptos"/>
          <w:noProof w:val="0"/>
          <w:sz w:val="22"/>
          <w:szCs w:val="22"/>
          <w:lang w:val="en-GB"/>
        </w:rPr>
      </w:pPr>
      <w:r w:rsidR="317D5854">
        <w:rPr/>
        <w:t xml:space="preserve">Outlook Office 365 currently costs us £70 each for Clerk@ and </w:t>
      </w:r>
      <w:r w:rsidR="317D5854">
        <w:rPr/>
        <w:t>Chairman</w:t>
      </w:r>
      <w:r w:rsidR="317D5854">
        <w:rPr/>
        <w:t xml:space="preserve">@ + </w:t>
      </w:r>
      <w:r w:rsidR="03975CB2">
        <w:rPr/>
        <w:t xml:space="preserve">fee </w:t>
      </w:r>
      <w:r w:rsidR="317D5854">
        <w:rPr/>
        <w:t xml:space="preserve">= £153.60 </w:t>
      </w:r>
      <w:r w:rsidR="186F171F">
        <w:rPr/>
        <w:t>+ VAT</w:t>
      </w:r>
    </w:p>
    <w:p w:rsidR="253092B4" w:rsidP="253092B4" w:rsidRDefault="253092B4" w14:paraId="2BC4B478" w14:textId="70EF0AB1">
      <w:pPr>
        <w:pStyle w:val="Normal"/>
        <w:bidi w:val="0"/>
      </w:pPr>
    </w:p>
    <w:p w:rsidR="44DBFF89" w:rsidP="253092B4" w:rsidRDefault="44DBFF89" w14:paraId="4FE864F6" w14:textId="6189282A">
      <w:pPr>
        <w:pStyle w:val="Normal"/>
        <w:bidi w:val="0"/>
      </w:pPr>
      <w:r w:rsidR="44DBFF89">
        <w:rPr/>
        <w:t>Could be</w:t>
      </w:r>
      <w:r w:rsidR="4590684E">
        <w:rPr/>
        <w:t xml:space="preserve"> – Designed for parish councils and looks user friendly. Google workspace is better than Microsoft!</w:t>
      </w:r>
    </w:p>
    <w:p w:rsidR="401CD1AE" w:rsidP="253092B4" w:rsidRDefault="401CD1AE" w14:paraId="0B90BC89" w14:textId="79562F84">
      <w:pPr>
        <w:pStyle w:val="Normal"/>
        <w:bidi w:val="0"/>
        <w:rPr>
          <w:b w:val="0"/>
          <w:bCs w:val="0"/>
        </w:rPr>
      </w:pPr>
      <w:r w:rsidR="401CD1AE">
        <w:rPr>
          <w:b w:val="0"/>
          <w:bCs w:val="0"/>
        </w:rPr>
        <w:t xml:space="preserve">Website </w:t>
      </w:r>
      <w:r w:rsidR="44DBFF89">
        <w:rPr>
          <w:b w:val="0"/>
          <w:bCs w:val="0"/>
        </w:rPr>
        <w:t>Domain hosting as above £54</w:t>
      </w:r>
    </w:p>
    <w:p w:rsidR="52AEF75A" w:rsidP="253092B4" w:rsidRDefault="52AEF75A" w14:paraId="27D1C8E2" w14:textId="76E09229">
      <w:pPr>
        <w:pStyle w:val="Normal"/>
        <w:bidi w:val="0"/>
        <w:rPr>
          <w:b w:val="0"/>
          <w:bCs w:val="0"/>
        </w:rPr>
      </w:pPr>
      <w:r w:rsidR="52AEF75A">
        <w:rPr>
          <w:b w:val="0"/>
          <w:bCs w:val="0"/>
        </w:rPr>
        <w:t>Google workspace would cost £120 +VAT)</w:t>
      </w:r>
    </w:p>
    <w:p w:rsidR="3C14CC4A" w:rsidP="253092B4" w:rsidRDefault="3C14CC4A" w14:paraId="60C45114" w14:textId="3413F448">
      <w:pPr>
        <w:pStyle w:val="Normal"/>
      </w:pPr>
      <w:r w:rsidR="3C14CC4A">
        <w:rPr/>
        <w:t>DONE</w:t>
      </w:r>
      <w:r w:rsidR="74D96DEE">
        <w:rPr/>
        <w:t>: LINDY ask Jane</w:t>
      </w:r>
      <w:r w:rsidR="4F0AC2C6">
        <w:rPr/>
        <w:t xml:space="preserve"> about other parish web hosting =</w:t>
      </w:r>
      <w:r w:rsidR="4F0AC2C6">
        <w:rPr/>
        <w:t xml:space="preserve"> </w:t>
      </w:r>
      <w:r w:rsidR="74D96DEE">
        <w:rPr/>
        <w:t xml:space="preserve"> </w:t>
      </w:r>
      <w:hyperlink r:id="R42bf420dab6e4848">
        <w:r w:rsidRPr="253092B4" w:rsidR="1D820647">
          <w:rPr>
            <w:rStyle w:val="Hyperlink"/>
          </w:rPr>
          <w:t>http://www.hugofox.com/parish-councils</w:t>
        </w:r>
      </w:hyperlink>
      <w:r w:rsidR="1D820647">
        <w:rPr/>
        <w:t xml:space="preserve"> </w:t>
      </w:r>
    </w:p>
    <w:p w:rsidR="2F150D72" w:rsidP="253092B4" w:rsidRDefault="2F150D72" w14:paraId="02255B89" w14:textId="46F4937D">
      <w:pPr>
        <w:pStyle w:val="Normal"/>
        <w:ind w:firstLine="720"/>
        <w:rPr>
          <w:b w:val="0"/>
          <w:bCs w:val="0"/>
        </w:rPr>
      </w:pPr>
      <w:r w:rsidR="2F150D72">
        <w:rPr>
          <w:b w:val="0"/>
          <w:bCs w:val="0"/>
        </w:rPr>
        <w:t xml:space="preserve">£264/year - </w:t>
      </w:r>
      <w:r w:rsidR="7CC00D97">
        <w:rPr>
          <w:b w:val="0"/>
          <w:bCs w:val="0"/>
        </w:rPr>
        <w:t xml:space="preserve">user friendly - </w:t>
      </w:r>
      <w:r w:rsidR="2F150D72">
        <w:rPr>
          <w:b w:val="0"/>
          <w:bCs w:val="0"/>
        </w:rPr>
        <w:t xml:space="preserve">useful features </w:t>
      </w:r>
      <w:r w:rsidR="07410C40">
        <w:rPr>
          <w:b w:val="0"/>
          <w:bCs w:val="0"/>
        </w:rPr>
        <w:t xml:space="preserve">e.g. </w:t>
      </w:r>
      <w:r w:rsidR="2F150D72">
        <w:rPr>
          <w:b w:val="0"/>
          <w:bCs w:val="0"/>
        </w:rPr>
        <w:t xml:space="preserve">automatic </w:t>
      </w:r>
      <w:r w:rsidR="2F150D72">
        <w:rPr>
          <w:b w:val="0"/>
          <w:bCs w:val="0"/>
        </w:rPr>
        <w:t>planning application map</w:t>
      </w:r>
      <w:r w:rsidR="0D709806">
        <w:rPr>
          <w:b w:val="0"/>
          <w:bCs w:val="0"/>
        </w:rPr>
        <w:t>, members area,</w:t>
      </w:r>
      <w:r w:rsidR="62C5AC22">
        <w:rPr>
          <w:b w:val="0"/>
          <w:bCs w:val="0"/>
        </w:rPr>
        <w:t xml:space="preserve"> </w:t>
      </w:r>
      <w:r w:rsidR="171E406F">
        <w:rPr>
          <w:b w:val="0"/>
          <w:bCs w:val="0"/>
        </w:rPr>
        <w:t>documents</w:t>
      </w:r>
    </w:p>
    <w:p w:rsidR="74AE0B52" w:rsidP="253092B4" w:rsidRDefault="74AE0B52" w14:paraId="3E75F4CA" w14:textId="387616C0">
      <w:pPr>
        <w:pStyle w:val="Normal"/>
        <w:spacing w:before="240" w:beforeAutospacing="off" w:after="0" w:afterAutospacing="off" w:line="240" w:lineRule="auto"/>
        <w:ind w:left="0"/>
        <w:rPr>
          <w:rFonts w:ascii="Calibri Light" w:hAnsi="Calibri Light" w:eastAsia="Calibri Light" w:cs="Calibri Light"/>
          <w:b w:val="0"/>
          <w:bCs w:val="0"/>
          <w:i w:val="0"/>
          <w:iCs w:val="0"/>
          <w:noProof w:val="0"/>
          <w:color w:val="2F5496" w:themeColor="accent1" w:themeTint="FF" w:themeShade="BF"/>
          <w:sz w:val="22"/>
          <w:szCs w:val="22"/>
          <w:lang w:val="en-US"/>
        </w:rPr>
      </w:pPr>
      <w:bookmarkStart w:name="_Toc208065561" w:id="247943657"/>
      <w:r w:rsidRPr="253092B4" w:rsidR="74AE0B52">
        <w:rPr>
          <w:rStyle w:val="Heading1Char"/>
        </w:rPr>
        <w:t>FOOTPATH TO WINKBURN</w:t>
      </w:r>
      <w:bookmarkEnd w:id="247943657"/>
      <w:r w:rsidRPr="253092B4" w:rsidR="053901CA">
        <w:rPr>
          <w:rStyle w:val="Heading2Char"/>
        </w:rPr>
        <w:t xml:space="preserve"> </w:t>
      </w:r>
      <w:r>
        <w:tab/>
      </w:r>
      <w:r>
        <w:br/>
      </w:r>
      <w:r>
        <w:tab/>
      </w:r>
      <w:r w:rsidRPr="253092B4" w:rsidR="2D18868B">
        <w:rPr>
          <w:noProof w:val="0"/>
          <w:lang w:val="en-GB"/>
        </w:rPr>
        <w:t xml:space="preserve">DONE: JOULIE ask John Peterson if he arranged a swing gate and how. </w:t>
      </w:r>
      <w:r w:rsidRPr="253092B4" w:rsidR="2D18868B">
        <w:rPr>
          <w:noProof w:val="0"/>
          <w:lang w:val="en-US"/>
        </w:rPr>
        <w:t>from 23/5/24</w:t>
      </w:r>
    </w:p>
    <w:p w:rsidR="1FC14B83" w:rsidP="253092B4" w:rsidRDefault="1FC14B83" w14:paraId="0DD7E175" w14:textId="1C7D76BA">
      <w:pPr>
        <w:pStyle w:val="ListParagraph"/>
        <w:spacing w:before="240" w:beforeAutospacing="off" w:after="0" w:afterAutospacing="off" w:line="240" w:lineRule="auto"/>
        <w:ind w:left="720" w:firstLine="0"/>
        <w:rPr>
          <w:rFonts w:ascii="Calibri" w:hAnsi="Calibri" w:eastAsia="Calibri" w:cs="Calibri"/>
          <w:noProof w:val="0"/>
          <w:sz w:val="22"/>
          <w:szCs w:val="22"/>
          <w:lang w:val="en-GB"/>
        </w:rPr>
      </w:pPr>
      <w:r w:rsidRPr="253092B4" w:rsidR="1FC14B83">
        <w:rPr>
          <w:rFonts w:ascii="Calibri" w:hAnsi="Calibri" w:eastAsia="Calibri" w:cs="Calibri"/>
          <w:noProof w:val="0"/>
          <w:sz w:val="22"/>
          <w:szCs w:val="22"/>
          <w:lang w:val="en-GB"/>
        </w:rPr>
        <w:t>See print out of response</w:t>
      </w:r>
    </w:p>
    <w:p w:rsidR="1FC14B83" w:rsidP="253092B4" w:rsidRDefault="1FC14B83" w14:paraId="337ECC15" w14:textId="0DCB6B95">
      <w:pPr>
        <w:pStyle w:val="ListParagraph"/>
        <w:spacing w:before="240" w:beforeAutospacing="off" w:after="0" w:afterAutospacing="off" w:line="240" w:lineRule="auto"/>
        <w:ind w:left="720" w:firstLine="0"/>
        <w:rPr>
          <w:rFonts w:ascii="Calibri" w:hAnsi="Calibri" w:eastAsia="Calibri" w:cs="Calibri"/>
          <w:noProof w:val="0"/>
          <w:sz w:val="22"/>
          <w:szCs w:val="22"/>
          <w:lang w:val="en-GB"/>
        </w:rPr>
      </w:pPr>
      <w:r w:rsidRPr="253092B4" w:rsidR="1FC14B83">
        <w:rPr>
          <w:rFonts w:ascii="Calibri" w:hAnsi="Calibri" w:eastAsia="Calibri" w:cs="Calibri"/>
          <w:noProof w:val="0"/>
          <w:sz w:val="22"/>
          <w:szCs w:val="22"/>
          <w:lang w:val="en-GB"/>
        </w:rPr>
        <w:t xml:space="preserve">Included in </w:t>
      </w:r>
      <w:r w:rsidRPr="253092B4" w:rsidR="1FC14B83">
        <w:rPr>
          <w:rFonts w:ascii="Calibri" w:hAnsi="Calibri" w:eastAsia="Calibri" w:cs="Calibri"/>
          <w:noProof w:val="0"/>
          <w:sz w:val="22"/>
          <w:szCs w:val="22"/>
          <w:lang w:val="en-GB"/>
        </w:rPr>
        <w:t>PRoW</w:t>
      </w:r>
      <w:r w:rsidRPr="253092B4" w:rsidR="1FC14B83">
        <w:rPr>
          <w:rFonts w:ascii="Calibri" w:hAnsi="Calibri" w:eastAsia="Calibri" w:cs="Calibri"/>
          <w:noProof w:val="0"/>
          <w:sz w:val="22"/>
          <w:szCs w:val="22"/>
          <w:lang w:val="en-GB"/>
        </w:rPr>
        <w:t xml:space="preserve"> consultation response</w:t>
      </w:r>
    </w:p>
    <w:p w:rsidR="253092B4" w:rsidP="253092B4" w:rsidRDefault="253092B4" w14:paraId="243977DC" w14:textId="1C0B9294">
      <w:pPr>
        <w:pStyle w:val="ListParagraph"/>
        <w:spacing w:before="240" w:beforeAutospacing="off" w:after="0" w:afterAutospacing="off" w:line="240" w:lineRule="auto"/>
        <w:ind w:left="720" w:firstLine="0"/>
        <w:rPr>
          <w:rFonts w:ascii="Calibri" w:hAnsi="Calibri" w:eastAsia="Calibri" w:cs="Calibri"/>
          <w:noProof w:val="0"/>
          <w:sz w:val="22"/>
          <w:szCs w:val="22"/>
          <w:lang w:val="en-GB"/>
        </w:rPr>
      </w:pPr>
    </w:p>
    <w:p w:rsidR="1E2C60DF" w:rsidP="253092B4" w:rsidRDefault="1E2C60DF" w14:paraId="72A0924D" w14:textId="280FFE39">
      <w:pPr>
        <w:pStyle w:val="Normal"/>
        <w:ind w:left="0" w:firstLine="660"/>
        <w:rPr>
          <w:rStyle w:val="Heading2Char"/>
        </w:rPr>
      </w:pPr>
      <w:bookmarkStart w:name="_Toc1978751900" w:id="1921474458"/>
      <w:r w:rsidRPr="253092B4" w:rsidR="1E2C60DF">
        <w:rPr>
          <w:rStyle w:val="Heading1Char"/>
        </w:rPr>
        <w:t>LORRIES, TRAFFIC CALMING AND ROAD SAFETY MEASURES</w:t>
      </w:r>
      <w:bookmarkEnd w:id="1921474458"/>
      <w:r w:rsidRPr="253092B4" w:rsidR="1E2C60DF">
        <w:rPr>
          <w:rStyle w:val="Heading2Char"/>
        </w:rPr>
        <w:t xml:space="preserve"> </w:t>
      </w:r>
    </w:p>
    <w:p w:rsidR="1E2C60DF" w:rsidP="253092B4" w:rsidRDefault="1E2C60DF" w14:paraId="591F3B2E" w14:textId="2F8E54BF">
      <w:pPr>
        <w:pStyle w:val="Normal"/>
        <w:ind w:left="660"/>
        <w:rPr>
          <w:rFonts w:ascii="Calibri Light" w:hAnsi="Calibri Light" w:eastAsia="Calibri Light" w:cs="Calibri Light"/>
          <w:b w:val="0"/>
          <w:bCs w:val="0"/>
          <w:i w:val="0"/>
          <w:iCs w:val="0"/>
          <w:noProof w:val="0"/>
          <w:color w:val="2F5496" w:themeColor="accent1" w:themeTint="FF" w:themeShade="BF"/>
          <w:sz w:val="22"/>
          <w:szCs w:val="22"/>
          <w:lang w:val="en-US"/>
        </w:rPr>
      </w:pPr>
      <w:r w:rsidRPr="253092B4" w:rsidR="1E2C60DF">
        <w:rPr>
          <w:noProof w:val="0"/>
          <w:lang w:val="en-GB"/>
        </w:rPr>
        <w:t xml:space="preserve">DONE: </w:t>
      </w:r>
      <w:r w:rsidRPr="253092B4" w:rsidR="3F9B409A">
        <w:rPr>
          <w:noProof w:val="0"/>
          <w:lang w:val="en-GB"/>
        </w:rPr>
        <w:t xml:space="preserve">LUKE </w:t>
      </w:r>
      <w:r w:rsidRPr="253092B4" w:rsidR="1E2C60DF">
        <w:rPr>
          <w:noProof w:val="0"/>
          <w:lang w:val="en-GB"/>
        </w:rPr>
        <w:t>speak</w:t>
      </w:r>
      <w:r w:rsidRPr="253092B4" w:rsidR="2B9B14E7">
        <w:rPr>
          <w:noProof w:val="0"/>
          <w:lang w:val="en-GB"/>
        </w:rPr>
        <w:t xml:space="preserve"> to </w:t>
      </w:r>
      <w:r w:rsidRPr="253092B4" w:rsidR="1E2C60DF">
        <w:rPr>
          <w:noProof w:val="0"/>
          <w:lang w:val="en-GB"/>
        </w:rPr>
        <w:t xml:space="preserve"> Jonathan about communicating with highways about traffic calming.</w:t>
      </w:r>
      <w:r w:rsidRPr="253092B4" w:rsidR="1E2C60DF">
        <w:rPr>
          <w:noProof w:val="0"/>
          <w:lang w:val="en-US"/>
        </w:rPr>
        <w:t xml:space="preserve"> from 23/5/24</w:t>
      </w:r>
    </w:p>
    <w:p w:rsidR="4DEE45D3" w:rsidP="253092B4" w:rsidRDefault="4DEE45D3" w14:paraId="5182A906" w14:textId="550BFFBB">
      <w:pPr>
        <w:pStyle w:val="Normal"/>
        <w:rPr>
          <w:noProof w:val="0"/>
          <w:lang w:val="en-US"/>
        </w:rPr>
      </w:pPr>
      <w:r w:rsidRPr="253092B4" w:rsidR="4DEE45D3">
        <w:rPr>
          <w:noProof w:val="0"/>
          <w:lang w:val="en-US"/>
        </w:rPr>
        <w:t>DONE: Luke to Contact Notts CC highways department to request interventions - from 26/3</w:t>
      </w:r>
    </w:p>
    <w:p w:rsidR="1E2C60DF" w:rsidP="253092B4" w:rsidRDefault="1E2C60DF" w14:paraId="08C7E2A7" w14:textId="5F164659">
      <w:pPr>
        <w:pStyle w:val="Normal"/>
        <w:rPr>
          <w:noProof w:val="0"/>
          <w:lang w:val="en-US"/>
        </w:rPr>
      </w:pPr>
      <w:r w:rsidRPr="253092B4" w:rsidR="2D492414">
        <w:rPr>
          <w:noProof w:val="0"/>
          <w:lang w:val="en-US"/>
        </w:rPr>
        <w:t>DONE</w:t>
      </w:r>
      <w:r w:rsidRPr="253092B4" w:rsidR="1E2C60DF">
        <w:rPr>
          <w:noProof w:val="0"/>
          <w:lang w:val="en-US"/>
        </w:rPr>
        <w:t>: Luke to Contact Via staff member and Bruce Laughton</w:t>
      </w:r>
    </w:p>
    <w:p w:rsidR="5E59AB56" w:rsidP="253092B4" w:rsidRDefault="5E59AB56" w14:paraId="7515EF00" w14:textId="4FF1B8B9">
      <w:pPr>
        <w:pStyle w:val="Heading3"/>
        <w:rPr>
          <w:b w:val="1"/>
          <w:bCs w:val="1"/>
          <w:noProof w:val="0"/>
          <w:lang w:val="en-US"/>
        </w:rPr>
      </w:pPr>
      <w:bookmarkStart w:name="_Toc705808443" w:id="64132126"/>
      <w:r w:rsidRPr="253092B4" w:rsidR="5E59AB56">
        <w:rPr>
          <w:noProof w:val="0"/>
          <w:lang w:val="en-US"/>
        </w:rPr>
        <w:t>Traffic</w:t>
      </w:r>
      <w:r w:rsidRPr="253092B4" w:rsidR="1FFF08D4">
        <w:rPr>
          <w:noProof w:val="0"/>
          <w:lang w:val="en-US"/>
        </w:rPr>
        <w:t xml:space="preserve"> monitoring and enforcement</w:t>
      </w:r>
      <w:r w:rsidRPr="253092B4" w:rsidR="03DC643F">
        <w:rPr>
          <w:noProof w:val="0"/>
          <w:lang w:val="en-US"/>
        </w:rPr>
        <w:t xml:space="preserve"> update</w:t>
      </w:r>
      <w:bookmarkEnd w:id="64132126"/>
      <w:r w:rsidRPr="253092B4" w:rsidR="3C431534">
        <w:rPr>
          <w:noProof w:val="0"/>
          <w:lang w:val="en-US"/>
        </w:rPr>
        <w:t xml:space="preserve"> </w:t>
      </w:r>
    </w:p>
    <w:p w:rsidR="4D1E50C9" w:rsidP="253092B4" w:rsidRDefault="4D1E50C9" w14:paraId="3A81A7C6" w14:textId="011DC8A8">
      <w:pPr>
        <w:pStyle w:val="Normal"/>
        <w:ind w:left="660" w:firstLine="0"/>
        <w:rPr>
          <w:noProof w:val="0"/>
          <w:lang w:val="en-US"/>
        </w:rPr>
      </w:pPr>
      <w:r w:rsidRPr="253092B4" w:rsidR="4D1E50C9">
        <w:rPr>
          <w:noProof w:val="0"/>
          <w:lang w:val="en-US"/>
        </w:rPr>
        <w:t xml:space="preserve">Luke is meeting with Highways officer in Hockerton tomorrow to Look at the road safety and speed management options. She </w:t>
      </w:r>
      <w:r w:rsidRPr="253092B4" w:rsidR="68621357">
        <w:rPr>
          <w:noProof w:val="0"/>
          <w:lang w:val="en-US"/>
        </w:rPr>
        <w:t>has agreed</w:t>
      </w:r>
      <w:r w:rsidRPr="253092B4" w:rsidR="4D1E50C9">
        <w:rPr>
          <w:noProof w:val="0"/>
          <w:lang w:val="en-US"/>
        </w:rPr>
        <w:t xml:space="preserve"> to arrange tube te</w:t>
      </w:r>
      <w:r w:rsidRPr="253092B4" w:rsidR="0FCACEA3">
        <w:rPr>
          <w:noProof w:val="0"/>
          <w:lang w:val="en-US"/>
        </w:rPr>
        <w:t xml:space="preserve">sts to </w:t>
      </w:r>
      <w:r w:rsidRPr="253092B4" w:rsidR="0FCACEA3">
        <w:rPr>
          <w:noProof w:val="0"/>
          <w:lang w:val="en-US"/>
        </w:rPr>
        <w:t>monitor</w:t>
      </w:r>
      <w:r w:rsidRPr="253092B4" w:rsidR="0FCACEA3">
        <w:rPr>
          <w:noProof w:val="0"/>
          <w:lang w:val="en-US"/>
        </w:rPr>
        <w:t xml:space="preserve"> </w:t>
      </w:r>
      <w:r w:rsidRPr="253092B4" w:rsidR="0FCACEA3">
        <w:rPr>
          <w:noProof w:val="0"/>
          <w:lang w:val="en-US"/>
        </w:rPr>
        <w:t>speed</w:t>
      </w:r>
      <w:r w:rsidRPr="253092B4" w:rsidR="0FCACEA3">
        <w:rPr>
          <w:noProof w:val="0"/>
          <w:lang w:val="en-US"/>
        </w:rPr>
        <w:t xml:space="preserve"> of vehicles entering the 30mph zone</w:t>
      </w:r>
      <w:r w:rsidRPr="253092B4" w:rsidR="3C3F06F3">
        <w:rPr>
          <w:noProof w:val="0"/>
          <w:lang w:val="en-US"/>
        </w:rPr>
        <w:t xml:space="preserve"> to check the </w:t>
      </w:r>
      <w:r w:rsidRPr="253092B4" w:rsidR="3C3F06F3">
        <w:rPr>
          <w:noProof w:val="0"/>
          <w:lang w:val="en-US"/>
        </w:rPr>
        <w:t>affect</w:t>
      </w:r>
      <w:r w:rsidRPr="253092B4" w:rsidR="3C3F06F3">
        <w:rPr>
          <w:noProof w:val="0"/>
          <w:lang w:val="en-US"/>
        </w:rPr>
        <w:t xml:space="preserve"> of the digital speed signs</w:t>
      </w:r>
      <w:r w:rsidRPr="253092B4" w:rsidR="0FCACEA3">
        <w:rPr>
          <w:noProof w:val="0"/>
          <w:lang w:val="en-US"/>
        </w:rPr>
        <w:t xml:space="preserve">. </w:t>
      </w:r>
      <w:r w:rsidRPr="253092B4" w:rsidR="090D8FD8">
        <w:rPr>
          <w:noProof w:val="0"/>
          <w:lang w:val="en-US"/>
        </w:rPr>
        <w:t xml:space="preserve">Mobile speed cameras will hopefully visit the village more often too. </w:t>
      </w:r>
    </w:p>
    <w:p w:rsidR="0FCACEA3" w:rsidP="253092B4" w:rsidRDefault="0FCACEA3" w14:paraId="79F3942E" w14:textId="5D2A75CC">
      <w:pPr>
        <w:pStyle w:val="Heading3"/>
        <w:ind w:firstLine="660"/>
        <w:rPr>
          <w:b w:val="1"/>
          <w:bCs w:val="1"/>
          <w:noProof w:val="0"/>
          <w:lang w:val="en-US"/>
        </w:rPr>
      </w:pPr>
      <w:bookmarkStart w:name="_Toc901221258" w:id="1056467359"/>
      <w:r w:rsidRPr="253092B4" w:rsidR="0FCACEA3">
        <w:rPr>
          <w:noProof w:val="0"/>
          <w:lang w:val="en-US"/>
        </w:rPr>
        <w:t xml:space="preserve">Average </w:t>
      </w:r>
      <w:r w:rsidRPr="253092B4" w:rsidR="0FCACEA3">
        <w:rPr>
          <w:noProof w:val="0"/>
          <w:lang w:val="en-US"/>
        </w:rPr>
        <w:t xml:space="preserve">speed </w:t>
      </w:r>
      <w:r w:rsidRPr="253092B4" w:rsidR="4D1E50C9">
        <w:rPr>
          <w:noProof w:val="0"/>
          <w:lang w:val="en-US"/>
        </w:rPr>
        <w:t xml:space="preserve"> </w:t>
      </w:r>
      <w:r w:rsidRPr="253092B4" w:rsidR="36E5FBFB">
        <w:rPr>
          <w:noProof w:val="0"/>
          <w:lang w:val="en-US"/>
        </w:rPr>
        <w:t>cameras</w:t>
      </w:r>
      <w:r w:rsidRPr="253092B4" w:rsidR="36E5FBFB">
        <w:rPr>
          <w:noProof w:val="0"/>
          <w:lang w:val="en-US"/>
        </w:rPr>
        <w:t xml:space="preserve"> on A617 </w:t>
      </w:r>
      <w:r w:rsidRPr="253092B4" w:rsidR="6960B98F">
        <w:rPr>
          <w:noProof w:val="0"/>
          <w:lang w:val="en-US"/>
        </w:rPr>
        <w:t>update</w:t>
      </w:r>
      <w:bookmarkEnd w:id="1056467359"/>
      <w:r w:rsidRPr="253092B4" w:rsidR="6960B98F">
        <w:rPr>
          <w:noProof w:val="0"/>
          <w:lang w:val="en-US"/>
        </w:rPr>
        <w:t xml:space="preserve"> </w:t>
      </w:r>
    </w:p>
    <w:p w:rsidR="36E5FBFB" w:rsidP="253092B4" w:rsidRDefault="36E5FBFB" w14:paraId="1D7EE41D" w14:textId="3BF172E7">
      <w:pPr>
        <w:pStyle w:val="Normal"/>
        <w:ind w:left="660"/>
        <w:rPr>
          <w:noProof w:val="0"/>
          <w:lang w:val="en-US"/>
        </w:rPr>
      </w:pPr>
      <w:r w:rsidRPr="253092B4" w:rsidR="36E5FBFB">
        <w:rPr>
          <w:noProof w:val="0"/>
          <w:lang w:val="en-US"/>
        </w:rPr>
        <w:t>The installation of speed cameras is planned between the O</w:t>
      </w:r>
      <w:r w:rsidRPr="253092B4" w:rsidR="36E5FBFB">
        <w:rPr>
          <w:noProof w:val="0"/>
          <w:lang w:val="en-US"/>
        </w:rPr>
        <w:t>llerton</w:t>
      </w:r>
      <w:r w:rsidRPr="253092B4" w:rsidR="36E5FBFB">
        <w:rPr>
          <w:noProof w:val="0"/>
          <w:lang w:val="en-US"/>
        </w:rPr>
        <w:t xml:space="preserve"> roundabout and Hockerton West boundary. </w:t>
      </w:r>
      <w:r w:rsidRPr="253092B4" w:rsidR="36E5FBFB">
        <w:rPr>
          <w:noProof w:val="0"/>
          <w:lang w:val="en-US"/>
        </w:rPr>
        <w:t>The implementation of this is currently up for tender.</w:t>
      </w:r>
      <w:r w:rsidRPr="253092B4" w:rsidR="36E5FBFB">
        <w:rPr>
          <w:noProof w:val="0"/>
          <w:lang w:val="en-US"/>
        </w:rPr>
        <w:t xml:space="preserve"> </w:t>
      </w:r>
    </w:p>
    <w:p w:rsidR="1E2C60DF" w:rsidP="19F15300" w:rsidRDefault="1E2C60DF" w14:paraId="2E9444B6" w14:textId="78823C6E">
      <w:pPr>
        <w:pStyle w:val="Normal"/>
        <w:ind w:left="660"/>
        <w:rPr>
          <w:noProof w:val="0"/>
          <w:lang w:val="en-GB"/>
        </w:rPr>
      </w:pPr>
      <w:r w:rsidRPr="253092B4" w:rsidR="36E5FBFB">
        <w:rPr>
          <w:noProof w:val="0"/>
          <w:lang w:val="en-GB"/>
        </w:rPr>
        <w:t>ACTION</w:t>
      </w:r>
      <w:r w:rsidRPr="253092B4" w:rsidR="1E2C60DF">
        <w:rPr>
          <w:noProof w:val="0"/>
          <w:lang w:val="en-GB"/>
        </w:rPr>
        <w:t>: Luke to contact</w:t>
      </w:r>
      <w:r w:rsidRPr="253092B4" w:rsidR="1E2C60DF">
        <w:rPr>
          <w:noProof w:val="0"/>
          <w:lang w:val="en-GB"/>
        </w:rPr>
        <w:t xml:space="preserve"> Kirklingto</w:t>
      </w:r>
      <w:r w:rsidRPr="253092B4" w:rsidR="1E2C60DF">
        <w:rPr>
          <w:noProof w:val="0"/>
          <w:lang w:val="en-GB"/>
        </w:rPr>
        <w:t>n parish meeting to ask how they arranged for road</w:t>
      </w:r>
      <w:r w:rsidRPr="253092B4" w:rsidR="1E2C60DF">
        <w:rPr>
          <w:noProof w:val="0"/>
          <w:lang w:val="en-GB"/>
        </w:rPr>
        <w:t xml:space="preserve"> shevron</w:t>
      </w:r>
      <w:r w:rsidRPr="253092B4" w:rsidR="1E2C60DF">
        <w:rPr>
          <w:noProof w:val="0"/>
          <w:lang w:val="en-GB"/>
        </w:rPr>
        <w:t>s to be painted on the road …  -</w:t>
      </w:r>
      <w:r w:rsidRPr="253092B4" w:rsidR="1E2C60DF">
        <w:rPr>
          <w:i w:val="1"/>
          <w:iCs w:val="1"/>
        </w:rPr>
        <w:t xml:space="preserve"> from 26/3</w:t>
      </w:r>
    </w:p>
    <w:p w:rsidR="5DADCF07" w:rsidP="19F15300" w:rsidRDefault="5DADCF07" w14:paraId="6D2C6809" w14:textId="0FBBC63A">
      <w:pPr>
        <w:pStyle w:val="Heading4"/>
        <w:rPr>
          <w:rStyle w:val="Heading2Char"/>
        </w:rPr>
      </w:pPr>
      <w:bookmarkStart w:name="_Toc1151640823" w:id="1253788392"/>
      <w:r w:rsidR="5DADCF07">
        <w:rPr/>
        <w:t>ACTOIN LINDY to tell highways that the speed sign is not working reliably</w:t>
      </w:r>
      <w:bookmarkEnd w:id="1253788392"/>
    </w:p>
    <w:p w:rsidR="338402A8" w:rsidP="253092B4" w:rsidRDefault="338402A8" w14:paraId="43A4A1BF" w14:textId="394AA416">
      <w:pPr>
        <w:pStyle w:val="Heading1"/>
      </w:pPr>
      <w:bookmarkStart w:name="_Toc820626632" w:id="1363883460"/>
      <w:r w:rsidRPr="253092B4" w:rsidR="338402A8">
        <w:rPr>
          <w:noProof w:val="0"/>
          <w:lang w:val="en-GB"/>
        </w:rPr>
        <w:t>PHONEBOX</w:t>
      </w:r>
      <w:bookmarkEnd w:id="1363883460"/>
      <w:r w:rsidRPr="253092B4" w:rsidR="338402A8">
        <w:rPr>
          <w:noProof w:val="0"/>
          <w:lang w:val="en-GB"/>
        </w:rPr>
        <w:t xml:space="preserve"> </w:t>
      </w:r>
    </w:p>
    <w:p w:rsidR="05022B3F" w:rsidP="253092B4" w:rsidRDefault="05022B3F" w14:paraId="2D6F0702" w14:textId="404EC095">
      <w:pPr>
        <w:pStyle w:val="Normal"/>
        <w:spacing w:before="240" w:beforeAutospacing="off" w:after="0" w:afterAutospacing="off" w:line="240" w:lineRule="auto"/>
        <w:ind w:left="0" w:firstLine="720"/>
      </w:pPr>
      <w:r w:rsidR="05022B3F">
        <w:rPr/>
        <w:t xml:space="preserve">[WHO WILL TAKE THIS ON?] repair the phone box and keep in good condition </w:t>
      </w:r>
      <w:r w:rsidR="05022B3F">
        <w:rPr/>
        <w:t>fornow</w:t>
      </w:r>
      <w:r w:rsidR="05022B3F">
        <w:rPr/>
        <w:t>.</w:t>
      </w:r>
    </w:p>
    <w:p w:rsidR="222B73BD" w:rsidP="253092B4" w:rsidRDefault="222B73BD" w14:paraId="69B2B219" w14:textId="0E05E7C1">
      <w:pPr>
        <w:pStyle w:val="Heading1"/>
      </w:pPr>
      <w:bookmarkStart w:name="_Toc1577635430" w:id="1398515275"/>
      <w:bookmarkStart w:name="_Toc1232411351" w:id="435884464"/>
      <w:bookmarkStart w:name="_Toc112956934" w:id="1982978498"/>
      <w:bookmarkStart w:name="_Toc1773798548" w:id="1721295092"/>
      <w:bookmarkStart w:name="_Toc993576708" w:id="273469650"/>
      <w:r w:rsidR="222B73BD">
        <w:rPr/>
        <w:t>SUSTAINABLE HOCKERTON AGRIVOLTAIC</w:t>
      </w:r>
      <w:r w:rsidR="29E7595D">
        <w:rPr/>
        <w:t xml:space="preserve"> </w:t>
      </w:r>
      <w:bookmarkEnd w:id="1398515275"/>
      <w:bookmarkEnd w:id="435884464"/>
      <w:bookmarkEnd w:id="1982978498"/>
      <w:bookmarkEnd w:id="1721295092"/>
    </w:p>
    <w:p w:rsidR="7006136C" w:rsidP="253092B4" w:rsidRDefault="7006136C" w14:paraId="472130FA" w14:textId="3E6847A9">
      <w:pPr>
        <w:pStyle w:val="Normal"/>
        <w:spacing w:before="240" w:beforeAutospacing="off" w:after="0" w:afterAutospacing="off" w:line="240" w:lineRule="auto"/>
        <w:ind w:left="0" w:firstLine="720"/>
      </w:pPr>
      <w:r w:rsidR="7006136C">
        <w:rPr/>
        <w:t xml:space="preserve">Community consultation soon to be carried out via door </w:t>
      </w:r>
      <w:r w:rsidR="7006136C">
        <w:rPr/>
        <w:t>knocking a postal questionnaire</w:t>
      </w:r>
      <w:bookmarkEnd w:id="273469650"/>
      <w:r w:rsidR="7006136C">
        <w:rPr/>
        <w:t xml:space="preserve"> </w:t>
      </w:r>
    </w:p>
    <w:p w:rsidR="46BC48D6" w:rsidP="253092B4" w:rsidRDefault="46BC48D6" w14:paraId="551C0D91" w14:textId="7A1428C6">
      <w:pPr>
        <w:pStyle w:val="Heading1"/>
        <w:widowControl w:val="1"/>
      </w:pPr>
      <w:bookmarkStart w:name="_Toc619606824" w:id="565984329"/>
      <w:bookmarkStart w:name="_Toc1769803499" w:id="1908501241"/>
      <w:bookmarkStart w:name="_Toc895600160" w:id="823389369"/>
      <w:bookmarkStart w:name="_Toc410658306" w:id="1986374285"/>
      <w:bookmarkStart w:name="_Toc1375865200" w:id="322645060"/>
      <w:r w:rsidR="46BC48D6">
        <w:rPr/>
        <w:t>UTILITIES</w:t>
      </w:r>
      <w:bookmarkEnd w:id="565984329"/>
      <w:bookmarkEnd w:id="1908501241"/>
      <w:bookmarkEnd w:id="823389369"/>
      <w:bookmarkEnd w:id="1986374285"/>
      <w:bookmarkEnd w:id="322645060"/>
      <w:r w:rsidR="71EAAA95">
        <w:rPr/>
        <w:t xml:space="preserve"> </w:t>
      </w:r>
    </w:p>
    <w:p w:rsidR="46BC48D6" w:rsidP="253092B4" w:rsidRDefault="46BC48D6" w14:paraId="52D546C3" w14:textId="1D964676">
      <w:pPr>
        <w:pStyle w:val="Normal"/>
        <w:widowControl w:val="1"/>
        <w:suppressLineNumbers w:val="0"/>
        <w:bidi w:val="0"/>
        <w:spacing w:before="0" w:beforeAutospacing="off" w:after="160" w:afterAutospacing="off" w:line="259" w:lineRule="auto"/>
        <w:ind w:left="0" w:right="0" w:firstLine="720"/>
        <w:jc w:val="left"/>
      </w:pPr>
      <w:r w:rsidRPr="253092B4" w:rsidR="06DD52AC">
        <w:rPr>
          <w:b w:val="1"/>
          <w:bCs w:val="1"/>
        </w:rPr>
        <w:t>Electrical safety test and update done.</w:t>
      </w:r>
    </w:p>
    <w:p w:rsidR="46BC48D6" w:rsidP="253092B4" w:rsidRDefault="46BC48D6" w14:paraId="59FE8D06" w14:textId="13574F79">
      <w:pPr>
        <w:pStyle w:val="Heading1"/>
        <w:widowControl w:val="1"/>
        <w:bidi w:val="0"/>
      </w:pPr>
      <w:bookmarkStart w:name="_Toc691480096" w:id="609262866"/>
      <w:bookmarkStart w:name="_Toc1834290796" w:id="2138962830"/>
      <w:bookmarkStart w:name="_Toc189437093" w:id="892890559"/>
      <w:bookmarkStart w:name="_Toc1557689847" w:id="580518899"/>
      <w:bookmarkStart w:name="_Toc1500562906" w:id="1734078347"/>
      <w:r w:rsidR="46BC48D6">
        <w:rPr/>
        <w:t>C</w:t>
      </w:r>
      <w:r w:rsidR="46BC48D6">
        <w:rPr/>
        <w:t xml:space="preserve">OMPOST </w:t>
      </w:r>
      <w:r w:rsidR="46BC48D6">
        <w:rPr/>
        <w:t>LOO</w:t>
      </w:r>
      <w:bookmarkEnd w:id="609262866"/>
      <w:bookmarkEnd w:id="2138962830"/>
      <w:bookmarkEnd w:id="892890559"/>
      <w:bookmarkEnd w:id="580518899"/>
      <w:bookmarkEnd w:id="1734078347"/>
      <w:r w:rsidR="46BC48D6">
        <w:rPr/>
        <w:t xml:space="preserve"> </w:t>
      </w:r>
    </w:p>
    <w:p w:rsidR="46BC48D6" w:rsidP="253092B4" w:rsidRDefault="46BC48D6" w14:paraId="11284061" w14:textId="3A4F8E64">
      <w:pPr>
        <w:pStyle w:val="Normal"/>
        <w:widowControl w:val="1"/>
        <w:suppressLineNumbers w:val="0"/>
        <w:bidi w:val="0"/>
        <w:spacing w:before="0" w:beforeAutospacing="off" w:after="160" w:afterAutospacing="off" w:line="259" w:lineRule="auto"/>
        <w:ind w:left="0" w:right="0" w:firstLine="720"/>
        <w:jc w:val="left"/>
      </w:pPr>
      <w:r w:rsidR="46BC48D6">
        <w:rPr/>
        <w:t xml:space="preserve"> </w:t>
      </w:r>
      <w:r w:rsidR="45698FB2">
        <w:rPr/>
        <w:t>loo</w:t>
      </w:r>
      <w:r w:rsidR="2C547CA5">
        <w:rPr/>
        <w:t xml:space="preserve"> </w:t>
      </w:r>
      <w:r w:rsidR="45698FB2">
        <w:rPr/>
        <w:t>roll</w:t>
      </w:r>
      <w:r w:rsidR="45698FB2">
        <w:rPr/>
        <w:t xml:space="preserve"> hanger and automatic light installed, solar panel mounted, instructions for use provided</w:t>
      </w:r>
    </w:p>
    <w:p w:rsidR="46BC48D6" w:rsidP="253092B4" w:rsidRDefault="46BC48D6" w14:paraId="059305BE" w14:textId="3E5F8114">
      <w:pPr>
        <w:pStyle w:val="Heading1"/>
        <w:rPr>
          <w:b w:val="1"/>
          <w:bCs w:val="1"/>
          <w:noProof w:val="0"/>
          <w:lang w:val="en-GB"/>
        </w:rPr>
      </w:pPr>
      <w:bookmarkStart w:name="_Toc733129236" w:id="553698713"/>
      <w:bookmarkStart w:name="_Toc891518390" w:id="1143500004"/>
      <w:bookmarkStart w:name="_Toc1277515645" w:id="1594551435"/>
      <w:bookmarkStart w:name="_Toc580648947" w:id="443145261"/>
      <w:bookmarkStart w:name="_Toc275128599" w:id="1648770026"/>
      <w:r w:rsidR="46BC48D6">
        <w:rPr/>
        <w:t>RURAL COMMUNTY ACTION NOTTS (RCAN)</w:t>
      </w:r>
      <w:bookmarkEnd w:id="553698713"/>
      <w:bookmarkEnd w:id="1143500004"/>
      <w:bookmarkEnd w:id="1594551435"/>
      <w:bookmarkEnd w:id="443145261"/>
      <w:bookmarkEnd w:id="1648770026"/>
      <w:r w:rsidRPr="253092B4" w:rsidR="46BC48D6">
        <w:rPr>
          <w:noProof w:val="0"/>
          <w:lang w:val="en-GB"/>
        </w:rPr>
        <w:t xml:space="preserve"> </w:t>
      </w:r>
    </w:p>
    <w:p w:rsidR="46BC48D6" w:rsidP="253092B4" w:rsidRDefault="46BC48D6" w14:paraId="50FC32C4" w14:textId="254D6345">
      <w:pPr>
        <w:pStyle w:val="ListParagraph"/>
        <w:ind w:left="0" w:firstLine="720"/>
        <w:rPr>
          <w:b w:val="1"/>
          <w:bCs w:val="1"/>
          <w:noProof w:val="0"/>
          <w:lang w:val="en-GB"/>
        </w:rPr>
      </w:pPr>
      <w:r w:rsidRPr="253092B4" w:rsidR="2B61546A">
        <w:rPr>
          <w:b w:val="1"/>
          <w:bCs w:val="1"/>
          <w:noProof w:val="0"/>
          <w:lang w:val="en-GB"/>
        </w:rPr>
        <w:t>Luke is attending regular networking events</w:t>
      </w:r>
    </w:p>
    <w:p w:rsidR="1DCAE55A" w:rsidP="253092B4" w:rsidRDefault="1DCAE55A" w14:paraId="1ACFDB1B" w14:textId="13D48823">
      <w:pPr>
        <w:pStyle w:val="Heading1"/>
      </w:pPr>
      <w:bookmarkStart w:name="_Toc1584330042" w:id="37427219"/>
      <w:r w:rsidR="1DCAE55A">
        <w:rPr/>
        <w:t>ANY OTHER BUSINES</w:t>
      </w:r>
      <w:bookmarkEnd w:id="37427219"/>
    </w:p>
    <w:p w:rsidR="0AB81904" w:rsidP="253092B4" w:rsidRDefault="0AB81904" w14:paraId="5C51129B" w14:textId="372EB4B8">
      <w:pPr>
        <w:pStyle w:val="Heading1"/>
        <w:rPr>
          <w:rStyle w:val="Heading2Char"/>
        </w:rPr>
      </w:pPr>
      <w:bookmarkStart w:name="_Toc485826236" w:id="1686024163"/>
      <w:bookmarkStart w:name="_Toc1360839356" w:id="281409909"/>
      <w:bookmarkStart w:name="_Toc116973416" w:id="1000927113"/>
      <w:bookmarkStart w:name="_Toc1876489395" w:id="1138194328"/>
      <w:bookmarkStart w:name="_Toc14343534" w:id="2030388736"/>
      <w:r w:rsidR="295460E7">
        <w:rPr/>
        <w:t xml:space="preserve">NEXT </w:t>
      </w:r>
      <w:r w:rsidR="489967E9">
        <w:rPr/>
        <w:t xml:space="preserve">MEETING </w:t>
      </w:r>
      <w:r w:rsidR="3C219BDF">
        <w:rPr/>
        <w:t>and DATE SETTING</w:t>
      </w:r>
      <w:bookmarkEnd w:id="2030388736"/>
      <w:r w:rsidR="4B3BE423">
        <w:rPr/>
        <w:t xml:space="preserve"> </w:t>
      </w:r>
      <w:bookmarkEnd w:id="1686024163"/>
      <w:bookmarkEnd w:id="281409909"/>
      <w:bookmarkEnd w:id="1000927113"/>
      <w:bookmarkEnd w:id="1138194328"/>
    </w:p>
    <w:p w:rsidR="4B3BE423" w:rsidP="253092B4" w:rsidRDefault="4B3BE423" w14:paraId="3F9BC6BC" w14:textId="5E8D5CD2">
      <w:pPr>
        <w:pStyle w:val="Heading4"/>
        <w:ind w:left="720"/>
      </w:pPr>
      <w:bookmarkStart w:name="_Toc813727035" w:id="926769079"/>
      <w:r w:rsidRPr="253092B4" w:rsidR="4B3BE423">
        <w:rPr>
          <w:b w:val="1"/>
          <w:bCs w:val="1"/>
        </w:rPr>
        <w:t xml:space="preserve">DATE SET: </w:t>
      </w:r>
      <w:r w:rsidR="4B3BE423">
        <w:rPr/>
        <w:t xml:space="preserve">Village </w:t>
      </w:r>
      <w:r w:rsidR="4B3BE423">
        <w:rPr/>
        <w:t>Action day</w:t>
      </w:r>
      <w:r w:rsidR="4B3BE423">
        <w:rPr/>
        <w:t xml:space="preserve"> (middle weekend of the month)</w:t>
      </w:r>
      <w:r w:rsidR="05F1538E">
        <w:rPr/>
        <w:t>:</w:t>
      </w:r>
      <w:bookmarkEnd w:id="926769079"/>
    </w:p>
    <w:p w:rsidR="4B3BE423" w:rsidP="253092B4" w:rsidRDefault="4B3BE423" w14:paraId="3BA44EE0" w14:textId="50199E81">
      <w:pPr>
        <w:pStyle w:val="Heading4"/>
        <w:ind w:firstLine="720"/>
      </w:pPr>
      <w:bookmarkStart w:name="_Toc34871367" w:id="1966517741"/>
      <w:r w:rsidR="4B3BE423">
        <w:rPr/>
        <w:t>Village Meeting:</w:t>
      </w:r>
      <w:bookmarkEnd w:id="1966517741"/>
      <w:r w:rsidR="4B3BE423">
        <w:rPr/>
        <w:t xml:space="preserve"> </w:t>
      </w:r>
    </w:p>
    <w:sectPr w:rsidR="00AB4AC1">
      <w:pgSz w:w="11906" w:h="16838" w:orient="portrait"/>
      <w:pgMar w:top="0" w:right="0" w:bottom="0" w:left="720" w:header="708" w:footer="708" w:gutter="0"/>
      <w:cols w:space="708"/>
      <w:docGrid w:linePitch="360"/>
      <w:headerReference w:type="default" r:id="R3ef05efe686c4576"/>
      <w:footerReference w:type="default" r:id="Rc780bc83cdb94fc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351E2DCA" w:rsidTr="0AB81904" w14:paraId="6406D088">
      <w:trPr>
        <w:trHeight w:val="300"/>
      </w:trPr>
      <w:tc>
        <w:tcPr>
          <w:tcW w:w="3005" w:type="dxa"/>
          <w:tcMar/>
        </w:tcPr>
        <w:p w:rsidR="351E2DCA" w:rsidP="351E2DCA" w:rsidRDefault="351E2DCA" w14:paraId="1DC8D1DC" w14:textId="7589ED62">
          <w:pPr>
            <w:pStyle w:val="Header"/>
            <w:bidi w:val="0"/>
            <w:ind w:left="-115"/>
            <w:jc w:val="left"/>
          </w:pPr>
        </w:p>
      </w:tc>
      <w:tc>
        <w:tcPr>
          <w:tcW w:w="3005" w:type="dxa"/>
          <w:tcMar/>
        </w:tcPr>
        <w:p w:rsidR="351E2DCA" w:rsidP="351E2DCA" w:rsidRDefault="351E2DCA" w14:paraId="5A558904" w14:textId="42AA2976">
          <w:pPr>
            <w:pStyle w:val="Header"/>
            <w:bidi w:val="0"/>
            <w:jc w:val="center"/>
          </w:pPr>
        </w:p>
      </w:tc>
      <w:tc>
        <w:tcPr>
          <w:tcW w:w="3005" w:type="dxa"/>
          <w:tcMar/>
        </w:tcPr>
        <w:p w:rsidR="351E2DCA" w:rsidP="351E2DCA" w:rsidRDefault="351E2DCA" w14:paraId="61DB604A" w14:textId="1BCB81F8">
          <w:pPr>
            <w:pStyle w:val="Header"/>
            <w:bidi w:val="0"/>
            <w:ind w:right="-115"/>
            <w:jc w:val="right"/>
          </w:pPr>
          <w:r>
            <w:fldChar w:fldCharType="begin"/>
          </w:r>
          <w:r>
            <w:instrText xml:space="preserve">PAGE</w:instrText>
          </w:r>
          <w:r>
            <w:fldChar w:fldCharType="separate"/>
          </w:r>
          <w:r>
            <w:fldChar w:fldCharType="end"/>
          </w:r>
          <w:r w:rsidR="0AB81904">
            <w:rPr/>
            <w:t xml:space="preserve"> of </w:t>
          </w:r>
          <w:r>
            <w:fldChar w:fldCharType="begin"/>
          </w:r>
          <w:r>
            <w:instrText xml:space="preserve">NUMPAGES</w:instrText>
          </w:r>
          <w:r>
            <w:fldChar w:fldCharType="separate"/>
          </w:r>
          <w:r>
            <w:fldChar w:fldCharType="end"/>
          </w:r>
        </w:p>
      </w:tc>
    </w:tr>
  </w:tbl>
  <w:p w:rsidR="351E2DCA" w:rsidP="351E2DCA" w:rsidRDefault="351E2DCA" w14:paraId="68E7E1B1" w14:textId="21E875B5">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351E2DCA" w:rsidTr="253092B4" w14:paraId="26318FA5">
      <w:trPr>
        <w:trHeight w:val="300"/>
      </w:trPr>
      <w:tc>
        <w:tcPr>
          <w:tcW w:w="3005" w:type="dxa"/>
          <w:tcMar/>
        </w:tcPr>
        <w:p w:rsidR="351E2DCA" w:rsidP="351E2DCA" w:rsidRDefault="351E2DCA" w14:paraId="0770E842" w14:textId="6A17250B">
          <w:pPr>
            <w:pStyle w:val="Header"/>
            <w:bidi w:val="0"/>
            <w:ind w:left="-115"/>
            <w:jc w:val="left"/>
          </w:pPr>
        </w:p>
      </w:tc>
      <w:tc>
        <w:tcPr>
          <w:tcW w:w="3005" w:type="dxa"/>
          <w:tcMar/>
        </w:tcPr>
        <w:p w:rsidR="351E2DCA" w:rsidP="351E2DCA" w:rsidRDefault="351E2DCA" w14:paraId="2207CED7" w14:textId="5B2B36A3">
          <w:pPr>
            <w:pStyle w:val="Normal"/>
            <w:jc w:val="center"/>
          </w:pPr>
          <w:r w:rsidR="3AE6EE1C">
            <w:rPr/>
            <w:t xml:space="preserve">PARISH MEETING </w:t>
          </w:r>
          <w:r w:rsidR="3AE6EE1C">
            <w:rPr/>
            <w:t>AGENDA</w:t>
          </w:r>
          <w:r w:rsidR="3AE6EE1C">
            <w:rPr/>
            <w:t xml:space="preserve">  </w:t>
          </w:r>
        </w:p>
      </w:tc>
      <w:tc>
        <w:tcPr>
          <w:tcW w:w="3005" w:type="dxa"/>
          <w:tcMar/>
        </w:tcPr>
        <w:p w:rsidR="351E2DCA" w:rsidP="351E2DCA" w:rsidRDefault="351E2DCA" w14:paraId="4994C0AB" w14:textId="207EACEB">
          <w:pPr>
            <w:pStyle w:val="Normal"/>
            <w:jc w:val="center"/>
          </w:pPr>
          <w:r w:rsidRPr="253092B4" w:rsidR="253092B4">
            <w:rPr>
              <w:vertAlign w:val="superscript"/>
            </w:rPr>
            <w:t>16</w:t>
          </w:r>
          <w:r w:rsidRPr="253092B4" w:rsidR="253092B4">
            <w:rPr>
              <w:vertAlign w:val="superscript"/>
            </w:rPr>
            <w:t>th</w:t>
          </w:r>
          <w:r w:rsidR="253092B4">
            <w:rPr/>
            <w:t xml:space="preserve"> </w:t>
          </w:r>
          <w:r w:rsidR="253092B4">
            <w:rPr/>
            <w:t>Octo</w:t>
          </w:r>
          <w:r w:rsidR="253092B4">
            <w:rPr/>
            <w:t>ber</w:t>
          </w:r>
          <w:r w:rsidR="253092B4">
            <w:rPr/>
            <w:t xml:space="preserve"> </w:t>
          </w:r>
          <w:r w:rsidR="253092B4">
            <w:rPr/>
            <w:t>2024</w:t>
          </w:r>
        </w:p>
        <w:p w:rsidR="351E2DCA" w:rsidP="351E2DCA" w:rsidRDefault="351E2DCA" w14:paraId="5277285A" w14:textId="51D41825">
          <w:pPr>
            <w:pStyle w:val="Header"/>
            <w:bidi w:val="0"/>
            <w:ind w:right="-115"/>
            <w:jc w:val="right"/>
          </w:pPr>
        </w:p>
      </w:tc>
    </w:tr>
  </w:tbl>
  <w:p w:rsidR="351E2DCA" w:rsidP="351E2DCA" w:rsidRDefault="351E2DCA" w14:paraId="75CC2E3E" w14:textId="5336C174">
    <w:pPr>
      <w:pStyle w:val="Header"/>
      <w:bidi w:val="0"/>
    </w:pPr>
  </w:p>
</w:hdr>
</file>

<file path=word/intelligence2.xml><?xml version="1.0" encoding="utf-8"?>
<int2:intelligence xmlns:int2="http://schemas.microsoft.com/office/intelligence/2020/intelligence">
  <int2:observations>
    <int2:textHash int2:hashCode="bmpPzD6+NT94xt" int2:id="Wti9qSL3">
      <int2:state int2:type="AugLoop_Text_Critique"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9">
    <w:nsid w:val="4bf7f81e"/>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Symbol" w:hAnsi="Symbol"/>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8">
    <w:nsid w:val="5f31ce25"/>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Symbol" w:hAnsi="Symbol"/>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7">
    <w:nsid w:val="b4c7649"/>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304fa0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3f1429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b60d5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30eae7a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b71e9"/>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6cd57c4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7AB12F08"/>
    <w:multiLevelType w:val="hybridMultilevel"/>
    <w:tmpl w:val="5740A60C"/>
    <w:lvl w:ilvl="0">
      <w:start w:val="1"/>
      <w:numFmt w:val="decimal"/>
      <w:pStyle w:val="Agendaitem"/>
      <w:lvlText w:val="%1."/>
      <w:lvlJc w:val="left"/>
      <w:pPr>
        <w:ind w:left="720" w:hanging="360"/>
      </w:pPr>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16cid:durableId="178973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AC1"/>
    <w:rsid w:val="00144A75"/>
    <w:rsid w:val="00155764"/>
    <w:rsid w:val="0016E04A"/>
    <w:rsid w:val="0019FB49"/>
    <w:rsid w:val="001F8B4B"/>
    <w:rsid w:val="0027D55C"/>
    <w:rsid w:val="00360833"/>
    <w:rsid w:val="003FF427"/>
    <w:rsid w:val="00469B3E"/>
    <w:rsid w:val="00530086"/>
    <w:rsid w:val="0074D0FB"/>
    <w:rsid w:val="0087307F"/>
    <w:rsid w:val="00A64B44"/>
    <w:rsid w:val="00AB4AC1"/>
    <w:rsid w:val="00B5FB6C"/>
    <w:rsid w:val="00BD7DE6"/>
    <w:rsid w:val="00C8F8B3"/>
    <w:rsid w:val="00CAC293"/>
    <w:rsid w:val="00CD6847"/>
    <w:rsid w:val="00D455DC"/>
    <w:rsid w:val="00DD5C39"/>
    <w:rsid w:val="00F09208"/>
    <w:rsid w:val="00F12F49"/>
    <w:rsid w:val="011CDD80"/>
    <w:rsid w:val="012D3425"/>
    <w:rsid w:val="012F4549"/>
    <w:rsid w:val="0137600D"/>
    <w:rsid w:val="014BD83A"/>
    <w:rsid w:val="014C5803"/>
    <w:rsid w:val="01624A93"/>
    <w:rsid w:val="016CA316"/>
    <w:rsid w:val="0177B40B"/>
    <w:rsid w:val="0183CBF8"/>
    <w:rsid w:val="018A5B38"/>
    <w:rsid w:val="01B26DB7"/>
    <w:rsid w:val="01BFEA3A"/>
    <w:rsid w:val="01DF8AF0"/>
    <w:rsid w:val="02038456"/>
    <w:rsid w:val="021959E4"/>
    <w:rsid w:val="023AD8E0"/>
    <w:rsid w:val="023EDFC3"/>
    <w:rsid w:val="024D8FE7"/>
    <w:rsid w:val="02553A60"/>
    <w:rsid w:val="02570547"/>
    <w:rsid w:val="025DDD4D"/>
    <w:rsid w:val="02796497"/>
    <w:rsid w:val="02808A92"/>
    <w:rsid w:val="02B71862"/>
    <w:rsid w:val="02C7C6E5"/>
    <w:rsid w:val="02DC646D"/>
    <w:rsid w:val="02DCF2DB"/>
    <w:rsid w:val="02F996E0"/>
    <w:rsid w:val="03136DCF"/>
    <w:rsid w:val="03266411"/>
    <w:rsid w:val="033877E3"/>
    <w:rsid w:val="034A7806"/>
    <w:rsid w:val="03623276"/>
    <w:rsid w:val="0374CA8F"/>
    <w:rsid w:val="0384AA4F"/>
    <w:rsid w:val="0389BBD3"/>
    <w:rsid w:val="03975CB2"/>
    <w:rsid w:val="039CE9E1"/>
    <w:rsid w:val="039DA6C3"/>
    <w:rsid w:val="039FBEBA"/>
    <w:rsid w:val="03A6ACCA"/>
    <w:rsid w:val="03CD4B1B"/>
    <w:rsid w:val="03D17681"/>
    <w:rsid w:val="03D96AE4"/>
    <w:rsid w:val="03DC643F"/>
    <w:rsid w:val="03E77486"/>
    <w:rsid w:val="03E9C50E"/>
    <w:rsid w:val="03F1FA8A"/>
    <w:rsid w:val="03FA3993"/>
    <w:rsid w:val="03FED830"/>
    <w:rsid w:val="040D40E0"/>
    <w:rsid w:val="0414FCFB"/>
    <w:rsid w:val="041FAEC5"/>
    <w:rsid w:val="042B2D05"/>
    <w:rsid w:val="04353CB0"/>
    <w:rsid w:val="043A9CFB"/>
    <w:rsid w:val="04467649"/>
    <w:rsid w:val="045802A1"/>
    <w:rsid w:val="045B0B6D"/>
    <w:rsid w:val="045C21D7"/>
    <w:rsid w:val="0463B075"/>
    <w:rsid w:val="046F23F8"/>
    <w:rsid w:val="047862B5"/>
    <w:rsid w:val="049E02B1"/>
    <w:rsid w:val="049E02B1"/>
    <w:rsid w:val="04ADDA0F"/>
    <w:rsid w:val="04B689DD"/>
    <w:rsid w:val="04D256A8"/>
    <w:rsid w:val="04E18E23"/>
    <w:rsid w:val="04E76BF3"/>
    <w:rsid w:val="05022B3F"/>
    <w:rsid w:val="05250279"/>
    <w:rsid w:val="053021F1"/>
    <w:rsid w:val="0537EF8F"/>
    <w:rsid w:val="053901CA"/>
    <w:rsid w:val="056417DD"/>
    <w:rsid w:val="056B8F63"/>
    <w:rsid w:val="057328EE"/>
    <w:rsid w:val="0573C7FB"/>
    <w:rsid w:val="057C28A7"/>
    <w:rsid w:val="05837C4E"/>
    <w:rsid w:val="058E1A83"/>
    <w:rsid w:val="05AF3251"/>
    <w:rsid w:val="05BF1CA6"/>
    <w:rsid w:val="05D2F052"/>
    <w:rsid w:val="05D2F052"/>
    <w:rsid w:val="05E3E106"/>
    <w:rsid w:val="05E5D02B"/>
    <w:rsid w:val="05F1538E"/>
    <w:rsid w:val="0600C38B"/>
    <w:rsid w:val="060B123E"/>
    <w:rsid w:val="062A5AFE"/>
    <w:rsid w:val="06360CC5"/>
    <w:rsid w:val="064767E8"/>
    <w:rsid w:val="065CE267"/>
    <w:rsid w:val="06752BF0"/>
    <w:rsid w:val="06866F98"/>
    <w:rsid w:val="068A8056"/>
    <w:rsid w:val="0691EDA6"/>
    <w:rsid w:val="06923F21"/>
    <w:rsid w:val="06A0D1A9"/>
    <w:rsid w:val="06C99227"/>
    <w:rsid w:val="06D1F041"/>
    <w:rsid w:val="06D87193"/>
    <w:rsid w:val="06DD52AC"/>
    <w:rsid w:val="06EB95A7"/>
    <w:rsid w:val="06EE1256"/>
    <w:rsid w:val="0718CD6E"/>
    <w:rsid w:val="071A8CBB"/>
    <w:rsid w:val="071BFF5B"/>
    <w:rsid w:val="071C26D0"/>
    <w:rsid w:val="071FA35F"/>
    <w:rsid w:val="07410C40"/>
    <w:rsid w:val="0754B5EE"/>
    <w:rsid w:val="0758F6A5"/>
    <w:rsid w:val="075FE6FD"/>
    <w:rsid w:val="076B5A7A"/>
    <w:rsid w:val="077121D4"/>
    <w:rsid w:val="07763F06"/>
    <w:rsid w:val="07B7AE41"/>
    <w:rsid w:val="07B86907"/>
    <w:rsid w:val="07BD5F1E"/>
    <w:rsid w:val="07D1C329"/>
    <w:rsid w:val="07DBB163"/>
    <w:rsid w:val="07DBC48E"/>
    <w:rsid w:val="080BBF17"/>
    <w:rsid w:val="08119873"/>
    <w:rsid w:val="08187577"/>
    <w:rsid w:val="08297EC4"/>
    <w:rsid w:val="082BC6BD"/>
    <w:rsid w:val="082C1564"/>
    <w:rsid w:val="083B1B27"/>
    <w:rsid w:val="083B5E58"/>
    <w:rsid w:val="084285EF"/>
    <w:rsid w:val="08475486"/>
    <w:rsid w:val="08497114"/>
    <w:rsid w:val="084BD595"/>
    <w:rsid w:val="0854EF93"/>
    <w:rsid w:val="0862EBC8"/>
    <w:rsid w:val="0862EED4"/>
    <w:rsid w:val="0868241F"/>
    <w:rsid w:val="086A9F43"/>
    <w:rsid w:val="087A7949"/>
    <w:rsid w:val="08A22106"/>
    <w:rsid w:val="08B65EEC"/>
    <w:rsid w:val="08BFCEE4"/>
    <w:rsid w:val="08CC389E"/>
    <w:rsid w:val="08DCE45A"/>
    <w:rsid w:val="08E06DCD"/>
    <w:rsid w:val="090D8FD8"/>
    <w:rsid w:val="092173DC"/>
    <w:rsid w:val="09606F47"/>
    <w:rsid w:val="096445A6"/>
    <w:rsid w:val="097173D4"/>
    <w:rsid w:val="097E99A6"/>
    <w:rsid w:val="099C8530"/>
    <w:rsid w:val="09AD4FB2"/>
    <w:rsid w:val="09B445D8"/>
    <w:rsid w:val="09B823DD"/>
    <w:rsid w:val="09CFE3F7"/>
    <w:rsid w:val="09E28190"/>
    <w:rsid w:val="09E57675"/>
    <w:rsid w:val="09E93E27"/>
    <w:rsid w:val="09EF0960"/>
    <w:rsid w:val="0A32076B"/>
    <w:rsid w:val="0A78CD24"/>
    <w:rsid w:val="0A803ECE"/>
    <w:rsid w:val="0A8253FD"/>
    <w:rsid w:val="0A82A374"/>
    <w:rsid w:val="0A8646F2"/>
    <w:rsid w:val="0A9ACB81"/>
    <w:rsid w:val="0AA0E78F"/>
    <w:rsid w:val="0AA4F452"/>
    <w:rsid w:val="0AA80C8B"/>
    <w:rsid w:val="0AB227B1"/>
    <w:rsid w:val="0AB4BAEA"/>
    <w:rsid w:val="0AB81904"/>
    <w:rsid w:val="0ABC844E"/>
    <w:rsid w:val="0AEED44F"/>
    <w:rsid w:val="0AFAAF43"/>
    <w:rsid w:val="0AFEB096"/>
    <w:rsid w:val="0B017E6D"/>
    <w:rsid w:val="0B1437C0"/>
    <w:rsid w:val="0B2CB05F"/>
    <w:rsid w:val="0B3F4AC7"/>
    <w:rsid w:val="0B40B116"/>
    <w:rsid w:val="0B501639"/>
    <w:rsid w:val="0B52FA03"/>
    <w:rsid w:val="0B5F787B"/>
    <w:rsid w:val="0B627114"/>
    <w:rsid w:val="0B851373"/>
    <w:rsid w:val="0B956631"/>
    <w:rsid w:val="0B99EC43"/>
    <w:rsid w:val="0B9D6EA1"/>
    <w:rsid w:val="0BB7651B"/>
    <w:rsid w:val="0BBC3B40"/>
    <w:rsid w:val="0BD041A1"/>
    <w:rsid w:val="0BD07367"/>
    <w:rsid w:val="0BD9EC25"/>
    <w:rsid w:val="0BE3AE23"/>
    <w:rsid w:val="0BE3D492"/>
    <w:rsid w:val="0BE83778"/>
    <w:rsid w:val="0BF09450"/>
    <w:rsid w:val="0BFCD20D"/>
    <w:rsid w:val="0C02585F"/>
    <w:rsid w:val="0C0CA9E1"/>
    <w:rsid w:val="0C1E245E"/>
    <w:rsid w:val="0C33D03F"/>
    <w:rsid w:val="0C3E94E3"/>
    <w:rsid w:val="0C481877"/>
    <w:rsid w:val="0C505767"/>
    <w:rsid w:val="0C6A5A63"/>
    <w:rsid w:val="0C77F5BB"/>
    <w:rsid w:val="0C80603B"/>
    <w:rsid w:val="0C8B5422"/>
    <w:rsid w:val="0C91F537"/>
    <w:rsid w:val="0C9A80F7"/>
    <w:rsid w:val="0CA9F659"/>
    <w:rsid w:val="0CAF5C63"/>
    <w:rsid w:val="0CBBB238"/>
    <w:rsid w:val="0CBF8A8B"/>
    <w:rsid w:val="0CD90A8A"/>
    <w:rsid w:val="0CEBE69A"/>
    <w:rsid w:val="0CF09500"/>
    <w:rsid w:val="0CF80F28"/>
    <w:rsid w:val="0CF8251A"/>
    <w:rsid w:val="0D1D07CD"/>
    <w:rsid w:val="0D339C1B"/>
    <w:rsid w:val="0D3E9EC3"/>
    <w:rsid w:val="0D40E3CA"/>
    <w:rsid w:val="0D42AEDD"/>
    <w:rsid w:val="0D44FC86"/>
    <w:rsid w:val="0D4F3EFB"/>
    <w:rsid w:val="0D5D0A0C"/>
    <w:rsid w:val="0D626C1E"/>
    <w:rsid w:val="0D709806"/>
    <w:rsid w:val="0D7DADBC"/>
    <w:rsid w:val="0D9DC635"/>
    <w:rsid w:val="0DA033AD"/>
    <w:rsid w:val="0DA28442"/>
    <w:rsid w:val="0DAAAB3C"/>
    <w:rsid w:val="0DB65D33"/>
    <w:rsid w:val="0DBD42F8"/>
    <w:rsid w:val="0DBFF8F5"/>
    <w:rsid w:val="0DD79559"/>
    <w:rsid w:val="0DE19C33"/>
    <w:rsid w:val="0DEC1C90"/>
    <w:rsid w:val="0DFA6C04"/>
    <w:rsid w:val="0E05591E"/>
    <w:rsid w:val="0E0652B1"/>
    <w:rsid w:val="0E0867A9"/>
    <w:rsid w:val="0E0C61DA"/>
    <w:rsid w:val="0E14A2D0"/>
    <w:rsid w:val="0E2A6A1C"/>
    <w:rsid w:val="0E3A765D"/>
    <w:rsid w:val="0E4178E8"/>
    <w:rsid w:val="0E5D2812"/>
    <w:rsid w:val="0E610E11"/>
    <w:rsid w:val="0E72C244"/>
    <w:rsid w:val="0E795489"/>
    <w:rsid w:val="0E7E8ED1"/>
    <w:rsid w:val="0EA144B2"/>
    <w:rsid w:val="0EF6A78C"/>
    <w:rsid w:val="0EFCAADC"/>
    <w:rsid w:val="0F25A070"/>
    <w:rsid w:val="0F2EE7D3"/>
    <w:rsid w:val="0F42872B"/>
    <w:rsid w:val="0F42B625"/>
    <w:rsid w:val="0F51E1AF"/>
    <w:rsid w:val="0F561497"/>
    <w:rsid w:val="0F63DD0D"/>
    <w:rsid w:val="0F9B6DC2"/>
    <w:rsid w:val="0FB19D10"/>
    <w:rsid w:val="0FBABCA8"/>
    <w:rsid w:val="0FC90B4C"/>
    <w:rsid w:val="0FCACEA3"/>
    <w:rsid w:val="10048A77"/>
    <w:rsid w:val="1016D224"/>
    <w:rsid w:val="102B74E2"/>
    <w:rsid w:val="103CA78A"/>
    <w:rsid w:val="1048A43E"/>
    <w:rsid w:val="104ACDFA"/>
    <w:rsid w:val="1072F895"/>
    <w:rsid w:val="107BC29B"/>
    <w:rsid w:val="107F193F"/>
    <w:rsid w:val="1080E483"/>
    <w:rsid w:val="1093F5F7"/>
    <w:rsid w:val="10ABEA74"/>
    <w:rsid w:val="10B00E15"/>
    <w:rsid w:val="10BE9D46"/>
    <w:rsid w:val="10C20DA1"/>
    <w:rsid w:val="10C68281"/>
    <w:rsid w:val="10D43207"/>
    <w:rsid w:val="10E12EE2"/>
    <w:rsid w:val="10EA928A"/>
    <w:rsid w:val="11174A4F"/>
    <w:rsid w:val="1133019E"/>
    <w:rsid w:val="115181E9"/>
    <w:rsid w:val="116DD0C4"/>
    <w:rsid w:val="116F4360"/>
    <w:rsid w:val="11716BC5"/>
    <w:rsid w:val="117FE277"/>
    <w:rsid w:val="11840895"/>
    <w:rsid w:val="1189D995"/>
    <w:rsid w:val="11989A1D"/>
    <w:rsid w:val="119F1333"/>
    <w:rsid w:val="11A26858"/>
    <w:rsid w:val="11A6074A"/>
    <w:rsid w:val="11A74435"/>
    <w:rsid w:val="11AA67B4"/>
    <w:rsid w:val="11C40623"/>
    <w:rsid w:val="11CDA91A"/>
    <w:rsid w:val="11F532CE"/>
    <w:rsid w:val="1255232D"/>
    <w:rsid w:val="125D4132"/>
    <w:rsid w:val="1285C176"/>
    <w:rsid w:val="128BECF4"/>
    <w:rsid w:val="12A9B5DA"/>
    <w:rsid w:val="12AD18B4"/>
    <w:rsid w:val="12B6D389"/>
    <w:rsid w:val="12CD0C12"/>
    <w:rsid w:val="12CE8589"/>
    <w:rsid w:val="12DDDC1F"/>
    <w:rsid w:val="12F2DD27"/>
    <w:rsid w:val="12F67416"/>
    <w:rsid w:val="12FC3C85"/>
    <w:rsid w:val="12FE451A"/>
    <w:rsid w:val="130544F4"/>
    <w:rsid w:val="1326DFC0"/>
    <w:rsid w:val="132E649F"/>
    <w:rsid w:val="13343946"/>
    <w:rsid w:val="133CF09C"/>
    <w:rsid w:val="133E5B7F"/>
    <w:rsid w:val="133F0BF8"/>
    <w:rsid w:val="133F7682"/>
    <w:rsid w:val="135FD684"/>
    <w:rsid w:val="136315A4"/>
    <w:rsid w:val="1369A98D"/>
    <w:rsid w:val="137C5BA5"/>
    <w:rsid w:val="138DF2E5"/>
    <w:rsid w:val="139B8F0E"/>
    <w:rsid w:val="13A248B2"/>
    <w:rsid w:val="13B88545"/>
    <w:rsid w:val="13C22B29"/>
    <w:rsid w:val="13CA8A65"/>
    <w:rsid w:val="13DBE1AD"/>
    <w:rsid w:val="13FD856E"/>
    <w:rsid w:val="13FE27AC"/>
    <w:rsid w:val="1415361A"/>
    <w:rsid w:val="1432CF74"/>
    <w:rsid w:val="144AD7AE"/>
    <w:rsid w:val="144EBD9D"/>
    <w:rsid w:val="14594365"/>
    <w:rsid w:val="14661BD8"/>
    <w:rsid w:val="146BB8DD"/>
    <w:rsid w:val="1494BC51"/>
    <w:rsid w:val="14B3E5F6"/>
    <w:rsid w:val="14CC6116"/>
    <w:rsid w:val="14D7B964"/>
    <w:rsid w:val="14F6F87F"/>
    <w:rsid w:val="1501BF58"/>
    <w:rsid w:val="1505BB5B"/>
    <w:rsid w:val="15257261"/>
    <w:rsid w:val="155D7E48"/>
    <w:rsid w:val="15624ACA"/>
    <w:rsid w:val="1565E910"/>
    <w:rsid w:val="157355BB"/>
    <w:rsid w:val="1574CAAC"/>
    <w:rsid w:val="1574F921"/>
    <w:rsid w:val="157FF95F"/>
    <w:rsid w:val="1593420A"/>
    <w:rsid w:val="159D018D"/>
    <w:rsid w:val="15A0A484"/>
    <w:rsid w:val="15A39C6E"/>
    <w:rsid w:val="15CC87A0"/>
    <w:rsid w:val="15CCF42A"/>
    <w:rsid w:val="15DDB9CA"/>
    <w:rsid w:val="15E0D619"/>
    <w:rsid w:val="15E6B265"/>
    <w:rsid w:val="15EBB16D"/>
    <w:rsid w:val="16011736"/>
    <w:rsid w:val="16070EEC"/>
    <w:rsid w:val="1611C380"/>
    <w:rsid w:val="16214976"/>
    <w:rsid w:val="162ABEC7"/>
    <w:rsid w:val="16344C99"/>
    <w:rsid w:val="1639BEB3"/>
    <w:rsid w:val="16520CBC"/>
    <w:rsid w:val="16632E17"/>
    <w:rsid w:val="1664E701"/>
    <w:rsid w:val="168784C5"/>
    <w:rsid w:val="168B728D"/>
    <w:rsid w:val="16C2FEBB"/>
    <w:rsid w:val="16E666B1"/>
    <w:rsid w:val="16E792F0"/>
    <w:rsid w:val="16F02607"/>
    <w:rsid w:val="16F2C1FB"/>
    <w:rsid w:val="16F3A6BB"/>
    <w:rsid w:val="170DD283"/>
    <w:rsid w:val="171D45B3"/>
    <w:rsid w:val="171E406F"/>
    <w:rsid w:val="172EDBE0"/>
    <w:rsid w:val="1730B255"/>
    <w:rsid w:val="1733AE7F"/>
    <w:rsid w:val="1733B32A"/>
    <w:rsid w:val="173D93EA"/>
    <w:rsid w:val="1742D2C5"/>
    <w:rsid w:val="174FCBB5"/>
    <w:rsid w:val="17660733"/>
    <w:rsid w:val="176D6947"/>
    <w:rsid w:val="176F11D7"/>
    <w:rsid w:val="17760AC7"/>
    <w:rsid w:val="178ED4D3"/>
    <w:rsid w:val="178F3324"/>
    <w:rsid w:val="17A0CE91"/>
    <w:rsid w:val="17A614D7"/>
    <w:rsid w:val="17BF446B"/>
    <w:rsid w:val="17CDF68F"/>
    <w:rsid w:val="17E38BFC"/>
    <w:rsid w:val="17EC91B6"/>
    <w:rsid w:val="17F822E4"/>
    <w:rsid w:val="17FA684F"/>
    <w:rsid w:val="1812C28B"/>
    <w:rsid w:val="1816C799"/>
    <w:rsid w:val="182B2EBE"/>
    <w:rsid w:val="183347A7"/>
    <w:rsid w:val="18440986"/>
    <w:rsid w:val="1856E752"/>
    <w:rsid w:val="1857E888"/>
    <w:rsid w:val="186F171F"/>
    <w:rsid w:val="1870C3D8"/>
    <w:rsid w:val="189FCDB8"/>
    <w:rsid w:val="18A57D9F"/>
    <w:rsid w:val="18B9D3A2"/>
    <w:rsid w:val="18BDAA47"/>
    <w:rsid w:val="18BE41DF"/>
    <w:rsid w:val="18C55418"/>
    <w:rsid w:val="18CD1633"/>
    <w:rsid w:val="18DE740F"/>
    <w:rsid w:val="18E4EC94"/>
    <w:rsid w:val="18E51DFB"/>
    <w:rsid w:val="18E7D534"/>
    <w:rsid w:val="18F25843"/>
    <w:rsid w:val="18F548ED"/>
    <w:rsid w:val="18FCA766"/>
    <w:rsid w:val="190494EC"/>
    <w:rsid w:val="1911DB28"/>
    <w:rsid w:val="19151D6C"/>
    <w:rsid w:val="19216679"/>
    <w:rsid w:val="1921FF53"/>
    <w:rsid w:val="1933E350"/>
    <w:rsid w:val="195445C7"/>
    <w:rsid w:val="19560A0E"/>
    <w:rsid w:val="19566899"/>
    <w:rsid w:val="1957AEC8"/>
    <w:rsid w:val="195A3FD6"/>
    <w:rsid w:val="196C6832"/>
    <w:rsid w:val="198164CD"/>
    <w:rsid w:val="198C5AF4"/>
    <w:rsid w:val="198E6365"/>
    <w:rsid w:val="198F838A"/>
    <w:rsid w:val="199B7A92"/>
    <w:rsid w:val="19A9379E"/>
    <w:rsid w:val="19B64654"/>
    <w:rsid w:val="19C66293"/>
    <w:rsid w:val="19C6FE53"/>
    <w:rsid w:val="19CA69A2"/>
    <w:rsid w:val="19D5DF16"/>
    <w:rsid w:val="19D9022A"/>
    <w:rsid w:val="19DF6378"/>
    <w:rsid w:val="19EB073D"/>
    <w:rsid w:val="19F15300"/>
    <w:rsid w:val="1A114BF8"/>
    <w:rsid w:val="1A1F8512"/>
    <w:rsid w:val="1A2AE8E0"/>
    <w:rsid w:val="1A316CAD"/>
    <w:rsid w:val="1A685317"/>
    <w:rsid w:val="1A6F9796"/>
    <w:rsid w:val="1A79017E"/>
    <w:rsid w:val="1A8568CC"/>
    <w:rsid w:val="1A9F72AD"/>
    <w:rsid w:val="1AA2FD5C"/>
    <w:rsid w:val="1AA7C9CD"/>
    <w:rsid w:val="1AB0EDCD"/>
    <w:rsid w:val="1ACCFD36"/>
    <w:rsid w:val="1ADE75F1"/>
    <w:rsid w:val="1AE7CF2A"/>
    <w:rsid w:val="1B0FF83D"/>
    <w:rsid w:val="1B376265"/>
    <w:rsid w:val="1B42F63E"/>
    <w:rsid w:val="1B593A34"/>
    <w:rsid w:val="1B5F0DCD"/>
    <w:rsid w:val="1B6127BA"/>
    <w:rsid w:val="1B6269B2"/>
    <w:rsid w:val="1B6D4E94"/>
    <w:rsid w:val="1B82D4AC"/>
    <w:rsid w:val="1B8B7B8A"/>
    <w:rsid w:val="1B94652F"/>
    <w:rsid w:val="1BAAB449"/>
    <w:rsid w:val="1BAF1BA6"/>
    <w:rsid w:val="1BAF833A"/>
    <w:rsid w:val="1BBE77F6"/>
    <w:rsid w:val="1BBEAB0E"/>
    <w:rsid w:val="1BCD3D0E"/>
    <w:rsid w:val="1BD52A94"/>
    <w:rsid w:val="1BDB2BC8"/>
    <w:rsid w:val="1BE9C5BE"/>
    <w:rsid w:val="1C06270E"/>
    <w:rsid w:val="1C25936C"/>
    <w:rsid w:val="1C313AC7"/>
    <w:rsid w:val="1C3D87CD"/>
    <w:rsid w:val="1C3E050D"/>
    <w:rsid w:val="1C552E78"/>
    <w:rsid w:val="1C5DB67B"/>
    <w:rsid w:val="1C73CBD4"/>
    <w:rsid w:val="1C834132"/>
    <w:rsid w:val="1C8FF066"/>
    <w:rsid w:val="1C93C70E"/>
    <w:rsid w:val="1CA1E5F2"/>
    <w:rsid w:val="1CB47C2F"/>
    <w:rsid w:val="1CC75320"/>
    <w:rsid w:val="1CDFAF42"/>
    <w:rsid w:val="1CEADD4D"/>
    <w:rsid w:val="1CF451FE"/>
    <w:rsid w:val="1CF50A95"/>
    <w:rsid w:val="1D12D111"/>
    <w:rsid w:val="1D1ABF56"/>
    <w:rsid w:val="1D37D42C"/>
    <w:rsid w:val="1D4B55CE"/>
    <w:rsid w:val="1D518276"/>
    <w:rsid w:val="1D5CDC19"/>
    <w:rsid w:val="1D5D65DA"/>
    <w:rsid w:val="1D693BD1"/>
    <w:rsid w:val="1D70FAF5"/>
    <w:rsid w:val="1D7F6192"/>
    <w:rsid w:val="1D805B1E"/>
    <w:rsid w:val="1D820647"/>
    <w:rsid w:val="1D8A3891"/>
    <w:rsid w:val="1D8C0B6A"/>
    <w:rsid w:val="1D9A3C42"/>
    <w:rsid w:val="1DA979A4"/>
    <w:rsid w:val="1DB153C4"/>
    <w:rsid w:val="1DBD098E"/>
    <w:rsid w:val="1DBE1593"/>
    <w:rsid w:val="1DCA0475"/>
    <w:rsid w:val="1DCAE55A"/>
    <w:rsid w:val="1DD01889"/>
    <w:rsid w:val="1DD10AEF"/>
    <w:rsid w:val="1DD8060F"/>
    <w:rsid w:val="1DE51641"/>
    <w:rsid w:val="1DF7D0AD"/>
    <w:rsid w:val="1DFDB996"/>
    <w:rsid w:val="1E12BBF6"/>
    <w:rsid w:val="1E12E970"/>
    <w:rsid w:val="1E193662"/>
    <w:rsid w:val="1E299707"/>
    <w:rsid w:val="1E2C60DF"/>
    <w:rsid w:val="1E35ADA2"/>
    <w:rsid w:val="1E35ADA2"/>
    <w:rsid w:val="1E35CB0A"/>
    <w:rsid w:val="1E4AD8F4"/>
    <w:rsid w:val="1E5094B7"/>
    <w:rsid w:val="1E74AD93"/>
    <w:rsid w:val="1E791BF0"/>
    <w:rsid w:val="1E7FA343"/>
    <w:rsid w:val="1E8787D8"/>
    <w:rsid w:val="1EA2892B"/>
    <w:rsid w:val="1EAEA172"/>
    <w:rsid w:val="1EBFE6E1"/>
    <w:rsid w:val="1ECC0F69"/>
    <w:rsid w:val="1ECCE50E"/>
    <w:rsid w:val="1ED9E32F"/>
    <w:rsid w:val="1EDEE795"/>
    <w:rsid w:val="1EF5FBB3"/>
    <w:rsid w:val="1EF8AC7A"/>
    <w:rsid w:val="1F0CCB56"/>
    <w:rsid w:val="1F1C76AC"/>
    <w:rsid w:val="1F1ED5E1"/>
    <w:rsid w:val="1F3829FE"/>
    <w:rsid w:val="1F3BC43A"/>
    <w:rsid w:val="1F41614B"/>
    <w:rsid w:val="1F5D4290"/>
    <w:rsid w:val="1F65BFE9"/>
    <w:rsid w:val="1F72EC6E"/>
    <w:rsid w:val="1F73A07B"/>
    <w:rsid w:val="1F80C5A1"/>
    <w:rsid w:val="1F89D186"/>
    <w:rsid w:val="1F920397"/>
    <w:rsid w:val="1FAA892D"/>
    <w:rsid w:val="1FAE3AAE"/>
    <w:rsid w:val="1FB1D0D5"/>
    <w:rsid w:val="1FB6C4CD"/>
    <w:rsid w:val="1FC06091"/>
    <w:rsid w:val="1FC14B83"/>
    <w:rsid w:val="1FC3627C"/>
    <w:rsid w:val="1FD73DF6"/>
    <w:rsid w:val="1FE59E4B"/>
    <w:rsid w:val="1FEEE350"/>
    <w:rsid w:val="1FEF6D6F"/>
    <w:rsid w:val="1FF4582A"/>
    <w:rsid w:val="1FF49D4E"/>
    <w:rsid w:val="1FFCF8BB"/>
    <w:rsid w:val="1FFF08D4"/>
    <w:rsid w:val="200A38CD"/>
    <w:rsid w:val="200A7AAE"/>
    <w:rsid w:val="200F264E"/>
    <w:rsid w:val="201072BC"/>
    <w:rsid w:val="20237A73"/>
    <w:rsid w:val="20335FF0"/>
    <w:rsid w:val="203868DE"/>
    <w:rsid w:val="203B6B07"/>
    <w:rsid w:val="204110F3"/>
    <w:rsid w:val="2042B0C4"/>
    <w:rsid w:val="2069D918"/>
    <w:rsid w:val="206A7E60"/>
    <w:rsid w:val="207BE7C4"/>
    <w:rsid w:val="208FE510"/>
    <w:rsid w:val="20A0978C"/>
    <w:rsid w:val="20A26574"/>
    <w:rsid w:val="20A4B62A"/>
    <w:rsid w:val="20B05D98"/>
    <w:rsid w:val="20B4EA28"/>
    <w:rsid w:val="20BC7919"/>
    <w:rsid w:val="20C1AFEE"/>
    <w:rsid w:val="20CF7DDD"/>
    <w:rsid w:val="20ECBBB4"/>
    <w:rsid w:val="20F0D984"/>
    <w:rsid w:val="21035190"/>
    <w:rsid w:val="2107B94B"/>
    <w:rsid w:val="210D0C04"/>
    <w:rsid w:val="21126C89"/>
    <w:rsid w:val="2112B280"/>
    <w:rsid w:val="2124BBB0"/>
    <w:rsid w:val="2160FF65"/>
    <w:rsid w:val="216EBE0A"/>
    <w:rsid w:val="218CC1F3"/>
    <w:rsid w:val="21955D40"/>
    <w:rsid w:val="21C0643D"/>
    <w:rsid w:val="21C3C937"/>
    <w:rsid w:val="21CEF003"/>
    <w:rsid w:val="220EDD78"/>
    <w:rsid w:val="222B73BD"/>
    <w:rsid w:val="223A674C"/>
    <w:rsid w:val="223F567E"/>
    <w:rsid w:val="22588F76"/>
    <w:rsid w:val="22609231"/>
    <w:rsid w:val="22626B30"/>
    <w:rsid w:val="226AF6E2"/>
    <w:rsid w:val="226C1149"/>
    <w:rsid w:val="2296089E"/>
    <w:rsid w:val="22A4AE67"/>
    <w:rsid w:val="22AB7732"/>
    <w:rsid w:val="22C21384"/>
    <w:rsid w:val="22D442B0"/>
    <w:rsid w:val="22E1A800"/>
    <w:rsid w:val="2322DE8C"/>
    <w:rsid w:val="232EAE0A"/>
    <w:rsid w:val="234F5053"/>
    <w:rsid w:val="23659715"/>
    <w:rsid w:val="2375FA4E"/>
    <w:rsid w:val="2379396E"/>
    <w:rsid w:val="239C0F54"/>
    <w:rsid w:val="23A07507"/>
    <w:rsid w:val="23B30BD5"/>
    <w:rsid w:val="23D55B79"/>
    <w:rsid w:val="23E03C79"/>
    <w:rsid w:val="23ECDCB1"/>
    <w:rsid w:val="23F89802"/>
    <w:rsid w:val="23F936B3"/>
    <w:rsid w:val="241D2BB4"/>
    <w:rsid w:val="2434F4EC"/>
    <w:rsid w:val="243F5A0D"/>
    <w:rsid w:val="2448D061"/>
    <w:rsid w:val="2474AFFB"/>
    <w:rsid w:val="24890C6B"/>
    <w:rsid w:val="249CFE49"/>
    <w:rsid w:val="24A78211"/>
    <w:rsid w:val="24A78211"/>
    <w:rsid w:val="24CBF382"/>
    <w:rsid w:val="24DCFFE5"/>
    <w:rsid w:val="24E09229"/>
    <w:rsid w:val="24E8E9AD"/>
    <w:rsid w:val="24F1E696"/>
    <w:rsid w:val="24F4A53F"/>
    <w:rsid w:val="2506CDEF"/>
    <w:rsid w:val="25080A00"/>
    <w:rsid w:val="2511CAAF"/>
    <w:rsid w:val="25173E0C"/>
    <w:rsid w:val="25205DC5"/>
    <w:rsid w:val="25233007"/>
    <w:rsid w:val="2523CCAB"/>
    <w:rsid w:val="253092B4"/>
    <w:rsid w:val="253D1322"/>
    <w:rsid w:val="25586624"/>
    <w:rsid w:val="2559984C"/>
    <w:rsid w:val="2567D0D1"/>
    <w:rsid w:val="2573955B"/>
    <w:rsid w:val="25837170"/>
    <w:rsid w:val="258EACB2"/>
    <w:rsid w:val="2598D2F8"/>
    <w:rsid w:val="25B8CAEF"/>
    <w:rsid w:val="25D0BC07"/>
    <w:rsid w:val="25FFB7E8"/>
    <w:rsid w:val="260D4F37"/>
    <w:rsid w:val="2642F825"/>
    <w:rsid w:val="2653FD70"/>
    <w:rsid w:val="266974E0"/>
    <w:rsid w:val="266B4595"/>
    <w:rsid w:val="266CAA0D"/>
    <w:rsid w:val="2677BB32"/>
    <w:rsid w:val="268740CC"/>
    <w:rsid w:val="268F3997"/>
    <w:rsid w:val="26A73A61"/>
    <w:rsid w:val="26B6147B"/>
    <w:rsid w:val="26BB072E"/>
    <w:rsid w:val="26BF9D0C"/>
    <w:rsid w:val="26C90A55"/>
    <w:rsid w:val="26D5E06B"/>
    <w:rsid w:val="2713EF9D"/>
    <w:rsid w:val="271531D7"/>
    <w:rsid w:val="271CEC67"/>
    <w:rsid w:val="272095D6"/>
    <w:rsid w:val="27284D25"/>
    <w:rsid w:val="2737D33D"/>
    <w:rsid w:val="27653685"/>
    <w:rsid w:val="276792BF"/>
    <w:rsid w:val="277B2BB1"/>
    <w:rsid w:val="277EB260"/>
    <w:rsid w:val="277EE855"/>
    <w:rsid w:val="2783613F"/>
    <w:rsid w:val="2796A9E3"/>
    <w:rsid w:val="27A67C97"/>
    <w:rsid w:val="27BA1077"/>
    <w:rsid w:val="27BBABA1"/>
    <w:rsid w:val="27BC59D2"/>
    <w:rsid w:val="27C020A4"/>
    <w:rsid w:val="27C733E3"/>
    <w:rsid w:val="27DBBA7E"/>
    <w:rsid w:val="27E6C593"/>
    <w:rsid w:val="27F393BA"/>
    <w:rsid w:val="28041189"/>
    <w:rsid w:val="28248A2B"/>
    <w:rsid w:val="2824DF53"/>
    <w:rsid w:val="28285B63"/>
    <w:rsid w:val="28331393"/>
    <w:rsid w:val="283619AC"/>
    <w:rsid w:val="283C21E6"/>
    <w:rsid w:val="283EA5C7"/>
    <w:rsid w:val="284CAA91"/>
    <w:rsid w:val="2854777A"/>
    <w:rsid w:val="28585E07"/>
    <w:rsid w:val="285A893B"/>
    <w:rsid w:val="285B6D6D"/>
    <w:rsid w:val="28677C7E"/>
    <w:rsid w:val="2890ED98"/>
    <w:rsid w:val="28A938B2"/>
    <w:rsid w:val="28B1B3FF"/>
    <w:rsid w:val="28CBFA82"/>
    <w:rsid w:val="28CC6070"/>
    <w:rsid w:val="28E8868B"/>
    <w:rsid w:val="2901DFD0"/>
    <w:rsid w:val="291497C4"/>
    <w:rsid w:val="291F7E56"/>
    <w:rsid w:val="292D3EBD"/>
    <w:rsid w:val="292ED151"/>
    <w:rsid w:val="2934F176"/>
    <w:rsid w:val="293EB8A9"/>
    <w:rsid w:val="294A80BF"/>
    <w:rsid w:val="294F89B4"/>
    <w:rsid w:val="295460E7"/>
    <w:rsid w:val="29681F6B"/>
    <w:rsid w:val="297BD14B"/>
    <w:rsid w:val="297F8A0A"/>
    <w:rsid w:val="298B2E13"/>
    <w:rsid w:val="299E4160"/>
    <w:rsid w:val="29A35F78"/>
    <w:rsid w:val="29A64BDF"/>
    <w:rsid w:val="29AD3594"/>
    <w:rsid w:val="29B11B13"/>
    <w:rsid w:val="29C1CE59"/>
    <w:rsid w:val="29CA4370"/>
    <w:rsid w:val="29DC7A66"/>
    <w:rsid w:val="29E7595D"/>
    <w:rsid w:val="29F661B7"/>
    <w:rsid w:val="29FE17B7"/>
    <w:rsid w:val="2A181357"/>
    <w:rsid w:val="2A1CA9C2"/>
    <w:rsid w:val="2A1D1916"/>
    <w:rsid w:val="2A1D1916"/>
    <w:rsid w:val="2A57DAFA"/>
    <w:rsid w:val="2A9EE7C1"/>
    <w:rsid w:val="2AA84223"/>
    <w:rsid w:val="2AB68917"/>
    <w:rsid w:val="2ABE2181"/>
    <w:rsid w:val="2AD3B31D"/>
    <w:rsid w:val="2ADC105D"/>
    <w:rsid w:val="2AEC4F49"/>
    <w:rsid w:val="2AF28488"/>
    <w:rsid w:val="2AFF0296"/>
    <w:rsid w:val="2B224EF1"/>
    <w:rsid w:val="2B295B59"/>
    <w:rsid w:val="2B2E0A9C"/>
    <w:rsid w:val="2B3C70EC"/>
    <w:rsid w:val="2B40B4B7"/>
    <w:rsid w:val="2B414944"/>
    <w:rsid w:val="2B4B8C8E"/>
    <w:rsid w:val="2B4C58D7"/>
    <w:rsid w:val="2B5E2327"/>
    <w:rsid w:val="2B60DA67"/>
    <w:rsid w:val="2B61546A"/>
    <w:rsid w:val="2B61B094"/>
    <w:rsid w:val="2B6FD15C"/>
    <w:rsid w:val="2B70BEAA"/>
    <w:rsid w:val="2B833F14"/>
    <w:rsid w:val="2B8B5B09"/>
    <w:rsid w:val="2B9B14E7"/>
    <w:rsid w:val="2BA4D7C1"/>
    <w:rsid w:val="2BAAA1E9"/>
    <w:rsid w:val="2BD110F4"/>
    <w:rsid w:val="2BDE6DDB"/>
    <w:rsid w:val="2BE527AF"/>
    <w:rsid w:val="2BFCB0E8"/>
    <w:rsid w:val="2C0597CB"/>
    <w:rsid w:val="2C0B2F57"/>
    <w:rsid w:val="2C0FDD78"/>
    <w:rsid w:val="2C2DDAA1"/>
    <w:rsid w:val="2C4FA315"/>
    <w:rsid w:val="2C525978"/>
    <w:rsid w:val="2C547CA5"/>
    <w:rsid w:val="2C68A923"/>
    <w:rsid w:val="2C693878"/>
    <w:rsid w:val="2C6A41E4"/>
    <w:rsid w:val="2C7480DA"/>
    <w:rsid w:val="2C7D2021"/>
    <w:rsid w:val="2C7D2021"/>
    <w:rsid w:val="2C7EFB7B"/>
    <w:rsid w:val="2CACC097"/>
    <w:rsid w:val="2CB29102"/>
    <w:rsid w:val="2CB62EAD"/>
    <w:rsid w:val="2CC1CB8B"/>
    <w:rsid w:val="2CE8BBD5"/>
    <w:rsid w:val="2CEB23EA"/>
    <w:rsid w:val="2CF91BA1"/>
    <w:rsid w:val="2CF9F388"/>
    <w:rsid w:val="2D0205A0"/>
    <w:rsid w:val="2D141B28"/>
    <w:rsid w:val="2D17C7D0"/>
    <w:rsid w:val="2D18868B"/>
    <w:rsid w:val="2D1B0630"/>
    <w:rsid w:val="2D255B72"/>
    <w:rsid w:val="2D290F92"/>
    <w:rsid w:val="2D4405B5"/>
    <w:rsid w:val="2D45D0DE"/>
    <w:rsid w:val="2D492414"/>
    <w:rsid w:val="2D4F03B7"/>
    <w:rsid w:val="2D59A991"/>
    <w:rsid w:val="2DA4DCCC"/>
    <w:rsid w:val="2DD6D4E3"/>
    <w:rsid w:val="2DE63C53"/>
    <w:rsid w:val="2DF28748"/>
    <w:rsid w:val="2DFAB64A"/>
    <w:rsid w:val="2E0AEA3D"/>
    <w:rsid w:val="2E182D4B"/>
    <w:rsid w:val="2E357579"/>
    <w:rsid w:val="2E40E9A4"/>
    <w:rsid w:val="2E43F639"/>
    <w:rsid w:val="2E465508"/>
    <w:rsid w:val="2E519A67"/>
    <w:rsid w:val="2E672224"/>
    <w:rsid w:val="2E70220C"/>
    <w:rsid w:val="2E723AED"/>
    <w:rsid w:val="2E81D352"/>
    <w:rsid w:val="2EA765DF"/>
    <w:rsid w:val="2EAC6E37"/>
    <w:rsid w:val="2EACE999"/>
    <w:rsid w:val="2EAEEC46"/>
    <w:rsid w:val="2EB0C2C0"/>
    <w:rsid w:val="2EB3D6FB"/>
    <w:rsid w:val="2EC5E4B8"/>
    <w:rsid w:val="2EC93944"/>
    <w:rsid w:val="2EFFE58F"/>
    <w:rsid w:val="2F0A6217"/>
    <w:rsid w:val="2F150D72"/>
    <w:rsid w:val="2F19C360"/>
    <w:rsid w:val="2F3D8D1F"/>
    <w:rsid w:val="2F440A73"/>
    <w:rsid w:val="2F5FED28"/>
    <w:rsid w:val="2F79F876"/>
    <w:rsid w:val="2F9648B4"/>
    <w:rsid w:val="2FAD11AF"/>
    <w:rsid w:val="2FC40B01"/>
    <w:rsid w:val="2FC6E353"/>
    <w:rsid w:val="2FD09767"/>
    <w:rsid w:val="2FED6AC8"/>
    <w:rsid w:val="2FF70D49"/>
    <w:rsid w:val="2FFF6F16"/>
    <w:rsid w:val="30053954"/>
    <w:rsid w:val="3005D54D"/>
    <w:rsid w:val="300F6A16"/>
    <w:rsid w:val="302215DC"/>
    <w:rsid w:val="30273BCF"/>
    <w:rsid w:val="3038194B"/>
    <w:rsid w:val="303A2BA5"/>
    <w:rsid w:val="303BD1D2"/>
    <w:rsid w:val="305FE873"/>
    <w:rsid w:val="30667F52"/>
    <w:rsid w:val="306F077D"/>
    <w:rsid w:val="3070B04C"/>
    <w:rsid w:val="3099CC4A"/>
    <w:rsid w:val="30A73CD9"/>
    <w:rsid w:val="30B69259"/>
    <w:rsid w:val="30B7A5A4"/>
    <w:rsid w:val="30D26395"/>
    <w:rsid w:val="30E776CC"/>
    <w:rsid w:val="30F631A5"/>
    <w:rsid w:val="314D3040"/>
    <w:rsid w:val="315B76F4"/>
    <w:rsid w:val="3162E0D4"/>
    <w:rsid w:val="316882C5"/>
    <w:rsid w:val="31691C22"/>
    <w:rsid w:val="317D179B"/>
    <w:rsid w:val="317D5854"/>
    <w:rsid w:val="31804E33"/>
    <w:rsid w:val="318C8C76"/>
    <w:rsid w:val="31C56943"/>
    <w:rsid w:val="31D07800"/>
    <w:rsid w:val="31DE2503"/>
    <w:rsid w:val="31EBBB12"/>
    <w:rsid w:val="31EC68B7"/>
    <w:rsid w:val="31EDCA77"/>
    <w:rsid w:val="31F9F729"/>
    <w:rsid w:val="32166B2A"/>
    <w:rsid w:val="321F5077"/>
    <w:rsid w:val="322F508F"/>
    <w:rsid w:val="322FD503"/>
    <w:rsid w:val="3238F63C"/>
    <w:rsid w:val="32436194"/>
    <w:rsid w:val="326479A6"/>
    <w:rsid w:val="32739CCA"/>
    <w:rsid w:val="32881044"/>
    <w:rsid w:val="328D5002"/>
    <w:rsid w:val="32C3E13E"/>
    <w:rsid w:val="32CBF674"/>
    <w:rsid w:val="32E16AAA"/>
    <w:rsid w:val="32ED58AA"/>
    <w:rsid w:val="32EE2520"/>
    <w:rsid w:val="32EFEA24"/>
    <w:rsid w:val="3318E7FC"/>
    <w:rsid w:val="331C9CF6"/>
    <w:rsid w:val="3345005F"/>
    <w:rsid w:val="335A9054"/>
    <w:rsid w:val="335C170D"/>
    <w:rsid w:val="33622C34"/>
    <w:rsid w:val="3366EA9C"/>
    <w:rsid w:val="3367A9F5"/>
    <w:rsid w:val="3369A86A"/>
    <w:rsid w:val="336AC228"/>
    <w:rsid w:val="336C4861"/>
    <w:rsid w:val="3383D3F3"/>
    <w:rsid w:val="338402A8"/>
    <w:rsid w:val="33843A96"/>
    <w:rsid w:val="3386FFC3"/>
    <w:rsid w:val="3389A18F"/>
    <w:rsid w:val="338D2314"/>
    <w:rsid w:val="3394480C"/>
    <w:rsid w:val="33A06A8E"/>
    <w:rsid w:val="33A2EA48"/>
    <w:rsid w:val="33A5919B"/>
    <w:rsid w:val="33A97BCE"/>
    <w:rsid w:val="33B06173"/>
    <w:rsid w:val="33B372EF"/>
    <w:rsid w:val="33C5F64E"/>
    <w:rsid w:val="33D5A2F7"/>
    <w:rsid w:val="33D66744"/>
    <w:rsid w:val="33E946CB"/>
    <w:rsid w:val="33ECE47F"/>
    <w:rsid w:val="33EEF920"/>
    <w:rsid w:val="33F67DA6"/>
    <w:rsid w:val="34175A01"/>
    <w:rsid w:val="3422DDF2"/>
    <w:rsid w:val="343399AD"/>
    <w:rsid w:val="34360FFD"/>
    <w:rsid w:val="3436A83D"/>
    <w:rsid w:val="344710CE"/>
    <w:rsid w:val="344D2537"/>
    <w:rsid w:val="344D959E"/>
    <w:rsid w:val="3469BF0F"/>
    <w:rsid w:val="3492CBDF"/>
    <w:rsid w:val="3493F9FA"/>
    <w:rsid w:val="349E5AAA"/>
    <w:rsid w:val="3505F94B"/>
    <w:rsid w:val="35077857"/>
    <w:rsid w:val="3507E71E"/>
    <w:rsid w:val="350818C2"/>
    <w:rsid w:val="35082080"/>
    <w:rsid w:val="351E2DCA"/>
    <w:rsid w:val="351ED545"/>
    <w:rsid w:val="351F2D0D"/>
    <w:rsid w:val="35246367"/>
    <w:rsid w:val="352CB3ED"/>
    <w:rsid w:val="352F6616"/>
    <w:rsid w:val="3539F075"/>
    <w:rsid w:val="3542E978"/>
    <w:rsid w:val="35566CCF"/>
    <w:rsid w:val="3566E9D1"/>
    <w:rsid w:val="3568D149"/>
    <w:rsid w:val="357BBF49"/>
    <w:rsid w:val="358A4D0B"/>
    <w:rsid w:val="359B8155"/>
    <w:rsid w:val="35A2BFF7"/>
    <w:rsid w:val="35C4FABA"/>
    <w:rsid w:val="35C8A071"/>
    <w:rsid w:val="35CE1F4C"/>
    <w:rsid w:val="35DE43A9"/>
    <w:rsid w:val="35E18DE9"/>
    <w:rsid w:val="35F46257"/>
    <w:rsid w:val="360A3441"/>
    <w:rsid w:val="360D168C"/>
    <w:rsid w:val="36228688"/>
    <w:rsid w:val="362628DC"/>
    <w:rsid w:val="36266840"/>
    <w:rsid w:val="3626B7A5"/>
    <w:rsid w:val="36279DDC"/>
    <w:rsid w:val="3640DD41"/>
    <w:rsid w:val="3653A2DD"/>
    <w:rsid w:val="36573F30"/>
    <w:rsid w:val="365A2EC5"/>
    <w:rsid w:val="365CFBBF"/>
    <w:rsid w:val="3661DDF0"/>
    <w:rsid w:val="36644663"/>
    <w:rsid w:val="366D9F55"/>
    <w:rsid w:val="3687FCF7"/>
    <w:rsid w:val="369BC41E"/>
    <w:rsid w:val="36AD3B51"/>
    <w:rsid w:val="36AEA142"/>
    <w:rsid w:val="36B46990"/>
    <w:rsid w:val="36C42AF3"/>
    <w:rsid w:val="36CDC328"/>
    <w:rsid w:val="36CF7715"/>
    <w:rsid w:val="36D39A81"/>
    <w:rsid w:val="36E45ED4"/>
    <w:rsid w:val="36E48701"/>
    <w:rsid w:val="36E5FBFB"/>
    <w:rsid w:val="36E90A16"/>
    <w:rsid w:val="36FF9A23"/>
    <w:rsid w:val="37049A49"/>
    <w:rsid w:val="3731DE7F"/>
    <w:rsid w:val="3740875E"/>
    <w:rsid w:val="3742F5D2"/>
    <w:rsid w:val="374714B0"/>
    <w:rsid w:val="37566266"/>
    <w:rsid w:val="375CEB2A"/>
    <w:rsid w:val="375FD0F3"/>
    <w:rsid w:val="37631933"/>
    <w:rsid w:val="376A1952"/>
    <w:rsid w:val="378C78F5"/>
    <w:rsid w:val="378DD233"/>
    <w:rsid w:val="37A13422"/>
    <w:rsid w:val="37A6563C"/>
    <w:rsid w:val="37AEA0E6"/>
    <w:rsid w:val="37AEC4F8"/>
    <w:rsid w:val="37BA9622"/>
    <w:rsid w:val="37BCABB1"/>
    <w:rsid w:val="37BDA32A"/>
    <w:rsid w:val="37E95C8C"/>
    <w:rsid w:val="37EBD213"/>
    <w:rsid w:val="37EF23C9"/>
    <w:rsid w:val="37EF733E"/>
    <w:rsid w:val="37F03183"/>
    <w:rsid w:val="37F907BD"/>
    <w:rsid w:val="38024C9F"/>
    <w:rsid w:val="38081955"/>
    <w:rsid w:val="38109239"/>
    <w:rsid w:val="381DB277"/>
    <w:rsid w:val="381E5AB4"/>
    <w:rsid w:val="382F756A"/>
    <w:rsid w:val="38422E61"/>
    <w:rsid w:val="386E785D"/>
    <w:rsid w:val="38719137"/>
    <w:rsid w:val="38786D11"/>
    <w:rsid w:val="3885F660"/>
    <w:rsid w:val="38A43A11"/>
    <w:rsid w:val="38AD0909"/>
    <w:rsid w:val="38C4C2C8"/>
    <w:rsid w:val="38D01977"/>
    <w:rsid w:val="38F11FF6"/>
    <w:rsid w:val="38F7E9DC"/>
    <w:rsid w:val="3910D058"/>
    <w:rsid w:val="3910D058"/>
    <w:rsid w:val="39190CBD"/>
    <w:rsid w:val="3928EEFA"/>
    <w:rsid w:val="392B3097"/>
    <w:rsid w:val="392E9323"/>
    <w:rsid w:val="393AC345"/>
    <w:rsid w:val="3955473B"/>
    <w:rsid w:val="39605F72"/>
    <w:rsid w:val="39625B37"/>
    <w:rsid w:val="3967A847"/>
    <w:rsid w:val="3968AD5C"/>
    <w:rsid w:val="397102FB"/>
    <w:rsid w:val="3971CBCD"/>
    <w:rsid w:val="39892232"/>
    <w:rsid w:val="398C55E8"/>
    <w:rsid w:val="3991CA14"/>
    <w:rsid w:val="39933C0C"/>
    <w:rsid w:val="39A46BFC"/>
    <w:rsid w:val="39B602D8"/>
    <w:rsid w:val="39C22A09"/>
    <w:rsid w:val="39C8CC1D"/>
    <w:rsid w:val="39CFB2C1"/>
    <w:rsid w:val="39D80FA2"/>
    <w:rsid w:val="39D88690"/>
    <w:rsid w:val="39E06416"/>
    <w:rsid w:val="39F05998"/>
    <w:rsid w:val="39F984AD"/>
    <w:rsid w:val="3A01F8C7"/>
    <w:rsid w:val="3A0B4121"/>
    <w:rsid w:val="3A0BC24C"/>
    <w:rsid w:val="3A20AAD8"/>
    <w:rsid w:val="3A20B320"/>
    <w:rsid w:val="3A2C4BFB"/>
    <w:rsid w:val="3A3BA494"/>
    <w:rsid w:val="3A4368A3"/>
    <w:rsid w:val="3A519F70"/>
    <w:rsid w:val="3A555D56"/>
    <w:rsid w:val="3A5769BF"/>
    <w:rsid w:val="3A608500"/>
    <w:rsid w:val="3A6EAB52"/>
    <w:rsid w:val="3A748BBA"/>
    <w:rsid w:val="3A77983A"/>
    <w:rsid w:val="3A806FC9"/>
    <w:rsid w:val="3A808F0D"/>
    <w:rsid w:val="3A872471"/>
    <w:rsid w:val="3A9EC7CB"/>
    <w:rsid w:val="3AB593B6"/>
    <w:rsid w:val="3ABB8DDE"/>
    <w:rsid w:val="3ACAFB3D"/>
    <w:rsid w:val="3AD54FF4"/>
    <w:rsid w:val="3AD7727E"/>
    <w:rsid w:val="3ADDC159"/>
    <w:rsid w:val="3AE2FC8C"/>
    <w:rsid w:val="3AE6EE1C"/>
    <w:rsid w:val="3AF0D2D1"/>
    <w:rsid w:val="3B07452D"/>
    <w:rsid w:val="3B095533"/>
    <w:rsid w:val="3B13A4ED"/>
    <w:rsid w:val="3B2691BA"/>
    <w:rsid w:val="3B2AB053"/>
    <w:rsid w:val="3B2F7BAE"/>
    <w:rsid w:val="3B443A7E"/>
    <w:rsid w:val="3B9EECF4"/>
    <w:rsid w:val="3BA54BE9"/>
    <w:rsid w:val="3BA59476"/>
    <w:rsid w:val="3BAC14B2"/>
    <w:rsid w:val="3BAF0319"/>
    <w:rsid w:val="3BBC7B39"/>
    <w:rsid w:val="3BC8274F"/>
    <w:rsid w:val="3BD70241"/>
    <w:rsid w:val="3BD84757"/>
    <w:rsid w:val="3C008CBB"/>
    <w:rsid w:val="3C05D87F"/>
    <w:rsid w:val="3C07412B"/>
    <w:rsid w:val="3C14CC4A"/>
    <w:rsid w:val="3C182934"/>
    <w:rsid w:val="3C1C1F8F"/>
    <w:rsid w:val="3C2105DD"/>
    <w:rsid w:val="3C219BDF"/>
    <w:rsid w:val="3C2B6A49"/>
    <w:rsid w:val="3C334216"/>
    <w:rsid w:val="3C3F06F3"/>
    <w:rsid w:val="3C416100"/>
    <w:rsid w:val="3C41F296"/>
    <w:rsid w:val="3C431534"/>
    <w:rsid w:val="3C5B180E"/>
    <w:rsid w:val="3C631523"/>
    <w:rsid w:val="3C69635A"/>
    <w:rsid w:val="3C766003"/>
    <w:rsid w:val="3C7E0689"/>
    <w:rsid w:val="3C8472EC"/>
    <w:rsid w:val="3C939422"/>
    <w:rsid w:val="3CA2EC2C"/>
    <w:rsid w:val="3CB93E7D"/>
    <w:rsid w:val="3CC1C1BC"/>
    <w:rsid w:val="3CC235CA"/>
    <w:rsid w:val="3CC2621B"/>
    <w:rsid w:val="3CC404DF"/>
    <w:rsid w:val="3CF489D6"/>
    <w:rsid w:val="3CF9CACB"/>
    <w:rsid w:val="3D0D9F5C"/>
    <w:rsid w:val="3D0E4153"/>
    <w:rsid w:val="3D10A575"/>
    <w:rsid w:val="3D1723E1"/>
    <w:rsid w:val="3D1B5217"/>
    <w:rsid w:val="3D281B57"/>
    <w:rsid w:val="3D29463D"/>
    <w:rsid w:val="3D3E78C0"/>
    <w:rsid w:val="3D584B9A"/>
    <w:rsid w:val="3D595F4C"/>
    <w:rsid w:val="3D5DC9D7"/>
    <w:rsid w:val="3D67D339"/>
    <w:rsid w:val="3D6CC86B"/>
    <w:rsid w:val="3D6CC86B"/>
    <w:rsid w:val="3D78D7B8"/>
    <w:rsid w:val="3D79B263"/>
    <w:rsid w:val="3D9B707E"/>
    <w:rsid w:val="3DA2FE42"/>
    <w:rsid w:val="3DB250B5"/>
    <w:rsid w:val="3DB6F49E"/>
    <w:rsid w:val="3DD3F498"/>
    <w:rsid w:val="3DD97A35"/>
    <w:rsid w:val="3DE3E92D"/>
    <w:rsid w:val="3DE834E4"/>
    <w:rsid w:val="3DFC601D"/>
    <w:rsid w:val="3E044DA3"/>
    <w:rsid w:val="3E10DA14"/>
    <w:rsid w:val="3E155671"/>
    <w:rsid w:val="3E384DB1"/>
    <w:rsid w:val="3E550EDE"/>
    <w:rsid w:val="3E58C9F7"/>
    <w:rsid w:val="3E5E327C"/>
    <w:rsid w:val="3E6CCE1D"/>
    <w:rsid w:val="3E723FD3"/>
    <w:rsid w:val="3E86D9DD"/>
    <w:rsid w:val="3E9F6185"/>
    <w:rsid w:val="3EAC41F2"/>
    <w:rsid w:val="3EB1EDBD"/>
    <w:rsid w:val="3EBCEA1E"/>
    <w:rsid w:val="3EC09D25"/>
    <w:rsid w:val="3EDEB244"/>
    <w:rsid w:val="3EE150BD"/>
    <w:rsid w:val="3F06614D"/>
    <w:rsid w:val="3F2F0FE5"/>
    <w:rsid w:val="3F410D8D"/>
    <w:rsid w:val="3F505744"/>
    <w:rsid w:val="3F53939E"/>
    <w:rsid w:val="3F53A048"/>
    <w:rsid w:val="3F561C7F"/>
    <w:rsid w:val="3F5C6E92"/>
    <w:rsid w:val="3F7ABCB7"/>
    <w:rsid w:val="3F8A4A49"/>
    <w:rsid w:val="3F955C5E"/>
    <w:rsid w:val="3F9B409A"/>
    <w:rsid w:val="3FC1872A"/>
    <w:rsid w:val="3FD3C03B"/>
    <w:rsid w:val="3FD42108"/>
    <w:rsid w:val="3FE654D1"/>
    <w:rsid w:val="3FF0252D"/>
    <w:rsid w:val="3FF0DF3F"/>
    <w:rsid w:val="3FF10964"/>
    <w:rsid w:val="3FF4C1F9"/>
    <w:rsid w:val="3FFA02DD"/>
    <w:rsid w:val="400A079C"/>
    <w:rsid w:val="40122474"/>
    <w:rsid w:val="4013AD80"/>
    <w:rsid w:val="401CD1AE"/>
    <w:rsid w:val="4030C12F"/>
    <w:rsid w:val="40316B8D"/>
    <w:rsid w:val="404A10F5"/>
    <w:rsid w:val="405148AD"/>
    <w:rsid w:val="405FBC19"/>
    <w:rsid w:val="40639F0F"/>
    <w:rsid w:val="406BAB94"/>
    <w:rsid w:val="406BAB94"/>
    <w:rsid w:val="4079D8D7"/>
    <w:rsid w:val="407F2A1A"/>
    <w:rsid w:val="40807E71"/>
    <w:rsid w:val="408FEC5C"/>
    <w:rsid w:val="409464C6"/>
    <w:rsid w:val="40955747"/>
    <w:rsid w:val="4096F520"/>
    <w:rsid w:val="4097ABD0"/>
    <w:rsid w:val="409ED215"/>
    <w:rsid w:val="40A23AF8"/>
    <w:rsid w:val="40B65005"/>
    <w:rsid w:val="40D69921"/>
    <w:rsid w:val="40E4A232"/>
    <w:rsid w:val="40F39B02"/>
    <w:rsid w:val="40FF5217"/>
    <w:rsid w:val="413E1555"/>
    <w:rsid w:val="41709FBA"/>
    <w:rsid w:val="41712EC2"/>
    <w:rsid w:val="418A95E2"/>
    <w:rsid w:val="418BD4A1"/>
    <w:rsid w:val="418CAFA0"/>
    <w:rsid w:val="4194F85E"/>
    <w:rsid w:val="419B28EB"/>
    <w:rsid w:val="419EC2C5"/>
    <w:rsid w:val="41AE5DD0"/>
    <w:rsid w:val="41B1901A"/>
    <w:rsid w:val="41B769C9"/>
    <w:rsid w:val="41E25BED"/>
    <w:rsid w:val="41E9F898"/>
    <w:rsid w:val="41F7CD71"/>
    <w:rsid w:val="4225148D"/>
    <w:rsid w:val="422913C3"/>
    <w:rsid w:val="42296FD1"/>
    <w:rsid w:val="422BBCBD"/>
    <w:rsid w:val="422E2455"/>
    <w:rsid w:val="4266FFC5"/>
    <w:rsid w:val="4272D848"/>
    <w:rsid w:val="4284DB03"/>
    <w:rsid w:val="4285DCA0"/>
    <w:rsid w:val="42A921FA"/>
    <w:rsid w:val="42AD31E6"/>
    <w:rsid w:val="42B2D326"/>
    <w:rsid w:val="42C42C74"/>
    <w:rsid w:val="42D4B56A"/>
    <w:rsid w:val="42D4E614"/>
    <w:rsid w:val="42D82082"/>
    <w:rsid w:val="42E57606"/>
    <w:rsid w:val="430000B7"/>
    <w:rsid w:val="4308E58C"/>
    <w:rsid w:val="430BAADF"/>
    <w:rsid w:val="4310EA51"/>
    <w:rsid w:val="43306D87"/>
    <w:rsid w:val="4341A85E"/>
    <w:rsid w:val="43544708"/>
    <w:rsid w:val="435BC374"/>
    <w:rsid w:val="436A913A"/>
    <w:rsid w:val="4375974C"/>
    <w:rsid w:val="4385454D"/>
    <w:rsid w:val="438CDFA2"/>
    <w:rsid w:val="43AA6BD6"/>
    <w:rsid w:val="43B6A931"/>
    <w:rsid w:val="43C78D1E"/>
    <w:rsid w:val="43DD2376"/>
    <w:rsid w:val="43E38311"/>
    <w:rsid w:val="43EC807A"/>
    <w:rsid w:val="4406CC37"/>
    <w:rsid w:val="440F9795"/>
    <w:rsid w:val="441B85D7"/>
    <w:rsid w:val="4427764A"/>
    <w:rsid w:val="443983D2"/>
    <w:rsid w:val="443FDCB3"/>
    <w:rsid w:val="4448BBB9"/>
    <w:rsid w:val="4450ECFE"/>
    <w:rsid w:val="4461E416"/>
    <w:rsid w:val="44672395"/>
    <w:rsid w:val="4469CC15"/>
    <w:rsid w:val="446D1B93"/>
    <w:rsid w:val="446D1B93"/>
    <w:rsid w:val="44731BC9"/>
    <w:rsid w:val="44738F27"/>
    <w:rsid w:val="44879D78"/>
    <w:rsid w:val="4489B928"/>
    <w:rsid w:val="448F18EC"/>
    <w:rsid w:val="448F3F9F"/>
    <w:rsid w:val="44A40AE4"/>
    <w:rsid w:val="44B47E74"/>
    <w:rsid w:val="44C20932"/>
    <w:rsid w:val="44D05525"/>
    <w:rsid w:val="44D099C0"/>
    <w:rsid w:val="44D5E3CC"/>
    <w:rsid w:val="44DBFF89"/>
    <w:rsid w:val="44DFD823"/>
    <w:rsid w:val="44E39A64"/>
    <w:rsid w:val="44FD171E"/>
    <w:rsid w:val="4507F970"/>
    <w:rsid w:val="451026E0"/>
    <w:rsid w:val="45164D1D"/>
    <w:rsid w:val="452AC0E2"/>
    <w:rsid w:val="4542A882"/>
    <w:rsid w:val="45457A59"/>
    <w:rsid w:val="45460E85"/>
    <w:rsid w:val="4548EB28"/>
    <w:rsid w:val="4553361B"/>
    <w:rsid w:val="45686530"/>
    <w:rsid w:val="45698FB2"/>
    <w:rsid w:val="4569A31E"/>
    <w:rsid w:val="456BA17D"/>
    <w:rsid w:val="456F4D05"/>
    <w:rsid w:val="4574AC04"/>
    <w:rsid w:val="4590684E"/>
    <w:rsid w:val="45B6A7F9"/>
    <w:rsid w:val="45BA6FB9"/>
    <w:rsid w:val="45C2EEBD"/>
    <w:rsid w:val="45DC59CC"/>
    <w:rsid w:val="45E44E36"/>
    <w:rsid w:val="45EADBD8"/>
    <w:rsid w:val="45F290CA"/>
    <w:rsid w:val="46118678"/>
    <w:rsid w:val="46304D32"/>
    <w:rsid w:val="463567AF"/>
    <w:rsid w:val="46394CD3"/>
    <w:rsid w:val="4641E567"/>
    <w:rsid w:val="46504B04"/>
    <w:rsid w:val="4655E9B1"/>
    <w:rsid w:val="465F09B9"/>
    <w:rsid w:val="466B85B1"/>
    <w:rsid w:val="4682EF04"/>
    <w:rsid w:val="46867EF2"/>
    <w:rsid w:val="469C43F3"/>
    <w:rsid w:val="469CAFD5"/>
    <w:rsid w:val="46A1B8B0"/>
    <w:rsid w:val="46A6321F"/>
    <w:rsid w:val="46AA08AA"/>
    <w:rsid w:val="46B9D56E"/>
    <w:rsid w:val="46BC48D6"/>
    <w:rsid w:val="46BCD198"/>
    <w:rsid w:val="46BEE71E"/>
    <w:rsid w:val="46CDD666"/>
    <w:rsid w:val="46E6E2D2"/>
    <w:rsid w:val="46F37846"/>
    <w:rsid w:val="47023890"/>
    <w:rsid w:val="47180CF9"/>
    <w:rsid w:val="471A3774"/>
    <w:rsid w:val="471F21F0"/>
    <w:rsid w:val="4738B3B2"/>
    <w:rsid w:val="4748BA7F"/>
    <w:rsid w:val="47542428"/>
    <w:rsid w:val="476BFB14"/>
    <w:rsid w:val="47783D27"/>
    <w:rsid w:val="477EAF04"/>
    <w:rsid w:val="47A19821"/>
    <w:rsid w:val="47A76041"/>
    <w:rsid w:val="47AB2FE9"/>
    <w:rsid w:val="47C88307"/>
    <w:rsid w:val="47D0B52E"/>
    <w:rsid w:val="47D2DCA0"/>
    <w:rsid w:val="47D5E5A6"/>
    <w:rsid w:val="47E7B20D"/>
    <w:rsid w:val="47F00AFE"/>
    <w:rsid w:val="47FC747F"/>
    <w:rsid w:val="48078981"/>
    <w:rsid w:val="480A0E5D"/>
    <w:rsid w:val="480D77B9"/>
    <w:rsid w:val="480DD236"/>
    <w:rsid w:val="4815CEC6"/>
    <w:rsid w:val="484E05DD"/>
    <w:rsid w:val="4858A1F9"/>
    <w:rsid w:val="48593BC6"/>
    <w:rsid w:val="485E1228"/>
    <w:rsid w:val="4862DDE8"/>
    <w:rsid w:val="48730738"/>
    <w:rsid w:val="488545BA"/>
    <w:rsid w:val="4889E739"/>
    <w:rsid w:val="489967E9"/>
    <w:rsid w:val="48A5CACA"/>
    <w:rsid w:val="48A60B8D"/>
    <w:rsid w:val="48AB16C1"/>
    <w:rsid w:val="48B2285F"/>
    <w:rsid w:val="48B6F1DF"/>
    <w:rsid w:val="48BA054E"/>
    <w:rsid w:val="48DFEE09"/>
    <w:rsid w:val="48FA868E"/>
    <w:rsid w:val="48FCEC13"/>
    <w:rsid w:val="4916758B"/>
    <w:rsid w:val="492213C8"/>
    <w:rsid w:val="493D5542"/>
    <w:rsid w:val="493DDD58"/>
    <w:rsid w:val="494C0C6A"/>
    <w:rsid w:val="495D494E"/>
    <w:rsid w:val="495FCE69"/>
    <w:rsid w:val="496D43E4"/>
    <w:rsid w:val="49739041"/>
    <w:rsid w:val="49A954EF"/>
    <w:rsid w:val="49BDDB2D"/>
    <w:rsid w:val="49C18B25"/>
    <w:rsid w:val="49C5E387"/>
    <w:rsid w:val="49D559D0"/>
    <w:rsid w:val="49D866B8"/>
    <w:rsid w:val="49DACC24"/>
    <w:rsid w:val="49F4725A"/>
    <w:rsid w:val="49F9C464"/>
    <w:rsid w:val="4A087283"/>
    <w:rsid w:val="4A0CEC62"/>
    <w:rsid w:val="4A213D88"/>
    <w:rsid w:val="4A556C0E"/>
    <w:rsid w:val="4A81D110"/>
    <w:rsid w:val="4A8FDF8F"/>
    <w:rsid w:val="4A9148DD"/>
    <w:rsid w:val="4AB3AA53"/>
    <w:rsid w:val="4AB7FD3D"/>
    <w:rsid w:val="4ABFEAC3"/>
    <w:rsid w:val="4ADA6402"/>
    <w:rsid w:val="4ADBC2B2"/>
    <w:rsid w:val="4AEE66F4"/>
    <w:rsid w:val="4AEE9B9B"/>
    <w:rsid w:val="4AEFADF0"/>
    <w:rsid w:val="4B0F9251"/>
    <w:rsid w:val="4B1BD62F"/>
    <w:rsid w:val="4B28BDB4"/>
    <w:rsid w:val="4B2BAD7E"/>
    <w:rsid w:val="4B3B7F6C"/>
    <w:rsid w:val="4B3BE423"/>
    <w:rsid w:val="4B43CFE0"/>
    <w:rsid w:val="4B465B81"/>
    <w:rsid w:val="4B4A3D53"/>
    <w:rsid w:val="4B645FFC"/>
    <w:rsid w:val="4B81EC82"/>
    <w:rsid w:val="4B98C9AF"/>
    <w:rsid w:val="4BC522D2"/>
    <w:rsid w:val="4BD29F03"/>
    <w:rsid w:val="4BD55617"/>
    <w:rsid w:val="4BD913E2"/>
    <w:rsid w:val="4BDF403C"/>
    <w:rsid w:val="4BE6420E"/>
    <w:rsid w:val="4BFED070"/>
    <w:rsid w:val="4C13C737"/>
    <w:rsid w:val="4C1DDB42"/>
    <w:rsid w:val="4C223C95"/>
    <w:rsid w:val="4C311D92"/>
    <w:rsid w:val="4C3B4E03"/>
    <w:rsid w:val="4C3B8C30"/>
    <w:rsid w:val="4C59F198"/>
    <w:rsid w:val="4C5BBB24"/>
    <w:rsid w:val="4C5F98D9"/>
    <w:rsid w:val="4C7AD6CC"/>
    <w:rsid w:val="4C7E6A43"/>
    <w:rsid w:val="4C7EA10C"/>
    <w:rsid w:val="4C7F2CF1"/>
    <w:rsid w:val="4C99F059"/>
    <w:rsid w:val="4C9A5D76"/>
    <w:rsid w:val="4C9A76F7"/>
    <w:rsid w:val="4CADB01C"/>
    <w:rsid w:val="4CBA6606"/>
    <w:rsid w:val="4CFC17A4"/>
    <w:rsid w:val="4D07BABC"/>
    <w:rsid w:val="4D1E50C9"/>
    <w:rsid w:val="4D28E7C1"/>
    <w:rsid w:val="4D4E54AF"/>
    <w:rsid w:val="4D5D923C"/>
    <w:rsid w:val="4D5FC5A7"/>
    <w:rsid w:val="4D72B27E"/>
    <w:rsid w:val="4D7EDA38"/>
    <w:rsid w:val="4D99C752"/>
    <w:rsid w:val="4DBE6212"/>
    <w:rsid w:val="4DCA9E76"/>
    <w:rsid w:val="4DE2212D"/>
    <w:rsid w:val="4DEE45D3"/>
    <w:rsid w:val="4DF05AF4"/>
    <w:rsid w:val="4E1307FA"/>
    <w:rsid w:val="4E16C97D"/>
    <w:rsid w:val="4E2BAC44"/>
    <w:rsid w:val="4E346319"/>
    <w:rsid w:val="4E3A7BAE"/>
    <w:rsid w:val="4E3C8435"/>
    <w:rsid w:val="4E414174"/>
    <w:rsid w:val="4E707F45"/>
    <w:rsid w:val="4E707F45"/>
    <w:rsid w:val="4E73202E"/>
    <w:rsid w:val="4E786905"/>
    <w:rsid w:val="4E83BF5D"/>
    <w:rsid w:val="4E9ADE79"/>
    <w:rsid w:val="4E9C1AE2"/>
    <w:rsid w:val="4EA98130"/>
    <w:rsid w:val="4ECAC268"/>
    <w:rsid w:val="4ED0075E"/>
    <w:rsid w:val="4ED10DE5"/>
    <w:rsid w:val="4EE59A33"/>
    <w:rsid w:val="4EE692D5"/>
    <w:rsid w:val="4EED896F"/>
    <w:rsid w:val="4EF79A9E"/>
    <w:rsid w:val="4EF9E4A7"/>
    <w:rsid w:val="4EFDC543"/>
    <w:rsid w:val="4F024ED7"/>
    <w:rsid w:val="4F035E39"/>
    <w:rsid w:val="4F073138"/>
    <w:rsid w:val="4F0A3FC5"/>
    <w:rsid w:val="4F0AC2C6"/>
    <w:rsid w:val="4F18669C"/>
    <w:rsid w:val="4F2F54F0"/>
    <w:rsid w:val="4F48CBEB"/>
    <w:rsid w:val="4F49E5CD"/>
    <w:rsid w:val="4F58EE19"/>
    <w:rsid w:val="4F638277"/>
    <w:rsid w:val="4F677CA8"/>
    <w:rsid w:val="4F6A5C25"/>
    <w:rsid w:val="4F6FFDB0"/>
    <w:rsid w:val="4F91CF0D"/>
    <w:rsid w:val="4F935BE6"/>
    <w:rsid w:val="4FA496BD"/>
    <w:rsid w:val="4FB6CDB3"/>
    <w:rsid w:val="4FC6BD7B"/>
    <w:rsid w:val="4FCE9626"/>
    <w:rsid w:val="4FD1911B"/>
    <w:rsid w:val="4FDB268E"/>
    <w:rsid w:val="4FE0FAED"/>
    <w:rsid w:val="50388D6D"/>
    <w:rsid w:val="503D3D43"/>
    <w:rsid w:val="504BC42D"/>
    <w:rsid w:val="50512445"/>
    <w:rsid w:val="506CA84B"/>
    <w:rsid w:val="508C84D3"/>
    <w:rsid w:val="50902A0D"/>
    <w:rsid w:val="50903910"/>
    <w:rsid w:val="5091EF8A"/>
    <w:rsid w:val="509893F5"/>
    <w:rsid w:val="50A35DC1"/>
    <w:rsid w:val="50AC2BB1"/>
    <w:rsid w:val="50ACF52D"/>
    <w:rsid w:val="50C5299C"/>
    <w:rsid w:val="50CE446B"/>
    <w:rsid w:val="50D3F6D9"/>
    <w:rsid w:val="50DD0595"/>
    <w:rsid w:val="50F3F7AA"/>
    <w:rsid w:val="50F6490D"/>
    <w:rsid w:val="50FF3F2E"/>
    <w:rsid w:val="51081BE3"/>
    <w:rsid w:val="5111F2F5"/>
    <w:rsid w:val="5121D916"/>
    <w:rsid w:val="512229ED"/>
    <w:rsid w:val="512F2C47"/>
    <w:rsid w:val="51461743"/>
    <w:rsid w:val="51469126"/>
    <w:rsid w:val="5152122F"/>
    <w:rsid w:val="51529E14"/>
    <w:rsid w:val="5153F7B2"/>
    <w:rsid w:val="5154391F"/>
    <w:rsid w:val="515A239E"/>
    <w:rsid w:val="515B1E66"/>
    <w:rsid w:val="516DA844"/>
    <w:rsid w:val="5170E11B"/>
    <w:rsid w:val="5174BACC"/>
    <w:rsid w:val="5176E8FC"/>
    <w:rsid w:val="5180AABC"/>
    <w:rsid w:val="518F4929"/>
    <w:rsid w:val="519AAFAB"/>
    <w:rsid w:val="51A422AA"/>
    <w:rsid w:val="51A8EFDE"/>
    <w:rsid w:val="51D148DE"/>
    <w:rsid w:val="5201EAD7"/>
    <w:rsid w:val="520862F3"/>
    <w:rsid w:val="520A90C0"/>
    <w:rsid w:val="520BFF5F"/>
    <w:rsid w:val="520C2B0B"/>
    <w:rsid w:val="520EE5BC"/>
    <w:rsid w:val="521D0365"/>
    <w:rsid w:val="5221BADD"/>
    <w:rsid w:val="52256701"/>
    <w:rsid w:val="5228B6E2"/>
    <w:rsid w:val="52346456"/>
    <w:rsid w:val="523BC058"/>
    <w:rsid w:val="523E44D4"/>
    <w:rsid w:val="5241E087"/>
    <w:rsid w:val="5257BB66"/>
    <w:rsid w:val="5267AC65"/>
    <w:rsid w:val="526AFFF7"/>
    <w:rsid w:val="5274F725"/>
    <w:rsid w:val="5281AB2A"/>
    <w:rsid w:val="5291733E"/>
    <w:rsid w:val="529552FB"/>
    <w:rsid w:val="52981BAF"/>
    <w:rsid w:val="529951E5"/>
    <w:rsid w:val="52A8761A"/>
    <w:rsid w:val="52AEF75A"/>
    <w:rsid w:val="52BF61AB"/>
    <w:rsid w:val="52DE15DD"/>
    <w:rsid w:val="52FF784A"/>
    <w:rsid w:val="5317DD6F"/>
    <w:rsid w:val="531F604A"/>
    <w:rsid w:val="535A1B07"/>
    <w:rsid w:val="53724B64"/>
    <w:rsid w:val="53772D6C"/>
    <w:rsid w:val="537965E1"/>
    <w:rsid w:val="538227AD"/>
    <w:rsid w:val="5386CDBB"/>
    <w:rsid w:val="538FC5A0"/>
    <w:rsid w:val="53A85E2A"/>
    <w:rsid w:val="53B13CF7"/>
    <w:rsid w:val="53B1D2A6"/>
    <w:rsid w:val="53B56E2B"/>
    <w:rsid w:val="53B5A148"/>
    <w:rsid w:val="53BC8848"/>
    <w:rsid w:val="53C08FA0"/>
    <w:rsid w:val="53C0F577"/>
    <w:rsid w:val="53CF6330"/>
    <w:rsid w:val="53DA4DD3"/>
    <w:rsid w:val="53DDB0E8"/>
    <w:rsid w:val="53E5B2C7"/>
    <w:rsid w:val="53F89B54"/>
    <w:rsid w:val="5400F7DB"/>
    <w:rsid w:val="54193E61"/>
    <w:rsid w:val="5426CFE7"/>
    <w:rsid w:val="5428FCAE"/>
    <w:rsid w:val="5459B5C6"/>
    <w:rsid w:val="545DEEDA"/>
    <w:rsid w:val="546C3C9A"/>
    <w:rsid w:val="548F10B0"/>
    <w:rsid w:val="5493B5EA"/>
    <w:rsid w:val="5493C767"/>
    <w:rsid w:val="549421E2"/>
    <w:rsid w:val="54A07B92"/>
    <w:rsid w:val="54A5023E"/>
    <w:rsid w:val="54B7B57A"/>
    <w:rsid w:val="54C4982D"/>
    <w:rsid w:val="54E852F1"/>
    <w:rsid w:val="54EC1CC4"/>
    <w:rsid w:val="55014414"/>
    <w:rsid w:val="5514613F"/>
    <w:rsid w:val="551C78E8"/>
    <w:rsid w:val="552D5DCE"/>
    <w:rsid w:val="553C5CAC"/>
    <w:rsid w:val="553E6074"/>
    <w:rsid w:val="554220FD"/>
    <w:rsid w:val="55497D6B"/>
    <w:rsid w:val="555521D5"/>
    <w:rsid w:val="5555D4C9"/>
    <w:rsid w:val="55644D87"/>
    <w:rsid w:val="55780E65"/>
    <w:rsid w:val="5580A4D5"/>
    <w:rsid w:val="5585FA39"/>
    <w:rsid w:val="558A0284"/>
    <w:rsid w:val="559EE506"/>
    <w:rsid w:val="55A9608F"/>
    <w:rsid w:val="55BBD826"/>
    <w:rsid w:val="55C7C550"/>
    <w:rsid w:val="55D01042"/>
    <w:rsid w:val="55D84E03"/>
    <w:rsid w:val="56029D6A"/>
    <w:rsid w:val="5613D51D"/>
    <w:rsid w:val="5613DA4C"/>
    <w:rsid w:val="56181D28"/>
    <w:rsid w:val="561D6F77"/>
    <w:rsid w:val="562360D2"/>
    <w:rsid w:val="563D0358"/>
    <w:rsid w:val="566B06F8"/>
    <w:rsid w:val="568E2241"/>
    <w:rsid w:val="569DEBDF"/>
    <w:rsid w:val="56A21C59"/>
    <w:rsid w:val="56AF2988"/>
    <w:rsid w:val="56C0FB52"/>
    <w:rsid w:val="56C14C4A"/>
    <w:rsid w:val="56C4CE71"/>
    <w:rsid w:val="56E5DE2F"/>
    <w:rsid w:val="56ED0EED"/>
    <w:rsid w:val="56FBE955"/>
    <w:rsid w:val="5701BEAB"/>
    <w:rsid w:val="5708842B"/>
    <w:rsid w:val="5745A93A"/>
    <w:rsid w:val="574DF1A7"/>
    <w:rsid w:val="5762728D"/>
    <w:rsid w:val="57865717"/>
    <w:rsid w:val="579467AB"/>
    <w:rsid w:val="57A38BCB"/>
    <w:rsid w:val="57AE8126"/>
    <w:rsid w:val="57BA17B9"/>
    <w:rsid w:val="57BFA620"/>
    <w:rsid w:val="57C001CF"/>
    <w:rsid w:val="57DD3DD0"/>
    <w:rsid w:val="57E11A81"/>
    <w:rsid w:val="57EBB064"/>
    <w:rsid w:val="57F4F3F1"/>
    <w:rsid w:val="5800FCF2"/>
    <w:rsid w:val="58152DDC"/>
    <w:rsid w:val="58555A6F"/>
    <w:rsid w:val="58670265"/>
    <w:rsid w:val="586BE384"/>
    <w:rsid w:val="58A8A158"/>
    <w:rsid w:val="58DDA618"/>
    <w:rsid w:val="58FC7180"/>
    <w:rsid w:val="58FD0306"/>
    <w:rsid w:val="590FF51E"/>
    <w:rsid w:val="593C0EF8"/>
    <w:rsid w:val="594A5187"/>
    <w:rsid w:val="594CE1A2"/>
    <w:rsid w:val="596589C3"/>
    <w:rsid w:val="5967DC2A"/>
    <w:rsid w:val="596DBA1D"/>
    <w:rsid w:val="59763913"/>
    <w:rsid w:val="597BF181"/>
    <w:rsid w:val="5980C54D"/>
    <w:rsid w:val="5991159D"/>
    <w:rsid w:val="59A18891"/>
    <w:rsid w:val="59CF28C9"/>
    <w:rsid w:val="59D1FDE1"/>
    <w:rsid w:val="59D9BD1B"/>
    <w:rsid w:val="59DF6EF3"/>
    <w:rsid w:val="59EE719D"/>
    <w:rsid w:val="59F65F23"/>
    <w:rsid w:val="5A06085D"/>
    <w:rsid w:val="5A8010F9"/>
    <w:rsid w:val="5AAEB4E1"/>
    <w:rsid w:val="5AB05CA0"/>
    <w:rsid w:val="5ACF0FF1"/>
    <w:rsid w:val="5AD5D9F2"/>
    <w:rsid w:val="5AD9C849"/>
    <w:rsid w:val="5B00A466"/>
    <w:rsid w:val="5B0B151A"/>
    <w:rsid w:val="5B1BF5A7"/>
    <w:rsid w:val="5B1CA225"/>
    <w:rsid w:val="5B227BAF"/>
    <w:rsid w:val="5B2C94B3"/>
    <w:rsid w:val="5B3ED10B"/>
    <w:rsid w:val="5B41D148"/>
    <w:rsid w:val="5B5493E7"/>
    <w:rsid w:val="5B568B0B"/>
    <w:rsid w:val="5B5F648B"/>
    <w:rsid w:val="5B64F39E"/>
    <w:rsid w:val="5B758D7C"/>
    <w:rsid w:val="5B7D7B02"/>
    <w:rsid w:val="5B7E1BFB"/>
    <w:rsid w:val="5B8C2F61"/>
    <w:rsid w:val="5B91FDEB"/>
    <w:rsid w:val="5B951BF6"/>
    <w:rsid w:val="5BA47558"/>
    <w:rsid w:val="5BBB4292"/>
    <w:rsid w:val="5BD4A12C"/>
    <w:rsid w:val="5BEB0332"/>
    <w:rsid w:val="5BF30665"/>
    <w:rsid w:val="5BFF2250"/>
    <w:rsid w:val="5C04197D"/>
    <w:rsid w:val="5C13626F"/>
    <w:rsid w:val="5C35E3B0"/>
    <w:rsid w:val="5C42D53A"/>
    <w:rsid w:val="5C4B7B9B"/>
    <w:rsid w:val="5C4DF025"/>
    <w:rsid w:val="5C617106"/>
    <w:rsid w:val="5C6C6E0F"/>
    <w:rsid w:val="5C731ABB"/>
    <w:rsid w:val="5C74EE5E"/>
    <w:rsid w:val="5C751B58"/>
    <w:rsid w:val="5C77E1B3"/>
    <w:rsid w:val="5C7E04F1"/>
    <w:rsid w:val="5C7E5A5D"/>
    <w:rsid w:val="5C81011B"/>
    <w:rsid w:val="5C81F249"/>
    <w:rsid w:val="5C82DBD2"/>
    <w:rsid w:val="5C8316A1"/>
    <w:rsid w:val="5C8442B1"/>
    <w:rsid w:val="5CA3D0EE"/>
    <w:rsid w:val="5CAB3F5E"/>
    <w:rsid w:val="5CC4794C"/>
    <w:rsid w:val="5CC86514"/>
    <w:rsid w:val="5CF70FD9"/>
    <w:rsid w:val="5CF79C7B"/>
    <w:rsid w:val="5D064BA9"/>
    <w:rsid w:val="5D0A67A6"/>
    <w:rsid w:val="5D194B63"/>
    <w:rsid w:val="5D1DC3DC"/>
    <w:rsid w:val="5D213043"/>
    <w:rsid w:val="5D2C1967"/>
    <w:rsid w:val="5D511D6F"/>
    <w:rsid w:val="5D6AB106"/>
    <w:rsid w:val="5D7776F6"/>
    <w:rsid w:val="5D814EEC"/>
    <w:rsid w:val="5D922C55"/>
    <w:rsid w:val="5DADCF07"/>
    <w:rsid w:val="5DB29B26"/>
    <w:rsid w:val="5DC80E2D"/>
    <w:rsid w:val="5DCE99F2"/>
    <w:rsid w:val="5DECB9B2"/>
    <w:rsid w:val="5DED6E4D"/>
    <w:rsid w:val="5DF4A1BB"/>
    <w:rsid w:val="5DF9C79F"/>
    <w:rsid w:val="5E0B6368"/>
    <w:rsid w:val="5E1DC2AA"/>
    <w:rsid w:val="5E36EB07"/>
    <w:rsid w:val="5E3ACA10"/>
    <w:rsid w:val="5E400B18"/>
    <w:rsid w:val="5E47424F"/>
    <w:rsid w:val="5E4CBDA0"/>
    <w:rsid w:val="5E59AB56"/>
    <w:rsid w:val="5E619F29"/>
    <w:rsid w:val="5E8C9A30"/>
    <w:rsid w:val="5EB34BBE"/>
    <w:rsid w:val="5EB51BC4"/>
    <w:rsid w:val="5ECD803D"/>
    <w:rsid w:val="5EDA7332"/>
    <w:rsid w:val="5EDEB471"/>
    <w:rsid w:val="5EE15519"/>
    <w:rsid w:val="5F069066"/>
    <w:rsid w:val="5F0D21BD"/>
    <w:rsid w:val="5F19B75E"/>
    <w:rsid w:val="5F22C074"/>
    <w:rsid w:val="5F278F06"/>
    <w:rsid w:val="5F2B50F5"/>
    <w:rsid w:val="5F31ECF9"/>
    <w:rsid w:val="5F4248A8"/>
    <w:rsid w:val="5F464F7F"/>
    <w:rsid w:val="5F4DEDCF"/>
    <w:rsid w:val="5F4E4575"/>
    <w:rsid w:val="5F4ED405"/>
    <w:rsid w:val="5F59D561"/>
    <w:rsid w:val="5F5DBE03"/>
    <w:rsid w:val="5F63DE8E"/>
    <w:rsid w:val="5F74B328"/>
    <w:rsid w:val="5F836517"/>
    <w:rsid w:val="5F97A463"/>
    <w:rsid w:val="5F9BEA87"/>
    <w:rsid w:val="5FA5B59A"/>
    <w:rsid w:val="5FB9930B"/>
    <w:rsid w:val="5FC78022"/>
    <w:rsid w:val="5FCCF0BD"/>
    <w:rsid w:val="5FCED350"/>
    <w:rsid w:val="5FE5180C"/>
    <w:rsid w:val="5FE942B4"/>
    <w:rsid w:val="5FF0A5C3"/>
    <w:rsid w:val="5FF817BE"/>
    <w:rsid w:val="5FFE6F71"/>
    <w:rsid w:val="600B0788"/>
    <w:rsid w:val="6035D151"/>
    <w:rsid w:val="60366297"/>
    <w:rsid w:val="6060607F"/>
    <w:rsid w:val="607C9CFA"/>
    <w:rsid w:val="608E845B"/>
    <w:rsid w:val="608EA855"/>
    <w:rsid w:val="60ADFE6A"/>
    <w:rsid w:val="60BC6BB2"/>
    <w:rsid w:val="60BE90D5"/>
    <w:rsid w:val="60C9F38B"/>
    <w:rsid w:val="60CF8032"/>
    <w:rsid w:val="60EFDD01"/>
    <w:rsid w:val="6113670F"/>
    <w:rsid w:val="61167B60"/>
    <w:rsid w:val="61221719"/>
    <w:rsid w:val="61227D30"/>
    <w:rsid w:val="6122D098"/>
    <w:rsid w:val="612945A6"/>
    <w:rsid w:val="614AAEE9"/>
    <w:rsid w:val="615687C4"/>
    <w:rsid w:val="615AAA56"/>
    <w:rsid w:val="61A799C6"/>
    <w:rsid w:val="61ADBB4A"/>
    <w:rsid w:val="61B94D77"/>
    <w:rsid w:val="61C82FDE"/>
    <w:rsid w:val="61E18692"/>
    <w:rsid w:val="61EB2AD7"/>
    <w:rsid w:val="61ECBC86"/>
    <w:rsid w:val="61F1989A"/>
    <w:rsid w:val="61FA4368"/>
    <w:rsid w:val="62046D32"/>
    <w:rsid w:val="622AB190"/>
    <w:rsid w:val="623195B8"/>
    <w:rsid w:val="623AE309"/>
    <w:rsid w:val="623F1E00"/>
    <w:rsid w:val="6242D53A"/>
    <w:rsid w:val="62435C74"/>
    <w:rsid w:val="625B59A1"/>
    <w:rsid w:val="626023AD"/>
    <w:rsid w:val="6265E067"/>
    <w:rsid w:val="62695CBE"/>
    <w:rsid w:val="626E267D"/>
    <w:rsid w:val="627ED249"/>
    <w:rsid w:val="62943E13"/>
    <w:rsid w:val="62956AED"/>
    <w:rsid w:val="629B7F50"/>
    <w:rsid w:val="629C0CD1"/>
    <w:rsid w:val="62ACEAC2"/>
    <w:rsid w:val="62C5AC22"/>
    <w:rsid w:val="62DBB1BC"/>
    <w:rsid w:val="62DC0B9E"/>
    <w:rsid w:val="62EADDFD"/>
    <w:rsid w:val="62F133CD"/>
    <w:rsid w:val="62F25825"/>
    <w:rsid w:val="62F91F62"/>
    <w:rsid w:val="62FDC4B8"/>
    <w:rsid w:val="6304065A"/>
    <w:rsid w:val="630B1310"/>
    <w:rsid w:val="630E04DF"/>
    <w:rsid w:val="633534B3"/>
    <w:rsid w:val="6337A698"/>
    <w:rsid w:val="6338C63B"/>
    <w:rsid w:val="635957D1"/>
    <w:rsid w:val="637E3196"/>
    <w:rsid w:val="63802928"/>
    <w:rsid w:val="6386B832"/>
    <w:rsid w:val="63A1C7F7"/>
    <w:rsid w:val="63B5D453"/>
    <w:rsid w:val="63CCF5DF"/>
    <w:rsid w:val="63D9F28A"/>
    <w:rsid w:val="63FE8124"/>
    <w:rsid w:val="63FEB939"/>
    <w:rsid w:val="641E5FBA"/>
    <w:rsid w:val="641F6B00"/>
    <w:rsid w:val="64273320"/>
    <w:rsid w:val="644DBF9C"/>
    <w:rsid w:val="646FE2ED"/>
    <w:rsid w:val="6477DBFF"/>
    <w:rsid w:val="648C1300"/>
    <w:rsid w:val="6499F351"/>
    <w:rsid w:val="64B5FB53"/>
    <w:rsid w:val="64B8892F"/>
    <w:rsid w:val="64B88D77"/>
    <w:rsid w:val="64E54C27"/>
    <w:rsid w:val="64FCCA06"/>
    <w:rsid w:val="65006BFF"/>
    <w:rsid w:val="650BBE66"/>
    <w:rsid w:val="650D0268"/>
    <w:rsid w:val="65135308"/>
    <w:rsid w:val="6514CB38"/>
    <w:rsid w:val="6524CFC6"/>
    <w:rsid w:val="6534A4C9"/>
    <w:rsid w:val="654BFBF2"/>
    <w:rsid w:val="65681D1A"/>
    <w:rsid w:val="657A5FFE"/>
    <w:rsid w:val="6591E759"/>
    <w:rsid w:val="65994465"/>
    <w:rsid w:val="659BBFF6"/>
    <w:rsid w:val="65A6C085"/>
    <w:rsid w:val="65AF54FF"/>
    <w:rsid w:val="65E3159A"/>
    <w:rsid w:val="65EC0D8D"/>
    <w:rsid w:val="65EEAA01"/>
    <w:rsid w:val="65FA53AE"/>
    <w:rsid w:val="65FC5519"/>
    <w:rsid w:val="660BBEDA"/>
    <w:rsid w:val="660C4BFE"/>
    <w:rsid w:val="6628D48F"/>
    <w:rsid w:val="6649390A"/>
    <w:rsid w:val="66494FCA"/>
    <w:rsid w:val="666505D5"/>
    <w:rsid w:val="666A3FA9"/>
    <w:rsid w:val="667C43D2"/>
    <w:rsid w:val="6687B367"/>
    <w:rsid w:val="66965616"/>
    <w:rsid w:val="66B4BB30"/>
    <w:rsid w:val="66C02DA9"/>
    <w:rsid w:val="66D1EA90"/>
    <w:rsid w:val="66E6E1A5"/>
    <w:rsid w:val="670F8433"/>
    <w:rsid w:val="67335B0D"/>
    <w:rsid w:val="673F6864"/>
    <w:rsid w:val="675E4607"/>
    <w:rsid w:val="675FE0DC"/>
    <w:rsid w:val="67698B42"/>
    <w:rsid w:val="676C315D"/>
    <w:rsid w:val="676DB20F"/>
    <w:rsid w:val="67762F73"/>
    <w:rsid w:val="679B62CD"/>
    <w:rsid w:val="67A60937"/>
    <w:rsid w:val="67A6E1F3"/>
    <w:rsid w:val="67A7AB27"/>
    <w:rsid w:val="67A94707"/>
    <w:rsid w:val="67AB82CD"/>
    <w:rsid w:val="67AC6822"/>
    <w:rsid w:val="67AFB440"/>
    <w:rsid w:val="67B1796A"/>
    <w:rsid w:val="67B2192A"/>
    <w:rsid w:val="67C20DFE"/>
    <w:rsid w:val="67C4A4F0"/>
    <w:rsid w:val="67C6865D"/>
    <w:rsid w:val="67F1558F"/>
    <w:rsid w:val="680B26FB"/>
    <w:rsid w:val="68223250"/>
    <w:rsid w:val="68459CBB"/>
    <w:rsid w:val="685505EF"/>
    <w:rsid w:val="68621357"/>
    <w:rsid w:val="68658A9C"/>
    <w:rsid w:val="686B53FB"/>
    <w:rsid w:val="6870170E"/>
    <w:rsid w:val="688F32A5"/>
    <w:rsid w:val="68AA248D"/>
    <w:rsid w:val="68AAA026"/>
    <w:rsid w:val="68AB5494"/>
    <w:rsid w:val="68AD63AD"/>
    <w:rsid w:val="68BC61AF"/>
    <w:rsid w:val="68C7536D"/>
    <w:rsid w:val="68DE8BD7"/>
    <w:rsid w:val="68E70BB2"/>
    <w:rsid w:val="68FAEEE6"/>
    <w:rsid w:val="691466B8"/>
    <w:rsid w:val="691F0C78"/>
    <w:rsid w:val="692C540F"/>
    <w:rsid w:val="69456EDC"/>
    <w:rsid w:val="6949704A"/>
    <w:rsid w:val="695B0AD8"/>
    <w:rsid w:val="695D65B4"/>
    <w:rsid w:val="6960B98F"/>
    <w:rsid w:val="696862D7"/>
    <w:rsid w:val="69799DAE"/>
    <w:rsid w:val="697B71D2"/>
    <w:rsid w:val="698CACA9"/>
    <w:rsid w:val="69B78FA9"/>
    <w:rsid w:val="69CDCF2D"/>
    <w:rsid w:val="69E70102"/>
    <w:rsid w:val="69EA3E64"/>
    <w:rsid w:val="6A06620A"/>
    <w:rsid w:val="6A06FE8B"/>
    <w:rsid w:val="6A1A40A8"/>
    <w:rsid w:val="6A1CEFB7"/>
    <w:rsid w:val="6A201C6B"/>
    <w:rsid w:val="6A26527C"/>
    <w:rsid w:val="6A2B9D11"/>
    <w:rsid w:val="6A34BA17"/>
    <w:rsid w:val="6A3ACEA7"/>
    <w:rsid w:val="6A5332B6"/>
    <w:rsid w:val="6A5983D0"/>
    <w:rsid w:val="6A6CFBB3"/>
    <w:rsid w:val="6A7C82C9"/>
    <w:rsid w:val="6A8021ED"/>
    <w:rsid w:val="6A98DFE3"/>
    <w:rsid w:val="6A99CFB3"/>
    <w:rsid w:val="6AA02275"/>
    <w:rsid w:val="6AA116DE"/>
    <w:rsid w:val="6AA346A4"/>
    <w:rsid w:val="6AB03719"/>
    <w:rsid w:val="6AB4B821"/>
    <w:rsid w:val="6AD0DBC7"/>
    <w:rsid w:val="6ADE0AE5"/>
    <w:rsid w:val="6AE63CE5"/>
    <w:rsid w:val="6AEF36C8"/>
    <w:rsid w:val="6AF1813F"/>
    <w:rsid w:val="6AF8F567"/>
    <w:rsid w:val="6B155B59"/>
    <w:rsid w:val="6B1B563D"/>
    <w:rsid w:val="6B3DAFA3"/>
    <w:rsid w:val="6B40AAA3"/>
    <w:rsid w:val="6B4EEAE4"/>
    <w:rsid w:val="6B66481A"/>
    <w:rsid w:val="6B66BA10"/>
    <w:rsid w:val="6B78B738"/>
    <w:rsid w:val="6B7DA477"/>
    <w:rsid w:val="6BA515F5"/>
    <w:rsid w:val="6BEA3EBA"/>
    <w:rsid w:val="6BFCDC40"/>
    <w:rsid w:val="6BFCE95A"/>
    <w:rsid w:val="6C03A15C"/>
    <w:rsid w:val="6C0548EA"/>
    <w:rsid w:val="6C0D2C9B"/>
    <w:rsid w:val="6C196C36"/>
    <w:rsid w:val="6C37680B"/>
    <w:rsid w:val="6C38A4DD"/>
    <w:rsid w:val="6C5D46E9"/>
    <w:rsid w:val="6C6C3825"/>
    <w:rsid w:val="6C72E262"/>
    <w:rsid w:val="6C8209D4"/>
    <w:rsid w:val="6C82716F"/>
    <w:rsid w:val="6C82EDE4"/>
    <w:rsid w:val="6C88D3D9"/>
    <w:rsid w:val="6C8A7128"/>
    <w:rsid w:val="6CC44D6B"/>
    <w:rsid w:val="6CDD2DD6"/>
    <w:rsid w:val="6CE7C10B"/>
    <w:rsid w:val="6CFF554A"/>
    <w:rsid w:val="6D00437F"/>
    <w:rsid w:val="6D08CFCB"/>
    <w:rsid w:val="6D11643A"/>
    <w:rsid w:val="6D2E47B6"/>
    <w:rsid w:val="6D32EF18"/>
    <w:rsid w:val="6D419541"/>
    <w:rsid w:val="6D44631A"/>
    <w:rsid w:val="6D4A74F8"/>
    <w:rsid w:val="6D4CED4A"/>
    <w:rsid w:val="6D66A735"/>
    <w:rsid w:val="6D6A0DBB"/>
    <w:rsid w:val="6D7D95B0"/>
    <w:rsid w:val="6D827140"/>
    <w:rsid w:val="6D858336"/>
    <w:rsid w:val="6D93216D"/>
    <w:rsid w:val="6DA6266A"/>
    <w:rsid w:val="6DBB2160"/>
    <w:rsid w:val="6DDF54BF"/>
    <w:rsid w:val="6DDF54BF"/>
    <w:rsid w:val="6DE95166"/>
    <w:rsid w:val="6E152D58"/>
    <w:rsid w:val="6E2ACDFD"/>
    <w:rsid w:val="6E3060F5"/>
    <w:rsid w:val="6E5670FD"/>
    <w:rsid w:val="6E5670FD"/>
    <w:rsid w:val="6E5B0DD0"/>
    <w:rsid w:val="6E6CED73"/>
    <w:rsid w:val="6E741B4A"/>
    <w:rsid w:val="6E8246C5"/>
    <w:rsid w:val="6E8615BA"/>
    <w:rsid w:val="6E8DB2ED"/>
    <w:rsid w:val="6E93D379"/>
    <w:rsid w:val="6E94EEF8"/>
    <w:rsid w:val="6EA433A6"/>
    <w:rsid w:val="6EA5F8D5"/>
    <w:rsid w:val="6EB5615C"/>
    <w:rsid w:val="6ECBFAF0"/>
    <w:rsid w:val="6EE32FC1"/>
    <w:rsid w:val="6EF068BF"/>
    <w:rsid w:val="6EF35379"/>
    <w:rsid w:val="6F082B3A"/>
    <w:rsid w:val="6F182ECF"/>
    <w:rsid w:val="6F196611"/>
    <w:rsid w:val="6F215397"/>
    <w:rsid w:val="6F311171"/>
    <w:rsid w:val="6F33D126"/>
    <w:rsid w:val="6F3E1C08"/>
    <w:rsid w:val="6F4AE23A"/>
    <w:rsid w:val="6F4DC4BC"/>
    <w:rsid w:val="6F573EB4"/>
    <w:rsid w:val="6F6A306A"/>
    <w:rsid w:val="6F952B68"/>
    <w:rsid w:val="6F959291"/>
    <w:rsid w:val="6F9B151D"/>
    <w:rsid w:val="6F9B16D6"/>
    <w:rsid w:val="6FA0D183"/>
    <w:rsid w:val="6FB47B1D"/>
    <w:rsid w:val="6FC66D68"/>
    <w:rsid w:val="6FC6E6AC"/>
    <w:rsid w:val="6FD3340E"/>
    <w:rsid w:val="6FD7A45B"/>
    <w:rsid w:val="6FDBFE13"/>
    <w:rsid w:val="6FE0E8EE"/>
    <w:rsid w:val="7006136C"/>
    <w:rsid w:val="70125E13"/>
    <w:rsid w:val="7015DD06"/>
    <w:rsid w:val="7026EC6B"/>
    <w:rsid w:val="703116D4"/>
    <w:rsid w:val="70320159"/>
    <w:rsid w:val="7078A82A"/>
    <w:rsid w:val="707C0EB9"/>
    <w:rsid w:val="7080E513"/>
    <w:rsid w:val="70978E30"/>
    <w:rsid w:val="70ABA9D3"/>
    <w:rsid w:val="70AE86BC"/>
    <w:rsid w:val="70C40DF1"/>
    <w:rsid w:val="70C476C8"/>
    <w:rsid w:val="70E38714"/>
    <w:rsid w:val="70E40671"/>
    <w:rsid w:val="70EE54D0"/>
    <w:rsid w:val="70FAE29D"/>
    <w:rsid w:val="70FFFE77"/>
    <w:rsid w:val="71114FF3"/>
    <w:rsid w:val="71129708"/>
    <w:rsid w:val="71173FD4"/>
    <w:rsid w:val="71177FB5"/>
    <w:rsid w:val="711CF6B4"/>
    <w:rsid w:val="7131C79B"/>
    <w:rsid w:val="7138A0FA"/>
    <w:rsid w:val="7165D4D1"/>
    <w:rsid w:val="716D5B5A"/>
    <w:rsid w:val="7187DC0D"/>
    <w:rsid w:val="71A600D8"/>
    <w:rsid w:val="71B20667"/>
    <w:rsid w:val="71B941FC"/>
    <w:rsid w:val="71D94940"/>
    <w:rsid w:val="71EAAA95"/>
    <w:rsid w:val="71EF9579"/>
    <w:rsid w:val="7220401B"/>
    <w:rsid w:val="7224352B"/>
    <w:rsid w:val="72288880"/>
    <w:rsid w:val="723A315B"/>
    <w:rsid w:val="72422ADC"/>
    <w:rsid w:val="724758B0"/>
    <w:rsid w:val="7248927B"/>
    <w:rsid w:val="7259803E"/>
    <w:rsid w:val="72616DC4"/>
    <w:rsid w:val="726308CF"/>
    <w:rsid w:val="72699E90"/>
    <w:rsid w:val="726C8194"/>
    <w:rsid w:val="727542D9"/>
    <w:rsid w:val="729825AB"/>
    <w:rsid w:val="729DDFB5"/>
    <w:rsid w:val="72B37C3D"/>
    <w:rsid w:val="72B6C97D"/>
    <w:rsid w:val="731E5253"/>
    <w:rsid w:val="7322F318"/>
    <w:rsid w:val="7327F61A"/>
    <w:rsid w:val="732B29E1"/>
    <w:rsid w:val="7332DC98"/>
    <w:rsid w:val="73370443"/>
    <w:rsid w:val="733C8AD4"/>
    <w:rsid w:val="7345BF79"/>
    <w:rsid w:val="737067E6"/>
    <w:rsid w:val="737B2747"/>
    <w:rsid w:val="737E04A7"/>
    <w:rsid w:val="737E25C0"/>
    <w:rsid w:val="73899461"/>
    <w:rsid w:val="738E8450"/>
    <w:rsid w:val="73979A7F"/>
    <w:rsid w:val="73AE4EB7"/>
    <w:rsid w:val="73C48D88"/>
    <w:rsid w:val="73CEBF84"/>
    <w:rsid w:val="73D4EBC6"/>
    <w:rsid w:val="73E7906E"/>
    <w:rsid w:val="73ECD734"/>
    <w:rsid w:val="73F8F907"/>
    <w:rsid w:val="7402015A"/>
    <w:rsid w:val="74036529"/>
    <w:rsid w:val="741689BF"/>
    <w:rsid w:val="74332A54"/>
    <w:rsid w:val="744A4692"/>
    <w:rsid w:val="744D1995"/>
    <w:rsid w:val="744F4C9E"/>
    <w:rsid w:val="7457195F"/>
    <w:rsid w:val="7458B442"/>
    <w:rsid w:val="7468FA09"/>
    <w:rsid w:val="7468FA09"/>
    <w:rsid w:val="7471F777"/>
    <w:rsid w:val="7474D76C"/>
    <w:rsid w:val="7478FB39"/>
    <w:rsid w:val="7481D9C6"/>
    <w:rsid w:val="7482E194"/>
    <w:rsid w:val="748A2327"/>
    <w:rsid w:val="749ACD2C"/>
    <w:rsid w:val="749AED86"/>
    <w:rsid w:val="74A62116"/>
    <w:rsid w:val="74AE0B52"/>
    <w:rsid w:val="74AE19B8"/>
    <w:rsid w:val="74B72437"/>
    <w:rsid w:val="74D00903"/>
    <w:rsid w:val="74D96DEE"/>
    <w:rsid w:val="74EFBACA"/>
    <w:rsid w:val="74F18849"/>
    <w:rsid w:val="752D0F3A"/>
    <w:rsid w:val="7532DC88"/>
    <w:rsid w:val="75386B02"/>
    <w:rsid w:val="753A8112"/>
    <w:rsid w:val="753D833B"/>
    <w:rsid w:val="753ED1E9"/>
    <w:rsid w:val="7551B632"/>
    <w:rsid w:val="755BEEF1"/>
    <w:rsid w:val="756DAF33"/>
    <w:rsid w:val="7571738A"/>
    <w:rsid w:val="75868060"/>
    <w:rsid w:val="7587E091"/>
    <w:rsid w:val="758BBF75"/>
    <w:rsid w:val="758F5019"/>
    <w:rsid w:val="7590951B"/>
    <w:rsid w:val="759AA991"/>
    <w:rsid w:val="75B30ADC"/>
    <w:rsid w:val="75D971EE"/>
    <w:rsid w:val="75E943DC"/>
    <w:rsid w:val="7606D7C3"/>
    <w:rsid w:val="7611C18A"/>
    <w:rsid w:val="7617E57F"/>
    <w:rsid w:val="76237580"/>
    <w:rsid w:val="7637CFCB"/>
    <w:rsid w:val="76461953"/>
    <w:rsid w:val="764A2886"/>
    <w:rsid w:val="764DAADD"/>
    <w:rsid w:val="764E856E"/>
    <w:rsid w:val="765323FD"/>
    <w:rsid w:val="7659F4DA"/>
    <w:rsid w:val="76630C50"/>
    <w:rsid w:val="766E6168"/>
    <w:rsid w:val="768898E7"/>
    <w:rsid w:val="76958CE9"/>
    <w:rsid w:val="7699FBD8"/>
    <w:rsid w:val="76A9DD96"/>
    <w:rsid w:val="76C45F78"/>
    <w:rsid w:val="76CEACE9"/>
    <w:rsid w:val="76D6A8A7"/>
    <w:rsid w:val="76EA90BF"/>
    <w:rsid w:val="770FA38E"/>
    <w:rsid w:val="7710C7BB"/>
    <w:rsid w:val="771DCA9C"/>
    <w:rsid w:val="772CF161"/>
    <w:rsid w:val="773BCE87"/>
    <w:rsid w:val="7745DE9D"/>
    <w:rsid w:val="7764B872"/>
    <w:rsid w:val="776764CC"/>
    <w:rsid w:val="776BAAB6"/>
    <w:rsid w:val="7777C5B4"/>
    <w:rsid w:val="777C8BA2"/>
    <w:rsid w:val="778C461A"/>
    <w:rsid w:val="77BA8256"/>
    <w:rsid w:val="77BAA922"/>
    <w:rsid w:val="77CA1466"/>
    <w:rsid w:val="77DC9CDE"/>
    <w:rsid w:val="77E9AA1E"/>
    <w:rsid w:val="77F30ABE"/>
    <w:rsid w:val="77F7A398"/>
    <w:rsid w:val="78030C64"/>
    <w:rsid w:val="780AF8FD"/>
    <w:rsid w:val="78311F04"/>
    <w:rsid w:val="7833B0B5"/>
    <w:rsid w:val="7850477A"/>
    <w:rsid w:val="78594344"/>
    <w:rsid w:val="786954B7"/>
    <w:rsid w:val="786FEF48"/>
    <w:rsid w:val="7897EA2A"/>
    <w:rsid w:val="789C5A9B"/>
    <w:rsid w:val="78A0F30A"/>
    <w:rsid w:val="78B786EB"/>
    <w:rsid w:val="78B8B77E"/>
    <w:rsid w:val="78BDF170"/>
    <w:rsid w:val="78BFEEAD"/>
    <w:rsid w:val="78C04857"/>
    <w:rsid w:val="78C38777"/>
    <w:rsid w:val="78CB36C9"/>
    <w:rsid w:val="78E45E46"/>
    <w:rsid w:val="78E9060C"/>
    <w:rsid w:val="78E96E74"/>
    <w:rsid w:val="78EDC588"/>
    <w:rsid w:val="79131882"/>
    <w:rsid w:val="791970EB"/>
    <w:rsid w:val="792280DD"/>
    <w:rsid w:val="7922BDC1"/>
    <w:rsid w:val="7972EDC3"/>
    <w:rsid w:val="79797A19"/>
    <w:rsid w:val="797BEC3D"/>
    <w:rsid w:val="797E86A1"/>
    <w:rsid w:val="798DC8A2"/>
    <w:rsid w:val="799117B0"/>
    <w:rsid w:val="79915558"/>
    <w:rsid w:val="799A2213"/>
    <w:rsid w:val="799E220D"/>
    <w:rsid w:val="799FA10F"/>
    <w:rsid w:val="79A3593E"/>
    <w:rsid w:val="79A7460F"/>
    <w:rsid w:val="79AEC996"/>
    <w:rsid w:val="79B74A6A"/>
    <w:rsid w:val="79C8FE1B"/>
    <w:rsid w:val="79E0342B"/>
    <w:rsid w:val="79FA69E6"/>
    <w:rsid w:val="7A136480"/>
    <w:rsid w:val="7A34C64E"/>
    <w:rsid w:val="7A6B8066"/>
    <w:rsid w:val="7A6BF0E0"/>
    <w:rsid w:val="7A752E9A"/>
    <w:rsid w:val="7A8A3C09"/>
    <w:rsid w:val="7A8AC35D"/>
    <w:rsid w:val="7A9543B7"/>
    <w:rsid w:val="7AACB040"/>
    <w:rsid w:val="7AD3ADA8"/>
    <w:rsid w:val="7AE2F900"/>
    <w:rsid w:val="7AE53C56"/>
    <w:rsid w:val="7AE88309"/>
    <w:rsid w:val="7AFA4960"/>
    <w:rsid w:val="7B075BA0"/>
    <w:rsid w:val="7B1048C7"/>
    <w:rsid w:val="7B27D0C2"/>
    <w:rsid w:val="7B3AA7CA"/>
    <w:rsid w:val="7B531ACB"/>
    <w:rsid w:val="7B61126D"/>
    <w:rsid w:val="7B639CD2"/>
    <w:rsid w:val="7B6A6289"/>
    <w:rsid w:val="7B83CA9D"/>
    <w:rsid w:val="7B90F527"/>
    <w:rsid w:val="7B914191"/>
    <w:rsid w:val="7B9E21FD"/>
    <w:rsid w:val="7BA422C7"/>
    <w:rsid w:val="7BC0A402"/>
    <w:rsid w:val="7BC0DDA7"/>
    <w:rsid w:val="7BCB1004"/>
    <w:rsid w:val="7BD80839"/>
    <w:rsid w:val="7BD814C8"/>
    <w:rsid w:val="7BEC26BB"/>
    <w:rsid w:val="7BF6682E"/>
    <w:rsid w:val="7C0E248C"/>
    <w:rsid w:val="7C15FBC4"/>
    <w:rsid w:val="7C16B287"/>
    <w:rsid w:val="7C2003EE"/>
    <w:rsid w:val="7C213048"/>
    <w:rsid w:val="7C34EA51"/>
    <w:rsid w:val="7C39220D"/>
    <w:rsid w:val="7C4BD16A"/>
    <w:rsid w:val="7C4BDE69"/>
    <w:rsid w:val="7C5242DC"/>
    <w:rsid w:val="7C608CF9"/>
    <w:rsid w:val="7C612205"/>
    <w:rsid w:val="7C66F7F8"/>
    <w:rsid w:val="7C7182AE"/>
    <w:rsid w:val="7C791E76"/>
    <w:rsid w:val="7C7D2EC4"/>
    <w:rsid w:val="7C845D2C"/>
    <w:rsid w:val="7CAC1928"/>
    <w:rsid w:val="7CADD90B"/>
    <w:rsid w:val="7CAFD158"/>
    <w:rsid w:val="7CB7B284"/>
    <w:rsid w:val="7CC00D97"/>
    <w:rsid w:val="7CC4CBD4"/>
    <w:rsid w:val="7CD8D6EA"/>
    <w:rsid w:val="7CD8EFBA"/>
    <w:rsid w:val="7CDB2E1B"/>
    <w:rsid w:val="7CFE69AA"/>
    <w:rsid w:val="7D0E4288"/>
    <w:rsid w:val="7D1281C1"/>
    <w:rsid w:val="7D2C1B13"/>
    <w:rsid w:val="7D3827C6"/>
    <w:rsid w:val="7D39F25E"/>
    <w:rsid w:val="7D4ED5C9"/>
    <w:rsid w:val="7D5C7AE6"/>
    <w:rsid w:val="7D5F3127"/>
    <w:rsid w:val="7D640168"/>
    <w:rsid w:val="7D69FC92"/>
    <w:rsid w:val="7D815E30"/>
    <w:rsid w:val="7D830A8C"/>
    <w:rsid w:val="7D8D0C20"/>
    <w:rsid w:val="7D8E6921"/>
    <w:rsid w:val="7D96F89A"/>
    <w:rsid w:val="7D9D0D64"/>
    <w:rsid w:val="7D9E78ED"/>
    <w:rsid w:val="7DA5BB76"/>
    <w:rsid w:val="7DB773DE"/>
    <w:rsid w:val="7DCF473E"/>
    <w:rsid w:val="7DD7ACA1"/>
    <w:rsid w:val="7DDCB806"/>
    <w:rsid w:val="7DE437BA"/>
    <w:rsid w:val="7E033312"/>
    <w:rsid w:val="7E037258"/>
    <w:rsid w:val="7E1292DA"/>
    <w:rsid w:val="7E18F98D"/>
    <w:rsid w:val="7E202D8D"/>
    <w:rsid w:val="7E4133E7"/>
    <w:rsid w:val="7E4AF800"/>
    <w:rsid w:val="7E5A335C"/>
    <w:rsid w:val="7E645468"/>
    <w:rsid w:val="7E6520B6"/>
    <w:rsid w:val="7E73E238"/>
    <w:rsid w:val="7E80114B"/>
    <w:rsid w:val="7E8B8EE1"/>
    <w:rsid w:val="7E9762A9"/>
    <w:rsid w:val="7E986A8F"/>
    <w:rsid w:val="7EB7E592"/>
    <w:rsid w:val="7EC9D2C3"/>
    <w:rsid w:val="7ECB4231"/>
    <w:rsid w:val="7ECD23DA"/>
    <w:rsid w:val="7ECEF057"/>
    <w:rsid w:val="7ED029CA"/>
    <w:rsid w:val="7EE56BA7"/>
    <w:rsid w:val="7EFA25E5"/>
    <w:rsid w:val="7F0850DC"/>
    <w:rsid w:val="7F149179"/>
    <w:rsid w:val="7F3D8265"/>
    <w:rsid w:val="7F4C6A95"/>
    <w:rsid w:val="7F5E1856"/>
    <w:rsid w:val="7F6A6D25"/>
    <w:rsid w:val="7F8AADB7"/>
    <w:rsid w:val="7F95DF71"/>
    <w:rsid w:val="7F9FD6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A1FD8"/>
  <w15:chartTrackingRefBased/>
  <w15:docId w15:val="{210DA770-BBF8-4F18-9298-A6367E484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B4AC1"/>
    <w:pPr>
      <w:ind w:left="720"/>
      <w:contextualSpacing/>
    </w:pPr>
  </w:style>
  <w:style w:type="paragraph" w:styleId="Agendaitem" w:customStyle="true">
    <w:uiPriority w:val="1"/>
    <w:name w:val="Agenda item"/>
    <w:basedOn w:val="Normal"/>
    <w:link w:val="AgendaitemChar"/>
    <w:qFormat/>
    <w:rsid w:val="62DC0B9E"/>
    <w:pPr>
      <w:numPr>
        <w:ilvl w:val="0"/>
        <w:numId w:val="1"/>
      </w:numPr>
      <w:spacing/>
      <w:ind w:left="720"/>
      <w:contextualSpacing/>
    </w:pPr>
  </w:style>
  <w:style w:type="character" w:styleId="AgendaitemChar" w:customStyle="true">
    <w:name w:val="Agenda item Char"/>
    <w:basedOn w:val="DefaultParagraphFont"/>
    <w:link w:val="Agendaitem"/>
    <w:rsid w:val="62DC0B9E"/>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w:type="paragraph" w:styleId="Heading" w:customStyle="true">
    <w:uiPriority w:val="1"/>
    <w:name w:val="Heading"/>
    <w:basedOn w:val="Normal"/>
    <w:link w:val="HeadingChar"/>
    <w:qFormat/>
    <w:rsid w:val="351E2DCA"/>
    <w:rPr>
      <w:b w:val="1"/>
      <w:bCs w:val="1"/>
    </w:rPr>
  </w:style>
  <w:style w:type="character" w:styleId="HeadingChar" w:customStyle="true">
    <w:name w:val="Heading Char"/>
    <w:basedOn w:val="DefaultParagraphFont"/>
    <w:link w:val="Heading"/>
    <w:rsid w:val="351E2DCA"/>
    <w:rPr>
      <w:b w:val="1"/>
      <w:bCs w:val="1"/>
    </w:rPr>
  </w:style>
  <w:style xmlns:w14="http://schemas.microsoft.com/office/word/2010/wordml" xmlns:mc="http://schemas.openxmlformats.org/markup-compatibility/2006" xmlns:w="http://schemas.openxmlformats.org/wordprocessingml/2006/main" w:type="paragraph" w:styleId="TOC2" mc:Ignorable="w14">
    <w:name xmlns:w="http://schemas.openxmlformats.org/wordprocessingml/2006/main" w:val="toc 2"/>
    <w:basedOn xmlns:w="http://schemas.openxmlformats.org/wordprocessingml/2006/main" w:val="Normal"/>
    <w:next xmlns:w="http://schemas.openxmlformats.org/wordprocessingml/2006/main" w:val="Normal"/>
    <w:autoRedefine xmlns:w="http://schemas.openxmlformats.org/wordprocessingml/2006/main"/>
    <w:uiPriority xmlns:w="http://schemas.openxmlformats.org/wordprocessingml/2006/main" w:val="39"/>
    <w:unhideWhenUsed xmlns:w="http://schemas.openxmlformats.org/wordprocessingml/2006/main"/>
    <w:pPr xmlns:w="http://schemas.openxmlformats.org/wordprocessingml/2006/main">
      <w:spacing xmlns:w="http://schemas.openxmlformats.org/wordprocessingml/2006/main" w:after="100"/>
      <w:ind xmlns:w="http://schemas.openxmlformats.org/wordprocessingml/2006/main" w:left="220"/>
    </w:pPr>
  </w:style>
  <w:style xmlns:w14="http://schemas.microsoft.com/office/word/2010/wordml" xmlns:mc="http://schemas.openxmlformats.org/markup-compatibility/2006" xmlns:w="http://schemas.openxmlformats.org/wordprocessingml/2006/main" w:type="paragraph" w:styleId="TOC4" mc:Ignorable="w14">
    <w:name xmlns:w="http://schemas.openxmlformats.org/wordprocessingml/2006/main" w:val="toc 4"/>
    <w:basedOn xmlns:w="http://schemas.openxmlformats.org/wordprocessingml/2006/main" w:val="Normal"/>
    <w:next xmlns:w="http://schemas.openxmlformats.org/wordprocessingml/2006/main" w:val="Normal"/>
    <w:autoRedefine xmlns:w="http://schemas.openxmlformats.org/wordprocessingml/2006/main"/>
    <w:uiPriority xmlns:w="http://schemas.openxmlformats.org/wordprocessingml/2006/main" w:val="39"/>
    <w:unhideWhenUsed xmlns:w="http://schemas.openxmlformats.org/wordprocessingml/2006/main"/>
    <w:pPr xmlns:w="http://schemas.openxmlformats.org/wordprocessingml/2006/main">
      <w:spacing xmlns:w="http://schemas.openxmlformats.org/wordprocessingml/2006/main" w:after="100"/>
      <w:ind xmlns:w="http://schemas.openxmlformats.org/wordprocessingml/2006/main" w:left="660"/>
    </w:p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4" mc:Ignorable="w14">
    <w:name xmlns:w="http://schemas.openxmlformats.org/wordprocessingml/2006/main" w:val="heading 4"/>
    <w:basedOn xmlns:w="http://schemas.openxmlformats.org/wordprocessingml/2006/main" w:val="Normal"/>
    <w:next xmlns:w="http://schemas.openxmlformats.org/wordprocessingml/2006/main" w:val="Normal"/>
    <w:link xmlns:w="http://schemas.openxmlformats.org/wordprocessingml/2006/main" w:val="Heading4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3"/>
    </w:pPr>
    <w:rPr xmlns:w="http://schemas.openxmlformats.org/wordprocessingml/2006/main">
      <w:rFonts w:asciiTheme="majorHAnsi" w:hAnsiTheme="majorHAnsi" w:eastAsiaTheme="majorEastAsia" w:cstheme="majorBidi"/>
      <w:i/>
      <w:iCs/>
      <w:color w:val="2E74B5" w:themeColor="accent1" w:themeShade="BF"/>
    </w:rPr>
  </w:style>
  <w:style w:type="character" w:styleId="Heading4Char" w:customStyle="true">
    <w:uiPriority w:val="9"/>
    <w:name w:val="Heading 4 Char"/>
    <w:basedOn w:val="DefaultParagraphFont"/>
    <w:link w:val="Heading4"/>
    <w:rsid w:val="5D7776F6"/>
    <w:rPr>
      <w:rFonts w:ascii="Calibri Light" w:hAnsi="Calibri Light" w:eastAsia="" w:cs="" w:asciiTheme="majorAscii" w:hAnsiTheme="majorAscii" w:eastAsiaTheme="majorEastAsia" w:cstheme="majorBidi"/>
      <w:b w:val="1"/>
      <w:bCs w:val="1"/>
      <w:i w:val="1"/>
      <w:iCs w:val="1"/>
      <w:noProof w:val="0"/>
      <w:color w:val="2F5496" w:themeColor="accent1" w:themeTint="FF" w:themeShade="BF"/>
      <w:sz w:val="22"/>
      <w:szCs w:val="22"/>
      <w:lang w:val="en-GB" w:eastAsia="en-US" w:bidi="ar-SA"/>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paragraph" w:styleId="TOC3" mc:Ignorable="w14">
    <w:name xmlns:w="http://schemas.openxmlformats.org/wordprocessingml/2006/main" w:val="toc 3"/>
    <w:basedOn xmlns:w="http://schemas.openxmlformats.org/wordprocessingml/2006/main" w:val="Normal"/>
    <w:next xmlns:w="http://schemas.openxmlformats.org/wordprocessingml/2006/main" w:val="Normal"/>
    <w:autoRedefine xmlns:w="http://schemas.openxmlformats.org/wordprocessingml/2006/main"/>
    <w:uiPriority xmlns:w="http://schemas.openxmlformats.org/wordprocessingml/2006/main" w:val="39"/>
    <w:unhideWhenUsed xmlns:w="http://schemas.openxmlformats.org/wordprocessingml/2006/main"/>
    <w:pPr xmlns:w="http://schemas.openxmlformats.org/wordprocessingml/2006/main">
      <w:spacing xmlns:w="http://schemas.openxmlformats.org/wordprocessingml/2006/main" w:after="100"/>
      <w:ind xmlns:w="http://schemas.openxmlformats.org/wordprocessingml/2006/main" w:left="440"/>
    </w:pPr>
  </w:style>
  <w:style xmlns:w14="http://schemas.microsoft.com/office/word/2010/wordml" xmlns:mc="http://schemas.openxmlformats.org/markup-compatibility/2006" xmlns:w="http://schemas.openxmlformats.org/wordprocessingml/2006/main" w:type="character" w:styleId="Heading3Char" w:customStyle="1" mc:Ignorable="w14">
    <w:name xmlns:w="http://schemas.openxmlformats.org/wordprocessingml/2006/main" w:val="Heading 3 Char"/>
    <w:basedOn xmlns:w="http://schemas.openxmlformats.org/wordprocessingml/2006/main" w:val="DefaultParagraphFont"/>
    <w:link xmlns:w="http://schemas.openxmlformats.org/wordprocessingml/2006/main" w:val="Heading3"/>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paragraph" w:styleId="Heading3" mc:Ignorable="w14">
    <w:name xmlns:w="http://schemas.openxmlformats.org/wordprocessingml/2006/main" w:val="heading 3"/>
    <w:basedOn xmlns:w="http://schemas.openxmlformats.org/wordprocessingml/2006/main" w:val="Normal"/>
    <w:next xmlns:w="http://schemas.openxmlformats.org/wordprocessingml/2006/main" w:val="Normal"/>
    <w:link xmlns:w="http://schemas.openxmlformats.org/wordprocessingml/2006/main" w:val="Heading3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2"/>
    </w:pPr>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paragraph" w:styleId="TOC5" mc:Ignorable="w14">
    <w:name xmlns:w="http://schemas.openxmlformats.org/wordprocessingml/2006/main" w:val="toc 5"/>
    <w:basedOn xmlns:w="http://schemas.openxmlformats.org/wordprocessingml/2006/main" w:val="Normal"/>
    <w:next xmlns:w="http://schemas.openxmlformats.org/wordprocessingml/2006/main" w:val="Normal"/>
    <w:autoRedefine xmlns:w="http://schemas.openxmlformats.org/wordprocessingml/2006/main"/>
    <w:uiPriority xmlns:w="http://schemas.openxmlformats.org/wordprocessingml/2006/main" w:val="39"/>
    <w:unhideWhenUsed xmlns:w="http://schemas.openxmlformats.org/wordprocessingml/2006/main"/>
    <w:pPr xmlns:w="http://schemas.openxmlformats.org/wordprocessingml/2006/main">
      <w:spacing xmlns:w="http://schemas.openxmlformats.org/wordprocessingml/2006/main" w:after="100"/>
      <w:ind xmlns:w="http://schemas.openxmlformats.org/wordprocessingml/2006/main" w:left="880"/>
    </w:pPr>
  </w:style>
  <w:style xmlns:w14="http://schemas.microsoft.com/office/word/2010/wordml" xmlns:mc="http://schemas.openxmlformats.org/markup-compatibility/2006" xmlns:w="http://schemas.openxmlformats.org/wordprocessingml/2006/main" w:type="paragraph" w:styleId="TOC1" mc:Ignorable="w14">
    <w:name xmlns:w="http://schemas.openxmlformats.org/wordprocessingml/2006/main" w:val="toc 1"/>
    <w:basedOn xmlns:w="http://schemas.openxmlformats.org/wordprocessingml/2006/main" w:val="Normal"/>
    <w:next xmlns:w="http://schemas.openxmlformats.org/wordprocessingml/2006/main" w:val="Normal"/>
    <w:autoRedefine xmlns:w="http://schemas.openxmlformats.org/wordprocessingml/2006/main"/>
    <w:uiPriority xmlns:w="http://schemas.openxmlformats.org/wordprocessingml/2006/main" w:val="39"/>
    <w:unhideWhenUsed xmlns:w="http://schemas.openxmlformats.org/wordprocessingml/2006/main"/>
    <w:pPr xmlns:w="http://schemas.openxmlformats.org/wordprocessingml/2006/main">
      <w:spacing xmlns:w="http://schemas.openxmlformats.org/wordprocessingml/2006/main" w:after="100"/>
    </w:pPr>
  </w:style>
  <w:style xmlns:w14="http://schemas.microsoft.com/office/word/2010/wordml" xmlns:mc="http://schemas.openxmlformats.org/markup-compatibility/2006" xmlns:w="http://schemas.openxmlformats.org/wordprocessingml/2006/main" w:type="character" w:styleId="Heading5Char" w:customStyle="1" mc:Ignorable="w14">
    <w:name xmlns:w="http://schemas.openxmlformats.org/wordprocessingml/2006/main" w:val="Heading 5 Char"/>
    <w:basedOn xmlns:w="http://schemas.openxmlformats.org/wordprocessingml/2006/main" w:val="DefaultParagraphFont"/>
    <w:link xmlns:w="http://schemas.openxmlformats.org/wordprocessingml/2006/main" w:val="Heading5"/>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rPr>
  </w:style>
  <w:style xmlns:w14="http://schemas.microsoft.com/office/word/2010/wordml" xmlns:mc="http://schemas.openxmlformats.org/markup-compatibility/2006" xmlns:w="http://schemas.openxmlformats.org/wordprocessingml/2006/main" w:type="paragraph" w:styleId="Heading5" mc:Ignorable="w14">
    <w:name xmlns:w="http://schemas.openxmlformats.org/wordprocessingml/2006/main" w:val="heading 5"/>
    <w:basedOn xmlns:w="http://schemas.openxmlformats.org/wordprocessingml/2006/main" w:val="Normal"/>
    <w:next xmlns:w="http://schemas.openxmlformats.org/wordprocessingml/2006/main" w:val="Normal"/>
    <w:link xmlns:w="http://schemas.openxmlformats.org/wordprocessingml/2006/main" w:val="Heading5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4"/>
    </w:pPr>
    <w:rPr xmlns:w="http://schemas.openxmlformats.org/wordprocessingml/2006/main">
      <w:rFonts w:asciiTheme="majorHAnsi" w:hAnsiTheme="majorHAnsi" w:eastAsiaTheme="majorEastAsia" w:cstheme="majorBidi"/>
      <w:color w:val="2E74B5" w:themeColor="accent1" w:themeShade="BF"/>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microsoft.com/office/2020/10/relationships/intelligence" Target="intelligence2.xml" Id="Re568e4d2168142e4" /><Relationship Type="http://schemas.openxmlformats.org/officeDocument/2006/relationships/header" Target="header.xml" Id="R3ef05efe686c4576" /><Relationship Type="http://schemas.openxmlformats.org/officeDocument/2006/relationships/footer" Target="footer.xml" Id="Rc780bc83cdb94fc3" /><Relationship Type="http://schemas.openxmlformats.org/officeDocument/2006/relationships/hyperlink" Target="https://www.pathsforall.org.uk/community-paths/cmp-grants/ian-findlay-path-fund" TargetMode="External" Id="R524da19cbf474948" /><Relationship Type="http://schemas.openxmlformats.org/officeDocument/2006/relationships/hyperlink" Target="https://www.gov.uk/government/publications/upgrading-the-class-of-title/practice-guide-42-upgrading-the-class-of-title" TargetMode="External" Id="R524adf7970994149" /><Relationship Type="http://schemas.openxmlformats.org/officeDocument/2006/relationships/hyperlink" Target="http://www.hugofox.com/parish-councils" TargetMode="External" Id="R42bf420dab6e484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74EF68EC38424CB5409BB9ED3591DD" ma:contentTypeVersion="14" ma:contentTypeDescription="Create a new document." ma:contentTypeScope="" ma:versionID="13e959a7dfd21db385af733afa2e32e6">
  <xsd:schema xmlns:xsd="http://www.w3.org/2001/XMLSchema" xmlns:xs="http://www.w3.org/2001/XMLSchema" xmlns:p="http://schemas.microsoft.com/office/2006/metadata/properties" xmlns:ns2="968f7802-3e45-48da-8baf-d940216391ce" xmlns:ns3="6f4e0267-7524-4498-bdae-6fafcef8a9ab" targetNamespace="http://schemas.microsoft.com/office/2006/metadata/properties" ma:root="true" ma:fieldsID="b2eb909808e88c368172d5b6425b6e74" ns2:_="" ns3:_="">
    <xsd:import namespace="968f7802-3e45-48da-8baf-d940216391ce"/>
    <xsd:import namespace="6f4e0267-7524-4498-bdae-6fafcef8a9a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SearchPropertie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f7802-3e45-48da-8baf-d940216391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0304d6dd-64d0-409e-b704-236e436be6c1"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4e0267-7524-4498-bdae-6fafcef8a9a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2cd09a83-b801-48a5-b9b9-9ce4fd7a5b77}" ma:internalName="TaxCatchAll" ma:showField="CatchAllData" ma:web="6f4e0267-7524-4498-bdae-6fafcef8a9a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f4e0267-7524-4498-bdae-6fafcef8a9ab" xsi:nil="true"/>
    <lcf76f155ced4ddcb4097134ff3c332f xmlns="968f7802-3e45-48da-8baf-d940216391ce">
      <Terms xmlns="http://schemas.microsoft.com/office/infopath/2007/PartnerControls"/>
    </lcf76f155ced4ddcb4097134ff3c332f>
    <SharedWithUsers xmlns="6f4e0267-7524-4498-bdae-6fafcef8a9ab">
      <UserInfo>
        <DisplayName>Hockerton Parish - Chairman</DisplayName>
        <AccountId>12</AccountId>
        <AccountType/>
      </UserInfo>
      <UserInfo>
        <DisplayName>Hockerton Parish - Clerk</DisplayName>
        <AccountId>11</AccountId>
        <AccountType/>
      </UserInfo>
    </SharedWithUsers>
  </documentManagement>
</p:properties>
</file>

<file path=customXml/itemProps1.xml><?xml version="1.0" encoding="utf-8"?>
<ds:datastoreItem xmlns:ds="http://schemas.openxmlformats.org/officeDocument/2006/customXml" ds:itemID="{3F48F0A5-171C-4D0C-9BBD-13C42F3DCFD4}"/>
</file>

<file path=customXml/itemProps2.xml><?xml version="1.0" encoding="utf-8"?>
<ds:datastoreItem xmlns:ds="http://schemas.openxmlformats.org/officeDocument/2006/customXml" ds:itemID="{64D8CC80-7C56-499D-A749-5753BDB50D68}"/>
</file>

<file path=customXml/itemProps3.xml><?xml version="1.0" encoding="utf-8"?>
<ds:datastoreItem xmlns:ds="http://schemas.openxmlformats.org/officeDocument/2006/customXml" ds:itemID="{96E15D2F-440A-4CCA-955D-6D09213BA77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Wilson</dc:creator>
  <cp:keywords/>
  <dc:description/>
  <cp:lastModifiedBy>Hockerton Parish - Chairman</cp:lastModifiedBy>
  <cp:revision>26</cp:revision>
  <dcterms:created xsi:type="dcterms:W3CDTF">2024-01-10T13:09:00Z</dcterms:created>
  <dcterms:modified xsi:type="dcterms:W3CDTF">2024-10-16T12:22:33Z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0x0101007674EF68EC38424CB5409BB9ED3591DD</vt:lpwstr>
  </property>
  <property fmtid="{D5CDD505-2E9C-101B-9397-08002B2CF9AE}" pid="3" name="MediaServiceImageTags">
    <vt:lpwstr/>
  </property>
</Properties>
</file>