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2E5975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14F4F5BE" w14:textId="26EC441E" w:rsidR="00A83374" w:rsidRDefault="00A83374" w:rsidP="00A83374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CD58B1">
        <w:rPr>
          <w:rFonts w:asciiTheme="minorHAnsi" w:hAnsiTheme="minorHAnsi" w:cstheme="minorHAnsi"/>
          <w:sz w:val="20"/>
          <w:szCs w:val="20"/>
        </w:rPr>
        <w:t>summon</w:t>
      </w:r>
      <w:r>
        <w:rPr>
          <w:rFonts w:asciiTheme="minorHAnsi" w:hAnsiTheme="minorHAnsi" w:cstheme="minorHAnsi"/>
          <w:sz w:val="20"/>
          <w:szCs w:val="20"/>
        </w:rPr>
        <w:t>ed</w:t>
      </w:r>
      <w:r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Parish Council to be held on </w:t>
      </w:r>
      <w:r>
        <w:rPr>
          <w:rFonts w:asciiTheme="minorHAnsi" w:hAnsiTheme="minorHAnsi" w:cstheme="minorHAnsi"/>
          <w:b/>
          <w:bCs/>
          <w:sz w:val="20"/>
          <w:szCs w:val="20"/>
        </w:rPr>
        <w:t>Monday 5</w:t>
      </w:r>
      <w:r w:rsidRPr="004D50BD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July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36423">
        <w:rPr>
          <w:rFonts w:asciiTheme="minorHAnsi" w:hAnsiTheme="minorHAnsi" w:cstheme="minorHAnsi"/>
          <w:b/>
          <w:bCs/>
          <w:sz w:val="20"/>
          <w:szCs w:val="20"/>
        </w:rPr>
        <w:t>2021</w:t>
      </w:r>
      <w:r w:rsidRPr="0020602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in Trent Memorial Hall c</w:t>
      </w:r>
      <w:r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Pr="00817A8A">
        <w:rPr>
          <w:rFonts w:asciiTheme="minorHAnsi" w:hAnsiTheme="minorHAnsi" w:cstheme="minorHAnsi"/>
          <w:sz w:val="20"/>
          <w:szCs w:val="20"/>
        </w:rPr>
        <w:t>7.30pm.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Members of the public are invited to address the Council during the Open Forum</w:t>
      </w:r>
      <w:r>
        <w:rPr>
          <w:rFonts w:asciiTheme="minorHAnsi" w:hAnsiTheme="minorHAnsi" w:cstheme="minorHAnsi"/>
          <w:sz w:val="20"/>
          <w:szCs w:val="20"/>
        </w:rPr>
        <w:t>. The meeting will be held in accordance with Covid-19 safety guidelines.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340AF9A9" w14:textId="77777777" w:rsidR="004930EA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</w:t>
      </w:r>
    </w:p>
    <w:p w14:paraId="5F34738E" w14:textId="77777777" w:rsidR="004930EA" w:rsidRDefault="004930E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6469477" w14:textId="7F4277B6" w:rsidR="00361F2E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Apologies</w:t>
      </w:r>
    </w:p>
    <w:p w14:paraId="33F77C9A" w14:textId="637E4888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Chairman’s announcements</w:t>
      </w:r>
    </w:p>
    <w:p w14:paraId="7EB16471" w14:textId="6755FD1C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Declarations of interest in items on the agenda</w:t>
      </w:r>
    </w:p>
    <w:p w14:paraId="4929FDDB" w14:textId="1198CBB2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</w:t>
      </w:r>
      <w:r w:rsidR="00AA7DFC">
        <w:rPr>
          <w:rFonts w:asciiTheme="minorHAnsi" w:hAnsiTheme="minorHAnsi" w:cstheme="minorHAnsi"/>
          <w:sz w:val="20"/>
          <w:szCs w:val="20"/>
        </w:rPr>
        <w:t>resolve</w:t>
      </w:r>
      <w:r>
        <w:rPr>
          <w:rFonts w:asciiTheme="minorHAnsi" w:hAnsiTheme="minorHAnsi" w:cstheme="minorHAnsi"/>
          <w:sz w:val="20"/>
          <w:szCs w:val="20"/>
        </w:rPr>
        <w:t xml:space="preserve"> the minutes of the </w:t>
      </w:r>
      <w:r w:rsidR="00AA7DFC">
        <w:rPr>
          <w:rFonts w:asciiTheme="minorHAnsi" w:hAnsiTheme="minorHAnsi" w:cstheme="minorHAnsi"/>
          <w:sz w:val="20"/>
          <w:szCs w:val="20"/>
        </w:rPr>
        <w:t xml:space="preserve">parish council </w:t>
      </w:r>
      <w:r>
        <w:rPr>
          <w:rFonts w:asciiTheme="minorHAnsi" w:hAnsiTheme="minorHAnsi" w:cstheme="minorHAnsi"/>
          <w:sz w:val="20"/>
          <w:szCs w:val="20"/>
        </w:rPr>
        <w:t xml:space="preserve">meeting </w:t>
      </w:r>
      <w:r w:rsidR="00AA7DFC">
        <w:rPr>
          <w:rFonts w:asciiTheme="minorHAnsi" w:hAnsiTheme="minorHAnsi" w:cstheme="minorHAnsi"/>
          <w:sz w:val="20"/>
          <w:szCs w:val="20"/>
        </w:rPr>
        <w:t xml:space="preserve">held </w:t>
      </w:r>
      <w:r>
        <w:rPr>
          <w:rFonts w:asciiTheme="minorHAnsi" w:hAnsiTheme="minorHAnsi" w:cstheme="minorHAnsi"/>
          <w:sz w:val="20"/>
          <w:szCs w:val="20"/>
        </w:rPr>
        <w:t>on 04/05/21</w:t>
      </w:r>
    </w:p>
    <w:p w14:paraId="5B69EDB5" w14:textId="24BA0DC0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co-opt a new member for Trent.</w:t>
      </w:r>
    </w:p>
    <w:p w14:paraId="10AE3DFE" w14:textId="77777777" w:rsidR="00CD58B1" w:rsidRDefault="00CD58B1" w:rsidP="00CD58B1">
      <w:pPr>
        <w:pStyle w:val="ListParagraph"/>
        <w:tabs>
          <w:tab w:val="right" w:pos="9645"/>
        </w:tabs>
        <w:ind w:left="360"/>
        <w:rPr>
          <w:rFonts w:asciiTheme="minorHAnsi" w:hAnsiTheme="minorHAnsi" w:cstheme="minorHAnsi"/>
          <w:sz w:val="20"/>
          <w:szCs w:val="20"/>
        </w:rPr>
      </w:pPr>
    </w:p>
    <w:p w14:paraId="5A62A14F" w14:textId="7B4BEF43" w:rsidR="00CD58B1" w:rsidRPr="00CD58B1" w:rsidRDefault="00AA7DFC" w:rsidP="00CD58B1">
      <w:pPr>
        <w:pStyle w:val="ListParagraph"/>
        <w:numPr>
          <w:ilvl w:val="0"/>
          <w:numId w:val="28"/>
        </w:numPr>
        <w:tabs>
          <w:tab w:val="right" w:pos="9645"/>
        </w:tabs>
        <w:spacing w:after="240"/>
        <w:rPr>
          <w:rFonts w:asciiTheme="minorHAnsi" w:hAnsiTheme="minorHAnsi" w:cstheme="minorHAnsi"/>
          <w:b/>
          <w:bCs/>
          <w:sz w:val="20"/>
          <w:szCs w:val="20"/>
        </w:rPr>
      </w:pPr>
      <w:r w:rsidRPr="00AA7DFC">
        <w:rPr>
          <w:rFonts w:asciiTheme="minorHAnsi" w:hAnsiTheme="minorHAnsi" w:cstheme="minorHAnsi"/>
          <w:b/>
          <w:bCs/>
          <w:sz w:val="20"/>
          <w:szCs w:val="20"/>
        </w:rPr>
        <w:t>Business items arising from the meeting on 04/05/2</w:t>
      </w:r>
      <w:r w:rsidR="00CD58B1">
        <w:rPr>
          <w:rFonts w:asciiTheme="minorHAnsi" w:hAnsiTheme="minorHAnsi" w:cstheme="minorHAnsi"/>
          <w:b/>
          <w:bCs/>
          <w:sz w:val="20"/>
          <w:szCs w:val="20"/>
        </w:rPr>
        <w:t>1</w:t>
      </w:r>
    </w:p>
    <w:p w14:paraId="5C80A171" w14:textId="2B0C1ED8" w:rsidR="00CD7505" w:rsidRPr="00AA7DFC" w:rsidRDefault="0050462D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Side verging and gully clearing work in Trent and Sandford Orcas</w:t>
      </w:r>
      <w:r w:rsidR="00784274">
        <w:rPr>
          <w:rFonts w:asciiTheme="minorHAnsi" w:hAnsiTheme="minorHAnsi" w:cstheme="minorHAnsi"/>
          <w:sz w:val="20"/>
          <w:szCs w:val="20"/>
        </w:rPr>
        <w:t>, update</w:t>
      </w:r>
    </w:p>
    <w:p w14:paraId="7D9B3100" w14:textId="06E1ED22" w:rsidR="000043EF" w:rsidRPr="00AA7DFC" w:rsidRDefault="000043E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Rights of way, Trent: plan to divert public footpath between the school and pub,</w:t>
      </w:r>
      <w:r w:rsidR="004D4A95">
        <w:rPr>
          <w:rFonts w:asciiTheme="minorHAnsi" w:hAnsiTheme="minorHAnsi" w:cstheme="minorHAnsi"/>
          <w:sz w:val="20"/>
          <w:szCs w:val="20"/>
        </w:rPr>
        <w:t xml:space="preserve"> </w:t>
      </w:r>
      <w:r w:rsidRPr="00AA7DFC">
        <w:rPr>
          <w:rFonts w:asciiTheme="minorHAnsi" w:hAnsiTheme="minorHAnsi" w:cstheme="minorHAnsi"/>
          <w:sz w:val="20"/>
          <w:szCs w:val="20"/>
        </w:rPr>
        <w:t>update</w:t>
      </w:r>
    </w:p>
    <w:p w14:paraId="7EE73294" w14:textId="0CC6DA29" w:rsidR="0050462D" w:rsidRPr="00AA7DFC" w:rsidRDefault="0050462D" w:rsidP="005046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Hummer Bridge, repair works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 and surrounding road repairs, update</w:t>
      </w:r>
    </w:p>
    <w:p w14:paraId="4FD5A553" w14:textId="1A4685E4" w:rsidR="0050462D" w:rsidRPr="00AA7DFC" w:rsidRDefault="0050462D" w:rsidP="005046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Plan to plant trees on Compton Hill</w:t>
      </w:r>
      <w:r w:rsidR="000043EF" w:rsidRPr="00AA7DFC">
        <w:rPr>
          <w:rFonts w:asciiTheme="minorHAnsi" w:hAnsiTheme="minorHAnsi" w:cstheme="minorHAnsi"/>
          <w:sz w:val="20"/>
          <w:szCs w:val="20"/>
        </w:rPr>
        <w:t>, update</w:t>
      </w:r>
      <w:r w:rsidRPr="00AA7DF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D1930C5" w14:textId="77777777" w:rsidR="00E30B4B" w:rsidRDefault="0050462D" w:rsidP="0050462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 xml:space="preserve">Update on Queen Thorne CIL monies: </w:t>
      </w:r>
    </w:p>
    <w:p w14:paraId="6D543C82" w14:textId="33A54E9E" w:rsidR="00E30B4B" w:rsidRDefault="0050462D" w:rsidP="00E30B4B">
      <w:pPr>
        <w:pStyle w:val="ListParagraph"/>
        <w:numPr>
          <w:ilvl w:val="1"/>
          <w:numId w:val="13"/>
        </w:numPr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Sandford Orcas</w:t>
      </w:r>
      <w:r w:rsidR="00E30B4B">
        <w:rPr>
          <w:rFonts w:asciiTheme="minorHAnsi" w:hAnsiTheme="minorHAnsi" w:cstheme="minorHAnsi"/>
          <w:sz w:val="20"/>
          <w:szCs w:val="20"/>
        </w:rPr>
        <w:t>: to agree payment for floodlighting of the chu</w:t>
      </w:r>
      <w:r w:rsidR="00044509">
        <w:rPr>
          <w:rFonts w:asciiTheme="minorHAnsi" w:hAnsiTheme="minorHAnsi" w:cstheme="minorHAnsi"/>
          <w:sz w:val="20"/>
          <w:szCs w:val="20"/>
        </w:rPr>
        <w:t>r</w:t>
      </w:r>
      <w:r w:rsidR="00E30B4B">
        <w:rPr>
          <w:rFonts w:asciiTheme="minorHAnsi" w:hAnsiTheme="minorHAnsi" w:cstheme="minorHAnsi"/>
          <w:sz w:val="20"/>
          <w:szCs w:val="20"/>
        </w:rPr>
        <w:t>ch</w:t>
      </w:r>
    </w:p>
    <w:p w14:paraId="761D1915" w14:textId="288F4F55" w:rsidR="0050462D" w:rsidRDefault="0050462D" w:rsidP="00E30B4B">
      <w:pPr>
        <w:pStyle w:val="ListParagraph"/>
        <w:numPr>
          <w:ilvl w:val="1"/>
          <w:numId w:val="13"/>
        </w:numPr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Nether Compton</w:t>
      </w:r>
    </w:p>
    <w:p w14:paraId="1CE32DC6" w14:textId="5BFAD83F" w:rsidR="00044509" w:rsidRPr="00AA7DFC" w:rsidRDefault="00044509" w:rsidP="00E30B4B">
      <w:pPr>
        <w:pStyle w:val="ListParagraph"/>
        <w:numPr>
          <w:ilvl w:val="1"/>
          <w:numId w:val="1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</w:t>
      </w:r>
    </w:p>
    <w:p w14:paraId="5BF016CD" w14:textId="0F738784" w:rsidR="000043EF" w:rsidRPr="00854F5F" w:rsidRDefault="000043E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A7DFC">
        <w:rPr>
          <w:rFonts w:asciiTheme="minorHAnsi" w:hAnsiTheme="minorHAnsi" w:cstheme="minorHAnsi"/>
          <w:sz w:val="20"/>
          <w:szCs w:val="20"/>
        </w:rPr>
        <w:t>Village meetings</w:t>
      </w:r>
    </w:p>
    <w:p w14:paraId="5E2293D7" w14:textId="1E081AD2" w:rsidR="00854F5F" w:rsidRDefault="00854F5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State of Marl Lane</w:t>
      </w:r>
    </w:p>
    <w:p w14:paraId="2AB9C000" w14:textId="77777777" w:rsidR="0050462D" w:rsidRPr="0050462D" w:rsidRDefault="0050462D" w:rsidP="00E30B4B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0F3BBC26" w:rsidR="00361F2E" w:rsidRPr="00AA7DFC" w:rsidRDefault="00AA7DFC" w:rsidP="00AA7DFC">
      <w:pPr>
        <w:pStyle w:val="Heading3"/>
        <w:rPr>
          <w:rFonts w:eastAsia="Arial"/>
        </w:rPr>
      </w:pPr>
      <w:r>
        <w:t>7</w:t>
      </w:r>
      <w:r w:rsidR="00361F2E" w:rsidRPr="00AA7DFC">
        <w:t xml:space="preserve">.    </w:t>
      </w:r>
      <w:r w:rsidRPr="00AA7DFC">
        <w:t xml:space="preserve">  </w:t>
      </w:r>
      <w:r w:rsidR="00361F2E" w:rsidRPr="00AA7DFC">
        <w:t>New Business:</w:t>
      </w:r>
    </w:p>
    <w:p w14:paraId="10A2A39A" w14:textId="0B080B6F" w:rsidR="000043EF" w:rsidRDefault="000043EF" w:rsidP="000043EF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Repair of road surface at Over Compton House, update</w:t>
      </w:r>
    </w:p>
    <w:p w14:paraId="4EAB45F7" w14:textId="25710B49" w:rsidR="00784274" w:rsidRPr="00AA7DFC" w:rsidRDefault="00784274" w:rsidP="000043EF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Nether Compton Recreation Ground changing hut: electrical check and certification</w:t>
      </w:r>
      <w:r w:rsidR="00854F5F">
        <w:rPr>
          <w:rFonts w:asciiTheme="minorHAnsi" w:hAnsiTheme="minorHAnsi" w:cstheme="minorHAnsi"/>
          <w:sz w:val="20"/>
          <w:szCs w:val="20"/>
        </w:rPr>
        <w:t>, to decide payment</w:t>
      </w:r>
    </w:p>
    <w:p w14:paraId="1DA317AE" w14:textId="3EC74B8C" w:rsidR="00DD4063" w:rsidRDefault="008100E3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consider proposal to purchase litter picking equipment for use by volunteer groups</w:t>
      </w:r>
    </w:p>
    <w:p w14:paraId="7EAA10D9" w14:textId="001113AF" w:rsidR="007A054E" w:rsidRPr="007A054E" w:rsidRDefault="007A054E" w:rsidP="007A054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Over Compton notice board, to consider a plan for repair</w:t>
      </w:r>
    </w:p>
    <w:p w14:paraId="59A5ED0B" w14:textId="449E38D8" w:rsidR="00DD4063" w:rsidRPr="00AA7DFC" w:rsidRDefault="008100E3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Dual recording of bridleway in Sandford Orcas</w:t>
      </w:r>
      <w:r w:rsidR="001D531D">
        <w:rPr>
          <w:rFonts w:asciiTheme="minorHAnsi" w:hAnsiTheme="minorHAnsi" w:cstheme="minorHAnsi"/>
          <w:sz w:val="20"/>
          <w:szCs w:val="20"/>
        </w:rPr>
        <w:t>, correction proposal</w:t>
      </w:r>
    </w:p>
    <w:p w14:paraId="1923025D" w14:textId="249D8FD1" w:rsidR="00A90C7C" w:rsidRPr="00AA7DFC" w:rsidRDefault="008100E3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Landowner Deposits</w:t>
      </w:r>
    </w:p>
    <w:p w14:paraId="4D66425F" w14:textId="67C5C123" w:rsidR="00A90C7C" w:rsidRPr="00AA7DFC" w:rsidRDefault="001A1072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Definit</w:t>
      </w:r>
      <w:r w:rsidR="00044509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>ve Map Modification Orders</w:t>
      </w:r>
    </w:p>
    <w:p w14:paraId="6C6BA412" w14:textId="77777777" w:rsidR="002C56C5" w:rsidRPr="00AA7DFC" w:rsidRDefault="002C56C5" w:rsidP="00C2165D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EF97526" w14:textId="18DA4431" w:rsidR="00361F2E" w:rsidRDefault="00361F2E" w:rsidP="00AA7DFC">
      <w:pPr>
        <w:pStyle w:val="Heading3"/>
        <w:numPr>
          <w:ilvl w:val="0"/>
          <w:numId w:val="29"/>
        </w:numPr>
      </w:pPr>
      <w:r w:rsidRPr="0020602E">
        <w:t>Financial Matters:</w:t>
      </w:r>
    </w:p>
    <w:p w14:paraId="49642FBB" w14:textId="58B257BC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3AEFF5D2" w:rsidR="00361F2E" w:rsidRPr="002C56C5" w:rsidRDefault="00AA7DFC" w:rsidP="000326C1">
      <w:pPr>
        <w:pStyle w:val="Heading3"/>
      </w:pPr>
      <w:r>
        <w:t>9</w:t>
      </w:r>
      <w:r w:rsidR="00361F2E" w:rsidRPr="0020602E">
        <w:t>.</w:t>
      </w:r>
      <w:r>
        <w:t xml:space="preserve">    </w:t>
      </w:r>
      <w:r w:rsidR="00361F2E" w:rsidRPr="0020602E">
        <w:t>Correspondence</w:t>
      </w:r>
    </w:p>
    <w:p w14:paraId="3021333B" w14:textId="5AB5F297" w:rsidR="00361F2E" w:rsidRPr="002C56C5" w:rsidRDefault="00AA7DFC" w:rsidP="000326C1">
      <w:pPr>
        <w:pStyle w:val="Heading3"/>
      </w:pPr>
      <w:r>
        <w:t>10</w:t>
      </w:r>
      <w:r w:rsidR="00361F2E" w:rsidRPr="0020602E">
        <w:t>.</w:t>
      </w:r>
      <w:r>
        <w:t xml:space="preserve">  </w:t>
      </w:r>
      <w:r w:rsidR="00361F2E" w:rsidRPr="0020602E"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3C72D772" w:rsidR="00361F2E" w:rsidRPr="001D531D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1D531D">
        <w:rPr>
          <w:rFonts w:asciiTheme="minorHAnsi" w:eastAsia="Arial" w:hAnsiTheme="minorHAnsi" w:cstheme="minorHAnsi"/>
          <w:sz w:val="20"/>
          <w:szCs w:val="20"/>
        </w:rPr>
        <w:t>l</w:t>
      </w:r>
    </w:p>
    <w:p w14:paraId="2B2558D1" w14:textId="3FD024FE" w:rsidR="001D531D" w:rsidRPr="002A4CD6" w:rsidRDefault="001D531D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Update on SSDC application at Primrose Lane, </w:t>
      </w:r>
      <w:proofErr w:type="spellStart"/>
      <w:r>
        <w:rPr>
          <w:rFonts w:asciiTheme="minorHAnsi" w:eastAsia="Arial" w:hAnsiTheme="minorHAnsi" w:cstheme="minorHAnsi"/>
          <w:sz w:val="20"/>
          <w:szCs w:val="20"/>
        </w:rPr>
        <w:t>Mudford</w:t>
      </w:r>
      <w:proofErr w:type="spellEnd"/>
      <w:r>
        <w:rPr>
          <w:rFonts w:asciiTheme="minorHAnsi" w:eastAsia="Arial" w:hAnsiTheme="minorHAnsi" w:cstheme="minorHAnsi"/>
          <w:sz w:val="20"/>
          <w:szCs w:val="20"/>
        </w:rPr>
        <w:t xml:space="preserve"> 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24D58F74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AA7DFC">
        <w:t>1</w:t>
      </w:r>
      <w:r w:rsidR="00361F2E" w:rsidRPr="0020602E">
        <w:t>.</w:t>
      </w:r>
      <w:r w:rsidR="00AA7DFC">
        <w:t xml:space="preserve">  </w:t>
      </w:r>
      <w:r w:rsidR="00361F2E" w:rsidRPr="0020602E">
        <w:t>Date of future Meetings.</w:t>
      </w:r>
    </w:p>
    <w:p w14:paraId="5D0AD883" w14:textId="77777777" w:rsidR="00361F2E" w:rsidRPr="0020602E" w:rsidRDefault="00940F8C" w:rsidP="000326C1">
      <w:pPr>
        <w:pStyle w:val="Heading3"/>
      </w:pPr>
      <w:r w:rsidRPr="0020602E">
        <w:t>1</w:t>
      </w:r>
      <w:r w:rsidR="00343CD0" w:rsidRPr="0020602E">
        <w:t>1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EA77A" w14:textId="77777777" w:rsidR="002E5975" w:rsidRDefault="002E5975">
      <w:r>
        <w:separator/>
      </w:r>
    </w:p>
  </w:endnote>
  <w:endnote w:type="continuationSeparator" w:id="0">
    <w:p w14:paraId="12914306" w14:textId="77777777" w:rsidR="002E5975" w:rsidRDefault="002E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41A76" w14:textId="77777777" w:rsidR="002E5975" w:rsidRDefault="002E5975">
      <w:r>
        <w:separator/>
      </w:r>
    </w:p>
  </w:footnote>
  <w:footnote w:type="continuationSeparator" w:id="0">
    <w:p w14:paraId="71B5DA3E" w14:textId="77777777" w:rsidR="002E5975" w:rsidRDefault="002E5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76511D"/>
    <w:multiLevelType w:val="hybridMultilevel"/>
    <w:tmpl w:val="2E12EE14"/>
    <w:lvl w:ilvl="0" w:tplc="BD32B69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52D8D"/>
    <w:multiLevelType w:val="hybridMultilevel"/>
    <w:tmpl w:val="5A7839CA"/>
    <w:lvl w:ilvl="0" w:tplc="5FC698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DB1103D"/>
    <w:multiLevelType w:val="hybridMultilevel"/>
    <w:tmpl w:val="5A701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24726"/>
    <w:multiLevelType w:val="hybridMultilevel"/>
    <w:tmpl w:val="76E81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4DA4309"/>
    <w:multiLevelType w:val="hybridMultilevel"/>
    <w:tmpl w:val="5DFE4A7E"/>
    <w:lvl w:ilvl="0" w:tplc="0809000F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2C51C6"/>
    <w:multiLevelType w:val="hybridMultilevel"/>
    <w:tmpl w:val="3552DD3E"/>
    <w:lvl w:ilvl="0" w:tplc="5FC6982E">
      <w:start w:val="1"/>
      <w:numFmt w:val="decimal"/>
      <w:lvlText w:val="%1."/>
      <w:lvlJc w:val="left"/>
      <w:pPr>
        <w:ind w:left="430" w:hanging="43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6"/>
  </w:num>
  <w:num w:numId="5">
    <w:abstractNumId w:val="25"/>
  </w:num>
  <w:num w:numId="6">
    <w:abstractNumId w:val="12"/>
  </w:num>
  <w:num w:numId="7">
    <w:abstractNumId w:val="14"/>
  </w:num>
  <w:num w:numId="8">
    <w:abstractNumId w:val="16"/>
  </w:num>
  <w:num w:numId="9">
    <w:abstractNumId w:val="22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7"/>
  </w:num>
  <w:num w:numId="19">
    <w:abstractNumId w:val="5"/>
  </w:num>
  <w:num w:numId="20">
    <w:abstractNumId w:val="19"/>
  </w:num>
  <w:num w:numId="21">
    <w:abstractNumId w:val="11"/>
  </w:num>
  <w:num w:numId="22">
    <w:abstractNumId w:val="24"/>
  </w:num>
  <w:num w:numId="23">
    <w:abstractNumId w:val="3"/>
  </w:num>
  <w:num w:numId="24">
    <w:abstractNumId w:val="13"/>
  </w:num>
  <w:num w:numId="25">
    <w:abstractNumId w:val="10"/>
  </w:num>
  <w:num w:numId="26">
    <w:abstractNumId w:val="26"/>
  </w:num>
  <w:num w:numId="27">
    <w:abstractNumId w:val="1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043EF"/>
    <w:rsid w:val="0001195B"/>
    <w:rsid w:val="00026C96"/>
    <w:rsid w:val="000326C1"/>
    <w:rsid w:val="00044509"/>
    <w:rsid w:val="00055605"/>
    <w:rsid w:val="0005678D"/>
    <w:rsid w:val="00060605"/>
    <w:rsid w:val="00061EA5"/>
    <w:rsid w:val="00063D90"/>
    <w:rsid w:val="000A02DE"/>
    <w:rsid w:val="000B2DD3"/>
    <w:rsid w:val="000C2215"/>
    <w:rsid w:val="000C274E"/>
    <w:rsid w:val="000C5273"/>
    <w:rsid w:val="000D17B1"/>
    <w:rsid w:val="000D3AD8"/>
    <w:rsid w:val="000D4667"/>
    <w:rsid w:val="000F2D63"/>
    <w:rsid w:val="000F2EDA"/>
    <w:rsid w:val="000F342E"/>
    <w:rsid w:val="00107094"/>
    <w:rsid w:val="001114BF"/>
    <w:rsid w:val="00121F40"/>
    <w:rsid w:val="00121FEA"/>
    <w:rsid w:val="001306B6"/>
    <w:rsid w:val="00131671"/>
    <w:rsid w:val="00174EB9"/>
    <w:rsid w:val="001816EB"/>
    <w:rsid w:val="0018187E"/>
    <w:rsid w:val="00190501"/>
    <w:rsid w:val="00194D68"/>
    <w:rsid w:val="001A0EE9"/>
    <w:rsid w:val="001A1072"/>
    <w:rsid w:val="001D531D"/>
    <w:rsid w:val="001F07C7"/>
    <w:rsid w:val="001F16C3"/>
    <w:rsid w:val="00204D87"/>
    <w:rsid w:val="0020602E"/>
    <w:rsid w:val="00215B5E"/>
    <w:rsid w:val="00221FE3"/>
    <w:rsid w:val="002708B5"/>
    <w:rsid w:val="00275C2A"/>
    <w:rsid w:val="00282484"/>
    <w:rsid w:val="00291137"/>
    <w:rsid w:val="00297F6F"/>
    <w:rsid w:val="002A4CD6"/>
    <w:rsid w:val="002B602A"/>
    <w:rsid w:val="002C56C5"/>
    <w:rsid w:val="002E597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48D9"/>
    <w:rsid w:val="003875F1"/>
    <w:rsid w:val="003A364B"/>
    <w:rsid w:val="003F3EAF"/>
    <w:rsid w:val="003F67AB"/>
    <w:rsid w:val="00406290"/>
    <w:rsid w:val="004066B3"/>
    <w:rsid w:val="004403E0"/>
    <w:rsid w:val="00484C02"/>
    <w:rsid w:val="004930EA"/>
    <w:rsid w:val="004947B8"/>
    <w:rsid w:val="004A0130"/>
    <w:rsid w:val="004C1128"/>
    <w:rsid w:val="004C7CD0"/>
    <w:rsid w:val="004D1F1C"/>
    <w:rsid w:val="004D4A95"/>
    <w:rsid w:val="004E1926"/>
    <w:rsid w:val="004F6FF1"/>
    <w:rsid w:val="0050462D"/>
    <w:rsid w:val="00526A88"/>
    <w:rsid w:val="00530115"/>
    <w:rsid w:val="00537160"/>
    <w:rsid w:val="00547F02"/>
    <w:rsid w:val="005637C7"/>
    <w:rsid w:val="005765A7"/>
    <w:rsid w:val="00592A9C"/>
    <w:rsid w:val="005951AA"/>
    <w:rsid w:val="005A0338"/>
    <w:rsid w:val="005A4E04"/>
    <w:rsid w:val="005B6D76"/>
    <w:rsid w:val="005D080C"/>
    <w:rsid w:val="005D289A"/>
    <w:rsid w:val="005E5F52"/>
    <w:rsid w:val="006107B6"/>
    <w:rsid w:val="006314BB"/>
    <w:rsid w:val="00634269"/>
    <w:rsid w:val="00646F0B"/>
    <w:rsid w:val="00663366"/>
    <w:rsid w:val="006B7F28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14A26"/>
    <w:rsid w:val="00745FE2"/>
    <w:rsid w:val="007474BB"/>
    <w:rsid w:val="00753A86"/>
    <w:rsid w:val="00761648"/>
    <w:rsid w:val="007638C2"/>
    <w:rsid w:val="0076571B"/>
    <w:rsid w:val="0078354F"/>
    <w:rsid w:val="00784274"/>
    <w:rsid w:val="00784DF3"/>
    <w:rsid w:val="00793BA1"/>
    <w:rsid w:val="007A054E"/>
    <w:rsid w:val="007E32A1"/>
    <w:rsid w:val="007F4A3C"/>
    <w:rsid w:val="008100E3"/>
    <w:rsid w:val="00817A8A"/>
    <w:rsid w:val="00836D95"/>
    <w:rsid w:val="00851FEB"/>
    <w:rsid w:val="00854F5F"/>
    <w:rsid w:val="00856E9E"/>
    <w:rsid w:val="00865918"/>
    <w:rsid w:val="0086696C"/>
    <w:rsid w:val="00872EC3"/>
    <w:rsid w:val="00874B07"/>
    <w:rsid w:val="00877480"/>
    <w:rsid w:val="00883701"/>
    <w:rsid w:val="008C0DA5"/>
    <w:rsid w:val="008D16FE"/>
    <w:rsid w:val="008D7F05"/>
    <w:rsid w:val="008E4520"/>
    <w:rsid w:val="00911C38"/>
    <w:rsid w:val="00936A33"/>
    <w:rsid w:val="00940B97"/>
    <w:rsid w:val="00940F8C"/>
    <w:rsid w:val="00944A22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A3A32"/>
    <w:rsid w:val="009E2F0A"/>
    <w:rsid w:val="009E63AC"/>
    <w:rsid w:val="00A00B24"/>
    <w:rsid w:val="00A06432"/>
    <w:rsid w:val="00A3744A"/>
    <w:rsid w:val="00A611CD"/>
    <w:rsid w:val="00A6149E"/>
    <w:rsid w:val="00A71F9C"/>
    <w:rsid w:val="00A83374"/>
    <w:rsid w:val="00A902BA"/>
    <w:rsid w:val="00A90C7C"/>
    <w:rsid w:val="00AA7DFC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97782"/>
    <w:rsid w:val="00BA10AC"/>
    <w:rsid w:val="00BB6962"/>
    <w:rsid w:val="00BC11F5"/>
    <w:rsid w:val="00BC656C"/>
    <w:rsid w:val="00BD139D"/>
    <w:rsid w:val="00BE2932"/>
    <w:rsid w:val="00BE7D05"/>
    <w:rsid w:val="00BF18AC"/>
    <w:rsid w:val="00BF1AA9"/>
    <w:rsid w:val="00BF3F4C"/>
    <w:rsid w:val="00C00BB1"/>
    <w:rsid w:val="00C13B21"/>
    <w:rsid w:val="00C13E44"/>
    <w:rsid w:val="00C16A36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CD5470"/>
    <w:rsid w:val="00CD58B1"/>
    <w:rsid w:val="00CD7505"/>
    <w:rsid w:val="00CF2FC7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D4063"/>
    <w:rsid w:val="00DF0147"/>
    <w:rsid w:val="00DF2190"/>
    <w:rsid w:val="00E22D5B"/>
    <w:rsid w:val="00E3069B"/>
    <w:rsid w:val="00E30B4B"/>
    <w:rsid w:val="00E429A6"/>
    <w:rsid w:val="00E548B8"/>
    <w:rsid w:val="00E75D5A"/>
    <w:rsid w:val="00E84C56"/>
    <w:rsid w:val="00E9510F"/>
    <w:rsid w:val="00E957A1"/>
    <w:rsid w:val="00EA2876"/>
    <w:rsid w:val="00EC1240"/>
    <w:rsid w:val="00EE071E"/>
    <w:rsid w:val="00EF146A"/>
    <w:rsid w:val="00F05E02"/>
    <w:rsid w:val="00F20B49"/>
    <w:rsid w:val="00F50589"/>
    <w:rsid w:val="00F5143E"/>
    <w:rsid w:val="00F5243F"/>
    <w:rsid w:val="00F56509"/>
    <w:rsid w:val="00F84112"/>
    <w:rsid w:val="00FA429C"/>
    <w:rsid w:val="00FB1234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12</cp:revision>
  <cp:lastPrinted>2021-06-30T13:10:00Z</cp:lastPrinted>
  <dcterms:created xsi:type="dcterms:W3CDTF">2021-06-27T13:19:00Z</dcterms:created>
  <dcterms:modified xsi:type="dcterms:W3CDTF">2021-06-30T14:14:00Z</dcterms:modified>
</cp:coreProperties>
</file>