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5946" w14:textId="19404D52" w:rsidR="00943A39" w:rsidRPr="00201F30" w:rsidRDefault="0045795A" w:rsidP="00943A39">
      <w:pPr>
        <w:rPr>
          <w:rFonts w:ascii="Comic Sans MS" w:hAnsi="Comic Sans MS" w:cs="Calibri"/>
          <w:color w:val="000000"/>
          <w:sz w:val="20"/>
          <w:szCs w:val="20"/>
        </w:rPr>
      </w:pPr>
      <w:r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>Asset Register 20</w:t>
      </w:r>
      <w:r w:rsidR="00DE1FAD">
        <w:rPr>
          <w:rFonts w:ascii="Comic Sans MS" w:hAnsi="Comic Sans MS" w:cs="Arial"/>
          <w:b/>
          <w:bCs/>
          <w:color w:val="0000FF"/>
          <w:sz w:val="20"/>
          <w:szCs w:val="20"/>
        </w:rPr>
        <w:t>24</w:t>
      </w:r>
      <w:r w:rsidR="00943A39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>– Value as at</w:t>
      </w:r>
      <w:r w:rsidR="005514B3">
        <w:rPr>
          <w:rFonts w:ascii="Comic Sans MS" w:hAnsi="Comic Sans MS" w:cs="Arial"/>
          <w:b/>
          <w:bCs/>
          <w:color w:val="0000FF"/>
          <w:sz w:val="20"/>
          <w:szCs w:val="20"/>
        </w:rPr>
        <w:t xml:space="preserve"> </w:t>
      </w:r>
      <w:r w:rsidR="00DE1FAD">
        <w:rPr>
          <w:rFonts w:ascii="Comic Sans MS" w:hAnsi="Comic Sans MS" w:cs="Arial"/>
          <w:b/>
          <w:bCs/>
          <w:color w:val="0000FF"/>
          <w:sz w:val="20"/>
          <w:szCs w:val="20"/>
        </w:rPr>
        <w:t>20</w:t>
      </w:r>
      <w:r w:rsidR="009E3808" w:rsidRPr="009E3808">
        <w:rPr>
          <w:rFonts w:ascii="Comic Sans MS" w:hAnsi="Comic Sans MS" w:cs="Arial"/>
          <w:b/>
          <w:bCs/>
          <w:color w:val="0000FF"/>
          <w:sz w:val="20"/>
          <w:szCs w:val="20"/>
          <w:vertAlign w:val="superscript"/>
        </w:rPr>
        <w:t>th</w:t>
      </w:r>
      <w:r w:rsidR="009E3808">
        <w:rPr>
          <w:rFonts w:ascii="Comic Sans MS" w:hAnsi="Comic Sans MS" w:cs="Arial"/>
          <w:b/>
          <w:bCs/>
          <w:color w:val="0000FF"/>
          <w:sz w:val="20"/>
          <w:szCs w:val="20"/>
        </w:rPr>
        <w:t xml:space="preserve"> May 202</w:t>
      </w:r>
      <w:r w:rsidR="00DE1FAD">
        <w:rPr>
          <w:rFonts w:ascii="Comic Sans MS" w:hAnsi="Comic Sans MS" w:cs="Arial"/>
          <w:b/>
          <w:bCs/>
          <w:color w:val="0000FF"/>
          <w:sz w:val="20"/>
          <w:szCs w:val="20"/>
        </w:rPr>
        <w:t>4</w:t>
      </w:r>
      <w:r w:rsidR="009E3808">
        <w:rPr>
          <w:rFonts w:ascii="Comic Sans MS" w:hAnsi="Comic Sans MS" w:cs="Arial"/>
          <w:b/>
          <w:bCs/>
          <w:color w:val="0000FF"/>
          <w:sz w:val="20"/>
          <w:szCs w:val="20"/>
        </w:rPr>
        <w:t xml:space="preserve"> </w:t>
      </w:r>
      <w:r w:rsidR="0033502C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>£25</w:t>
      </w:r>
      <w:r w:rsidR="00FF0DEE">
        <w:rPr>
          <w:rFonts w:ascii="Comic Sans MS" w:hAnsi="Comic Sans MS" w:cs="Arial"/>
          <w:b/>
          <w:bCs/>
          <w:color w:val="0000FF"/>
          <w:sz w:val="20"/>
          <w:szCs w:val="20"/>
        </w:rPr>
        <w:t>70</w:t>
      </w:r>
      <w:r w:rsidR="0033502C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>.00</w:t>
      </w:r>
      <w:r w:rsidR="00201F30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ab/>
      </w:r>
      <w:r w:rsidR="00201F30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ab/>
      </w:r>
      <w:r w:rsidR="00201F30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ab/>
      </w:r>
      <w:r w:rsidR="00201F30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ab/>
      </w:r>
      <w:r w:rsidR="00201F30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ab/>
      </w:r>
      <w:r w:rsidR="00201F30" w:rsidRPr="00201F30">
        <w:rPr>
          <w:rFonts w:ascii="Comic Sans MS" w:hAnsi="Comic Sans MS" w:cs="Arial"/>
          <w:b/>
          <w:bCs/>
          <w:color w:val="0000FF"/>
          <w:sz w:val="20"/>
          <w:szCs w:val="20"/>
        </w:rPr>
        <w:tab/>
      </w:r>
    </w:p>
    <w:p w14:paraId="60C75947" w14:textId="77777777" w:rsidR="0045795A" w:rsidRPr="00201F30" w:rsidRDefault="0045795A" w:rsidP="0045795A">
      <w:pPr>
        <w:rPr>
          <w:rFonts w:ascii="Comic Sans MS" w:hAnsi="Comic Sans MS" w:cs="Arial"/>
          <w:b/>
          <w:bCs/>
          <w:color w:val="0000FF"/>
          <w:sz w:val="20"/>
          <w:szCs w:val="20"/>
        </w:rPr>
      </w:pPr>
    </w:p>
    <w:p w14:paraId="60C75948" w14:textId="77777777" w:rsidR="0045795A" w:rsidRPr="00201F30" w:rsidRDefault="0045795A" w:rsidP="0045795A">
      <w:pPr>
        <w:rPr>
          <w:rFonts w:ascii="Comic Sans MS" w:hAnsi="Comic Sans MS"/>
          <w:sz w:val="20"/>
          <w:szCs w:val="20"/>
        </w:rPr>
      </w:pPr>
    </w:p>
    <w:p w14:paraId="60C75949" w14:textId="77777777" w:rsidR="003E3339" w:rsidRPr="00201F30" w:rsidRDefault="003E3339" w:rsidP="0045795A">
      <w:pPr>
        <w:rPr>
          <w:rFonts w:ascii="Comic Sans MS" w:hAnsi="Comic Sans MS" w:cs="Arial"/>
          <w:b/>
          <w:bCs/>
          <w:sz w:val="20"/>
          <w:szCs w:val="20"/>
        </w:rPr>
      </w:pPr>
      <w:r w:rsidRPr="00201F30">
        <w:rPr>
          <w:rFonts w:ascii="Comic Sans MS" w:hAnsi="Comic Sans MS" w:cs="Arial"/>
          <w:b/>
          <w:bCs/>
          <w:sz w:val="20"/>
          <w:szCs w:val="20"/>
        </w:rPr>
        <w:t>Community Assets</w:t>
      </w:r>
    </w:p>
    <w:p w14:paraId="60C7594A" w14:textId="77777777" w:rsidR="003E3339" w:rsidRPr="00201F30" w:rsidRDefault="003E3339" w:rsidP="0045795A">
      <w:pPr>
        <w:rPr>
          <w:rFonts w:ascii="Comic Sans MS" w:hAnsi="Comic Sans MS"/>
          <w:sz w:val="20"/>
          <w:szCs w:val="20"/>
        </w:rPr>
      </w:pPr>
    </w:p>
    <w:tbl>
      <w:tblPr>
        <w:tblW w:w="138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843"/>
        <w:gridCol w:w="2200"/>
        <w:gridCol w:w="1543"/>
        <w:gridCol w:w="1819"/>
        <w:gridCol w:w="1543"/>
        <w:gridCol w:w="1543"/>
      </w:tblGrid>
      <w:tr w:rsidR="00614865" w:rsidRPr="00201F30" w14:paraId="60C75953" w14:textId="77777777" w:rsidTr="0001224D">
        <w:trPr>
          <w:trHeight w:val="315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C7594B" w14:textId="77777777" w:rsidR="0076671F" w:rsidRPr="00201F30" w:rsidRDefault="0076671F" w:rsidP="00614865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Description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0C7594C" w14:textId="77777777" w:rsidR="0076671F" w:rsidRPr="00201F30" w:rsidRDefault="0076671F" w:rsidP="003C2E95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Notice board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0C7594D" w14:textId="77777777" w:rsidR="0076671F" w:rsidRPr="00201F30" w:rsidRDefault="0076671F" w:rsidP="003C2E95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Iron Seat</w:t>
            </w:r>
          </w:p>
        </w:tc>
        <w:tc>
          <w:tcPr>
            <w:tcW w:w="2200" w:type="dxa"/>
            <w:vAlign w:val="center"/>
          </w:tcPr>
          <w:p w14:paraId="60C7594E" w14:textId="77777777" w:rsidR="0076671F" w:rsidRPr="00201F30" w:rsidRDefault="0076671F" w:rsidP="003C2E95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4x Salt Bins</w:t>
            </w:r>
          </w:p>
        </w:tc>
        <w:tc>
          <w:tcPr>
            <w:tcW w:w="1543" w:type="dxa"/>
            <w:vAlign w:val="center"/>
          </w:tcPr>
          <w:p w14:paraId="60C7594F" w14:textId="77777777" w:rsidR="0076671F" w:rsidRPr="00201F30" w:rsidRDefault="0076671F" w:rsidP="00485A51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Litter Bin</w:t>
            </w:r>
          </w:p>
        </w:tc>
        <w:tc>
          <w:tcPr>
            <w:tcW w:w="1819" w:type="dxa"/>
            <w:vAlign w:val="center"/>
          </w:tcPr>
          <w:p w14:paraId="60C75950" w14:textId="77777777" w:rsidR="0076671F" w:rsidRPr="00201F30" w:rsidRDefault="0076671F" w:rsidP="003C2E95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Defibrillator &amp; Case</w:t>
            </w:r>
          </w:p>
        </w:tc>
        <w:tc>
          <w:tcPr>
            <w:tcW w:w="1543" w:type="dxa"/>
          </w:tcPr>
          <w:p w14:paraId="60C75951" w14:textId="6589CC01" w:rsidR="0076671F" w:rsidRPr="00201F30" w:rsidRDefault="009E3808" w:rsidP="003C2E95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  <w:highlight w:val="lightGray"/>
              </w:rPr>
            </w:pPr>
            <w: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  <w:highlight w:val="lightGray"/>
              </w:rPr>
              <w:t>Display Boards</w:t>
            </w:r>
          </w:p>
        </w:tc>
        <w:tc>
          <w:tcPr>
            <w:tcW w:w="1543" w:type="dxa"/>
            <w:vAlign w:val="center"/>
          </w:tcPr>
          <w:p w14:paraId="60C75952" w14:textId="77777777" w:rsidR="0076671F" w:rsidRPr="00201F30" w:rsidRDefault="0076671F" w:rsidP="007232CD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  <w:highlight w:val="lightGray"/>
              </w:rPr>
            </w:pPr>
          </w:p>
        </w:tc>
      </w:tr>
      <w:tr w:rsidR="00614865" w:rsidRPr="00201F30" w14:paraId="60C7595D" w14:textId="77777777" w:rsidTr="0001224D">
        <w:trPr>
          <w:trHeight w:val="630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C75954" w14:textId="77777777" w:rsidR="0076671F" w:rsidRPr="00201F30" w:rsidRDefault="0076671F" w:rsidP="00614865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Location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C75955" w14:textId="77777777" w:rsidR="0076671F" w:rsidRPr="00201F30" w:rsidRDefault="0076671F" w:rsidP="00FC26CC">
            <w:pPr>
              <w:rPr>
                <w:rFonts w:ascii="Comic Sans MS" w:hAnsi="Comic Sans MS"/>
                <w:sz w:val="18"/>
                <w:szCs w:val="18"/>
              </w:rPr>
            </w:pPr>
            <w:r w:rsidRPr="00201F30">
              <w:rPr>
                <w:rFonts w:ascii="Comic Sans MS" w:hAnsi="Comic Sans MS"/>
                <w:sz w:val="18"/>
                <w:szCs w:val="18"/>
              </w:rPr>
              <w:t>Entrance to Coughton CoE School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0C75956" w14:textId="77777777" w:rsidR="0076671F" w:rsidRPr="00201F30" w:rsidRDefault="0076671F" w:rsidP="00FC26CC">
            <w:pPr>
              <w:rPr>
                <w:rFonts w:ascii="Comic Sans MS" w:hAnsi="Comic Sans MS"/>
                <w:sz w:val="18"/>
                <w:szCs w:val="18"/>
              </w:rPr>
            </w:pPr>
            <w:r w:rsidRPr="00201F30">
              <w:rPr>
                <w:rFonts w:ascii="Comic Sans MS" w:hAnsi="Comic Sans MS"/>
                <w:sz w:val="18"/>
                <w:szCs w:val="18"/>
              </w:rPr>
              <w:t xml:space="preserve">Bus </w:t>
            </w:r>
            <w:proofErr w:type="gramStart"/>
            <w:r w:rsidRPr="00201F30">
              <w:rPr>
                <w:rFonts w:ascii="Comic Sans MS" w:hAnsi="Comic Sans MS"/>
                <w:sz w:val="18"/>
                <w:szCs w:val="18"/>
              </w:rPr>
              <w:t>stop</w:t>
            </w:r>
            <w:proofErr w:type="gramEnd"/>
            <w:r w:rsidRPr="00201F30">
              <w:rPr>
                <w:rFonts w:ascii="Comic Sans MS" w:hAnsi="Comic Sans MS"/>
                <w:sz w:val="18"/>
                <w:szCs w:val="18"/>
              </w:rPr>
              <w:t xml:space="preserve"> adjacent to Coughton Cross</w:t>
            </w:r>
          </w:p>
        </w:tc>
        <w:tc>
          <w:tcPr>
            <w:tcW w:w="2200" w:type="dxa"/>
          </w:tcPr>
          <w:p w14:paraId="60C75957" w14:textId="77777777" w:rsidR="0076671F" w:rsidRPr="00201F30" w:rsidRDefault="0076671F" w:rsidP="004833F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1 &amp; 2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: in Coughton Lane at site of old railway bridge &amp; opposite no. 20 </w:t>
            </w:r>
          </w:p>
          <w:p w14:paraId="60C75958" w14:textId="77777777" w:rsidR="0076671F" w:rsidRPr="00201F30" w:rsidRDefault="0076671F" w:rsidP="003C2E9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sz w:val="18"/>
                <w:szCs w:val="18"/>
              </w:rPr>
              <w:t>3 &amp; 4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: in Sambourne Lane at site of old railway bridge &amp; to the right of chapel gate</w:t>
            </w:r>
          </w:p>
        </w:tc>
        <w:tc>
          <w:tcPr>
            <w:tcW w:w="1543" w:type="dxa"/>
          </w:tcPr>
          <w:p w14:paraId="10D9DF88" w14:textId="77777777" w:rsidR="0076671F" w:rsidRDefault="0001224D" w:rsidP="004833F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X2 at </w:t>
            </w:r>
            <w:r w:rsidR="0076671F" w:rsidRPr="00201F30">
              <w:rPr>
                <w:rFonts w:ascii="Comic Sans MS" w:hAnsi="Comic Sans MS" w:cs="Arial"/>
                <w:sz w:val="18"/>
                <w:szCs w:val="18"/>
              </w:rPr>
              <w:t xml:space="preserve">Coughton Ford </w:t>
            </w:r>
          </w:p>
          <w:p w14:paraId="60C75959" w14:textId="5455EE3F" w:rsidR="009F03AB" w:rsidRPr="00201F30" w:rsidRDefault="009F03AB" w:rsidP="004833F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X 1 Dog Mess at Coughton Ford</w:t>
            </w:r>
          </w:p>
        </w:tc>
        <w:tc>
          <w:tcPr>
            <w:tcW w:w="1819" w:type="dxa"/>
          </w:tcPr>
          <w:p w14:paraId="60C7595A" w14:textId="77777777" w:rsidR="0076671F" w:rsidRPr="00201F30" w:rsidRDefault="0076671F" w:rsidP="004833F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On the exterior wall of 4 Birmingham Road (behind phone box)</w:t>
            </w:r>
          </w:p>
        </w:tc>
        <w:tc>
          <w:tcPr>
            <w:tcW w:w="1543" w:type="dxa"/>
          </w:tcPr>
          <w:p w14:paraId="60C7595B" w14:textId="2E606947" w:rsidR="0076671F" w:rsidRPr="00201F30" w:rsidRDefault="009E3808" w:rsidP="004833F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  <w:r>
              <w:rPr>
                <w:rFonts w:ascii="Comic Sans MS" w:hAnsi="Comic Sans MS" w:cs="Arial"/>
                <w:sz w:val="18"/>
                <w:szCs w:val="18"/>
                <w:highlight w:val="lightGray"/>
              </w:rPr>
              <w:t xml:space="preserve">Kept by Cllr Lewington </w:t>
            </w:r>
          </w:p>
        </w:tc>
        <w:tc>
          <w:tcPr>
            <w:tcW w:w="1543" w:type="dxa"/>
          </w:tcPr>
          <w:p w14:paraId="60C7595C" w14:textId="77777777" w:rsidR="0076671F" w:rsidRPr="00201F30" w:rsidRDefault="0076671F" w:rsidP="007232CD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614865" w:rsidRPr="00201F30" w14:paraId="60C75966" w14:textId="77777777" w:rsidTr="0001224D">
        <w:trPr>
          <w:trHeight w:val="525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C7595E" w14:textId="77777777" w:rsidR="0076671F" w:rsidRPr="00201F30" w:rsidRDefault="0076671F" w:rsidP="00614865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Date Acquired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0C7595F" w14:textId="77777777" w:rsidR="0076671F" w:rsidRPr="00201F30" w:rsidRDefault="0076671F" w:rsidP="00614865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Unknown (minutes archive not digitised)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0C75960" w14:textId="77777777" w:rsidR="0076671F" w:rsidRPr="00201F30" w:rsidRDefault="0076671F" w:rsidP="00614865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Unknown (minutes archive not yet digitised)</w:t>
            </w:r>
          </w:p>
        </w:tc>
        <w:tc>
          <w:tcPr>
            <w:tcW w:w="2200" w:type="dxa"/>
            <w:vAlign w:val="center"/>
          </w:tcPr>
          <w:p w14:paraId="60C75961" w14:textId="77777777" w:rsidR="0076671F" w:rsidRPr="00201F30" w:rsidRDefault="0076671F" w:rsidP="00614865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Unknown (minutes archive not digitised)</w:t>
            </w:r>
          </w:p>
        </w:tc>
        <w:tc>
          <w:tcPr>
            <w:tcW w:w="1543" w:type="dxa"/>
            <w:vAlign w:val="center"/>
          </w:tcPr>
          <w:p w14:paraId="7A90FB11" w14:textId="77777777" w:rsidR="0076671F" w:rsidRDefault="0001224D" w:rsidP="0001224D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1: </w:t>
            </w:r>
            <w:r w:rsidR="0076671F" w:rsidRPr="00201F30">
              <w:rPr>
                <w:rFonts w:ascii="Comic Sans MS" w:hAnsi="Comic Sans MS" w:cs="Arial"/>
                <w:sz w:val="18"/>
                <w:szCs w:val="18"/>
              </w:rPr>
              <w:t>November 2017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 &amp; </w:t>
            </w:r>
            <w:r w:rsidR="0076671F" w:rsidRPr="00201F30">
              <w:rPr>
                <w:rFonts w:ascii="Comic Sans MS" w:hAnsi="Comic Sans MS" w:cs="Arial"/>
                <w:sz w:val="18"/>
                <w:szCs w:val="18"/>
              </w:rPr>
              <w:t>May 2018</w:t>
            </w:r>
            <w:r w:rsidRPr="00201F30">
              <w:rPr>
                <w:rFonts w:ascii="Comic Sans MS" w:hAnsi="Comic Sans MS" w:cs="Arial"/>
                <w:color w:val="FF0000"/>
                <w:sz w:val="18"/>
                <w:szCs w:val="18"/>
              </w:rPr>
              <w:t>*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br/>
              <w:t>2: Sep 2019</w:t>
            </w:r>
          </w:p>
          <w:p w14:paraId="60C75962" w14:textId="7D9055F3" w:rsidR="009F03AB" w:rsidRPr="00201F30" w:rsidRDefault="009F03AB" w:rsidP="0001224D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3: </w:t>
            </w:r>
            <w:r w:rsidR="000A4673">
              <w:rPr>
                <w:rFonts w:ascii="Comic Sans MS" w:hAnsi="Comic Sans MS" w:cs="Arial"/>
                <w:sz w:val="18"/>
                <w:szCs w:val="18"/>
              </w:rPr>
              <w:t>April 2021</w:t>
            </w:r>
          </w:p>
        </w:tc>
        <w:tc>
          <w:tcPr>
            <w:tcW w:w="1819" w:type="dxa"/>
            <w:vAlign w:val="center"/>
          </w:tcPr>
          <w:p w14:paraId="60C75963" w14:textId="77777777" w:rsidR="0076671F" w:rsidRPr="00201F30" w:rsidRDefault="0076671F" w:rsidP="00614865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January 2018</w:t>
            </w:r>
          </w:p>
        </w:tc>
        <w:tc>
          <w:tcPr>
            <w:tcW w:w="1543" w:type="dxa"/>
            <w:vAlign w:val="center"/>
          </w:tcPr>
          <w:p w14:paraId="60C75964" w14:textId="1427C055" w:rsidR="0076671F" w:rsidRPr="00201F30" w:rsidRDefault="00FF0DEE" w:rsidP="00614865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  <w:r>
              <w:rPr>
                <w:rFonts w:ascii="Comic Sans MS" w:hAnsi="Comic Sans MS" w:cs="Arial"/>
                <w:sz w:val="18"/>
                <w:szCs w:val="18"/>
                <w:highlight w:val="lightGray"/>
              </w:rPr>
              <w:t>March 2023</w:t>
            </w:r>
          </w:p>
        </w:tc>
        <w:tc>
          <w:tcPr>
            <w:tcW w:w="1543" w:type="dxa"/>
            <w:vAlign w:val="center"/>
          </w:tcPr>
          <w:p w14:paraId="60C75965" w14:textId="77777777" w:rsidR="0076671F" w:rsidRPr="00201F30" w:rsidRDefault="0076671F" w:rsidP="00614865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614865" w:rsidRPr="00201F30" w14:paraId="60C7596F" w14:textId="77777777" w:rsidTr="0001224D">
        <w:trPr>
          <w:trHeight w:val="315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C75967" w14:textId="77777777" w:rsidR="0076671F" w:rsidRPr="00201F30" w:rsidRDefault="0076671F" w:rsidP="00614865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Value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0C75968" w14:textId="206F32A2" w:rsidR="0076671F" w:rsidRPr="00201F30" w:rsidRDefault="0076671F" w:rsidP="003C2E95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</w:t>
            </w:r>
            <w:r w:rsidR="006C0600">
              <w:rPr>
                <w:rFonts w:ascii="Comic Sans MS" w:hAnsi="Comic Sans MS" w:cs="Arial"/>
                <w:sz w:val="18"/>
                <w:szCs w:val="18"/>
              </w:rPr>
              <w:t>2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50.00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0C75969" w14:textId="47D42B94" w:rsidR="0076671F" w:rsidRPr="00201F30" w:rsidRDefault="0076671F" w:rsidP="003C2E95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</w:t>
            </w:r>
            <w:r w:rsidR="003143B2">
              <w:rPr>
                <w:rFonts w:ascii="Comic Sans MS" w:hAnsi="Comic Sans MS" w:cs="Arial"/>
                <w:sz w:val="18"/>
                <w:szCs w:val="18"/>
              </w:rPr>
              <w:t>25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0.00</w:t>
            </w:r>
          </w:p>
        </w:tc>
        <w:tc>
          <w:tcPr>
            <w:tcW w:w="2200" w:type="dxa"/>
            <w:vAlign w:val="center"/>
          </w:tcPr>
          <w:p w14:paraId="60C7596A" w14:textId="77777777" w:rsidR="0076671F" w:rsidRPr="00201F30" w:rsidRDefault="0076671F" w:rsidP="0033502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</w:t>
            </w:r>
            <w:r w:rsidR="0033502C" w:rsidRPr="00201F30">
              <w:rPr>
                <w:rFonts w:ascii="Comic Sans MS" w:hAnsi="Comic Sans MS" w:cs="Arial"/>
                <w:sz w:val="18"/>
                <w:szCs w:val="18"/>
              </w:rPr>
              <w:t>1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50</w:t>
            </w:r>
            <w:r w:rsidR="0033502C" w:rsidRPr="00201F30">
              <w:rPr>
                <w:rFonts w:ascii="Comic Sans MS" w:hAnsi="Comic Sans MS" w:cs="Arial"/>
                <w:sz w:val="18"/>
                <w:szCs w:val="18"/>
              </w:rPr>
              <w:t xml:space="preserve"> each - £600</w:t>
            </w:r>
          </w:p>
        </w:tc>
        <w:tc>
          <w:tcPr>
            <w:tcW w:w="1543" w:type="dxa"/>
          </w:tcPr>
          <w:p w14:paraId="60C7596B" w14:textId="4CD86924" w:rsidR="0076671F" w:rsidRPr="00201F30" w:rsidRDefault="0076671F" w:rsidP="0001224D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</w:t>
            </w:r>
            <w:r w:rsidR="000A4673">
              <w:rPr>
                <w:rFonts w:ascii="Comic Sans MS" w:hAnsi="Comic Sans MS" w:cs="Arial"/>
                <w:sz w:val="18"/>
                <w:szCs w:val="18"/>
              </w:rPr>
              <w:t>600</w:t>
            </w:r>
          </w:p>
        </w:tc>
        <w:tc>
          <w:tcPr>
            <w:tcW w:w="1819" w:type="dxa"/>
            <w:vAlign w:val="center"/>
          </w:tcPr>
          <w:p w14:paraId="60C7596C" w14:textId="34D52811" w:rsidR="0076671F" w:rsidRPr="00201F30" w:rsidRDefault="0076671F" w:rsidP="0033502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£</w:t>
            </w:r>
            <w:r w:rsidR="0033502C" w:rsidRPr="00201F30">
              <w:rPr>
                <w:rFonts w:ascii="Comic Sans MS" w:hAnsi="Comic Sans MS" w:cs="Arial"/>
                <w:sz w:val="18"/>
                <w:szCs w:val="18"/>
              </w:rPr>
              <w:t>5</w:t>
            </w:r>
            <w:r w:rsidR="000A4673">
              <w:rPr>
                <w:rFonts w:ascii="Comic Sans MS" w:hAnsi="Comic Sans MS" w:cs="Arial"/>
                <w:sz w:val="18"/>
                <w:szCs w:val="18"/>
              </w:rPr>
              <w:t>00</w:t>
            </w:r>
          </w:p>
        </w:tc>
        <w:tc>
          <w:tcPr>
            <w:tcW w:w="1543" w:type="dxa"/>
          </w:tcPr>
          <w:p w14:paraId="60C7596D" w14:textId="758543A1" w:rsidR="0076671F" w:rsidRPr="00201F30" w:rsidRDefault="00FF0DEE" w:rsidP="003C2E95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  <w:r>
              <w:rPr>
                <w:rFonts w:ascii="Comic Sans MS" w:hAnsi="Comic Sans MS" w:cs="Arial"/>
                <w:sz w:val="18"/>
                <w:szCs w:val="18"/>
                <w:highlight w:val="lightGray"/>
              </w:rPr>
              <w:t>£25</w:t>
            </w:r>
          </w:p>
        </w:tc>
        <w:tc>
          <w:tcPr>
            <w:tcW w:w="1543" w:type="dxa"/>
            <w:vAlign w:val="center"/>
          </w:tcPr>
          <w:p w14:paraId="60C7596E" w14:textId="77777777" w:rsidR="0076671F" w:rsidRPr="00201F30" w:rsidRDefault="0076671F" w:rsidP="007232CD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614865" w:rsidRPr="00201F30" w14:paraId="60C75978" w14:textId="77777777" w:rsidTr="0001224D">
        <w:trPr>
          <w:trHeight w:val="315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C75970" w14:textId="77777777" w:rsidR="0076671F" w:rsidRPr="00201F30" w:rsidRDefault="0076671F" w:rsidP="00614865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Custodian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0C75971" w14:textId="77777777" w:rsidR="0076671F" w:rsidRPr="00201F30" w:rsidRDefault="0076671F" w:rsidP="00485A51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0C75972" w14:textId="77777777" w:rsidR="0076671F" w:rsidRPr="00201F30" w:rsidRDefault="0076671F" w:rsidP="00485A51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2200" w:type="dxa"/>
            <w:vAlign w:val="center"/>
          </w:tcPr>
          <w:p w14:paraId="60C75973" w14:textId="77777777" w:rsidR="0076671F" w:rsidRPr="00201F30" w:rsidRDefault="0076671F" w:rsidP="00485A51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543" w:type="dxa"/>
            <w:vAlign w:val="center"/>
          </w:tcPr>
          <w:p w14:paraId="60C75974" w14:textId="77777777" w:rsidR="0076671F" w:rsidRPr="00201F30" w:rsidRDefault="0076671F" w:rsidP="00485A51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819" w:type="dxa"/>
            <w:vAlign w:val="center"/>
          </w:tcPr>
          <w:p w14:paraId="60C75975" w14:textId="77777777" w:rsidR="0076671F" w:rsidRPr="00201F30" w:rsidRDefault="0076671F" w:rsidP="00485A51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Coughton Parish Council</w:t>
            </w:r>
          </w:p>
        </w:tc>
        <w:tc>
          <w:tcPr>
            <w:tcW w:w="1543" w:type="dxa"/>
            <w:vAlign w:val="center"/>
          </w:tcPr>
          <w:p w14:paraId="60C75976" w14:textId="758EE4F7" w:rsidR="0076671F" w:rsidRPr="00201F30" w:rsidRDefault="00FF0DEE" w:rsidP="0076671F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  <w:r>
              <w:rPr>
                <w:rFonts w:ascii="Comic Sans MS" w:hAnsi="Comic Sans MS" w:cs="Arial"/>
                <w:sz w:val="18"/>
                <w:szCs w:val="18"/>
                <w:highlight w:val="lightGray"/>
              </w:rPr>
              <w:t>Coughton Parish Council</w:t>
            </w:r>
          </w:p>
        </w:tc>
        <w:tc>
          <w:tcPr>
            <w:tcW w:w="1543" w:type="dxa"/>
            <w:vAlign w:val="center"/>
          </w:tcPr>
          <w:p w14:paraId="60C75977" w14:textId="77777777" w:rsidR="0076671F" w:rsidRPr="00201F30" w:rsidRDefault="0076671F" w:rsidP="007232CD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614865" w:rsidRPr="00201F30" w14:paraId="60C75981" w14:textId="77777777" w:rsidTr="0001224D">
        <w:trPr>
          <w:trHeight w:val="780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C75979" w14:textId="77777777" w:rsidR="0076671F" w:rsidRPr="00201F30" w:rsidRDefault="0076671F" w:rsidP="00614865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Risks / Strategies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C7597A" w14:textId="77777777" w:rsidR="0076671F" w:rsidRPr="00201F30" w:rsidRDefault="0076671F" w:rsidP="0061486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Weather, </w:t>
            </w:r>
            <w:proofErr w:type="gramStart"/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>accidental</w:t>
            </w:r>
            <w:proofErr w:type="gramEnd"/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 xml:space="preserve"> or malicious damage/</w:t>
            </w:r>
            <w:r w:rsidR="00614865" w:rsidRPr="00201F30">
              <w:rPr>
                <w:rFonts w:ascii="Comic Sans MS" w:hAnsi="Comic Sans MS" w:cs="Arial"/>
                <w:b/>
                <w:sz w:val="18"/>
                <w:szCs w:val="18"/>
              </w:rPr>
              <w:t>Insured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>, r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egularly inspected &amp; maintained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0C7597B" w14:textId="77777777" w:rsidR="0076671F" w:rsidRPr="00201F30" w:rsidRDefault="0076671F" w:rsidP="0061486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Weather,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proofErr w:type="gramStart"/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>accidental</w:t>
            </w:r>
            <w:proofErr w:type="gramEnd"/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 xml:space="preserve"> or malicious damage//</w:t>
            </w:r>
            <w:r w:rsidR="00614865" w:rsidRPr="00201F30">
              <w:rPr>
                <w:rFonts w:ascii="Comic Sans MS" w:hAnsi="Comic Sans MS" w:cs="Arial"/>
                <w:b/>
                <w:sz w:val="18"/>
                <w:szCs w:val="18"/>
              </w:rPr>
              <w:t>Insured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>, r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egularly inspected &amp; maintained </w:t>
            </w:r>
          </w:p>
        </w:tc>
        <w:tc>
          <w:tcPr>
            <w:tcW w:w="2200" w:type="dxa"/>
          </w:tcPr>
          <w:p w14:paraId="60C7597C" w14:textId="77777777" w:rsidR="0076671F" w:rsidRPr="00201F30" w:rsidRDefault="0076671F" w:rsidP="0061486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Weather,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 xml:space="preserve"> accidental or malicious damage/</w:t>
            </w:r>
            <w:r w:rsidR="00614865" w:rsidRPr="00201F30">
              <w:rPr>
                <w:rFonts w:ascii="Comic Sans MS" w:hAnsi="Comic Sans MS" w:cs="Arial"/>
                <w:b/>
                <w:sz w:val="18"/>
                <w:szCs w:val="18"/>
              </w:rPr>
              <w:t>Insured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 xml:space="preserve">, 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>r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egularly inspected &amp; maintained</w:t>
            </w:r>
          </w:p>
        </w:tc>
        <w:tc>
          <w:tcPr>
            <w:tcW w:w="1543" w:type="dxa"/>
          </w:tcPr>
          <w:p w14:paraId="60C7597D" w14:textId="77777777" w:rsidR="0076671F" w:rsidRPr="00201F30" w:rsidRDefault="0076671F" w:rsidP="0061486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Weather, 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>accidental or malicious damage/</w:t>
            </w:r>
            <w:r w:rsidR="00614865" w:rsidRPr="00201F30">
              <w:rPr>
                <w:rFonts w:ascii="Comic Sans MS" w:hAnsi="Comic Sans MS" w:cs="Arial"/>
                <w:b/>
                <w:sz w:val="18"/>
                <w:szCs w:val="18"/>
              </w:rPr>
              <w:t>Insured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>, r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egularly inspected &amp; maintained</w:t>
            </w:r>
          </w:p>
        </w:tc>
        <w:tc>
          <w:tcPr>
            <w:tcW w:w="1819" w:type="dxa"/>
          </w:tcPr>
          <w:p w14:paraId="60C7597E" w14:textId="77777777" w:rsidR="0076671F" w:rsidRPr="00201F30" w:rsidRDefault="0076671F" w:rsidP="0061486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Weather,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 xml:space="preserve"> accidental or malicious damage/</w:t>
            </w:r>
            <w:r w:rsidR="00614865" w:rsidRPr="00201F30">
              <w:rPr>
                <w:rFonts w:ascii="Comic Sans MS" w:hAnsi="Comic Sans MS" w:cs="Arial"/>
                <w:b/>
                <w:sz w:val="18"/>
                <w:szCs w:val="18"/>
              </w:rPr>
              <w:t>Insured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 xml:space="preserve">, 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="00614865" w:rsidRPr="00201F30">
              <w:rPr>
                <w:rFonts w:ascii="Comic Sans MS" w:hAnsi="Comic Sans MS" w:cs="Arial"/>
                <w:sz w:val="18"/>
                <w:szCs w:val="18"/>
              </w:rPr>
              <w:t>r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egularly inspected &amp; maintained</w:t>
            </w:r>
          </w:p>
        </w:tc>
        <w:tc>
          <w:tcPr>
            <w:tcW w:w="1543" w:type="dxa"/>
          </w:tcPr>
          <w:p w14:paraId="60C7597F" w14:textId="2436E428" w:rsidR="0076671F" w:rsidRPr="00201F30" w:rsidRDefault="00FF0DEE" w:rsidP="00FF0DEE">
            <w:pPr>
              <w:jc w:val="center"/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  <w:r>
              <w:rPr>
                <w:rFonts w:ascii="Comic Sans MS" w:hAnsi="Comic Sans MS" w:cs="Arial"/>
                <w:sz w:val="18"/>
                <w:szCs w:val="18"/>
                <w:highlight w:val="lightGray"/>
              </w:rPr>
              <w:t>Accidental damage/Insured</w:t>
            </w:r>
          </w:p>
        </w:tc>
        <w:tc>
          <w:tcPr>
            <w:tcW w:w="1543" w:type="dxa"/>
          </w:tcPr>
          <w:p w14:paraId="60C75980" w14:textId="77777777" w:rsidR="0076671F" w:rsidRPr="00201F30" w:rsidRDefault="0076671F" w:rsidP="00614865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  <w:tr w:rsidR="0033502C" w:rsidRPr="00201F30" w14:paraId="60C7598A" w14:textId="77777777" w:rsidTr="0001224D">
        <w:trPr>
          <w:trHeight w:val="486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C75982" w14:textId="77777777" w:rsidR="0033502C" w:rsidRPr="00201F30" w:rsidRDefault="0033502C" w:rsidP="00614865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Disposal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C75983" w14:textId="77777777" w:rsidR="0033502C" w:rsidRPr="00201F30" w:rsidRDefault="0033502C" w:rsidP="00FC26C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0C75984" w14:textId="77777777" w:rsidR="0033502C" w:rsidRPr="00201F30" w:rsidRDefault="0033502C" w:rsidP="00FC26C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00" w:type="dxa"/>
          </w:tcPr>
          <w:p w14:paraId="60C75985" w14:textId="77777777" w:rsidR="0033502C" w:rsidRPr="00201F30" w:rsidRDefault="0033502C" w:rsidP="00485A51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sz w:val="18"/>
                <w:szCs w:val="18"/>
              </w:rPr>
              <w:t>One damaged &amp; replaced in Jan 2019</w:t>
            </w:r>
          </w:p>
        </w:tc>
        <w:tc>
          <w:tcPr>
            <w:tcW w:w="1543" w:type="dxa"/>
          </w:tcPr>
          <w:p w14:paraId="60C75986" w14:textId="77777777" w:rsidR="0033502C" w:rsidRPr="00201F30" w:rsidRDefault="0033502C" w:rsidP="00FC26CC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color w:val="FF0000"/>
                <w:sz w:val="18"/>
                <w:szCs w:val="18"/>
              </w:rPr>
              <w:t>*</w:t>
            </w:r>
            <w:r w:rsidRPr="00201F30">
              <w:rPr>
                <w:rFonts w:ascii="Comic Sans MS" w:hAnsi="Comic Sans MS" w:cs="Arial"/>
                <w:sz w:val="18"/>
                <w:szCs w:val="18"/>
              </w:rPr>
              <w:t>Stolen &amp; replaced in May 2018</w:t>
            </w:r>
          </w:p>
        </w:tc>
        <w:tc>
          <w:tcPr>
            <w:tcW w:w="1819" w:type="dxa"/>
          </w:tcPr>
          <w:p w14:paraId="60C75987" w14:textId="77777777" w:rsidR="0033502C" w:rsidRPr="00201F30" w:rsidRDefault="0033502C" w:rsidP="00FC26C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543" w:type="dxa"/>
          </w:tcPr>
          <w:p w14:paraId="60C75988" w14:textId="77777777" w:rsidR="0033502C" w:rsidRPr="00201F30" w:rsidRDefault="0033502C" w:rsidP="00FC26CC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  <w:tc>
          <w:tcPr>
            <w:tcW w:w="1543" w:type="dxa"/>
          </w:tcPr>
          <w:p w14:paraId="60C75989" w14:textId="77777777" w:rsidR="0033502C" w:rsidRPr="00201F30" w:rsidRDefault="0033502C" w:rsidP="00880D1F">
            <w:pPr>
              <w:rPr>
                <w:rFonts w:ascii="Comic Sans MS" w:hAnsi="Comic Sans MS" w:cs="Arial"/>
                <w:sz w:val="18"/>
                <w:szCs w:val="18"/>
                <w:highlight w:val="lightGray"/>
              </w:rPr>
            </w:pPr>
          </w:p>
        </w:tc>
      </w:tr>
    </w:tbl>
    <w:p w14:paraId="60C7598B" w14:textId="77777777" w:rsidR="0045795A" w:rsidRPr="00201F30" w:rsidRDefault="0045795A" w:rsidP="0045795A">
      <w:pPr>
        <w:rPr>
          <w:rFonts w:ascii="Comic Sans MS" w:hAnsi="Comic Sans MS"/>
          <w:sz w:val="18"/>
          <w:szCs w:val="18"/>
        </w:rPr>
      </w:pPr>
    </w:p>
    <w:p w14:paraId="60C7598C" w14:textId="77777777" w:rsidR="00336C9F" w:rsidRPr="00201F30" w:rsidRDefault="00336C9F" w:rsidP="0045795A">
      <w:pPr>
        <w:rPr>
          <w:rFonts w:ascii="Comic Sans MS" w:hAnsi="Comic Sans MS" w:cs="Arial"/>
          <w:b/>
          <w:bCs/>
          <w:sz w:val="18"/>
          <w:szCs w:val="18"/>
        </w:rPr>
      </w:pPr>
    </w:p>
    <w:p w14:paraId="60C7598D" w14:textId="77777777" w:rsidR="00201F30" w:rsidRDefault="00201F30" w:rsidP="0045795A">
      <w:pPr>
        <w:rPr>
          <w:rFonts w:ascii="Comic Sans MS" w:hAnsi="Comic Sans MS" w:cs="Arial"/>
          <w:b/>
          <w:bCs/>
          <w:sz w:val="18"/>
          <w:szCs w:val="18"/>
        </w:rPr>
      </w:pPr>
    </w:p>
    <w:p w14:paraId="60C7598E" w14:textId="77777777" w:rsidR="00201F30" w:rsidRDefault="00201F30" w:rsidP="0045795A">
      <w:pPr>
        <w:rPr>
          <w:rFonts w:ascii="Comic Sans MS" w:hAnsi="Comic Sans MS" w:cs="Arial"/>
          <w:b/>
          <w:bCs/>
          <w:sz w:val="18"/>
          <w:szCs w:val="18"/>
        </w:rPr>
      </w:pPr>
    </w:p>
    <w:p w14:paraId="60C7598F" w14:textId="77777777" w:rsidR="00336C9F" w:rsidRPr="00201F30" w:rsidRDefault="00336C9F" w:rsidP="0045795A">
      <w:pPr>
        <w:rPr>
          <w:rFonts w:ascii="Comic Sans MS" w:hAnsi="Comic Sans MS" w:cs="Arial"/>
          <w:b/>
          <w:bCs/>
          <w:sz w:val="18"/>
          <w:szCs w:val="18"/>
        </w:rPr>
      </w:pPr>
      <w:r w:rsidRPr="00201F30">
        <w:rPr>
          <w:rFonts w:ascii="Comic Sans MS" w:hAnsi="Comic Sans MS" w:cs="Arial"/>
          <w:b/>
          <w:bCs/>
          <w:sz w:val="18"/>
          <w:szCs w:val="18"/>
        </w:rPr>
        <w:t>Office Equipment</w:t>
      </w:r>
    </w:p>
    <w:p w14:paraId="60C75990" w14:textId="77777777" w:rsidR="003E3339" w:rsidRPr="00201F30" w:rsidRDefault="003E3339" w:rsidP="0045795A">
      <w:pPr>
        <w:rPr>
          <w:rFonts w:ascii="Comic Sans MS" w:hAnsi="Comic Sans MS"/>
          <w:sz w:val="18"/>
          <w:szCs w:val="18"/>
        </w:rPr>
      </w:pPr>
    </w:p>
    <w:tbl>
      <w:tblPr>
        <w:tblW w:w="14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2878"/>
        <w:gridCol w:w="3260"/>
        <w:gridCol w:w="3260"/>
        <w:gridCol w:w="2735"/>
      </w:tblGrid>
      <w:tr w:rsidR="0045795A" w:rsidRPr="00201F30" w14:paraId="60C75996" w14:textId="77777777" w:rsidTr="00FC26CC">
        <w:trPr>
          <w:trHeight w:val="315"/>
        </w:trPr>
        <w:tc>
          <w:tcPr>
            <w:tcW w:w="2084" w:type="dxa"/>
            <w:vAlign w:val="bottom"/>
          </w:tcPr>
          <w:p w14:paraId="60C75991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Description</w:t>
            </w:r>
          </w:p>
        </w:tc>
        <w:tc>
          <w:tcPr>
            <w:tcW w:w="2878" w:type="dxa"/>
            <w:vAlign w:val="bottom"/>
          </w:tcPr>
          <w:p w14:paraId="60C75992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Laptop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60C75993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Scanner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60C75994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Laptop bag</w:t>
            </w: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14:paraId="60C75995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C00000"/>
                <w:sz w:val="18"/>
                <w:szCs w:val="18"/>
              </w:rPr>
              <w:t>WIFI Mouse</w:t>
            </w:r>
          </w:p>
        </w:tc>
      </w:tr>
      <w:tr w:rsidR="0045795A" w:rsidRPr="00201F30" w14:paraId="60C7599C" w14:textId="77777777" w:rsidTr="0033502C">
        <w:trPr>
          <w:trHeight w:val="630"/>
        </w:trPr>
        <w:tc>
          <w:tcPr>
            <w:tcW w:w="2084" w:type="dxa"/>
            <w:vAlign w:val="bottom"/>
          </w:tcPr>
          <w:p w14:paraId="60C75997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18"/>
                <w:szCs w:val="18"/>
              </w:rPr>
              <w:t>Location</w:t>
            </w:r>
          </w:p>
        </w:tc>
        <w:tc>
          <w:tcPr>
            <w:tcW w:w="2878" w:type="dxa"/>
            <w:vAlign w:val="bottom"/>
          </w:tcPr>
          <w:p w14:paraId="60C75998" w14:textId="2DC96A46" w:rsidR="0045795A" w:rsidRPr="00201F30" w:rsidRDefault="00FF0DEE" w:rsidP="00FC26C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9 Skylark Street, Cofton Hackett, B45 8FP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60C75999" w14:textId="263839DC" w:rsidR="0045795A" w:rsidRPr="00201F30" w:rsidRDefault="00FF0DEE" w:rsidP="00FC26C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9 Skylark Street, Cofton Hackett, B45 8FP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60C7599A" w14:textId="56107DC5" w:rsidR="0045795A" w:rsidRPr="00201F30" w:rsidRDefault="00FF0DEE" w:rsidP="00FC26C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9 Skylark Street, Cofton Hackett, B45 8FP</w:t>
            </w:r>
          </w:p>
        </w:tc>
        <w:tc>
          <w:tcPr>
            <w:tcW w:w="2735" w:type="dxa"/>
            <w:shd w:val="clear" w:color="auto" w:fill="auto"/>
            <w:noWrap/>
            <w:vAlign w:val="bottom"/>
          </w:tcPr>
          <w:p w14:paraId="60C7599B" w14:textId="51B5C808" w:rsidR="0045795A" w:rsidRPr="00201F30" w:rsidRDefault="00FF0DEE" w:rsidP="00FC26CC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9 Skylark Street, Cofton Hackett, B45 8FP</w:t>
            </w:r>
          </w:p>
        </w:tc>
      </w:tr>
      <w:tr w:rsidR="0045795A" w:rsidRPr="00201F30" w14:paraId="60C759A2" w14:textId="77777777" w:rsidTr="00FC26CC">
        <w:trPr>
          <w:trHeight w:val="510"/>
        </w:trPr>
        <w:tc>
          <w:tcPr>
            <w:tcW w:w="2084" w:type="dxa"/>
            <w:vAlign w:val="bottom"/>
          </w:tcPr>
          <w:p w14:paraId="60C7599D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Date Acquired</w:t>
            </w:r>
          </w:p>
        </w:tc>
        <w:tc>
          <w:tcPr>
            <w:tcW w:w="2878" w:type="dxa"/>
            <w:vAlign w:val="bottom"/>
          </w:tcPr>
          <w:p w14:paraId="60C7599E" w14:textId="1B226B3F" w:rsidR="0045795A" w:rsidRPr="00201F30" w:rsidRDefault="00CE0FEE" w:rsidP="00FC26C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17 March 2021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60C7599F" w14:textId="77777777" w:rsidR="0045795A" w:rsidRPr="00201F30" w:rsidRDefault="00B06EEC" w:rsidP="00FC26C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10</w:t>
            </w:r>
            <w:r w:rsidR="0045795A" w:rsidRPr="00201F30">
              <w:rPr>
                <w:rFonts w:ascii="Comic Sans MS" w:hAnsi="Comic Sans MS" w:cs="Arial"/>
                <w:sz w:val="20"/>
                <w:szCs w:val="20"/>
              </w:rPr>
              <w:t>/01/2018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60C759A0" w14:textId="77777777" w:rsidR="0045795A" w:rsidRPr="00201F30" w:rsidRDefault="00B06EEC" w:rsidP="00FC26C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10</w:t>
            </w:r>
            <w:r w:rsidR="0045795A" w:rsidRPr="00201F30">
              <w:rPr>
                <w:rFonts w:ascii="Comic Sans MS" w:hAnsi="Comic Sans MS" w:cs="Arial"/>
                <w:sz w:val="20"/>
                <w:szCs w:val="20"/>
              </w:rPr>
              <w:t>/01/2018</w:t>
            </w:r>
          </w:p>
        </w:tc>
        <w:tc>
          <w:tcPr>
            <w:tcW w:w="2735" w:type="dxa"/>
            <w:shd w:val="clear" w:color="auto" w:fill="auto"/>
            <w:noWrap/>
            <w:vAlign w:val="bottom"/>
            <w:hideMark/>
          </w:tcPr>
          <w:p w14:paraId="60C759A1" w14:textId="77777777" w:rsidR="0045795A" w:rsidRPr="00201F30" w:rsidRDefault="00B06EEC" w:rsidP="00FC26C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10</w:t>
            </w:r>
            <w:r w:rsidR="0045795A" w:rsidRPr="00201F30">
              <w:rPr>
                <w:rFonts w:ascii="Comic Sans MS" w:hAnsi="Comic Sans MS" w:cs="Arial"/>
                <w:sz w:val="20"/>
                <w:szCs w:val="20"/>
              </w:rPr>
              <w:t>/01/2018</w:t>
            </w:r>
          </w:p>
        </w:tc>
      </w:tr>
      <w:tr w:rsidR="0045795A" w:rsidRPr="00201F30" w14:paraId="60C759A8" w14:textId="77777777" w:rsidTr="00FC26CC">
        <w:trPr>
          <w:trHeight w:val="315"/>
        </w:trPr>
        <w:tc>
          <w:tcPr>
            <w:tcW w:w="2084" w:type="dxa"/>
            <w:vAlign w:val="bottom"/>
          </w:tcPr>
          <w:p w14:paraId="60C759A3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Value</w:t>
            </w:r>
          </w:p>
        </w:tc>
        <w:tc>
          <w:tcPr>
            <w:tcW w:w="2878" w:type="dxa"/>
            <w:vAlign w:val="bottom"/>
          </w:tcPr>
          <w:p w14:paraId="60C759A4" w14:textId="05C57EF2" w:rsidR="0045795A" w:rsidRPr="00201F30" w:rsidRDefault="0045795A" w:rsidP="0033502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£</w:t>
            </w:r>
            <w:r w:rsidR="00CE0FEE">
              <w:rPr>
                <w:rFonts w:ascii="Comic Sans MS" w:hAnsi="Comic Sans MS" w:cs="Arial"/>
                <w:sz w:val="20"/>
                <w:szCs w:val="20"/>
              </w:rPr>
              <w:t>320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60C759A5" w14:textId="2C80A829" w:rsidR="0045795A" w:rsidRPr="00201F30" w:rsidRDefault="0045795A" w:rsidP="0033502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£</w:t>
            </w:r>
            <w:r w:rsidR="00CE0FEE">
              <w:rPr>
                <w:rFonts w:ascii="Comic Sans MS" w:hAnsi="Comic Sans MS" w:cs="Arial"/>
                <w:sz w:val="20"/>
                <w:szCs w:val="20"/>
              </w:rPr>
              <w:t>20</w:t>
            </w:r>
            <w:r w:rsidRPr="00201F30">
              <w:rPr>
                <w:rFonts w:ascii="Comic Sans MS" w:hAnsi="Comic Sans MS" w:cs="Arial"/>
                <w:sz w:val="20"/>
                <w:szCs w:val="20"/>
              </w:rPr>
              <w:t>.00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60C759A6" w14:textId="77777777" w:rsidR="0045795A" w:rsidRPr="00201F30" w:rsidRDefault="0045795A" w:rsidP="0033502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£1</w:t>
            </w:r>
            <w:r w:rsidR="0033502C" w:rsidRPr="00201F30">
              <w:rPr>
                <w:rFonts w:ascii="Comic Sans MS" w:hAnsi="Comic Sans MS" w:cs="Arial"/>
                <w:sz w:val="20"/>
                <w:szCs w:val="20"/>
              </w:rPr>
              <w:t>0</w:t>
            </w:r>
            <w:r w:rsidRPr="00201F30">
              <w:rPr>
                <w:rFonts w:ascii="Comic Sans MS" w:hAnsi="Comic Sans MS" w:cs="Arial"/>
                <w:sz w:val="20"/>
                <w:szCs w:val="20"/>
              </w:rPr>
              <w:t>.00</w:t>
            </w:r>
          </w:p>
        </w:tc>
        <w:tc>
          <w:tcPr>
            <w:tcW w:w="2735" w:type="dxa"/>
            <w:shd w:val="clear" w:color="auto" w:fill="auto"/>
            <w:noWrap/>
            <w:vAlign w:val="bottom"/>
            <w:hideMark/>
          </w:tcPr>
          <w:p w14:paraId="60C759A7" w14:textId="24C4A040" w:rsidR="0045795A" w:rsidRPr="00201F30" w:rsidRDefault="0045795A" w:rsidP="0033502C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£</w:t>
            </w:r>
            <w:r w:rsidR="00CE0FEE">
              <w:rPr>
                <w:rFonts w:ascii="Comic Sans MS" w:hAnsi="Comic Sans MS" w:cs="Arial"/>
                <w:sz w:val="20"/>
                <w:szCs w:val="20"/>
              </w:rPr>
              <w:t>5</w:t>
            </w:r>
            <w:r w:rsidRPr="00201F30">
              <w:rPr>
                <w:rFonts w:ascii="Comic Sans MS" w:hAnsi="Comic Sans MS" w:cs="Arial"/>
                <w:sz w:val="20"/>
                <w:szCs w:val="20"/>
              </w:rPr>
              <w:t>.00</w:t>
            </w:r>
          </w:p>
        </w:tc>
      </w:tr>
      <w:tr w:rsidR="00FF0DEE" w:rsidRPr="00201F30" w14:paraId="60C759AE" w14:textId="77777777" w:rsidTr="00B15992">
        <w:trPr>
          <w:trHeight w:val="315"/>
        </w:trPr>
        <w:tc>
          <w:tcPr>
            <w:tcW w:w="2084" w:type="dxa"/>
            <w:vAlign w:val="bottom"/>
          </w:tcPr>
          <w:p w14:paraId="60C759A9" w14:textId="77777777" w:rsidR="00FF0DEE" w:rsidRPr="00201F30" w:rsidRDefault="00FF0DEE" w:rsidP="00FF0DEE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Custodian</w:t>
            </w:r>
          </w:p>
        </w:tc>
        <w:tc>
          <w:tcPr>
            <w:tcW w:w="2878" w:type="dxa"/>
            <w:vAlign w:val="bottom"/>
          </w:tcPr>
          <w:p w14:paraId="60C759AA" w14:textId="07809C33" w:rsidR="00FF0DEE" w:rsidRPr="00201F30" w:rsidRDefault="00FF0DEE" w:rsidP="00FF0DEE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Sarah Whittaker</w:t>
            </w:r>
          </w:p>
        </w:tc>
        <w:tc>
          <w:tcPr>
            <w:tcW w:w="3260" w:type="dxa"/>
            <w:shd w:val="clear" w:color="auto" w:fill="auto"/>
          </w:tcPr>
          <w:p w14:paraId="60C759AB" w14:textId="07AB3135" w:rsidR="00FF0DEE" w:rsidRPr="00201F30" w:rsidRDefault="00FF0DEE" w:rsidP="00FF0DE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534B73">
              <w:rPr>
                <w:rFonts w:ascii="Comic Sans MS" w:hAnsi="Comic Sans MS" w:cs="Arial"/>
                <w:sz w:val="20"/>
                <w:szCs w:val="20"/>
              </w:rPr>
              <w:t>Sarah Whittaker</w:t>
            </w:r>
          </w:p>
        </w:tc>
        <w:tc>
          <w:tcPr>
            <w:tcW w:w="3260" w:type="dxa"/>
            <w:shd w:val="clear" w:color="auto" w:fill="auto"/>
          </w:tcPr>
          <w:p w14:paraId="60C759AC" w14:textId="4D8B6CB5" w:rsidR="00FF0DEE" w:rsidRPr="00201F30" w:rsidRDefault="00FF0DEE" w:rsidP="00FF0DE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534B73">
              <w:rPr>
                <w:rFonts w:ascii="Comic Sans MS" w:hAnsi="Comic Sans MS" w:cs="Arial"/>
                <w:sz w:val="20"/>
                <w:szCs w:val="20"/>
              </w:rPr>
              <w:t>Sarah Whittaker</w:t>
            </w:r>
          </w:p>
        </w:tc>
        <w:tc>
          <w:tcPr>
            <w:tcW w:w="2735" w:type="dxa"/>
            <w:shd w:val="clear" w:color="auto" w:fill="auto"/>
          </w:tcPr>
          <w:p w14:paraId="60C759AD" w14:textId="78D64D44" w:rsidR="00FF0DEE" w:rsidRPr="00201F30" w:rsidRDefault="00FF0DEE" w:rsidP="00FF0DEE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534B73">
              <w:rPr>
                <w:rFonts w:ascii="Comic Sans MS" w:hAnsi="Comic Sans MS" w:cs="Arial"/>
                <w:sz w:val="20"/>
                <w:szCs w:val="20"/>
              </w:rPr>
              <w:t>Sarah Whittaker</w:t>
            </w:r>
          </w:p>
        </w:tc>
      </w:tr>
      <w:tr w:rsidR="0045795A" w:rsidRPr="00201F30" w14:paraId="60C759B4" w14:textId="77777777" w:rsidTr="00FC26CC">
        <w:trPr>
          <w:trHeight w:val="765"/>
        </w:trPr>
        <w:tc>
          <w:tcPr>
            <w:tcW w:w="2084" w:type="dxa"/>
            <w:vAlign w:val="bottom"/>
          </w:tcPr>
          <w:p w14:paraId="60C759AF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Risks/Strategies</w:t>
            </w:r>
          </w:p>
        </w:tc>
        <w:tc>
          <w:tcPr>
            <w:tcW w:w="2878" w:type="dxa"/>
            <w:vAlign w:val="bottom"/>
          </w:tcPr>
          <w:p w14:paraId="60C759B0" w14:textId="77777777" w:rsidR="0045795A" w:rsidRPr="00201F30" w:rsidRDefault="0045795A" w:rsidP="00614865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Loss, Malfunction; Accidental damage</w:t>
            </w:r>
            <w:r w:rsidR="00614865" w:rsidRPr="00201F30">
              <w:rPr>
                <w:rFonts w:ascii="Comic Sans MS" w:hAnsi="Comic Sans MS" w:cs="Arial"/>
                <w:sz w:val="20"/>
                <w:szCs w:val="20"/>
              </w:rPr>
              <w:t xml:space="preserve"> - </w:t>
            </w:r>
            <w:r w:rsidR="00614865" w:rsidRPr="00201F30">
              <w:rPr>
                <w:rFonts w:ascii="Comic Sans MS" w:hAnsi="Comic Sans MS" w:cs="Arial"/>
                <w:b/>
                <w:sz w:val="20"/>
                <w:szCs w:val="20"/>
              </w:rPr>
              <w:t>Insured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60C759B1" w14:textId="77777777" w:rsidR="0045795A" w:rsidRPr="00201F30" w:rsidRDefault="0045795A" w:rsidP="00614865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 xml:space="preserve">Loss, Malfunction; Accidental damage </w:t>
            </w:r>
            <w:r w:rsidR="00614865" w:rsidRPr="00201F30">
              <w:rPr>
                <w:rFonts w:ascii="Comic Sans MS" w:hAnsi="Comic Sans MS" w:cs="Arial"/>
                <w:sz w:val="20"/>
                <w:szCs w:val="20"/>
              </w:rPr>
              <w:t xml:space="preserve">- </w:t>
            </w:r>
            <w:r w:rsidR="00614865" w:rsidRPr="00201F30">
              <w:rPr>
                <w:rFonts w:ascii="Comic Sans MS" w:hAnsi="Comic Sans MS" w:cs="Arial"/>
                <w:b/>
                <w:sz w:val="20"/>
                <w:szCs w:val="20"/>
              </w:rPr>
              <w:t>Insured</w:t>
            </w:r>
            <w:r w:rsidRPr="00201F30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14:paraId="60C759B2" w14:textId="77777777" w:rsidR="0045795A" w:rsidRPr="00201F30" w:rsidRDefault="0045795A" w:rsidP="003E333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Loss, Malfunction; Accidental damage</w:t>
            </w:r>
            <w:r w:rsidR="00614865" w:rsidRPr="00201F30">
              <w:rPr>
                <w:rFonts w:ascii="Comic Sans MS" w:hAnsi="Comic Sans MS" w:cs="Arial"/>
                <w:sz w:val="20"/>
                <w:szCs w:val="20"/>
              </w:rPr>
              <w:t xml:space="preserve"> - </w:t>
            </w:r>
            <w:r w:rsidR="00614865" w:rsidRPr="00201F30">
              <w:rPr>
                <w:rFonts w:ascii="Comic Sans MS" w:hAnsi="Comic Sans MS" w:cs="Arial"/>
                <w:b/>
                <w:sz w:val="20"/>
                <w:szCs w:val="20"/>
              </w:rPr>
              <w:t>Insured</w:t>
            </w:r>
          </w:p>
        </w:tc>
        <w:tc>
          <w:tcPr>
            <w:tcW w:w="2735" w:type="dxa"/>
            <w:shd w:val="clear" w:color="auto" w:fill="auto"/>
            <w:vAlign w:val="bottom"/>
            <w:hideMark/>
          </w:tcPr>
          <w:p w14:paraId="60C759B3" w14:textId="77777777" w:rsidR="0045795A" w:rsidRPr="00201F30" w:rsidRDefault="0045795A" w:rsidP="003E3339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sz w:val="20"/>
                <w:szCs w:val="20"/>
              </w:rPr>
              <w:t>Loss, Malfunction; Accidental damage</w:t>
            </w:r>
            <w:r w:rsidR="00614865" w:rsidRPr="00201F30">
              <w:rPr>
                <w:rFonts w:ascii="Comic Sans MS" w:hAnsi="Comic Sans MS" w:cs="Arial"/>
                <w:sz w:val="20"/>
                <w:szCs w:val="20"/>
              </w:rPr>
              <w:t xml:space="preserve"> - </w:t>
            </w:r>
            <w:r w:rsidR="00614865" w:rsidRPr="00201F30">
              <w:rPr>
                <w:rFonts w:ascii="Comic Sans MS" w:hAnsi="Comic Sans MS" w:cs="Arial"/>
                <w:b/>
                <w:sz w:val="20"/>
                <w:szCs w:val="20"/>
              </w:rPr>
              <w:t>Insured</w:t>
            </w:r>
          </w:p>
        </w:tc>
      </w:tr>
      <w:tr w:rsidR="0045795A" w:rsidRPr="00201F30" w14:paraId="60C759BA" w14:textId="77777777" w:rsidTr="0045795A">
        <w:trPr>
          <w:trHeight w:val="445"/>
        </w:trPr>
        <w:tc>
          <w:tcPr>
            <w:tcW w:w="2084" w:type="dxa"/>
            <w:vAlign w:val="bottom"/>
          </w:tcPr>
          <w:p w14:paraId="60C759B5" w14:textId="77777777" w:rsidR="0045795A" w:rsidRPr="00201F30" w:rsidRDefault="0045795A" w:rsidP="00FC26CC">
            <w:pPr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</w:pPr>
            <w:r w:rsidRPr="00201F30">
              <w:rPr>
                <w:rFonts w:ascii="Comic Sans MS" w:hAnsi="Comic Sans MS" w:cs="Arial"/>
                <w:b/>
                <w:bCs/>
                <w:color w:val="0000FF"/>
                <w:sz w:val="20"/>
                <w:szCs w:val="20"/>
              </w:rPr>
              <w:t>Disposal</w:t>
            </w:r>
          </w:p>
        </w:tc>
        <w:tc>
          <w:tcPr>
            <w:tcW w:w="2878" w:type="dxa"/>
            <w:vAlign w:val="bottom"/>
          </w:tcPr>
          <w:p w14:paraId="32DD0382" w14:textId="77777777" w:rsidR="0045795A" w:rsidRDefault="000A4673" w:rsidP="00FC26C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Replaced </w:t>
            </w:r>
            <w:r w:rsidR="00900ECA">
              <w:rPr>
                <w:rFonts w:ascii="Comic Sans MS" w:hAnsi="Comic Sans MS" w:cs="Arial"/>
                <w:sz w:val="20"/>
                <w:szCs w:val="20"/>
              </w:rPr>
              <w:t>April 2021</w:t>
            </w:r>
          </w:p>
          <w:p w14:paraId="60C759B6" w14:textId="4D1964F2" w:rsidR="00900ECA" w:rsidRPr="00201F30" w:rsidRDefault="00900ECA" w:rsidP="00FC26CC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Original one was donated to a charity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60C759B7" w14:textId="77777777" w:rsidR="0045795A" w:rsidRPr="00201F30" w:rsidRDefault="0045795A" w:rsidP="00FC26C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60C759B8" w14:textId="77777777" w:rsidR="0045795A" w:rsidRPr="00201F30" w:rsidRDefault="0045795A" w:rsidP="00FC26C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735" w:type="dxa"/>
            <w:shd w:val="clear" w:color="auto" w:fill="auto"/>
            <w:vAlign w:val="bottom"/>
          </w:tcPr>
          <w:p w14:paraId="60C759B9" w14:textId="77777777" w:rsidR="0045795A" w:rsidRPr="00201F30" w:rsidRDefault="0045795A" w:rsidP="00FC26C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60C759BB" w14:textId="77777777" w:rsidR="00F700C9" w:rsidRPr="00201F30" w:rsidRDefault="00F700C9">
      <w:pPr>
        <w:rPr>
          <w:rFonts w:ascii="Comic Sans MS" w:hAnsi="Comic Sans MS"/>
          <w:sz w:val="20"/>
          <w:szCs w:val="20"/>
        </w:rPr>
      </w:pPr>
    </w:p>
    <w:sectPr w:rsidR="00F700C9" w:rsidRPr="00201F30" w:rsidSect="008A7823">
      <w:footerReference w:type="default" r:id="rId7"/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71A49" w14:textId="77777777" w:rsidR="008A7823" w:rsidRDefault="008A7823" w:rsidP="0001224D">
      <w:r>
        <w:separator/>
      </w:r>
    </w:p>
  </w:endnote>
  <w:endnote w:type="continuationSeparator" w:id="0">
    <w:p w14:paraId="4DF9112F" w14:textId="77777777" w:rsidR="008A7823" w:rsidRDefault="008A7823" w:rsidP="00012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59C0" w14:textId="36CA8585" w:rsidR="0001224D" w:rsidRPr="00201F30" w:rsidRDefault="0001224D">
    <w:pPr>
      <w:pStyle w:val="Footer"/>
      <w:rPr>
        <w:rFonts w:ascii="Comic Sans MS" w:hAnsi="Comic Sans MS"/>
      </w:rPr>
    </w:pPr>
    <w:r w:rsidRPr="00201F30">
      <w:rPr>
        <w:rFonts w:ascii="Comic Sans MS" w:hAnsi="Comic Sans MS"/>
      </w:rPr>
      <w:t xml:space="preserve">Updated </w:t>
    </w:r>
    <w:r w:rsidR="00FF0DEE">
      <w:rPr>
        <w:rFonts w:ascii="Comic Sans MS" w:hAnsi="Comic Sans MS"/>
      </w:rPr>
      <w:t>1</w:t>
    </w:r>
    <w:r w:rsidR="00FF0DEE" w:rsidRPr="00FF0DEE">
      <w:rPr>
        <w:rFonts w:ascii="Comic Sans MS" w:hAnsi="Comic Sans MS"/>
        <w:vertAlign w:val="superscript"/>
      </w:rPr>
      <w:t>st</w:t>
    </w:r>
    <w:r w:rsidR="00FF0DEE">
      <w:rPr>
        <w:rFonts w:ascii="Comic Sans MS" w:hAnsi="Comic Sans MS"/>
      </w:rPr>
      <w:t xml:space="preserve"> May 2023</w:t>
    </w:r>
  </w:p>
  <w:p w14:paraId="60C759C1" w14:textId="77777777" w:rsidR="0001224D" w:rsidRDefault="00012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21F95" w14:textId="77777777" w:rsidR="008A7823" w:rsidRDefault="008A7823" w:rsidP="0001224D">
      <w:r>
        <w:separator/>
      </w:r>
    </w:p>
  </w:footnote>
  <w:footnote w:type="continuationSeparator" w:id="0">
    <w:p w14:paraId="20DE39BC" w14:textId="77777777" w:rsidR="008A7823" w:rsidRDefault="008A7823" w:rsidP="00012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E45E3"/>
    <w:multiLevelType w:val="hybridMultilevel"/>
    <w:tmpl w:val="CD84EB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715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5A"/>
    <w:rsid w:val="0001224D"/>
    <w:rsid w:val="00055350"/>
    <w:rsid w:val="00061256"/>
    <w:rsid w:val="000A4673"/>
    <w:rsid w:val="000E0D3C"/>
    <w:rsid w:val="00156BF1"/>
    <w:rsid w:val="001A2D7F"/>
    <w:rsid w:val="00201F30"/>
    <w:rsid w:val="00233B35"/>
    <w:rsid w:val="0024156F"/>
    <w:rsid w:val="002641E2"/>
    <w:rsid w:val="002D2529"/>
    <w:rsid w:val="003143B2"/>
    <w:rsid w:val="0033502C"/>
    <w:rsid w:val="00336C9F"/>
    <w:rsid w:val="0039219D"/>
    <w:rsid w:val="003C2E95"/>
    <w:rsid w:val="003E3339"/>
    <w:rsid w:val="00447117"/>
    <w:rsid w:val="0045795A"/>
    <w:rsid w:val="004833FC"/>
    <w:rsid w:val="00485A51"/>
    <w:rsid w:val="004A2A7E"/>
    <w:rsid w:val="004F0A18"/>
    <w:rsid w:val="00516022"/>
    <w:rsid w:val="00535533"/>
    <w:rsid w:val="005514B3"/>
    <w:rsid w:val="005C3A02"/>
    <w:rsid w:val="00614865"/>
    <w:rsid w:val="006808C7"/>
    <w:rsid w:val="006C0600"/>
    <w:rsid w:val="0076671F"/>
    <w:rsid w:val="007D3474"/>
    <w:rsid w:val="0081208A"/>
    <w:rsid w:val="00821C87"/>
    <w:rsid w:val="008A7823"/>
    <w:rsid w:val="008B23D5"/>
    <w:rsid w:val="00900ECA"/>
    <w:rsid w:val="00943A39"/>
    <w:rsid w:val="009E3808"/>
    <w:rsid w:val="009F03AB"/>
    <w:rsid w:val="00A250D1"/>
    <w:rsid w:val="00AE41BF"/>
    <w:rsid w:val="00B06EEC"/>
    <w:rsid w:val="00C329AF"/>
    <w:rsid w:val="00C95A07"/>
    <w:rsid w:val="00CD5416"/>
    <w:rsid w:val="00CE0FEE"/>
    <w:rsid w:val="00D00712"/>
    <w:rsid w:val="00D2497B"/>
    <w:rsid w:val="00D26076"/>
    <w:rsid w:val="00D40E14"/>
    <w:rsid w:val="00D50E25"/>
    <w:rsid w:val="00D8613B"/>
    <w:rsid w:val="00DE1FAD"/>
    <w:rsid w:val="00EC77BA"/>
    <w:rsid w:val="00F700C9"/>
    <w:rsid w:val="00FF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75946"/>
  <w15:docId w15:val="{FF723FFB-B17F-4C8C-A30D-2D95F32D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5A"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B23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8B23D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3D5"/>
    <w:rPr>
      <w:rFonts w:ascii="Arial" w:hAnsi="Arial" w:cs="Arial"/>
      <w:b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8B23D5"/>
    <w:rPr>
      <w:b/>
      <w:bCs/>
      <w:sz w:val="36"/>
      <w:szCs w:val="36"/>
      <w:lang w:eastAsia="en-GB"/>
    </w:rPr>
  </w:style>
  <w:style w:type="character" w:styleId="Strong">
    <w:name w:val="Strong"/>
    <w:qFormat/>
    <w:rsid w:val="008B23D5"/>
    <w:rPr>
      <w:b/>
      <w:bCs/>
    </w:rPr>
  </w:style>
  <w:style w:type="paragraph" w:styleId="ListParagraph">
    <w:name w:val="List Paragraph"/>
    <w:basedOn w:val="Normal"/>
    <w:qFormat/>
    <w:rsid w:val="008B23D5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122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24D"/>
    <w:rPr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122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24D"/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24D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Coughtonclerk</dc:creator>
  <cp:lastModifiedBy>Coughton Clerk</cp:lastModifiedBy>
  <cp:revision>3</cp:revision>
  <cp:lastPrinted>2019-12-31T16:03:00Z</cp:lastPrinted>
  <dcterms:created xsi:type="dcterms:W3CDTF">2024-05-08T19:55:00Z</dcterms:created>
  <dcterms:modified xsi:type="dcterms:W3CDTF">2024-05-08T19:56:00Z</dcterms:modified>
</cp:coreProperties>
</file>