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948931" w14:textId="51F995B4" w:rsidR="00CD7763" w:rsidRDefault="00371F7C" w:rsidP="00B84199">
      <w:pPr>
        <w:pStyle w:val="Heading1"/>
        <w:rPr>
          <w:rFonts w:asciiTheme="minorHAnsi" w:hAnsiTheme="minorHAnsi"/>
          <w:sz w:val="16"/>
          <w:szCs w:val="16"/>
        </w:rPr>
      </w:pPr>
      <w:r w:rsidRPr="00212AFD">
        <w:rPr>
          <w:rFonts w:asciiTheme="minorHAnsi" w:hAnsiTheme="minorHAnsi"/>
          <w:sz w:val="16"/>
          <w:szCs w:val="16"/>
        </w:rPr>
        <w:t>C/</w:t>
      </w:r>
      <w:r w:rsidR="00CA2E9A">
        <w:rPr>
          <w:rFonts w:asciiTheme="minorHAnsi" w:hAnsiTheme="minorHAnsi"/>
          <w:sz w:val="16"/>
          <w:szCs w:val="16"/>
        </w:rPr>
        <w:t>01</w:t>
      </w:r>
      <w:r w:rsidR="00E708C9">
        <w:rPr>
          <w:rFonts w:asciiTheme="minorHAnsi" w:hAnsiTheme="minorHAnsi"/>
          <w:sz w:val="16"/>
          <w:szCs w:val="16"/>
        </w:rPr>
        <w:t>/</w:t>
      </w:r>
      <w:proofErr w:type="gramStart"/>
      <w:r w:rsidR="00E708C9">
        <w:rPr>
          <w:rFonts w:asciiTheme="minorHAnsi" w:hAnsiTheme="minorHAnsi"/>
          <w:sz w:val="16"/>
          <w:szCs w:val="16"/>
        </w:rPr>
        <w:t>2</w:t>
      </w:r>
      <w:r w:rsidR="00CA2E9A">
        <w:rPr>
          <w:rFonts w:asciiTheme="minorHAnsi" w:hAnsiTheme="minorHAnsi"/>
          <w:sz w:val="16"/>
          <w:szCs w:val="16"/>
        </w:rPr>
        <w:t>4</w:t>
      </w:r>
      <w:r w:rsidR="00D15237">
        <w:rPr>
          <w:rFonts w:asciiTheme="minorHAnsi" w:hAnsiTheme="minorHAnsi"/>
          <w:sz w:val="16"/>
          <w:szCs w:val="16"/>
        </w:rPr>
        <w:t xml:space="preserve"> </w:t>
      </w:r>
      <w:r w:rsidR="00C43F7B">
        <w:rPr>
          <w:rFonts w:asciiTheme="minorHAnsi" w:hAnsiTheme="minorHAnsi"/>
          <w:sz w:val="16"/>
          <w:szCs w:val="16"/>
        </w:rPr>
        <w:t xml:space="preserve"> </w:t>
      </w:r>
      <w:r w:rsidR="00B733A4">
        <w:rPr>
          <w:rFonts w:asciiTheme="minorHAnsi" w:hAnsiTheme="minorHAnsi"/>
          <w:sz w:val="16"/>
          <w:szCs w:val="16"/>
        </w:rPr>
        <w:t>1</w:t>
      </w:r>
      <w:proofErr w:type="gramEnd"/>
      <w:r w:rsidR="00B733A4">
        <w:rPr>
          <w:rFonts w:asciiTheme="minorHAnsi" w:hAnsiTheme="minorHAnsi"/>
          <w:sz w:val="16"/>
          <w:szCs w:val="16"/>
        </w:rPr>
        <w:t>-</w:t>
      </w:r>
      <w:r w:rsidR="00AE23E0">
        <w:rPr>
          <w:rFonts w:asciiTheme="minorHAnsi" w:hAnsiTheme="minorHAnsi"/>
          <w:sz w:val="16"/>
          <w:szCs w:val="16"/>
        </w:rPr>
        <w:t>2</w:t>
      </w:r>
      <w:r w:rsidR="00986B48">
        <w:rPr>
          <w:rFonts w:asciiTheme="minorHAnsi" w:hAnsiTheme="minorHAnsi"/>
          <w:sz w:val="16"/>
          <w:szCs w:val="16"/>
        </w:rPr>
        <w:t>5</w:t>
      </w:r>
    </w:p>
    <w:p w14:paraId="496A37C4" w14:textId="77777777" w:rsidR="0094147D" w:rsidRPr="0094147D" w:rsidRDefault="0094147D" w:rsidP="0094147D"/>
    <w:p w14:paraId="345FE70E" w14:textId="77777777" w:rsidR="00CD7763" w:rsidRPr="00212AFD" w:rsidRDefault="00CD7763" w:rsidP="00B84199">
      <w:pPr>
        <w:pStyle w:val="Heading2"/>
        <w:rPr>
          <w:rFonts w:asciiTheme="minorHAnsi" w:hAnsiTheme="minorHAnsi"/>
          <w:sz w:val="22"/>
        </w:rPr>
      </w:pPr>
      <w:r w:rsidRPr="00212AFD">
        <w:rPr>
          <w:rFonts w:asciiTheme="minorHAnsi" w:hAnsiTheme="minorHAnsi"/>
          <w:sz w:val="22"/>
        </w:rPr>
        <w:t>FRINDSBURY EXTRA PARISH COUNCIL</w:t>
      </w:r>
    </w:p>
    <w:p w14:paraId="5E2FDE26" w14:textId="77777777" w:rsidR="00CD7763" w:rsidRPr="00212AFD" w:rsidRDefault="00CD7763" w:rsidP="00B84199">
      <w:pPr>
        <w:jc w:val="center"/>
        <w:rPr>
          <w:rFonts w:asciiTheme="minorHAnsi" w:hAnsiTheme="minorHAnsi"/>
          <w:b/>
          <w:sz w:val="22"/>
        </w:rPr>
      </w:pPr>
    </w:p>
    <w:p w14:paraId="3B7C6168" w14:textId="5CCF11B2" w:rsidR="00C97B2D" w:rsidRDefault="00CD7763" w:rsidP="00FE2A7D">
      <w:pPr>
        <w:jc w:val="center"/>
        <w:rPr>
          <w:rFonts w:asciiTheme="minorHAnsi" w:hAnsiTheme="minorHAnsi"/>
          <w:b/>
          <w:sz w:val="22"/>
        </w:rPr>
      </w:pPr>
      <w:r w:rsidRPr="00212AFD">
        <w:rPr>
          <w:rFonts w:asciiTheme="minorHAnsi" w:hAnsiTheme="minorHAnsi"/>
          <w:b/>
          <w:sz w:val="22"/>
        </w:rPr>
        <w:t xml:space="preserve">MINUTES OF THE </w:t>
      </w:r>
      <w:r w:rsidR="00A77E08" w:rsidRPr="00212AFD">
        <w:rPr>
          <w:rFonts w:asciiTheme="minorHAnsi" w:hAnsiTheme="minorHAnsi"/>
          <w:b/>
          <w:sz w:val="22"/>
        </w:rPr>
        <w:t>M</w:t>
      </w:r>
      <w:r w:rsidRPr="00212AFD">
        <w:rPr>
          <w:rFonts w:asciiTheme="minorHAnsi" w:hAnsiTheme="minorHAnsi"/>
          <w:b/>
          <w:sz w:val="22"/>
        </w:rPr>
        <w:t xml:space="preserve">EETING HELD ON </w:t>
      </w:r>
      <w:r w:rsidR="001C7871">
        <w:rPr>
          <w:rFonts w:asciiTheme="minorHAnsi" w:hAnsiTheme="minorHAnsi"/>
          <w:b/>
          <w:sz w:val="22"/>
        </w:rPr>
        <w:t>TUES</w:t>
      </w:r>
      <w:r w:rsidR="00597292">
        <w:rPr>
          <w:rFonts w:asciiTheme="minorHAnsi" w:hAnsiTheme="minorHAnsi"/>
          <w:b/>
          <w:sz w:val="22"/>
        </w:rPr>
        <w:t xml:space="preserve">DAY </w:t>
      </w:r>
      <w:r w:rsidR="00CA2E9A">
        <w:rPr>
          <w:rFonts w:asciiTheme="minorHAnsi" w:hAnsiTheme="minorHAnsi"/>
          <w:b/>
          <w:sz w:val="22"/>
        </w:rPr>
        <w:t>23 JANUARY 2024</w:t>
      </w:r>
      <w:r w:rsidR="00A254EB" w:rsidRPr="00212AFD">
        <w:rPr>
          <w:rFonts w:asciiTheme="minorHAnsi" w:hAnsiTheme="minorHAnsi"/>
          <w:b/>
          <w:sz w:val="22"/>
        </w:rPr>
        <w:t xml:space="preserve"> </w:t>
      </w:r>
      <w:r w:rsidR="000F146F">
        <w:rPr>
          <w:rFonts w:asciiTheme="minorHAnsi" w:hAnsiTheme="minorHAnsi"/>
          <w:b/>
          <w:sz w:val="22"/>
        </w:rPr>
        <w:t>AT FRINDSBURY EXTRA MEMORIAL HALL, HOLLY ROAD, WAINSCOTT AT 7.30 PM</w:t>
      </w:r>
    </w:p>
    <w:p w14:paraId="1FE802A1" w14:textId="28195692" w:rsidR="00B85A1D" w:rsidRDefault="00B85A1D" w:rsidP="00B84199">
      <w:pPr>
        <w:rPr>
          <w:rFonts w:asciiTheme="minorHAnsi" w:hAnsiTheme="minorHAnsi"/>
          <w:b/>
          <w:sz w:val="22"/>
        </w:rPr>
      </w:pPr>
    </w:p>
    <w:tbl>
      <w:tblPr>
        <w:tblW w:w="0" w:type="auto"/>
        <w:tblLayout w:type="fixed"/>
        <w:tblLook w:val="0000" w:firstRow="0" w:lastRow="0" w:firstColumn="0" w:lastColumn="0" w:noHBand="0" w:noVBand="0"/>
      </w:tblPr>
      <w:tblGrid>
        <w:gridCol w:w="675"/>
        <w:gridCol w:w="567"/>
        <w:gridCol w:w="284"/>
        <w:gridCol w:w="2693"/>
        <w:gridCol w:w="884"/>
        <w:gridCol w:w="1526"/>
        <w:gridCol w:w="1667"/>
        <w:gridCol w:w="812"/>
        <w:gridCol w:w="72"/>
        <w:gridCol w:w="284"/>
        <w:gridCol w:w="250"/>
        <w:gridCol w:w="33"/>
      </w:tblGrid>
      <w:tr w:rsidR="008020CA" w:rsidRPr="006C3542" w14:paraId="57A4B2FE" w14:textId="77777777" w:rsidTr="00650B9E">
        <w:trPr>
          <w:gridAfter w:val="2"/>
          <w:wAfter w:w="283" w:type="dxa"/>
        </w:trPr>
        <w:tc>
          <w:tcPr>
            <w:tcW w:w="1526" w:type="dxa"/>
            <w:gridSpan w:val="3"/>
          </w:tcPr>
          <w:p w14:paraId="0EC55095" w14:textId="1BBDE5E0" w:rsidR="00C83F81" w:rsidRPr="006C3542" w:rsidRDefault="003A2452" w:rsidP="00B84199">
            <w:pPr>
              <w:rPr>
                <w:rFonts w:asciiTheme="minorHAnsi" w:hAnsiTheme="minorHAnsi" w:cstheme="minorHAnsi"/>
                <w:b/>
                <w:bCs/>
                <w:color w:val="000000" w:themeColor="text1"/>
                <w:sz w:val="18"/>
                <w:szCs w:val="18"/>
              </w:rPr>
            </w:pPr>
            <w:r w:rsidRPr="006C3542">
              <w:rPr>
                <w:rFonts w:asciiTheme="minorHAnsi" w:hAnsiTheme="minorHAnsi" w:cstheme="minorHAnsi"/>
                <w:b/>
                <w:bCs/>
                <w:color w:val="000000" w:themeColor="text1"/>
                <w:sz w:val="18"/>
                <w:szCs w:val="18"/>
              </w:rPr>
              <w:t>PRESENT:</w:t>
            </w:r>
          </w:p>
        </w:tc>
        <w:tc>
          <w:tcPr>
            <w:tcW w:w="3577" w:type="dxa"/>
            <w:gridSpan w:val="2"/>
          </w:tcPr>
          <w:p w14:paraId="42B126E4" w14:textId="12362F21" w:rsidR="00C83F81" w:rsidRPr="006C3542" w:rsidRDefault="00C83F81" w:rsidP="00B84199">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 xml:space="preserve">Cllr </w:t>
            </w:r>
            <w:r w:rsidR="007D4A13" w:rsidRPr="006C3542">
              <w:rPr>
                <w:rFonts w:asciiTheme="minorHAnsi" w:hAnsiTheme="minorHAnsi" w:cstheme="minorHAnsi"/>
                <w:color w:val="000000" w:themeColor="text1"/>
                <w:sz w:val="18"/>
                <w:szCs w:val="18"/>
              </w:rPr>
              <w:t>Chris Sparks</w:t>
            </w:r>
          </w:p>
        </w:tc>
        <w:tc>
          <w:tcPr>
            <w:tcW w:w="1526" w:type="dxa"/>
          </w:tcPr>
          <w:p w14:paraId="212DCC9A" w14:textId="4B503BA2" w:rsidR="00C83F81" w:rsidRPr="006C3542" w:rsidRDefault="007D4A13" w:rsidP="003E07EA">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Chairman</w:t>
            </w:r>
          </w:p>
        </w:tc>
        <w:tc>
          <w:tcPr>
            <w:tcW w:w="2835" w:type="dxa"/>
            <w:gridSpan w:val="4"/>
          </w:tcPr>
          <w:p w14:paraId="750EE644" w14:textId="08CBBD24" w:rsidR="00C83F81" w:rsidRPr="006C3542" w:rsidRDefault="00C83F81" w:rsidP="00B84199">
            <w:pPr>
              <w:rPr>
                <w:rFonts w:asciiTheme="minorHAnsi" w:hAnsiTheme="minorHAnsi" w:cstheme="minorHAnsi"/>
                <w:color w:val="000000" w:themeColor="text1"/>
                <w:sz w:val="18"/>
                <w:szCs w:val="18"/>
              </w:rPr>
            </w:pPr>
          </w:p>
        </w:tc>
      </w:tr>
      <w:tr w:rsidR="00470A83" w:rsidRPr="006C3542" w14:paraId="13036D2B" w14:textId="77777777" w:rsidTr="00650B9E">
        <w:trPr>
          <w:gridAfter w:val="2"/>
          <w:wAfter w:w="283" w:type="dxa"/>
        </w:trPr>
        <w:tc>
          <w:tcPr>
            <w:tcW w:w="1526" w:type="dxa"/>
            <w:gridSpan w:val="3"/>
          </w:tcPr>
          <w:p w14:paraId="425B1D29" w14:textId="77777777" w:rsidR="00470A83" w:rsidRPr="006C3542" w:rsidRDefault="00470A83" w:rsidP="00B84199">
            <w:pPr>
              <w:rPr>
                <w:rFonts w:asciiTheme="minorHAnsi" w:hAnsiTheme="minorHAnsi" w:cstheme="minorHAnsi"/>
                <w:b/>
                <w:bCs/>
                <w:color w:val="000000" w:themeColor="text1"/>
                <w:sz w:val="18"/>
                <w:szCs w:val="18"/>
              </w:rPr>
            </w:pPr>
          </w:p>
        </w:tc>
        <w:tc>
          <w:tcPr>
            <w:tcW w:w="3577" w:type="dxa"/>
            <w:gridSpan w:val="2"/>
          </w:tcPr>
          <w:p w14:paraId="3C7A7A06" w14:textId="41A468DD" w:rsidR="00470A83" w:rsidRPr="006C3542" w:rsidRDefault="00470A83"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Cllr Geoffrey Moore</w:t>
            </w:r>
          </w:p>
        </w:tc>
        <w:tc>
          <w:tcPr>
            <w:tcW w:w="1526" w:type="dxa"/>
          </w:tcPr>
          <w:p w14:paraId="41A800A3" w14:textId="5CDA692F" w:rsidR="00470A83" w:rsidRPr="006C3542" w:rsidRDefault="00470A83" w:rsidP="003E07EA">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Vice-Chairman</w:t>
            </w:r>
          </w:p>
        </w:tc>
        <w:tc>
          <w:tcPr>
            <w:tcW w:w="2835" w:type="dxa"/>
            <w:gridSpan w:val="4"/>
          </w:tcPr>
          <w:p w14:paraId="652D397D" w14:textId="77777777" w:rsidR="00470A83" w:rsidRPr="006C3542" w:rsidRDefault="00470A83" w:rsidP="00B84199">
            <w:pPr>
              <w:rPr>
                <w:rFonts w:asciiTheme="minorHAnsi" w:hAnsiTheme="minorHAnsi" w:cstheme="minorHAnsi"/>
                <w:color w:val="000000" w:themeColor="text1"/>
                <w:sz w:val="18"/>
                <w:szCs w:val="18"/>
              </w:rPr>
            </w:pPr>
          </w:p>
        </w:tc>
      </w:tr>
      <w:tr w:rsidR="00470A83" w:rsidRPr="006C3542" w14:paraId="660CA7D0" w14:textId="77777777" w:rsidTr="00650B9E">
        <w:trPr>
          <w:gridAfter w:val="2"/>
          <w:wAfter w:w="283" w:type="dxa"/>
        </w:trPr>
        <w:tc>
          <w:tcPr>
            <w:tcW w:w="1526" w:type="dxa"/>
            <w:gridSpan w:val="3"/>
          </w:tcPr>
          <w:p w14:paraId="2F524BAE" w14:textId="77777777" w:rsidR="00470A83" w:rsidRPr="006C3542" w:rsidRDefault="00470A83" w:rsidP="00B84199">
            <w:pPr>
              <w:rPr>
                <w:rFonts w:asciiTheme="minorHAnsi" w:hAnsiTheme="minorHAnsi" w:cstheme="minorHAnsi"/>
                <w:b/>
                <w:bCs/>
                <w:color w:val="000000" w:themeColor="text1"/>
                <w:sz w:val="18"/>
                <w:szCs w:val="18"/>
              </w:rPr>
            </w:pPr>
          </w:p>
        </w:tc>
        <w:tc>
          <w:tcPr>
            <w:tcW w:w="3577" w:type="dxa"/>
            <w:gridSpan w:val="2"/>
          </w:tcPr>
          <w:p w14:paraId="032E1AAC" w14:textId="3EFC0FD0" w:rsidR="00470A83" w:rsidRDefault="00470A83"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Cllr Tony Ashton</w:t>
            </w:r>
          </w:p>
        </w:tc>
        <w:tc>
          <w:tcPr>
            <w:tcW w:w="1526" w:type="dxa"/>
          </w:tcPr>
          <w:p w14:paraId="1AC1DE67" w14:textId="77777777" w:rsidR="00470A83" w:rsidRDefault="00470A83" w:rsidP="003E07EA">
            <w:pPr>
              <w:rPr>
                <w:rFonts w:asciiTheme="minorHAnsi" w:hAnsiTheme="minorHAnsi" w:cstheme="minorHAnsi"/>
                <w:color w:val="000000" w:themeColor="text1"/>
                <w:sz w:val="18"/>
                <w:szCs w:val="18"/>
              </w:rPr>
            </w:pPr>
          </w:p>
        </w:tc>
        <w:tc>
          <w:tcPr>
            <w:tcW w:w="2835" w:type="dxa"/>
            <w:gridSpan w:val="4"/>
          </w:tcPr>
          <w:p w14:paraId="1A7DC574" w14:textId="77777777" w:rsidR="00470A83" w:rsidRPr="006C3542" w:rsidRDefault="00470A83" w:rsidP="00B84199">
            <w:pPr>
              <w:rPr>
                <w:rFonts w:asciiTheme="minorHAnsi" w:hAnsiTheme="minorHAnsi" w:cstheme="minorHAnsi"/>
                <w:color w:val="000000" w:themeColor="text1"/>
                <w:sz w:val="18"/>
                <w:szCs w:val="18"/>
              </w:rPr>
            </w:pPr>
          </w:p>
        </w:tc>
      </w:tr>
      <w:tr w:rsidR="00A63D17" w:rsidRPr="006C3542" w14:paraId="3DDE5807" w14:textId="77777777" w:rsidTr="00650B9E">
        <w:trPr>
          <w:gridAfter w:val="2"/>
          <w:wAfter w:w="283" w:type="dxa"/>
        </w:trPr>
        <w:tc>
          <w:tcPr>
            <w:tcW w:w="1526" w:type="dxa"/>
            <w:gridSpan w:val="3"/>
          </w:tcPr>
          <w:p w14:paraId="24BBE257" w14:textId="77777777" w:rsidR="00A63D17" w:rsidRPr="006C3542" w:rsidRDefault="00A63D17" w:rsidP="00B84199">
            <w:pPr>
              <w:rPr>
                <w:rFonts w:asciiTheme="minorHAnsi" w:hAnsiTheme="minorHAnsi" w:cstheme="minorHAnsi"/>
                <w:b/>
                <w:bCs/>
                <w:color w:val="000000" w:themeColor="text1"/>
                <w:sz w:val="18"/>
                <w:szCs w:val="18"/>
              </w:rPr>
            </w:pPr>
          </w:p>
        </w:tc>
        <w:tc>
          <w:tcPr>
            <w:tcW w:w="3577" w:type="dxa"/>
            <w:gridSpan w:val="2"/>
          </w:tcPr>
          <w:p w14:paraId="56E6E923" w14:textId="3B26665E" w:rsidR="00A63D17" w:rsidRPr="006C3542" w:rsidRDefault="00A63D17" w:rsidP="00B84199">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 xml:space="preserve">Cllr </w:t>
            </w:r>
            <w:r w:rsidR="00E468C7">
              <w:rPr>
                <w:rFonts w:asciiTheme="minorHAnsi" w:hAnsiTheme="minorHAnsi" w:cstheme="minorHAnsi"/>
                <w:color w:val="000000" w:themeColor="text1"/>
                <w:sz w:val="18"/>
                <w:szCs w:val="18"/>
              </w:rPr>
              <w:t xml:space="preserve">Andrew </w:t>
            </w:r>
            <w:proofErr w:type="spellStart"/>
            <w:r w:rsidR="00E468C7">
              <w:rPr>
                <w:rFonts w:asciiTheme="minorHAnsi" w:hAnsiTheme="minorHAnsi" w:cstheme="minorHAnsi"/>
                <w:color w:val="000000" w:themeColor="text1"/>
                <w:sz w:val="18"/>
                <w:szCs w:val="18"/>
              </w:rPr>
              <w:t>Millsom</w:t>
            </w:r>
            <w:proofErr w:type="spellEnd"/>
          </w:p>
        </w:tc>
        <w:tc>
          <w:tcPr>
            <w:tcW w:w="1526" w:type="dxa"/>
          </w:tcPr>
          <w:p w14:paraId="738AD321" w14:textId="77777777" w:rsidR="00A63D17" w:rsidRPr="006C3542" w:rsidRDefault="00A63D17" w:rsidP="003E07EA">
            <w:pPr>
              <w:rPr>
                <w:rFonts w:asciiTheme="minorHAnsi" w:hAnsiTheme="minorHAnsi" w:cstheme="minorHAnsi"/>
                <w:color w:val="000000" w:themeColor="text1"/>
                <w:sz w:val="18"/>
                <w:szCs w:val="18"/>
              </w:rPr>
            </w:pPr>
          </w:p>
        </w:tc>
        <w:tc>
          <w:tcPr>
            <w:tcW w:w="2835" w:type="dxa"/>
            <w:gridSpan w:val="4"/>
          </w:tcPr>
          <w:p w14:paraId="2FD29D03" w14:textId="309EF4E4" w:rsidR="00A63D17" w:rsidRPr="006C3542" w:rsidRDefault="009937AE"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Items </w:t>
            </w:r>
            <w:r w:rsidR="007351C7">
              <w:rPr>
                <w:rFonts w:asciiTheme="minorHAnsi" w:hAnsiTheme="minorHAnsi" w:cstheme="minorHAnsi"/>
                <w:color w:val="000000" w:themeColor="text1"/>
                <w:sz w:val="18"/>
                <w:szCs w:val="18"/>
              </w:rPr>
              <w:t>10G-</w:t>
            </w:r>
            <w:r w:rsidR="006A0E7B">
              <w:rPr>
                <w:rFonts w:asciiTheme="minorHAnsi" w:hAnsiTheme="minorHAnsi" w:cstheme="minorHAnsi"/>
                <w:color w:val="000000" w:themeColor="text1"/>
                <w:sz w:val="18"/>
                <w:szCs w:val="18"/>
              </w:rPr>
              <w:t>25</w:t>
            </w:r>
          </w:p>
        </w:tc>
      </w:tr>
      <w:tr w:rsidR="00BB7650" w:rsidRPr="006C3542" w14:paraId="31B5D04A" w14:textId="77777777" w:rsidTr="00650B9E">
        <w:trPr>
          <w:gridAfter w:val="2"/>
          <w:wAfter w:w="283" w:type="dxa"/>
        </w:trPr>
        <w:tc>
          <w:tcPr>
            <w:tcW w:w="1526" w:type="dxa"/>
            <w:gridSpan w:val="3"/>
          </w:tcPr>
          <w:p w14:paraId="1ECDC966" w14:textId="77777777" w:rsidR="00BB7650" w:rsidRPr="006C3542" w:rsidRDefault="00BB7650" w:rsidP="00B84199">
            <w:pPr>
              <w:rPr>
                <w:rFonts w:asciiTheme="minorHAnsi" w:hAnsiTheme="minorHAnsi" w:cstheme="minorHAnsi"/>
                <w:b/>
                <w:bCs/>
                <w:color w:val="000000" w:themeColor="text1"/>
                <w:sz w:val="18"/>
                <w:szCs w:val="18"/>
              </w:rPr>
            </w:pPr>
          </w:p>
        </w:tc>
        <w:tc>
          <w:tcPr>
            <w:tcW w:w="3577" w:type="dxa"/>
            <w:gridSpan w:val="2"/>
          </w:tcPr>
          <w:p w14:paraId="57B41815" w14:textId="7F28C3B1" w:rsidR="00BB7650" w:rsidRDefault="00BB7650"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Cllr </w:t>
            </w:r>
            <w:proofErr w:type="spellStart"/>
            <w:r>
              <w:rPr>
                <w:rFonts w:asciiTheme="minorHAnsi" w:hAnsiTheme="minorHAnsi" w:cstheme="minorHAnsi"/>
                <w:color w:val="000000" w:themeColor="text1"/>
                <w:sz w:val="18"/>
                <w:szCs w:val="18"/>
              </w:rPr>
              <w:t>Ope</w:t>
            </w:r>
            <w:proofErr w:type="spellEnd"/>
            <w:r>
              <w:rPr>
                <w:rFonts w:asciiTheme="minorHAnsi" w:hAnsiTheme="minorHAnsi" w:cstheme="minorHAnsi"/>
                <w:color w:val="000000" w:themeColor="text1"/>
                <w:sz w:val="18"/>
                <w:szCs w:val="18"/>
              </w:rPr>
              <w:t xml:space="preserve"> </w:t>
            </w:r>
            <w:proofErr w:type="spellStart"/>
            <w:r>
              <w:rPr>
                <w:rFonts w:asciiTheme="minorHAnsi" w:hAnsiTheme="minorHAnsi" w:cstheme="minorHAnsi"/>
                <w:color w:val="000000" w:themeColor="text1"/>
                <w:sz w:val="18"/>
                <w:szCs w:val="18"/>
              </w:rPr>
              <w:t>Onimole</w:t>
            </w:r>
            <w:proofErr w:type="spellEnd"/>
          </w:p>
        </w:tc>
        <w:tc>
          <w:tcPr>
            <w:tcW w:w="1526" w:type="dxa"/>
          </w:tcPr>
          <w:p w14:paraId="330CC927" w14:textId="77777777" w:rsidR="00BB7650" w:rsidRPr="006C3542" w:rsidRDefault="00BB7650" w:rsidP="003E07EA">
            <w:pPr>
              <w:rPr>
                <w:rFonts w:asciiTheme="minorHAnsi" w:hAnsiTheme="minorHAnsi" w:cstheme="minorHAnsi"/>
                <w:color w:val="000000" w:themeColor="text1"/>
                <w:sz w:val="18"/>
                <w:szCs w:val="18"/>
              </w:rPr>
            </w:pPr>
          </w:p>
        </w:tc>
        <w:tc>
          <w:tcPr>
            <w:tcW w:w="2835" w:type="dxa"/>
            <w:gridSpan w:val="4"/>
          </w:tcPr>
          <w:p w14:paraId="0C8DA9C0" w14:textId="77777777" w:rsidR="00BB7650" w:rsidRDefault="00BB7650" w:rsidP="00B84199">
            <w:pPr>
              <w:rPr>
                <w:rFonts w:asciiTheme="minorHAnsi" w:hAnsiTheme="minorHAnsi" w:cstheme="minorHAnsi"/>
                <w:color w:val="000000" w:themeColor="text1"/>
                <w:sz w:val="18"/>
                <w:szCs w:val="18"/>
              </w:rPr>
            </w:pPr>
          </w:p>
        </w:tc>
      </w:tr>
      <w:tr w:rsidR="0077584D" w:rsidRPr="006C3542" w14:paraId="0C1AE1CA" w14:textId="77777777" w:rsidTr="00650B9E">
        <w:trPr>
          <w:gridAfter w:val="2"/>
          <w:wAfter w:w="283" w:type="dxa"/>
        </w:trPr>
        <w:tc>
          <w:tcPr>
            <w:tcW w:w="1526" w:type="dxa"/>
            <w:gridSpan w:val="3"/>
          </w:tcPr>
          <w:p w14:paraId="528CC14D" w14:textId="77777777" w:rsidR="0077584D" w:rsidRPr="006C3542" w:rsidRDefault="0077584D" w:rsidP="00B84199">
            <w:pPr>
              <w:rPr>
                <w:rFonts w:asciiTheme="minorHAnsi" w:hAnsiTheme="minorHAnsi" w:cstheme="minorHAnsi"/>
                <w:b/>
                <w:bCs/>
                <w:color w:val="000000" w:themeColor="text1"/>
                <w:sz w:val="18"/>
                <w:szCs w:val="18"/>
              </w:rPr>
            </w:pPr>
          </w:p>
        </w:tc>
        <w:tc>
          <w:tcPr>
            <w:tcW w:w="3577" w:type="dxa"/>
            <w:gridSpan w:val="2"/>
          </w:tcPr>
          <w:p w14:paraId="7CE07A8D" w14:textId="346173B7" w:rsidR="0077584D" w:rsidRDefault="0077584D"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Cllr </w:t>
            </w:r>
            <w:r w:rsidR="00CC0A6B">
              <w:rPr>
                <w:rFonts w:asciiTheme="minorHAnsi" w:hAnsiTheme="minorHAnsi" w:cstheme="minorHAnsi"/>
                <w:color w:val="000000" w:themeColor="text1"/>
                <w:sz w:val="18"/>
                <w:szCs w:val="18"/>
              </w:rPr>
              <w:t>Vanessa Roach</w:t>
            </w:r>
          </w:p>
        </w:tc>
        <w:tc>
          <w:tcPr>
            <w:tcW w:w="1526" w:type="dxa"/>
          </w:tcPr>
          <w:p w14:paraId="4ACA77FF" w14:textId="77777777" w:rsidR="0077584D" w:rsidRPr="006C3542" w:rsidRDefault="0077584D" w:rsidP="003E07EA">
            <w:pPr>
              <w:rPr>
                <w:rFonts w:asciiTheme="minorHAnsi" w:hAnsiTheme="minorHAnsi" w:cstheme="minorHAnsi"/>
                <w:color w:val="000000" w:themeColor="text1"/>
                <w:sz w:val="18"/>
                <w:szCs w:val="18"/>
              </w:rPr>
            </w:pPr>
          </w:p>
        </w:tc>
        <w:tc>
          <w:tcPr>
            <w:tcW w:w="2835" w:type="dxa"/>
            <w:gridSpan w:val="4"/>
          </w:tcPr>
          <w:p w14:paraId="546A4661" w14:textId="77777777" w:rsidR="0077584D" w:rsidRDefault="0077584D" w:rsidP="00B84199">
            <w:pPr>
              <w:rPr>
                <w:rFonts w:asciiTheme="minorHAnsi" w:hAnsiTheme="minorHAnsi" w:cstheme="minorHAnsi"/>
                <w:color w:val="000000" w:themeColor="text1"/>
                <w:sz w:val="18"/>
                <w:szCs w:val="18"/>
              </w:rPr>
            </w:pPr>
          </w:p>
        </w:tc>
      </w:tr>
      <w:tr w:rsidR="00E468C7" w:rsidRPr="006C3542" w14:paraId="30E0AFBD" w14:textId="77777777" w:rsidTr="00650B9E">
        <w:trPr>
          <w:gridAfter w:val="2"/>
          <w:wAfter w:w="283" w:type="dxa"/>
        </w:trPr>
        <w:tc>
          <w:tcPr>
            <w:tcW w:w="1526" w:type="dxa"/>
            <w:gridSpan w:val="3"/>
          </w:tcPr>
          <w:p w14:paraId="3DD71758" w14:textId="77777777" w:rsidR="00E468C7" w:rsidRPr="006C3542" w:rsidRDefault="00E468C7" w:rsidP="00B84199">
            <w:pPr>
              <w:rPr>
                <w:rFonts w:asciiTheme="minorHAnsi" w:hAnsiTheme="minorHAnsi" w:cstheme="minorHAnsi"/>
                <w:color w:val="000000" w:themeColor="text1"/>
                <w:sz w:val="18"/>
                <w:szCs w:val="18"/>
              </w:rPr>
            </w:pPr>
          </w:p>
        </w:tc>
        <w:tc>
          <w:tcPr>
            <w:tcW w:w="3577" w:type="dxa"/>
            <w:gridSpan w:val="2"/>
          </w:tcPr>
          <w:p w14:paraId="7FA77224" w14:textId="534AB1C9" w:rsidR="00E468C7" w:rsidRDefault="00E468C7"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Cllr Anne Roscow</w:t>
            </w:r>
          </w:p>
        </w:tc>
        <w:tc>
          <w:tcPr>
            <w:tcW w:w="1526" w:type="dxa"/>
          </w:tcPr>
          <w:p w14:paraId="55D2D3DA" w14:textId="77777777" w:rsidR="00E468C7" w:rsidRPr="006C3542" w:rsidRDefault="00E468C7" w:rsidP="00B84199">
            <w:pPr>
              <w:rPr>
                <w:rFonts w:asciiTheme="minorHAnsi" w:hAnsiTheme="minorHAnsi" w:cstheme="minorHAnsi"/>
                <w:color w:val="000000" w:themeColor="text1"/>
                <w:sz w:val="18"/>
                <w:szCs w:val="18"/>
              </w:rPr>
            </w:pPr>
          </w:p>
        </w:tc>
        <w:tc>
          <w:tcPr>
            <w:tcW w:w="2835" w:type="dxa"/>
            <w:gridSpan w:val="4"/>
          </w:tcPr>
          <w:p w14:paraId="141626F1" w14:textId="77777777" w:rsidR="00E468C7" w:rsidRPr="006C3542" w:rsidRDefault="00E468C7" w:rsidP="00B84199">
            <w:pPr>
              <w:rPr>
                <w:rFonts w:asciiTheme="minorHAnsi" w:hAnsiTheme="minorHAnsi" w:cstheme="minorHAnsi"/>
                <w:color w:val="000000" w:themeColor="text1"/>
                <w:sz w:val="18"/>
                <w:szCs w:val="18"/>
              </w:rPr>
            </w:pPr>
          </w:p>
        </w:tc>
      </w:tr>
      <w:tr w:rsidR="00810385" w:rsidRPr="006C3542" w14:paraId="5A9A0B06" w14:textId="77777777" w:rsidTr="00650B9E">
        <w:trPr>
          <w:gridAfter w:val="2"/>
          <w:wAfter w:w="283" w:type="dxa"/>
        </w:trPr>
        <w:tc>
          <w:tcPr>
            <w:tcW w:w="1526" w:type="dxa"/>
            <w:gridSpan w:val="3"/>
          </w:tcPr>
          <w:p w14:paraId="28D2F3E0" w14:textId="77777777" w:rsidR="00810385" w:rsidRPr="006C3542" w:rsidRDefault="00810385" w:rsidP="00B84199">
            <w:pPr>
              <w:rPr>
                <w:rFonts w:asciiTheme="minorHAnsi" w:hAnsiTheme="minorHAnsi" w:cstheme="minorHAnsi"/>
                <w:color w:val="000000" w:themeColor="text1"/>
                <w:sz w:val="18"/>
                <w:szCs w:val="18"/>
              </w:rPr>
            </w:pPr>
          </w:p>
        </w:tc>
        <w:tc>
          <w:tcPr>
            <w:tcW w:w="3577" w:type="dxa"/>
            <w:gridSpan w:val="2"/>
          </w:tcPr>
          <w:p w14:paraId="3FE29930" w14:textId="6006CEB5" w:rsidR="00810385" w:rsidRDefault="00810385"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Cllr Elizabeth Turpin</w:t>
            </w:r>
          </w:p>
        </w:tc>
        <w:tc>
          <w:tcPr>
            <w:tcW w:w="1526" w:type="dxa"/>
          </w:tcPr>
          <w:p w14:paraId="731BA4D8" w14:textId="77777777" w:rsidR="00810385" w:rsidRPr="006C3542" w:rsidRDefault="00810385" w:rsidP="00B84199">
            <w:pPr>
              <w:rPr>
                <w:rFonts w:asciiTheme="minorHAnsi" w:hAnsiTheme="minorHAnsi" w:cstheme="minorHAnsi"/>
                <w:color w:val="000000" w:themeColor="text1"/>
                <w:sz w:val="18"/>
                <w:szCs w:val="18"/>
              </w:rPr>
            </w:pPr>
          </w:p>
        </w:tc>
        <w:tc>
          <w:tcPr>
            <w:tcW w:w="2835" w:type="dxa"/>
            <w:gridSpan w:val="4"/>
          </w:tcPr>
          <w:p w14:paraId="068FED94" w14:textId="0BAD8EAF" w:rsidR="00810385" w:rsidRPr="006C3542" w:rsidRDefault="009937AE"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Item</w:t>
            </w:r>
            <w:r w:rsidR="007351C7">
              <w:rPr>
                <w:rFonts w:asciiTheme="minorHAnsi" w:hAnsiTheme="minorHAnsi" w:cstheme="minorHAnsi"/>
                <w:color w:val="000000" w:themeColor="text1"/>
                <w:sz w:val="18"/>
                <w:szCs w:val="18"/>
              </w:rPr>
              <w:t>s</w:t>
            </w:r>
            <w:r>
              <w:rPr>
                <w:rFonts w:asciiTheme="minorHAnsi" w:hAnsiTheme="minorHAnsi" w:cstheme="minorHAnsi"/>
                <w:color w:val="000000" w:themeColor="text1"/>
                <w:sz w:val="18"/>
                <w:szCs w:val="18"/>
              </w:rPr>
              <w:t xml:space="preserve"> 10A-</w:t>
            </w:r>
            <w:r w:rsidR="006A0E7B">
              <w:rPr>
                <w:rFonts w:asciiTheme="minorHAnsi" w:hAnsiTheme="minorHAnsi" w:cstheme="minorHAnsi"/>
                <w:color w:val="000000" w:themeColor="text1"/>
                <w:sz w:val="18"/>
                <w:szCs w:val="18"/>
              </w:rPr>
              <w:t>25</w:t>
            </w:r>
          </w:p>
        </w:tc>
      </w:tr>
      <w:tr w:rsidR="00A530A2" w:rsidRPr="006C3542" w14:paraId="2A83485E" w14:textId="77777777" w:rsidTr="00650B9E">
        <w:trPr>
          <w:gridAfter w:val="2"/>
          <w:wAfter w:w="283" w:type="dxa"/>
        </w:trPr>
        <w:tc>
          <w:tcPr>
            <w:tcW w:w="1526" w:type="dxa"/>
            <w:gridSpan w:val="3"/>
          </w:tcPr>
          <w:p w14:paraId="72621758" w14:textId="77777777" w:rsidR="00A530A2" w:rsidRPr="006C3542" w:rsidRDefault="00A530A2" w:rsidP="00B84199">
            <w:pPr>
              <w:rPr>
                <w:rFonts w:asciiTheme="minorHAnsi" w:hAnsiTheme="minorHAnsi" w:cstheme="minorHAnsi"/>
                <w:color w:val="000000" w:themeColor="text1"/>
                <w:sz w:val="18"/>
                <w:szCs w:val="18"/>
              </w:rPr>
            </w:pPr>
          </w:p>
        </w:tc>
        <w:tc>
          <w:tcPr>
            <w:tcW w:w="3577" w:type="dxa"/>
            <w:gridSpan w:val="2"/>
          </w:tcPr>
          <w:p w14:paraId="38266E06" w14:textId="139A6231" w:rsidR="00A530A2" w:rsidRDefault="00A530A2"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Cllr John Williams</w:t>
            </w:r>
          </w:p>
        </w:tc>
        <w:tc>
          <w:tcPr>
            <w:tcW w:w="1526" w:type="dxa"/>
          </w:tcPr>
          <w:p w14:paraId="3557BB1D" w14:textId="77777777" w:rsidR="00A530A2" w:rsidRPr="006C3542" w:rsidRDefault="00A530A2" w:rsidP="00B84199">
            <w:pPr>
              <w:rPr>
                <w:rFonts w:asciiTheme="minorHAnsi" w:hAnsiTheme="minorHAnsi" w:cstheme="minorHAnsi"/>
                <w:color w:val="000000" w:themeColor="text1"/>
                <w:sz w:val="18"/>
                <w:szCs w:val="18"/>
              </w:rPr>
            </w:pPr>
          </w:p>
        </w:tc>
        <w:tc>
          <w:tcPr>
            <w:tcW w:w="2835" w:type="dxa"/>
            <w:gridSpan w:val="4"/>
          </w:tcPr>
          <w:p w14:paraId="01B226B3" w14:textId="77777777" w:rsidR="00A530A2" w:rsidRPr="006C3542" w:rsidRDefault="00A530A2" w:rsidP="00B84199">
            <w:pPr>
              <w:rPr>
                <w:rFonts w:asciiTheme="minorHAnsi" w:hAnsiTheme="minorHAnsi" w:cstheme="minorHAnsi"/>
                <w:color w:val="000000" w:themeColor="text1"/>
                <w:sz w:val="18"/>
                <w:szCs w:val="18"/>
              </w:rPr>
            </w:pPr>
          </w:p>
        </w:tc>
      </w:tr>
      <w:tr w:rsidR="008020CA" w:rsidRPr="006C3542" w14:paraId="54129697" w14:textId="77777777" w:rsidTr="00650B9E">
        <w:trPr>
          <w:gridAfter w:val="2"/>
          <w:wAfter w:w="283" w:type="dxa"/>
        </w:trPr>
        <w:tc>
          <w:tcPr>
            <w:tcW w:w="1526" w:type="dxa"/>
            <w:gridSpan w:val="3"/>
          </w:tcPr>
          <w:p w14:paraId="714AFB2E" w14:textId="77777777" w:rsidR="0055511F" w:rsidRPr="006C3542" w:rsidRDefault="0055511F" w:rsidP="00B84199">
            <w:pPr>
              <w:rPr>
                <w:rFonts w:asciiTheme="minorHAnsi" w:hAnsiTheme="minorHAnsi" w:cstheme="minorHAnsi"/>
                <w:color w:val="000000" w:themeColor="text1"/>
                <w:sz w:val="18"/>
                <w:szCs w:val="18"/>
              </w:rPr>
            </w:pPr>
          </w:p>
        </w:tc>
        <w:tc>
          <w:tcPr>
            <w:tcW w:w="3577" w:type="dxa"/>
            <w:gridSpan w:val="2"/>
          </w:tcPr>
          <w:p w14:paraId="6493072C" w14:textId="77777777" w:rsidR="0055511F" w:rsidRPr="006C3542" w:rsidRDefault="0055511F" w:rsidP="00B84199">
            <w:pPr>
              <w:rPr>
                <w:rFonts w:asciiTheme="minorHAnsi" w:hAnsiTheme="minorHAnsi" w:cstheme="minorHAnsi"/>
                <w:color w:val="000000" w:themeColor="text1"/>
                <w:sz w:val="18"/>
                <w:szCs w:val="18"/>
              </w:rPr>
            </w:pPr>
          </w:p>
        </w:tc>
        <w:tc>
          <w:tcPr>
            <w:tcW w:w="1526" w:type="dxa"/>
          </w:tcPr>
          <w:p w14:paraId="77871FBD" w14:textId="77777777" w:rsidR="0055511F" w:rsidRPr="006C3542" w:rsidRDefault="0055511F" w:rsidP="00B84199">
            <w:pPr>
              <w:rPr>
                <w:rFonts w:asciiTheme="minorHAnsi" w:hAnsiTheme="minorHAnsi" w:cstheme="minorHAnsi"/>
                <w:color w:val="000000" w:themeColor="text1"/>
                <w:sz w:val="18"/>
                <w:szCs w:val="18"/>
              </w:rPr>
            </w:pPr>
          </w:p>
        </w:tc>
        <w:tc>
          <w:tcPr>
            <w:tcW w:w="2835" w:type="dxa"/>
            <w:gridSpan w:val="4"/>
          </w:tcPr>
          <w:p w14:paraId="15D98010" w14:textId="77777777" w:rsidR="0055511F" w:rsidRPr="006C3542" w:rsidRDefault="0055511F" w:rsidP="007F33F2">
            <w:pPr>
              <w:jc w:val="center"/>
              <w:rPr>
                <w:rFonts w:asciiTheme="minorHAnsi" w:hAnsiTheme="minorHAnsi" w:cstheme="minorHAnsi"/>
                <w:color w:val="000000" w:themeColor="text1"/>
                <w:sz w:val="18"/>
                <w:szCs w:val="18"/>
              </w:rPr>
            </w:pPr>
          </w:p>
        </w:tc>
      </w:tr>
      <w:tr w:rsidR="008020CA" w:rsidRPr="006C3542" w14:paraId="54692EBD" w14:textId="77777777" w:rsidTr="00650B9E">
        <w:trPr>
          <w:gridAfter w:val="2"/>
          <w:wAfter w:w="283" w:type="dxa"/>
        </w:trPr>
        <w:tc>
          <w:tcPr>
            <w:tcW w:w="1526" w:type="dxa"/>
            <w:gridSpan w:val="3"/>
          </w:tcPr>
          <w:p w14:paraId="5C043CCD" w14:textId="77777777" w:rsidR="00E371AA" w:rsidRPr="006C3542" w:rsidRDefault="00E371AA" w:rsidP="00B84199">
            <w:pPr>
              <w:rPr>
                <w:rFonts w:asciiTheme="minorHAnsi" w:hAnsiTheme="minorHAnsi" w:cstheme="minorHAnsi"/>
                <w:color w:val="000000" w:themeColor="text1"/>
                <w:sz w:val="18"/>
                <w:szCs w:val="18"/>
              </w:rPr>
            </w:pPr>
          </w:p>
        </w:tc>
        <w:tc>
          <w:tcPr>
            <w:tcW w:w="3577" w:type="dxa"/>
            <w:gridSpan w:val="2"/>
          </w:tcPr>
          <w:p w14:paraId="299D6881" w14:textId="455D26A1" w:rsidR="00E371AA" w:rsidRPr="006C3542" w:rsidRDefault="00E371AA" w:rsidP="00B84199">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 xml:space="preserve">Emma </w:t>
            </w:r>
            <w:r w:rsidR="000F146F" w:rsidRPr="006C3542">
              <w:rPr>
                <w:rFonts w:asciiTheme="minorHAnsi" w:hAnsiTheme="minorHAnsi" w:cstheme="minorHAnsi"/>
                <w:color w:val="000000" w:themeColor="text1"/>
                <w:sz w:val="18"/>
                <w:szCs w:val="18"/>
              </w:rPr>
              <w:t>Johnson</w:t>
            </w:r>
          </w:p>
        </w:tc>
        <w:tc>
          <w:tcPr>
            <w:tcW w:w="1526" w:type="dxa"/>
          </w:tcPr>
          <w:p w14:paraId="16BEE326" w14:textId="48C45BD1" w:rsidR="003C4C45" w:rsidRPr="006C3542" w:rsidRDefault="00E371AA" w:rsidP="00B84199">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 xml:space="preserve">Clerk </w:t>
            </w:r>
          </w:p>
        </w:tc>
        <w:tc>
          <w:tcPr>
            <w:tcW w:w="2835" w:type="dxa"/>
            <w:gridSpan w:val="4"/>
          </w:tcPr>
          <w:p w14:paraId="341CEAD1" w14:textId="77777777" w:rsidR="00ED1EF6" w:rsidRPr="006C3542" w:rsidRDefault="00ED1EF6" w:rsidP="00B84199">
            <w:pPr>
              <w:rPr>
                <w:rFonts w:asciiTheme="minorHAnsi" w:hAnsiTheme="minorHAnsi" w:cstheme="minorHAnsi"/>
                <w:color w:val="000000" w:themeColor="text1"/>
                <w:sz w:val="18"/>
                <w:szCs w:val="18"/>
              </w:rPr>
            </w:pPr>
          </w:p>
        </w:tc>
      </w:tr>
      <w:tr w:rsidR="00810385" w:rsidRPr="006C3542" w14:paraId="1072D9A7" w14:textId="77777777" w:rsidTr="00650B9E">
        <w:trPr>
          <w:gridAfter w:val="2"/>
          <w:wAfter w:w="283" w:type="dxa"/>
        </w:trPr>
        <w:tc>
          <w:tcPr>
            <w:tcW w:w="1526" w:type="dxa"/>
            <w:gridSpan w:val="3"/>
          </w:tcPr>
          <w:p w14:paraId="3977C6EF" w14:textId="77777777" w:rsidR="00810385" w:rsidRPr="006C3542" w:rsidRDefault="00810385" w:rsidP="00B84199">
            <w:pPr>
              <w:rPr>
                <w:rFonts w:asciiTheme="minorHAnsi" w:hAnsiTheme="minorHAnsi" w:cstheme="minorHAnsi"/>
                <w:color w:val="000000" w:themeColor="text1"/>
                <w:sz w:val="18"/>
                <w:szCs w:val="18"/>
              </w:rPr>
            </w:pPr>
          </w:p>
        </w:tc>
        <w:tc>
          <w:tcPr>
            <w:tcW w:w="3577" w:type="dxa"/>
            <w:gridSpan w:val="2"/>
          </w:tcPr>
          <w:p w14:paraId="43179F8F" w14:textId="2D60CC2E" w:rsidR="00810385" w:rsidRPr="006C3542" w:rsidRDefault="00BB7650"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Ashlie Gash</w:t>
            </w:r>
          </w:p>
        </w:tc>
        <w:tc>
          <w:tcPr>
            <w:tcW w:w="1526" w:type="dxa"/>
          </w:tcPr>
          <w:p w14:paraId="7C50F787" w14:textId="51B02351" w:rsidR="00810385" w:rsidRPr="006C3542" w:rsidRDefault="00BB7650"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Assistant Clerk</w:t>
            </w:r>
          </w:p>
        </w:tc>
        <w:tc>
          <w:tcPr>
            <w:tcW w:w="2835" w:type="dxa"/>
            <w:gridSpan w:val="4"/>
          </w:tcPr>
          <w:p w14:paraId="4934FA4B" w14:textId="77777777" w:rsidR="00810385" w:rsidRPr="006C3542" w:rsidRDefault="00810385" w:rsidP="00B84199">
            <w:pPr>
              <w:rPr>
                <w:rFonts w:asciiTheme="minorHAnsi" w:hAnsiTheme="minorHAnsi" w:cstheme="minorHAnsi"/>
                <w:color w:val="000000" w:themeColor="text1"/>
                <w:sz w:val="18"/>
                <w:szCs w:val="18"/>
              </w:rPr>
            </w:pPr>
          </w:p>
        </w:tc>
      </w:tr>
      <w:tr w:rsidR="00D60DC3" w:rsidRPr="006C3542" w14:paraId="520D9CC1" w14:textId="77777777" w:rsidTr="00650B9E">
        <w:trPr>
          <w:gridAfter w:val="2"/>
          <w:wAfter w:w="283" w:type="dxa"/>
        </w:trPr>
        <w:tc>
          <w:tcPr>
            <w:tcW w:w="1526" w:type="dxa"/>
            <w:gridSpan w:val="3"/>
          </w:tcPr>
          <w:p w14:paraId="7AF4E660" w14:textId="741C3AA6" w:rsidR="00D60DC3" w:rsidRPr="006C3542" w:rsidRDefault="00D60DC3" w:rsidP="00B84199">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In attendance</w:t>
            </w:r>
          </w:p>
        </w:tc>
        <w:tc>
          <w:tcPr>
            <w:tcW w:w="3577" w:type="dxa"/>
            <w:gridSpan w:val="2"/>
          </w:tcPr>
          <w:p w14:paraId="3C71FB01" w14:textId="6AA07D5B" w:rsidR="00D60DC3" w:rsidRPr="006C3542" w:rsidRDefault="00DC4D59"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1 </w:t>
            </w:r>
            <w:r w:rsidR="001C7871">
              <w:rPr>
                <w:rFonts w:asciiTheme="minorHAnsi" w:hAnsiTheme="minorHAnsi" w:cstheme="minorHAnsi"/>
                <w:color w:val="000000" w:themeColor="text1"/>
                <w:sz w:val="18"/>
                <w:szCs w:val="18"/>
              </w:rPr>
              <w:t>Member</w:t>
            </w:r>
            <w:r w:rsidR="006B3201" w:rsidRPr="006C3542">
              <w:rPr>
                <w:rFonts w:asciiTheme="minorHAnsi" w:hAnsiTheme="minorHAnsi" w:cstheme="minorHAnsi"/>
                <w:color w:val="000000" w:themeColor="text1"/>
                <w:sz w:val="18"/>
                <w:szCs w:val="18"/>
              </w:rPr>
              <w:t xml:space="preserve"> of the public</w:t>
            </w:r>
          </w:p>
          <w:p w14:paraId="2036DC53" w14:textId="4C4CE174" w:rsidR="006B3201" w:rsidRPr="006C3542" w:rsidRDefault="006B3201" w:rsidP="00B84199">
            <w:pPr>
              <w:rPr>
                <w:rFonts w:asciiTheme="minorHAnsi" w:hAnsiTheme="minorHAnsi" w:cstheme="minorHAnsi"/>
                <w:color w:val="000000" w:themeColor="text1"/>
                <w:sz w:val="18"/>
                <w:szCs w:val="18"/>
              </w:rPr>
            </w:pPr>
          </w:p>
        </w:tc>
        <w:tc>
          <w:tcPr>
            <w:tcW w:w="4361" w:type="dxa"/>
            <w:gridSpan w:val="5"/>
          </w:tcPr>
          <w:p w14:paraId="20B4C59B" w14:textId="2F1ED136" w:rsidR="00D60DC3" w:rsidRPr="006C3542" w:rsidRDefault="00D60DC3" w:rsidP="00B84199">
            <w:pPr>
              <w:rPr>
                <w:rFonts w:asciiTheme="minorHAnsi" w:hAnsiTheme="minorHAnsi" w:cstheme="minorHAnsi"/>
                <w:color w:val="000000" w:themeColor="text1"/>
                <w:sz w:val="18"/>
                <w:szCs w:val="18"/>
              </w:rPr>
            </w:pPr>
          </w:p>
        </w:tc>
      </w:tr>
      <w:tr w:rsidR="00383BEB" w:rsidRPr="006C3542" w14:paraId="44B293B2" w14:textId="77777777" w:rsidTr="00F734F3">
        <w:trPr>
          <w:gridAfter w:val="2"/>
          <w:wAfter w:w="283" w:type="dxa"/>
        </w:trPr>
        <w:tc>
          <w:tcPr>
            <w:tcW w:w="9464" w:type="dxa"/>
            <w:gridSpan w:val="10"/>
          </w:tcPr>
          <w:p w14:paraId="5C806514" w14:textId="6464D29A" w:rsidR="00383BEB" w:rsidRPr="006C3542" w:rsidRDefault="00383BEB" w:rsidP="00183854">
            <w:pPr>
              <w:rPr>
                <w:rFonts w:asciiTheme="minorHAnsi" w:hAnsiTheme="minorHAnsi" w:cstheme="minorHAnsi"/>
                <w:color w:val="000000" w:themeColor="text1"/>
                <w:sz w:val="18"/>
                <w:szCs w:val="18"/>
              </w:rPr>
            </w:pPr>
          </w:p>
        </w:tc>
      </w:tr>
      <w:tr w:rsidR="008020CA" w:rsidRPr="006C3542" w14:paraId="26479A94" w14:textId="77777777" w:rsidTr="00650B9E">
        <w:trPr>
          <w:gridAfter w:val="1"/>
          <w:wAfter w:w="33" w:type="dxa"/>
          <w:cantSplit/>
        </w:trPr>
        <w:tc>
          <w:tcPr>
            <w:tcW w:w="8296" w:type="dxa"/>
            <w:gridSpan w:val="7"/>
          </w:tcPr>
          <w:p w14:paraId="61F43D32" w14:textId="77777777" w:rsidR="00816128" w:rsidRPr="006C3542" w:rsidRDefault="00816128"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Item</w:t>
            </w:r>
          </w:p>
          <w:p w14:paraId="02CFA3B3" w14:textId="0E8DDB0E" w:rsidR="00273875" w:rsidRDefault="00816128" w:rsidP="00B84199">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Minute 20</w:t>
            </w:r>
            <w:r w:rsidR="00926C56">
              <w:rPr>
                <w:rFonts w:asciiTheme="minorHAnsi" w:hAnsiTheme="minorHAnsi" w:cstheme="minorHAnsi"/>
                <w:color w:val="000000" w:themeColor="text1"/>
                <w:sz w:val="18"/>
                <w:szCs w:val="18"/>
              </w:rPr>
              <w:t>23/24</w:t>
            </w:r>
            <w:r w:rsidR="00176930" w:rsidRPr="006C3542">
              <w:rPr>
                <w:rFonts w:asciiTheme="minorHAnsi" w:hAnsiTheme="minorHAnsi" w:cstheme="minorHAnsi"/>
                <w:color w:val="000000" w:themeColor="text1"/>
                <w:sz w:val="18"/>
                <w:szCs w:val="18"/>
              </w:rPr>
              <w:t xml:space="preserve"> </w:t>
            </w:r>
          </w:p>
          <w:p w14:paraId="3586FB6E" w14:textId="6E59B708" w:rsidR="004C2954" w:rsidRPr="006C3542" w:rsidRDefault="004C2954" w:rsidP="00B84199">
            <w:pPr>
              <w:rPr>
                <w:rFonts w:asciiTheme="minorHAnsi" w:hAnsiTheme="minorHAnsi" w:cstheme="minorHAnsi"/>
                <w:color w:val="000000" w:themeColor="text1"/>
                <w:sz w:val="18"/>
                <w:szCs w:val="18"/>
              </w:rPr>
            </w:pPr>
          </w:p>
        </w:tc>
        <w:tc>
          <w:tcPr>
            <w:tcW w:w="1418" w:type="dxa"/>
            <w:gridSpan w:val="4"/>
          </w:tcPr>
          <w:p w14:paraId="16687A03" w14:textId="611E1D48" w:rsidR="00816128" w:rsidRPr="006C3542" w:rsidRDefault="00816128" w:rsidP="00B84199">
            <w:pPr>
              <w:jc w:val="right"/>
              <w:rPr>
                <w:rFonts w:asciiTheme="minorHAnsi" w:hAnsiTheme="minorHAnsi" w:cstheme="minorHAnsi"/>
                <w:i/>
                <w:color w:val="000000" w:themeColor="text1"/>
                <w:sz w:val="18"/>
                <w:szCs w:val="18"/>
              </w:rPr>
            </w:pPr>
          </w:p>
          <w:p w14:paraId="411D90C5" w14:textId="691E1B50" w:rsidR="00816128" w:rsidRPr="006C3542" w:rsidRDefault="00050033" w:rsidP="00B84199">
            <w:pPr>
              <w:jc w:val="right"/>
              <w:rPr>
                <w:rFonts w:asciiTheme="minorHAnsi" w:hAnsiTheme="minorHAnsi" w:cstheme="minorHAnsi"/>
                <w:i/>
                <w:color w:val="000000" w:themeColor="text1"/>
                <w:sz w:val="18"/>
                <w:szCs w:val="18"/>
              </w:rPr>
            </w:pPr>
            <w:r w:rsidRPr="006C3542">
              <w:rPr>
                <w:rFonts w:asciiTheme="minorHAnsi" w:hAnsiTheme="minorHAnsi" w:cstheme="minorHAnsi"/>
                <w:i/>
                <w:color w:val="000000" w:themeColor="text1"/>
                <w:sz w:val="18"/>
                <w:szCs w:val="18"/>
              </w:rPr>
              <w:t>Action point</w:t>
            </w:r>
          </w:p>
        </w:tc>
      </w:tr>
      <w:tr w:rsidR="008020CA" w:rsidRPr="006C3542" w14:paraId="3206DF68" w14:textId="77777777" w:rsidTr="00650B9E">
        <w:trPr>
          <w:gridAfter w:val="1"/>
          <w:wAfter w:w="33" w:type="dxa"/>
        </w:trPr>
        <w:tc>
          <w:tcPr>
            <w:tcW w:w="675" w:type="dxa"/>
          </w:tcPr>
          <w:p w14:paraId="76BE0FEC" w14:textId="67A38EA7" w:rsidR="00816128" w:rsidRDefault="00AC3764"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1</w:t>
            </w:r>
          </w:p>
          <w:p w14:paraId="2E4E5AA5" w14:textId="77777777" w:rsidR="00E031DD" w:rsidRPr="006C3542" w:rsidRDefault="00E031DD" w:rsidP="00B84199">
            <w:pPr>
              <w:rPr>
                <w:rFonts w:asciiTheme="minorHAnsi" w:hAnsiTheme="minorHAnsi" w:cstheme="minorHAnsi"/>
                <w:b/>
                <w:color w:val="000000" w:themeColor="text1"/>
                <w:sz w:val="18"/>
                <w:szCs w:val="18"/>
              </w:rPr>
            </w:pPr>
          </w:p>
          <w:p w14:paraId="7475D042" w14:textId="1D9AD5C5" w:rsidR="00816128" w:rsidRPr="006C3542" w:rsidRDefault="00AC3764"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986B48">
              <w:rPr>
                <w:rFonts w:asciiTheme="minorHAnsi" w:hAnsiTheme="minorHAnsi" w:cstheme="minorHAnsi"/>
                <w:color w:val="000000" w:themeColor="text1"/>
                <w:sz w:val="18"/>
                <w:szCs w:val="18"/>
              </w:rPr>
              <w:t>59</w:t>
            </w:r>
          </w:p>
        </w:tc>
        <w:tc>
          <w:tcPr>
            <w:tcW w:w="567" w:type="dxa"/>
          </w:tcPr>
          <w:p w14:paraId="66C37A2C" w14:textId="77777777" w:rsidR="00816128" w:rsidRPr="006C3542" w:rsidRDefault="00816128" w:rsidP="00B84199">
            <w:pPr>
              <w:rPr>
                <w:rFonts w:asciiTheme="minorHAnsi" w:hAnsiTheme="minorHAnsi" w:cstheme="minorHAnsi"/>
                <w:b/>
                <w:color w:val="000000" w:themeColor="text1"/>
                <w:sz w:val="18"/>
                <w:szCs w:val="18"/>
              </w:rPr>
            </w:pPr>
          </w:p>
        </w:tc>
        <w:tc>
          <w:tcPr>
            <w:tcW w:w="7866" w:type="dxa"/>
            <w:gridSpan w:val="6"/>
          </w:tcPr>
          <w:p w14:paraId="5C66B21D" w14:textId="22B2068E" w:rsidR="00816128" w:rsidRDefault="00816128"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 xml:space="preserve">APOLOGIES </w:t>
            </w:r>
          </w:p>
          <w:p w14:paraId="2C72E7B9" w14:textId="77777777" w:rsidR="00E031DD" w:rsidRPr="006C3542" w:rsidRDefault="00E031DD" w:rsidP="00B84199">
            <w:pPr>
              <w:rPr>
                <w:rFonts w:asciiTheme="minorHAnsi" w:hAnsiTheme="minorHAnsi" w:cstheme="minorHAnsi"/>
                <w:b/>
                <w:color w:val="000000" w:themeColor="text1"/>
                <w:sz w:val="18"/>
                <w:szCs w:val="18"/>
              </w:rPr>
            </w:pPr>
          </w:p>
          <w:p w14:paraId="6ACBEAC2" w14:textId="365290DF" w:rsidR="002F25CD" w:rsidRPr="006C3542" w:rsidRDefault="00CE404A" w:rsidP="00B84199">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Apologies</w:t>
            </w:r>
            <w:r w:rsidR="00EF16B0" w:rsidRPr="006C3542">
              <w:rPr>
                <w:rFonts w:asciiTheme="minorHAnsi" w:hAnsiTheme="minorHAnsi" w:cstheme="minorHAnsi"/>
                <w:color w:val="000000" w:themeColor="text1"/>
                <w:sz w:val="18"/>
                <w:szCs w:val="18"/>
              </w:rPr>
              <w:t xml:space="preserve"> </w:t>
            </w:r>
            <w:r w:rsidR="00816128" w:rsidRPr="006C3542">
              <w:rPr>
                <w:rFonts w:asciiTheme="minorHAnsi" w:hAnsiTheme="minorHAnsi" w:cstheme="minorHAnsi"/>
                <w:color w:val="000000" w:themeColor="text1"/>
                <w:sz w:val="18"/>
                <w:szCs w:val="18"/>
              </w:rPr>
              <w:t>for absence w</w:t>
            </w:r>
            <w:r w:rsidRPr="006C3542">
              <w:rPr>
                <w:rFonts w:asciiTheme="minorHAnsi" w:hAnsiTheme="minorHAnsi" w:cstheme="minorHAnsi"/>
                <w:color w:val="000000" w:themeColor="text1"/>
                <w:sz w:val="18"/>
                <w:szCs w:val="18"/>
              </w:rPr>
              <w:t>ere</w:t>
            </w:r>
            <w:r w:rsidR="00816128" w:rsidRPr="006C3542">
              <w:rPr>
                <w:rFonts w:asciiTheme="minorHAnsi" w:hAnsiTheme="minorHAnsi" w:cstheme="minorHAnsi"/>
                <w:color w:val="000000" w:themeColor="text1"/>
                <w:sz w:val="18"/>
                <w:szCs w:val="18"/>
              </w:rPr>
              <w:t xml:space="preserve"> received from</w:t>
            </w:r>
          </w:p>
        </w:tc>
        <w:tc>
          <w:tcPr>
            <w:tcW w:w="606" w:type="dxa"/>
            <w:gridSpan w:val="3"/>
          </w:tcPr>
          <w:p w14:paraId="2BFA07B8" w14:textId="77777777" w:rsidR="00816128" w:rsidRPr="006C3542" w:rsidRDefault="00816128" w:rsidP="00B84199">
            <w:pPr>
              <w:jc w:val="right"/>
              <w:rPr>
                <w:rFonts w:asciiTheme="minorHAnsi" w:hAnsiTheme="minorHAnsi" w:cstheme="minorHAnsi"/>
                <w:i/>
                <w:color w:val="000000" w:themeColor="text1"/>
                <w:sz w:val="18"/>
                <w:szCs w:val="18"/>
              </w:rPr>
            </w:pPr>
          </w:p>
        </w:tc>
      </w:tr>
      <w:tr w:rsidR="00016F77" w:rsidRPr="006C3542" w14:paraId="7A8CDD7C" w14:textId="77777777" w:rsidTr="00650B9E">
        <w:trPr>
          <w:trHeight w:val="80"/>
        </w:trPr>
        <w:tc>
          <w:tcPr>
            <w:tcW w:w="1242" w:type="dxa"/>
            <w:gridSpan w:val="2"/>
          </w:tcPr>
          <w:p w14:paraId="77C1177E" w14:textId="77777777" w:rsidR="00016F77" w:rsidRPr="006C3542" w:rsidRDefault="00016F77" w:rsidP="00B84199">
            <w:pPr>
              <w:rPr>
                <w:rFonts w:asciiTheme="minorHAnsi" w:hAnsiTheme="minorHAnsi" w:cstheme="minorHAnsi"/>
                <w:color w:val="000000" w:themeColor="text1"/>
                <w:sz w:val="18"/>
                <w:szCs w:val="18"/>
              </w:rPr>
            </w:pPr>
          </w:p>
        </w:tc>
        <w:tc>
          <w:tcPr>
            <w:tcW w:w="2977" w:type="dxa"/>
            <w:gridSpan w:val="2"/>
          </w:tcPr>
          <w:p w14:paraId="45AF4584" w14:textId="461D4F50" w:rsidR="00016F77" w:rsidRPr="006C3542" w:rsidRDefault="00016F77"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Cll</w:t>
            </w:r>
            <w:r w:rsidR="00284515">
              <w:rPr>
                <w:rFonts w:asciiTheme="minorHAnsi" w:hAnsiTheme="minorHAnsi" w:cstheme="minorHAnsi"/>
                <w:color w:val="000000" w:themeColor="text1"/>
                <w:sz w:val="18"/>
                <w:szCs w:val="18"/>
              </w:rPr>
              <w:t>r Gary Etheridge</w:t>
            </w:r>
          </w:p>
        </w:tc>
        <w:tc>
          <w:tcPr>
            <w:tcW w:w="4961" w:type="dxa"/>
            <w:gridSpan w:val="5"/>
          </w:tcPr>
          <w:p w14:paraId="700AC5D2" w14:textId="3A1019D3" w:rsidR="00016F77" w:rsidRDefault="00284515" w:rsidP="00650B9E">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Medway Council</w:t>
            </w:r>
          </w:p>
        </w:tc>
        <w:tc>
          <w:tcPr>
            <w:tcW w:w="567" w:type="dxa"/>
            <w:gridSpan w:val="3"/>
          </w:tcPr>
          <w:p w14:paraId="68540691" w14:textId="77777777" w:rsidR="00016F77" w:rsidRPr="006C3542" w:rsidRDefault="00016F77" w:rsidP="00B84199">
            <w:pPr>
              <w:rPr>
                <w:rFonts w:asciiTheme="minorHAnsi" w:hAnsiTheme="minorHAnsi" w:cstheme="minorHAnsi"/>
                <w:color w:val="000000" w:themeColor="text1"/>
                <w:sz w:val="18"/>
                <w:szCs w:val="18"/>
              </w:rPr>
            </w:pPr>
          </w:p>
        </w:tc>
      </w:tr>
      <w:tr w:rsidR="00622167" w:rsidRPr="006C3542" w14:paraId="533D9F83" w14:textId="77777777" w:rsidTr="00650B9E">
        <w:trPr>
          <w:trHeight w:val="80"/>
        </w:trPr>
        <w:tc>
          <w:tcPr>
            <w:tcW w:w="1242" w:type="dxa"/>
            <w:gridSpan w:val="2"/>
          </w:tcPr>
          <w:p w14:paraId="2B2806C3" w14:textId="77777777" w:rsidR="00622167" w:rsidRPr="006C3542" w:rsidRDefault="00622167" w:rsidP="00B84199">
            <w:pPr>
              <w:rPr>
                <w:rFonts w:asciiTheme="minorHAnsi" w:hAnsiTheme="minorHAnsi" w:cstheme="minorHAnsi"/>
                <w:color w:val="000000" w:themeColor="text1"/>
                <w:sz w:val="18"/>
                <w:szCs w:val="18"/>
              </w:rPr>
            </w:pPr>
          </w:p>
        </w:tc>
        <w:tc>
          <w:tcPr>
            <w:tcW w:w="2977" w:type="dxa"/>
            <w:gridSpan w:val="2"/>
          </w:tcPr>
          <w:p w14:paraId="3998234F" w14:textId="55E345A1" w:rsidR="00622167" w:rsidRPr="006C3542" w:rsidRDefault="00622167"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Cllr </w:t>
            </w:r>
            <w:r w:rsidR="00284515">
              <w:rPr>
                <w:rFonts w:asciiTheme="minorHAnsi" w:hAnsiTheme="minorHAnsi" w:cstheme="minorHAnsi"/>
                <w:color w:val="000000" w:themeColor="text1"/>
                <w:sz w:val="18"/>
                <w:szCs w:val="18"/>
              </w:rPr>
              <w:t>Sheila Noise</w:t>
            </w:r>
          </w:p>
        </w:tc>
        <w:tc>
          <w:tcPr>
            <w:tcW w:w="4961" w:type="dxa"/>
            <w:gridSpan w:val="5"/>
          </w:tcPr>
          <w:p w14:paraId="1C8F5795" w14:textId="36B754D2" w:rsidR="00622167" w:rsidRDefault="00F82A02" w:rsidP="00650B9E">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Travel</w:t>
            </w:r>
          </w:p>
        </w:tc>
        <w:tc>
          <w:tcPr>
            <w:tcW w:w="567" w:type="dxa"/>
            <w:gridSpan w:val="3"/>
          </w:tcPr>
          <w:p w14:paraId="421FA65A" w14:textId="77777777" w:rsidR="00622167" w:rsidRPr="006C3542" w:rsidRDefault="00622167" w:rsidP="00B84199">
            <w:pPr>
              <w:rPr>
                <w:rFonts w:asciiTheme="minorHAnsi" w:hAnsiTheme="minorHAnsi" w:cstheme="minorHAnsi"/>
                <w:color w:val="000000" w:themeColor="text1"/>
                <w:sz w:val="18"/>
                <w:szCs w:val="18"/>
              </w:rPr>
            </w:pPr>
          </w:p>
        </w:tc>
      </w:tr>
      <w:tr w:rsidR="008020CA" w:rsidRPr="006C3542" w14:paraId="6F2DF0F9" w14:textId="77777777" w:rsidTr="00650B9E">
        <w:trPr>
          <w:gridAfter w:val="1"/>
          <w:wAfter w:w="33" w:type="dxa"/>
        </w:trPr>
        <w:tc>
          <w:tcPr>
            <w:tcW w:w="675" w:type="dxa"/>
          </w:tcPr>
          <w:p w14:paraId="0737AFB3" w14:textId="77777777" w:rsidR="00816128" w:rsidRPr="006C3542" w:rsidRDefault="00816128" w:rsidP="00B84199">
            <w:pPr>
              <w:rPr>
                <w:rFonts w:asciiTheme="minorHAnsi" w:hAnsiTheme="minorHAnsi" w:cstheme="minorHAnsi"/>
                <w:b/>
                <w:color w:val="000000" w:themeColor="text1"/>
                <w:sz w:val="18"/>
                <w:szCs w:val="18"/>
              </w:rPr>
            </w:pPr>
          </w:p>
        </w:tc>
        <w:tc>
          <w:tcPr>
            <w:tcW w:w="567" w:type="dxa"/>
          </w:tcPr>
          <w:p w14:paraId="7E5C29FC" w14:textId="77777777" w:rsidR="00816128" w:rsidRPr="006C3542" w:rsidRDefault="00816128" w:rsidP="00B84199">
            <w:pPr>
              <w:rPr>
                <w:rFonts w:asciiTheme="minorHAnsi" w:hAnsiTheme="minorHAnsi" w:cstheme="minorHAnsi"/>
                <w:b/>
                <w:color w:val="000000" w:themeColor="text1"/>
                <w:sz w:val="18"/>
                <w:szCs w:val="18"/>
              </w:rPr>
            </w:pPr>
          </w:p>
        </w:tc>
        <w:tc>
          <w:tcPr>
            <w:tcW w:w="7938" w:type="dxa"/>
            <w:gridSpan w:val="7"/>
          </w:tcPr>
          <w:p w14:paraId="15D6B4C0" w14:textId="1E773973" w:rsidR="00650B9E" w:rsidRDefault="003A1BF6" w:rsidP="004132D4">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 xml:space="preserve">It was proposed by Cllr </w:t>
            </w:r>
            <w:r w:rsidR="00365ADF">
              <w:rPr>
                <w:rFonts w:asciiTheme="minorHAnsi" w:hAnsiTheme="minorHAnsi" w:cstheme="minorHAnsi"/>
                <w:color w:val="000000" w:themeColor="text1"/>
                <w:sz w:val="18"/>
                <w:szCs w:val="18"/>
              </w:rPr>
              <w:t>Sparks</w:t>
            </w:r>
            <w:r w:rsidRPr="006C3542">
              <w:rPr>
                <w:rFonts w:asciiTheme="minorHAnsi" w:hAnsiTheme="minorHAnsi" w:cstheme="minorHAnsi"/>
                <w:color w:val="000000" w:themeColor="text1"/>
                <w:sz w:val="18"/>
                <w:szCs w:val="18"/>
              </w:rPr>
              <w:t>, seconded by Cllr</w:t>
            </w:r>
            <w:r w:rsidR="00E87275" w:rsidRPr="006C3542">
              <w:rPr>
                <w:rFonts w:asciiTheme="minorHAnsi" w:hAnsiTheme="minorHAnsi" w:cstheme="minorHAnsi"/>
                <w:color w:val="000000" w:themeColor="text1"/>
                <w:sz w:val="18"/>
                <w:szCs w:val="18"/>
              </w:rPr>
              <w:t xml:space="preserve"> </w:t>
            </w:r>
            <w:r w:rsidR="00302500">
              <w:rPr>
                <w:rFonts w:asciiTheme="minorHAnsi" w:hAnsiTheme="minorHAnsi" w:cstheme="minorHAnsi"/>
                <w:color w:val="000000" w:themeColor="text1"/>
                <w:sz w:val="18"/>
                <w:szCs w:val="18"/>
              </w:rPr>
              <w:t>M</w:t>
            </w:r>
            <w:r w:rsidR="00CC0A6B">
              <w:rPr>
                <w:rFonts w:asciiTheme="minorHAnsi" w:hAnsiTheme="minorHAnsi" w:cstheme="minorHAnsi"/>
                <w:color w:val="000000" w:themeColor="text1"/>
                <w:sz w:val="18"/>
                <w:szCs w:val="18"/>
              </w:rPr>
              <w:t>oore</w:t>
            </w:r>
            <w:r w:rsidR="00E031DD">
              <w:rPr>
                <w:rFonts w:asciiTheme="minorHAnsi" w:hAnsiTheme="minorHAnsi" w:cstheme="minorHAnsi"/>
                <w:color w:val="000000" w:themeColor="text1"/>
                <w:sz w:val="18"/>
                <w:szCs w:val="18"/>
              </w:rPr>
              <w:t xml:space="preserve"> </w:t>
            </w:r>
            <w:r w:rsidRPr="006C3542">
              <w:rPr>
                <w:rFonts w:asciiTheme="minorHAnsi" w:hAnsiTheme="minorHAnsi" w:cstheme="minorHAnsi"/>
                <w:color w:val="000000" w:themeColor="text1"/>
                <w:sz w:val="18"/>
                <w:szCs w:val="18"/>
              </w:rPr>
              <w:t xml:space="preserve">and agreed </w:t>
            </w:r>
            <w:r w:rsidR="0073486A" w:rsidRPr="006C3542">
              <w:rPr>
                <w:rFonts w:asciiTheme="minorHAnsi" w:hAnsiTheme="minorHAnsi" w:cstheme="minorHAnsi"/>
                <w:color w:val="000000" w:themeColor="text1"/>
                <w:sz w:val="18"/>
                <w:szCs w:val="18"/>
              </w:rPr>
              <w:t>these</w:t>
            </w:r>
            <w:r w:rsidRPr="006C3542">
              <w:rPr>
                <w:rFonts w:asciiTheme="minorHAnsi" w:hAnsiTheme="minorHAnsi" w:cstheme="minorHAnsi"/>
                <w:color w:val="000000" w:themeColor="text1"/>
                <w:sz w:val="18"/>
                <w:szCs w:val="18"/>
              </w:rPr>
              <w:t xml:space="preserve"> apolog</w:t>
            </w:r>
            <w:r w:rsidR="0073486A" w:rsidRPr="006C3542">
              <w:rPr>
                <w:rFonts w:asciiTheme="minorHAnsi" w:hAnsiTheme="minorHAnsi" w:cstheme="minorHAnsi"/>
                <w:color w:val="000000" w:themeColor="text1"/>
                <w:sz w:val="18"/>
                <w:szCs w:val="18"/>
              </w:rPr>
              <w:t>ies</w:t>
            </w:r>
            <w:r w:rsidRPr="006C3542">
              <w:rPr>
                <w:rFonts w:asciiTheme="minorHAnsi" w:hAnsiTheme="minorHAnsi" w:cstheme="minorHAnsi"/>
                <w:color w:val="000000" w:themeColor="text1"/>
                <w:sz w:val="18"/>
                <w:szCs w:val="18"/>
              </w:rPr>
              <w:t xml:space="preserve"> be</w:t>
            </w:r>
            <w:r w:rsidR="005B6877">
              <w:rPr>
                <w:rFonts w:asciiTheme="minorHAnsi" w:hAnsiTheme="minorHAnsi" w:cstheme="minorHAnsi"/>
                <w:color w:val="000000" w:themeColor="text1"/>
                <w:sz w:val="18"/>
                <w:szCs w:val="18"/>
              </w:rPr>
              <w:t xml:space="preserve"> </w:t>
            </w:r>
            <w:r w:rsidRPr="006C3542">
              <w:rPr>
                <w:rFonts w:asciiTheme="minorHAnsi" w:hAnsiTheme="minorHAnsi" w:cstheme="minorHAnsi"/>
                <w:color w:val="000000" w:themeColor="text1"/>
                <w:sz w:val="18"/>
                <w:szCs w:val="18"/>
              </w:rPr>
              <w:t xml:space="preserve">accepted. </w:t>
            </w:r>
            <w:r w:rsidR="00650B9E">
              <w:rPr>
                <w:rFonts w:asciiTheme="minorHAnsi" w:hAnsiTheme="minorHAnsi" w:cstheme="minorHAnsi"/>
                <w:color w:val="000000" w:themeColor="text1"/>
                <w:sz w:val="18"/>
                <w:szCs w:val="18"/>
              </w:rPr>
              <w:t xml:space="preserve"> </w:t>
            </w:r>
          </w:p>
          <w:p w14:paraId="5BBAD041" w14:textId="739A148E" w:rsidR="004C2954" w:rsidRPr="006C3542" w:rsidRDefault="004C2954" w:rsidP="001364BC">
            <w:pPr>
              <w:rPr>
                <w:rFonts w:asciiTheme="minorHAnsi" w:hAnsiTheme="minorHAnsi" w:cstheme="minorHAnsi"/>
                <w:color w:val="000000" w:themeColor="text1"/>
                <w:sz w:val="18"/>
                <w:szCs w:val="18"/>
              </w:rPr>
            </w:pPr>
          </w:p>
        </w:tc>
        <w:tc>
          <w:tcPr>
            <w:tcW w:w="534" w:type="dxa"/>
            <w:gridSpan w:val="2"/>
          </w:tcPr>
          <w:p w14:paraId="28D42F79" w14:textId="77777777" w:rsidR="00816128" w:rsidRPr="006C3542" w:rsidRDefault="00816128" w:rsidP="00FA2596">
            <w:pPr>
              <w:rPr>
                <w:rFonts w:asciiTheme="minorHAnsi" w:hAnsiTheme="minorHAnsi" w:cstheme="minorHAnsi"/>
                <w:i/>
                <w:color w:val="000000" w:themeColor="text1"/>
                <w:sz w:val="18"/>
                <w:szCs w:val="18"/>
              </w:rPr>
            </w:pPr>
          </w:p>
        </w:tc>
      </w:tr>
      <w:tr w:rsidR="008020CA" w:rsidRPr="006C3542" w14:paraId="59DEA010" w14:textId="77777777" w:rsidTr="00650B9E">
        <w:trPr>
          <w:gridAfter w:val="1"/>
          <w:wAfter w:w="33" w:type="dxa"/>
        </w:trPr>
        <w:tc>
          <w:tcPr>
            <w:tcW w:w="675" w:type="dxa"/>
          </w:tcPr>
          <w:p w14:paraId="50826D41" w14:textId="305B7092" w:rsidR="00324D63" w:rsidRPr="006C3542" w:rsidRDefault="00AC3764" w:rsidP="00B84199">
            <w:pPr>
              <w:rPr>
                <w:rFonts w:asciiTheme="minorHAnsi" w:hAnsiTheme="minorHAnsi" w:cstheme="minorHAnsi"/>
                <w:color w:val="000000" w:themeColor="text1"/>
                <w:sz w:val="18"/>
                <w:szCs w:val="18"/>
              </w:rPr>
            </w:pPr>
            <w:r>
              <w:rPr>
                <w:rFonts w:asciiTheme="minorHAnsi" w:hAnsiTheme="minorHAnsi" w:cstheme="minorHAnsi"/>
                <w:b/>
                <w:color w:val="000000" w:themeColor="text1"/>
                <w:sz w:val="18"/>
                <w:szCs w:val="18"/>
              </w:rPr>
              <w:t>2</w:t>
            </w:r>
          </w:p>
          <w:p w14:paraId="1F2234E3" w14:textId="7A842480" w:rsidR="00816128" w:rsidRPr="006C3542" w:rsidRDefault="00816128" w:rsidP="00B84199">
            <w:pPr>
              <w:rPr>
                <w:rFonts w:asciiTheme="minorHAnsi" w:hAnsiTheme="minorHAnsi" w:cstheme="minorHAnsi"/>
                <w:color w:val="000000" w:themeColor="text1"/>
                <w:sz w:val="18"/>
                <w:szCs w:val="18"/>
              </w:rPr>
            </w:pPr>
          </w:p>
        </w:tc>
        <w:tc>
          <w:tcPr>
            <w:tcW w:w="567" w:type="dxa"/>
          </w:tcPr>
          <w:p w14:paraId="7E53A262" w14:textId="77777777" w:rsidR="00816128" w:rsidRPr="006C3542" w:rsidRDefault="00816128" w:rsidP="00B84199">
            <w:pPr>
              <w:rPr>
                <w:rFonts w:asciiTheme="minorHAnsi" w:hAnsiTheme="minorHAnsi" w:cstheme="minorHAnsi"/>
                <w:b/>
                <w:color w:val="000000" w:themeColor="text1"/>
                <w:sz w:val="18"/>
                <w:szCs w:val="18"/>
              </w:rPr>
            </w:pPr>
          </w:p>
        </w:tc>
        <w:tc>
          <w:tcPr>
            <w:tcW w:w="7938" w:type="dxa"/>
            <w:gridSpan w:val="7"/>
          </w:tcPr>
          <w:p w14:paraId="2EFCEF30" w14:textId="56FBD09A" w:rsidR="00816128" w:rsidRPr="006C3542" w:rsidRDefault="00603839" w:rsidP="00B84199">
            <w:pPr>
              <w:rPr>
                <w:rFonts w:asciiTheme="minorHAnsi" w:hAnsiTheme="minorHAnsi" w:cstheme="minorHAnsi"/>
                <w:color w:val="000000" w:themeColor="text1"/>
                <w:sz w:val="18"/>
                <w:szCs w:val="18"/>
              </w:rPr>
            </w:pPr>
            <w:r w:rsidRPr="006C3542">
              <w:rPr>
                <w:rFonts w:asciiTheme="minorHAnsi" w:hAnsiTheme="minorHAnsi" w:cstheme="minorHAnsi"/>
                <w:b/>
                <w:color w:val="000000" w:themeColor="text1"/>
                <w:sz w:val="18"/>
                <w:szCs w:val="18"/>
              </w:rPr>
              <w:t xml:space="preserve">DECLARATIONS OF </w:t>
            </w:r>
            <w:r w:rsidR="00816128" w:rsidRPr="006C3542">
              <w:rPr>
                <w:rFonts w:asciiTheme="minorHAnsi" w:hAnsiTheme="minorHAnsi" w:cstheme="minorHAnsi"/>
                <w:b/>
                <w:color w:val="000000" w:themeColor="text1"/>
                <w:sz w:val="18"/>
                <w:szCs w:val="18"/>
              </w:rPr>
              <w:t>INTEREST</w:t>
            </w:r>
          </w:p>
        </w:tc>
        <w:tc>
          <w:tcPr>
            <w:tcW w:w="534" w:type="dxa"/>
            <w:gridSpan w:val="2"/>
          </w:tcPr>
          <w:p w14:paraId="3870C913" w14:textId="77777777" w:rsidR="00816128" w:rsidRPr="006C3542" w:rsidRDefault="00816128" w:rsidP="00B84199">
            <w:pPr>
              <w:jc w:val="right"/>
              <w:rPr>
                <w:rFonts w:asciiTheme="minorHAnsi" w:hAnsiTheme="minorHAnsi" w:cstheme="minorHAnsi"/>
                <w:i/>
                <w:color w:val="000000" w:themeColor="text1"/>
                <w:sz w:val="18"/>
                <w:szCs w:val="18"/>
              </w:rPr>
            </w:pPr>
          </w:p>
        </w:tc>
      </w:tr>
      <w:tr w:rsidR="008020CA" w:rsidRPr="006C3542" w14:paraId="2957D8C7" w14:textId="77777777" w:rsidTr="00650B9E">
        <w:trPr>
          <w:gridAfter w:val="1"/>
          <w:wAfter w:w="33" w:type="dxa"/>
        </w:trPr>
        <w:tc>
          <w:tcPr>
            <w:tcW w:w="675" w:type="dxa"/>
          </w:tcPr>
          <w:p w14:paraId="3C1A1FDE" w14:textId="0EA7AA85" w:rsidR="00324D63" w:rsidRPr="006C3542" w:rsidRDefault="00AC3764" w:rsidP="00926C56">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9503C8">
              <w:rPr>
                <w:rFonts w:asciiTheme="minorHAnsi" w:hAnsiTheme="minorHAnsi" w:cstheme="minorHAnsi"/>
                <w:color w:val="000000" w:themeColor="text1"/>
                <w:sz w:val="18"/>
                <w:szCs w:val="18"/>
              </w:rPr>
              <w:t>60</w:t>
            </w:r>
          </w:p>
        </w:tc>
        <w:tc>
          <w:tcPr>
            <w:tcW w:w="567" w:type="dxa"/>
          </w:tcPr>
          <w:p w14:paraId="514554D3" w14:textId="33B18698" w:rsidR="00324D63" w:rsidRPr="006C3542" w:rsidRDefault="00324D63" w:rsidP="00B84199">
            <w:pPr>
              <w:rPr>
                <w:rFonts w:asciiTheme="minorHAnsi" w:hAnsiTheme="minorHAnsi" w:cstheme="minorHAnsi"/>
                <w:b/>
                <w:color w:val="000000" w:themeColor="text1"/>
                <w:sz w:val="18"/>
                <w:szCs w:val="18"/>
              </w:rPr>
            </w:pPr>
          </w:p>
        </w:tc>
        <w:tc>
          <w:tcPr>
            <w:tcW w:w="7938" w:type="dxa"/>
            <w:gridSpan w:val="7"/>
          </w:tcPr>
          <w:p w14:paraId="693F2BD8" w14:textId="7F0A8FA5" w:rsidR="00676CCB" w:rsidRPr="00676CCB" w:rsidRDefault="00E031DD" w:rsidP="00676CCB">
            <w:pPr>
              <w:rPr>
                <w:rFonts w:asciiTheme="minorHAnsi" w:hAnsiTheme="minorHAnsi"/>
                <w:sz w:val="18"/>
                <w:szCs w:val="18"/>
              </w:rPr>
            </w:pPr>
            <w:r>
              <w:rPr>
                <w:rFonts w:asciiTheme="minorHAnsi" w:hAnsiTheme="minorHAnsi"/>
                <w:sz w:val="18"/>
                <w:szCs w:val="18"/>
              </w:rPr>
              <w:t>None</w:t>
            </w:r>
          </w:p>
          <w:p w14:paraId="6BD3FFF0" w14:textId="12AB59F8" w:rsidR="009003A5" w:rsidRPr="006C3542" w:rsidRDefault="009003A5" w:rsidP="00676CCB">
            <w:pPr>
              <w:rPr>
                <w:rFonts w:asciiTheme="minorHAnsi" w:hAnsiTheme="minorHAnsi" w:cstheme="minorHAnsi"/>
                <w:sz w:val="18"/>
                <w:szCs w:val="18"/>
              </w:rPr>
            </w:pPr>
          </w:p>
        </w:tc>
        <w:tc>
          <w:tcPr>
            <w:tcW w:w="534" w:type="dxa"/>
            <w:gridSpan w:val="2"/>
          </w:tcPr>
          <w:p w14:paraId="3F0E797F" w14:textId="77777777" w:rsidR="00324D63" w:rsidRPr="006C3542" w:rsidRDefault="00324D63" w:rsidP="00B84199">
            <w:pPr>
              <w:jc w:val="right"/>
              <w:rPr>
                <w:rFonts w:asciiTheme="minorHAnsi" w:hAnsiTheme="minorHAnsi" w:cstheme="minorHAnsi"/>
                <w:i/>
                <w:color w:val="000000" w:themeColor="text1"/>
                <w:sz w:val="18"/>
                <w:szCs w:val="18"/>
              </w:rPr>
            </w:pPr>
          </w:p>
        </w:tc>
      </w:tr>
      <w:tr w:rsidR="008020CA" w:rsidRPr="006C3542" w14:paraId="7E8F4F55" w14:textId="77777777" w:rsidTr="00650B9E">
        <w:trPr>
          <w:gridAfter w:val="1"/>
          <w:wAfter w:w="33" w:type="dxa"/>
        </w:trPr>
        <w:tc>
          <w:tcPr>
            <w:tcW w:w="675" w:type="dxa"/>
          </w:tcPr>
          <w:p w14:paraId="4CAF6E90" w14:textId="16BFD57E" w:rsidR="00E2434B" w:rsidRPr="006C3542" w:rsidRDefault="00AC3764"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3</w:t>
            </w:r>
          </w:p>
          <w:p w14:paraId="0131619C" w14:textId="77777777" w:rsidR="00FB26A8" w:rsidRPr="006C3542" w:rsidRDefault="00FB26A8" w:rsidP="00B84199">
            <w:pPr>
              <w:rPr>
                <w:rFonts w:asciiTheme="minorHAnsi" w:hAnsiTheme="minorHAnsi" w:cstheme="minorHAnsi"/>
                <w:b/>
                <w:color w:val="000000" w:themeColor="text1"/>
                <w:sz w:val="18"/>
                <w:szCs w:val="18"/>
              </w:rPr>
            </w:pPr>
          </w:p>
          <w:p w14:paraId="5E7A423C" w14:textId="40F17331" w:rsidR="00FB26A8" w:rsidRPr="006C3542" w:rsidRDefault="00AC3764"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9503C8">
              <w:rPr>
                <w:rFonts w:asciiTheme="minorHAnsi" w:hAnsiTheme="minorHAnsi" w:cstheme="minorHAnsi"/>
                <w:color w:val="000000" w:themeColor="text1"/>
                <w:sz w:val="18"/>
                <w:szCs w:val="18"/>
              </w:rPr>
              <w:t>61</w:t>
            </w:r>
          </w:p>
          <w:p w14:paraId="134BEA37" w14:textId="77777777" w:rsidR="00816128" w:rsidRPr="006C3542" w:rsidRDefault="00816128" w:rsidP="00B84199">
            <w:pPr>
              <w:rPr>
                <w:rFonts w:asciiTheme="minorHAnsi" w:hAnsiTheme="minorHAnsi" w:cstheme="minorHAnsi"/>
                <w:color w:val="000000" w:themeColor="text1"/>
                <w:sz w:val="18"/>
                <w:szCs w:val="18"/>
              </w:rPr>
            </w:pPr>
          </w:p>
        </w:tc>
        <w:tc>
          <w:tcPr>
            <w:tcW w:w="567" w:type="dxa"/>
          </w:tcPr>
          <w:p w14:paraId="1FE36A6C" w14:textId="77777777" w:rsidR="00816128" w:rsidRPr="006C3542" w:rsidRDefault="00816128" w:rsidP="00B84199">
            <w:pPr>
              <w:rPr>
                <w:rFonts w:asciiTheme="minorHAnsi" w:hAnsiTheme="minorHAnsi" w:cstheme="minorHAnsi"/>
                <w:b/>
                <w:color w:val="000000" w:themeColor="text1"/>
                <w:sz w:val="18"/>
                <w:szCs w:val="18"/>
              </w:rPr>
            </w:pPr>
          </w:p>
          <w:p w14:paraId="4549F189" w14:textId="77777777" w:rsidR="00805D97" w:rsidRPr="006C3542" w:rsidRDefault="00805D97" w:rsidP="00B84199">
            <w:pPr>
              <w:rPr>
                <w:rFonts w:asciiTheme="minorHAnsi" w:hAnsiTheme="minorHAnsi" w:cstheme="minorHAnsi"/>
                <w:b/>
                <w:color w:val="000000" w:themeColor="text1"/>
                <w:sz w:val="18"/>
                <w:szCs w:val="18"/>
              </w:rPr>
            </w:pPr>
          </w:p>
          <w:p w14:paraId="62650CEE" w14:textId="1B62C964" w:rsidR="00805D97" w:rsidRPr="006C3542" w:rsidRDefault="00805D97" w:rsidP="00B84199">
            <w:pPr>
              <w:rPr>
                <w:rFonts w:asciiTheme="minorHAnsi" w:hAnsiTheme="minorHAnsi" w:cstheme="minorHAnsi"/>
                <w:b/>
                <w:color w:val="000000" w:themeColor="text1"/>
                <w:sz w:val="18"/>
                <w:szCs w:val="18"/>
              </w:rPr>
            </w:pPr>
          </w:p>
        </w:tc>
        <w:tc>
          <w:tcPr>
            <w:tcW w:w="7938" w:type="dxa"/>
            <w:gridSpan w:val="7"/>
          </w:tcPr>
          <w:p w14:paraId="59ADF534" w14:textId="0D47BE69" w:rsidR="00816128" w:rsidRPr="006C3542" w:rsidRDefault="00816128"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ANY OTHER BUSINESS OF AN URGENT NATURE</w:t>
            </w:r>
          </w:p>
          <w:p w14:paraId="01A4B791" w14:textId="77777777" w:rsidR="00816128" w:rsidRPr="006C3542" w:rsidRDefault="00816128" w:rsidP="00B84199">
            <w:pPr>
              <w:rPr>
                <w:rFonts w:asciiTheme="minorHAnsi" w:hAnsiTheme="minorHAnsi" w:cstheme="minorHAnsi"/>
                <w:color w:val="000000" w:themeColor="text1"/>
                <w:sz w:val="18"/>
                <w:szCs w:val="18"/>
              </w:rPr>
            </w:pPr>
          </w:p>
          <w:p w14:paraId="64D5FCA8" w14:textId="3DE15697" w:rsidR="00E372D0" w:rsidRPr="006C3542" w:rsidRDefault="00E031DD" w:rsidP="00666F7F">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None</w:t>
            </w:r>
          </w:p>
          <w:p w14:paraId="01712DAE" w14:textId="3086C1D3" w:rsidR="00FA2596" w:rsidRPr="006C3542" w:rsidRDefault="00FA2596" w:rsidP="00457804">
            <w:pPr>
              <w:rPr>
                <w:rFonts w:asciiTheme="minorHAnsi" w:hAnsiTheme="minorHAnsi" w:cstheme="minorHAnsi"/>
                <w:color w:val="000000" w:themeColor="text1"/>
                <w:sz w:val="18"/>
                <w:szCs w:val="18"/>
              </w:rPr>
            </w:pPr>
          </w:p>
        </w:tc>
        <w:tc>
          <w:tcPr>
            <w:tcW w:w="534" w:type="dxa"/>
            <w:gridSpan w:val="2"/>
          </w:tcPr>
          <w:p w14:paraId="6DF22C03" w14:textId="77777777" w:rsidR="00816128" w:rsidRPr="006C3542" w:rsidRDefault="00816128" w:rsidP="00B84199">
            <w:pPr>
              <w:jc w:val="right"/>
              <w:rPr>
                <w:rFonts w:asciiTheme="minorHAnsi" w:hAnsiTheme="minorHAnsi" w:cstheme="minorHAnsi"/>
                <w:i/>
                <w:color w:val="000000" w:themeColor="text1"/>
                <w:sz w:val="18"/>
                <w:szCs w:val="18"/>
              </w:rPr>
            </w:pPr>
          </w:p>
        </w:tc>
      </w:tr>
      <w:tr w:rsidR="008020CA" w:rsidRPr="006C3542" w14:paraId="6E59355F" w14:textId="77777777" w:rsidTr="00650B9E">
        <w:trPr>
          <w:gridAfter w:val="1"/>
          <w:wAfter w:w="33" w:type="dxa"/>
          <w:trHeight w:val="68"/>
        </w:trPr>
        <w:tc>
          <w:tcPr>
            <w:tcW w:w="675" w:type="dxa"/>
          </w:tcPr>
          <w:p w14:paraId="38B4C5EE" w14:textId="11809967" w:rsidR="00E01EF5" w:rsidRPr="006C3542" w:rsidRDefault="00AC3764"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4</w:t>
            </w:r>
          </w:p>
          <w:p w14:paraId="3451FA74" w14:textId="77777777" w:rsidR="00146906" w:rsidRPr="006C3542" w:rsidRDefault="00146906" w:rsidP="00B84199">
            <w:pPr>
              <w:rPr>
                <w:rFonts w:asciiTheme="minorHAnsi" w:hAnsiTheme="minorHAnsi" w:cstheme="minorHAnsi"/>
                <w:b/>
                <w:color w:val="000000" w:themeColor="text1"/>
                <w:sz w:val="18"/>
                <w:szCs w:val="18"/>
              </w:rPr>
            </w:pPr>
          </w:p>
          <w:p w14:paraId="2CC344E4" w14:textId="5A5C353F" w:rsidR="00C72A15" w:rsidRPr="006C3542" w:rsidRDefault="00AC3764" w:rsidP="00B84199">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4</w:t>
            </w:r>
            <w:r w:rsidR="00CF41D2">
              <w:rPr>
                <w:rFonts w:asciiTheme="minorHAnsi" w:hAnsiTheme="minorHAnsi" w:cstheme="minorHAnsi"/>
                <w:bCs/>
                <w:color w:val="000000" w:themeColor="text1"/>
                <w:sz w:val="18"/>
                <w:szCs w:val="18"/>
              </w:rPr>
              <w:t>62</w:t>
            </w:r>
          </w:p>
        </w:tc>
        <w:tc>
          <w:tcPr>
            <w:tcW w:w="567" w:type="dxa"/>
          </w:tcPr>
          <w:p w14:paraId="5A36A94E" w14:textId="77777777" w:rsidR="00E01EF5" w:rsidRPr="006C3542" w:rsidRDefault="00E01EF5" w:rsidP="00B84199">
            <w:pPr>
              <w:rPr>
                <w:rFonts w:asciiTheme="minorHAnsi" w:hAnsiTheme="minorHAnsi" w:cstheme="minorHAnsi"/>
                <w:b/>
                <w:color w:val="000000" w:themeColor="text1"/>
                <w:sz w:val="18"/>
                <w:szCs w:val="18"/>
              </w:rPr>
            </w:pPr>
          </w:p>
        </w:tc>
        <w:tc>
          <w:tcPr>
            <w:tcW w:w="7938" w:type="dxa"/>
            <w:gridSpan w:val="7"/>
          </w:tcPr>
          <w:p w14:paraId="52214161" w14:textId="061B1397" w:rsidR="00E01EF5" w:rsidRPr="006C3542" w:rsidRDefault="007F0331"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 xml:space="preserve">MINUTES OF </w:t>
            </w:r>
            <w:r w:rsidR="00DC789D" w:rsidRPr="006C3542">
              <w:rPr>
                <w:rFonts w:asciiTheme="minorHAnsi" w:hAnsiTheme="minorHAnsi" w:cstheme="minorHAnsi"/>
                <w:b/>
                <w:color w:val="000000" w:themeColor="text1"/>
                <w:sz w:val="18"/>
                <w:szCs w:val="18"/>
              </w:rPr>
              <w:t>LAST MEETING</w:t>
            </w:r>
          </w:p>
          <w:p w14:paraId="68498ABC" w14:textId="77777777" w:rsidR="00146906" w:rsidRPr="006C3542" w:rsidRDefault="00146906" w:rsidP="00B84199">
            <w:pPr>
              <w:rPr>
                <w:rFonts w:asciiTheme="minorHAnsi" w:hAnsiTheme="minorHAnsi" w:cstheme="minorHAnsi"/>
                <w:b/>
                <w:color w:val="000000" w:themeColor="text1"/>
                <w:sz w:val="18"/>
                <w:szCs w:val="18"/>
              </w:rPr>
            </w:pPr>
          </w:p>
          <w:p w14:paraId="76478DCF" w14:textId="5201AE8E" w:rsidR="00020235" w:rsidRDefault="00F00660" w:rsidP="007E2B8F">
            <w:pPr>
              <w:rPr>
                <w:rFonts w:asciiTheme="minorHAnsi" w:hAnsiTheme="minorHAnsi" w:cstheme="minorHAnsi"/>
                <w:sz w:val="18"/>
                <w:szCs w:val="18"/>
              </w:rPr>
            </w:pPr>
            <w:r w:rsidRPr="006C3542">
              <w:rPr>
                <w:rFonts w:asciiTheme="minorHAnsi" w:hAnsiTheme="minorHAnsi" w:cstheme="minorHAnsi"/>
                <w:color w:val="000000" w:themeColor="text1"/>
                <w:sz w:val="18"/>
                <w:szCs w:val="18"/>
              </w:rPr>
              <w:t>It was proposed by Cllr</w:t>
            </w:r>
            <w:r w:rsidR="00380D67" w:rsidRPr="006C3542">
              <w:rPr>
                <w:rFonts w:asciiTheme="minorHAnsi" w:hAnsiTheme="minorHAnsi" w:cstheme="minorHAnsi"/>
                <w:color w:val="000000" w:themeColor="text1"/>
                <w:sz w:val="18"/>
                <w:szCs w:val="18"/>
              </w:rPr>
              <w:t xml:space="preserve"> </w:t>
            </w:r>
            <w:r w:rsidR="00CF41D2">
              <w:rPr>
                <w:rFonts w:asciiTheme="minorHAnsi" w:hAnsiTheme="minorHAnsi" w:cstheme="minorHAnsi"/>
                <w:color w:val="000000" w:themeColor="text1"/>
                <w:sz w:val="18"/>
                <w:szCs w:val="18"/>
              </w:rPr>
              <w:t>Williams</w:t>
            </w:r>
            <w:r w:rsidRPr="006C3542">
              <w:rPr>
                <w:rFonts w:asciiTheme="minorHAnsi" w:hAnsiTheme="minorHAnsi" w:cstheme="minorHAnsi"/>
                <w:color w:val="000000" w:themeColor="text1"/>
                <w:sz w:val="18"/>
                <w:szCs w:val="18"/>
              </w:rPr>
              <w:t>, seconded by Cllr</w:t>
            </w:r>
            <w:r w:rsidR="00A80D22" w:rsidRPr="006C3542">
              <w:rPr>
                <w:rFonts w:asciiTheme="minorHAnsi" w:hAnsiTheme="minorHAnsi" w:cstheme="minorHAnsi"/>
                <w:color w:val="000000" w:themeColor="text1"/>
                <w:sz w:val="18"/>
                <w:szCs w:val="18"/>
              </w:rPr>
              <w:t xml:space="preserve"> </w:t>
            </w:r>
            <w:r w:rsidR="00CF41D2">
              <w:rPr>
                <w:rFonts w:asciiTheme="minorHAnsi" w:hAnsiTheme="minorHAnsi" w:cstheme="minorHAnsi"/>
                <w:color w:val="000000" w:themeColor="text1"/>
                <w:sz w:val="18"/>
                <w:szCs w:val="18"/>
              </w:rPr>
              <w:t>Roscow</w:t>
            </w:r>
            <w:r w:rsidR="000A60C8" w:rsidRPr="006C3542">
              <w:rPr>
                <w:rFonts w:asciiTheme="minorHAnsi" w:hAnsiTheme="minorHAnsi" w:cstheme="minorHAnsi"/>
                <w:color w:val="000000" w:themeColor="text1"/>
                <w:sz w:val="18"/>
                <w:szCs w:val="18"/>
              </w:rPr>
              <w:t xml:space="preserve"> </w:t>
            </w:r>
            <w:r w:rsidRPr="006C3542">
              <w:rPr>
                <w:rFonts w:asciiTheme="minorHAnsi" w:hAnsiTheme="minorHAnsi" w:cstheme="minorHAnsi"/>
                <w:color w:val="000000" w:themeColor="text1"/>
                <w:sz w:val="18"/>
                <w:szCs w:val="18"/>
              </w:rPr>
              <w:t xml:space="preserve">and </w:t>
            </w:r>
            <w:r w:rsidRPr="006C3542">
              <w:rPr>
                <w:rFonts w:asciiTheme="minorHAnsi" w:hAnsiTheme="minorHAnsi" w:cstheme="minorHAnsi"/>
                <w:sz w:val="18"/>
                <w:szCs w:val="18"/>
              </w:rPr>
              <w:t>agreed the minutes of the</w:t>
            </w:r>
            <w:r w:rsidR="005752B7">
              <w:rPr>
                <w:rFonts w:asciiTheme="minorHAnsi" w:hAnsiTheme="minorHAnsi" w:cstheme="minorHAnsi"/>
                <w:sz w:val="18"/>
                <w:szCs w:val="18"/>
              </w:rPr>
              <w:t xml:space="preserve"> </w:t>
            </w:r>
            <w:r w:rsidR="00883B37" w:rsidRPr="006C3542">
              <w:rPr>
                <w:rFonts w:asciiTheme="minorHAnsi" w:hAnsiTheme="minorHAnsi" w:cstheme="minorHAnsi"/>
                <w:sz w:val="18"/>
                <w:szCs w:val="18"/>
              </w:rPr>
              <w:t xml:space="preserve">meeting held on </w:t>
            </w:r>
            <w:r w:rsidR="00CF41D2">
              <w:rPr>
                <w:rFonts w:asciiTheme="minorHAnsi" w:hAnsiTheme="minorHAnsi" w:cstheme="minorHAnsi"/>
                <w:sz w:val="18"/>
                <w:szCs w:val="18"/>
              </w:rPr>
              <w:t>19</w:t>
            </w:r>
            <w:r w:rsidR="00CF41D2" w:rsidRPr="00CF41D2">
              <w:rPr>
                <w:rFonts w:asciiTheme="minorHAnsi" w:hAnsiTheme="minorHAnsi" w:cstheme="minorHAnsi"/>
                <w:sz w:val="18"/>
                <w:szCs w:val="18"/>
                <w:vertAlign w:val="superscript"/>
              </w:rPr>
              <w:t>th</w:t>
            </w:r>
            <w:r w:rsidR="00CF41D2">
              <w:rPr>
                <w:rFonts w:asciiTheme="minorHAnsi" w:hAnsiTheme="minorHAnsi" w:cstheme="minorHAnsi"/>
                <w:sz w:val="18"/>
                <w:szCs w:val="18"/>
              </w:rPr>
              <w:t xml:space="preserve"> December</w:t>
            </w:r>
            <w:r w:rsidR="00883B37" w:rsidRPr="006C3542">
              <w:rPr>
                <w:rFonts w:asciiTheme="minorHAnsi" w:hAnsiTheme="minorHAnsi" w:cstheme="minorHAnsi"/>
                <w:sz w:val="18"/>
                <w:szCs w:val="18"/>
              </w:rPr>
              <w:t xml:space="preserve"> 202</w:t>
            </w:r>
            <w:r w:rsidR="001F301D">
              <w:rPr>
                <w:rFonts w:asciiTheme="minorHAnsi" w:hAnsiTheme="minorHAnsi" w:cstheme="minorHAnsi"/>
                <w:sz w:val="18"/>
                <w:szCs w:val="18"/>
              </w:rPr>
              <w:t>3</w:t>
            </w:r>
            <w:r w:rsidR="00883B37" w:rsidRPr="006C3542">
              <w:rPr>
                <w:rFonts w:asciiTheme="minorHAnsi" w:hAnsiTheme="minorHAnsi" w:cstheme="minorHAnsi"/>
                <w:sz w:val="18"/>
                <w:szCs w:val="18"/>
              </w:rPr>
              <w:t xml:space="preserve"> </w:t>
            </w:r>
            <w:r w:rsidRPr="006C3542">
              <w:rPr>
                <w:rFonts w:asciiTheme="minorHAnsi" w:hAnsiTheme="minorHAnsi" w:cstheme="minorHAnsi"/>
                <w:sz w:val="18"/>
                <w:szCs w:val="18"/>
              </w:rPr>
              <w:t xml:space="preserve">be signed as </w:t>
            </w:r>
            <w:r w:rsidR="0030213D" w:rsidRPr="006C3542">
              <w:rPr>
                <w:rFonts w:asciiTheme="minorHAnsi" w:hAnsiTheme="minorHAnsi" w:cstheme="minorHAnsi"/>
                <w:sz w:val="18"/>
                <w:szCs w:val="18"/>
              </w:rPr>
              <w:t xml:space="preserve">a </w:t>
            </w:r>
            <w:r w:rsidRPr="006C3542">
              <w:rPr>
                <w:rFonts w:asciiTheme="minorHAnsi" w:hAnsiTheme="minorHAnsi" w:cstheme="minorHAnsi"/>
                <w:sz w:val="18"/>
                <w:szCs w:val="18"/>
              </w:rPr>
              <w:t>true</w:t>
            </w:r>
            <w:r w:rsidR="0030213D" w:rsidRPr="006C3542">
              <w:rPr>
                <w:rFonts w:asciiTheme="minorHAnsi" w:hAnsiTheme="minorHAnsi" w:cstheme="minorHAnsi"/>
                <w:sz w:val="18"/>
                <w:szCs w:val="18"/>
              </w:rPr>
              <w:t xml:space="preserve"> record</w:t>
            </w:r>
            <w:r w:rsidR="007E2B8F">
              <w:rPr>
                <w:rFonts w:asciiTheme="minorHAnsi" w:hAnsiTheme="minorHAnsi" w:cstheme="minorHAnsi"/>
                <w:sz w:val="18"/>
                <w:szCs w:val="18"/>
              </w:rPr>
              <w:t>.</w:t>
            </w:r>
          </w:p>
          <w:p w14:paraId="7E0A044D" w14:textId="7902AA2E" w:rsidR="007E2B8F" w:rsidRPr="006C3542" w:rsidRDefault="007E2B8F" w:rsidP="007E2B8F">
            <w:pPr>
              <w:rPr>
                <w:rFonts w:asciiTheme="minorHAnsi" w:hAnsiTheme="minorHAnsi" w:cstheme="minorHAnsi"/>
                <w:sz w:val="18"/>
                <w:szCs w:val="18"/>
              </w:rPr>
            </w:pPr>
          </w:p>
        </w:tc>
        <w:tc>
          <w:tcPr>
            <w:tcW w:w="534" w:type="dxa"/>
            <w:gridSpan w:val="2"/>
          </w:tcPr>
          <w:p w14:paraId="6153FE8C" w14:textId="77777777" w:rsidR="00E01EF5" w:rsidRPr="006C3542" w:rsidRDefault="00E01EF5" w:rsidP="00B84199">
            <w:pPr>
              <w:jc w:val="right"/>
              <w:rPr>
                <w:rFonts w:asciiTheme="minorHAnsi" w:hAnsiTheme="minorHAnsi" w:cstheme="minorHAnsi"/>
                <w:i/>
                <w:color w:val="000000" w:themeColor="text1"/>
                <w:sz w:val="18"/>
                <w:szCs w:val="18"/>
              </w:rPr>
            </w:pPr>
          </w:p>
        </w:tc>
      </w:tr>
      <w:tr w:rsidR="008020CA" w:rsidRPr="006C3542" w14:paraId="6FA69C3B" w14:textId="77777777" w:rsidTr="00650B9E">
        <w:trPr>
          <w:gridAfter w:val="1"/>
          <w:wAfter w:w="33" w:type="dxa"/>
          <w:trHeight w:val="741"/>
        </w:trPr>
        <w:tc>
          <w:tcPr>
            <w:tcW w:w="675" w:type="dxa"/>
          </w:tcPr>
          <w:p w14:paraId="5AE37493" w14:textId="4BC62524" w:rsidR="00816128" w:rsidRPr="006C3542" w:rsidRDefault="00AC3764"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5</w:t>
            </w:r>
          </w:p>
          <w:p w14:paraId="5CBF5C06" w14:textId="77777777" w:rsidR="003E1F08" w:rsidRDefault="003E1F08" w:rsidP="00B84199">
            <w:pPr>
              <w:rPr>
                <w:rFonts w:asciiTheme="minorHAnsi" w:hAnsiTheme="minorHAnsi" w:cstheme="minorHAnsi"/>
                <w:b/>
                <w:color w:val="000000" w:themeColor="text1"/>
                <w:sz w:val="18"/>
                <w:szCs w:val="18"/>
              </w:rPr>
            </w:pPr>
          </w:p>
          <w:p w14:paraId="7D55BFAB" w14:textId="71DADBD3" w:rsidR="00ED5EB7" w:rsidRPr="00ED5EB7" w:rsidRDefault="00AC3764" w:rsidP="00B84199">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4</w:t>
            </w:r>
            <w:r w:rsidR="00CF41D2">
              <w:rPr>
                <w:rFonts w:asciiTheme="minorHAnsi" w:hAnsiTheme="minorHAnsi" w:cstheme="minorHAnsi"/>
                <w:bCs/>
                <w:color w:val="000000" w:themeColor="text1"/>
                <w:sz w:val="18"/>
                <w:szCs w:val="18"/>
              </w:rPr>
              <w:t>63</w:t>
            </w:r>
          </w:p>
        </w:tc>
        <w:tc>
          <w:tcPr>
            <w:tcW w:w="567" w:type="dxa"/>
          </w:tcPr>
          <w:p w14:paraId="52424C9B" w14:textId="77777777" w:rsidR="00531A31" w:rsidRPr="006C3542" w:rsidRDefault="00531A31" w:rsidP="00B84199">
            <w:pPr>
              <w:rPr>
                <w:rFonts w:asciiTheme="minorHAnsi" w:hAnsiTheme="minorHAnsi" w:cstheme="minorHAnsi"/>
                <w:b/>
                <w:color w:val="000000" w:themeColor="text1"/>
                <w:sz w:val="18"/>
                <w:szCs w:val="18"/>
              </w:rPr>
            </w:pPr>
          </w:p>
          <w:p w14:paraId="0EEAAC7F" w14:textId="77777777" w:rsidR="00F5596A" w:rsidRPr="006C3542" w:rsidRDefault="00F5596A" w:rsidP="00B84199">
            <w:pPr>
              <w:rPr>
                <w:rFonts w:asciiTheme="minorHAnsi" w:hAnsiTheme="minorHAnsi" w:cstheme="minorHAnsi"/>
                <w:b/>
                <w:color w:val="000000" w:themeColor="text1"/>
                <w:sz w:val="18"/>
                <w:szCs w:val="18"/>
              </w:rPr>
            </w:pPr>
          </w:p>
          <w:p w14:paraId="5DA70A11" w14:textId="57CB4ED0" w:rsidR="00F5596A" w:rsidRPr="006C3542" w:rsidRDefault="00F5596A" w:rsidP="00B84199">
            <w:pPr>
              <w:rPr>
                <w:rFonts w:asciiTheme="minorHAnsi" w:hAnsiTheme="minorHAnsi" w:cstheme="minorHAnsi"/>
                <w:b/>
                <w:color w:val="000000" w:themeColor="text1"/>
                <w:sz w:val="18"/>
                <w:szCs w:val="18"/>
              </w:rPr>
            </w:pPr>
          </w:p>
        </w:tc>
        <w:tc>
          <w:tcPr>
            <w:tcW w:w="7938" w:type="dxa"/>
            <w:gridSpan w:val="7"/>
          </w:tcPr>
          <w:p w14:paraId="0A1B8A13" w14:textId="5F7096F6" w:rsidR="00816128" w:rsidRPr="006C3542" w:rsidRDefault="007F0331"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 xml:space="preserve">MATTERS ARISING </w:t>
            </w:r>
          </w:p>
          <w:p w14:paraId="2C6F3F45" w14:textId="116CEEC9" w:rsidR="004D37F1" w:rsidRPr="006C3542" w:rsidRDefault="004D37F1" w:rsidP="00B84199">
            <w:pPr>
              <w:jc w:val="center"/>
              <w:rPr>
                <w:rFonts w:asciiTheme="minorHAnsi" w:hAnsiTheme="minorHAnsi" w:cstheme="minorHAnsi"/>
                <w:bCs/>
                <w:color w:val="000000" w:themeColor="text1"/>
                <w:sz w:val="18"/>
                <w:szCs w:val="18"/>
              </w:rPr>
            </w:pPr>
          </w:p>
          <w:p w14:paraId="016A74BD" w14:textId="77777777" w:rsidR="00F5596A" w:rsidRDefault="00AA47C7" w:rsidP="006C3542">
            <w:pPr>
              <w:rPr>
                <w:rFonts w:asciiTheme="minorHAnsi" w:hAnsiTheme="minorHAnsi" w:cstheme="minorHAnsi"/>
                <w:bCs/>
                <w:color w:val="000000" w:themeColor="text1"/>
                <w:sz w:val="18"/>
                <w:szCs w:val="18"/>
              </w:rPr>
            </w:pPr>
            <w:r w:rsidRPr="006C3542">
              <w:rPr>
                <w:rFonts w:asciiTheme="minorHAnsi" w:hAnsiTheme="minorHAnsi" w:cstheme="minorHAnsi"/>
                <w:bCs/>
                <w:color w:val="000000" w:themeColor="text1"/>
                <w:sz w:val="18"/>
                <w:szCs w:val="18"/>
              </w:rPr>
              <w:t>None</w:t>
            </w:r>
          </w:p>
          <w:p w14:paraId="7BBC71DE" w14:textId="571EF275" w:rsidR="009003A5" w:rsidRPr="006C3542" w:rsidRDefault="009003A5" w:rsidP="006C3542">
            <w:pPr>
              <w:rPr>
                <w:rFonts w:asciiTheme="minorHAnsi" w:hAnsiTheme="minorHAnsi" w:cstheme="minorHAnsi"/>
                <w:bCs/>
                <w:color w:val="000000" w:themeColor="text1"/>
                <w:sz w:val="18"/>
                <w:szCs w:val="18"/>
              </w:rPr>
            </w:pPr>
          </w:p>
        </w:tc>
        <w:tc>
          <w:tcPr>
            <w:tcW w:w="534" w:type="dxa"/>
            <w:gridSpan w:val="2"/>
          </w:tcPr>
          <w:p w14:paraId="076959CC" w14:textId="28203FBA" w:rsidR="004D37F1" w:rsidRPr="006C3542" w:rsidRDefault="004D37F1" w:rsidP="00B84199">
            <w:pPr>
              <w:rPr>
                <w:rFonts w:asciiTheme="minorHAnsi" w:hAnsiTheme="minorHAnsi" w:cstheme="minorHAnsi"/>
                <w:i/>
                <w:color w:val="000000" w:themeColor="text1"/>
                <w:sz w:val="18"/>
                <w:szCs w:val="18"/>
              </w:rPr>
            </w:pPr>
          </w:p>
        </w:tc>
      </w:tr>
      <w:tr w:rsidR="008020CA" w:rsidRPr="006C3542" w14:paraId="1C5E3AF8" w14:textId="77777777" w:rsidTr="00650B9E">
        <w:trPr>
          <w:gridAfter w:val="1"/>
          <w:wAfter w:w="33" w:type="dxa"/>
        </w:trPr>
        <w:tc>
          <w:tcPr>
            <w:tcW w:w="675" w:type="dxa"/>
          </w:tcPr>
          <w:p w14:paraId="003A5ED2" w14:textId="52E48960" w:rsidR="00AC21FE" w:rsidRPr="006C3542" w:rsidRDefault="00A55B0A"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6</w:t>
            </w:r>
          </w:p>
          <w:p w14:paraId="3D40F266" w14:textId="5545255F" w:rsidR="008B2D30" w:rsidRPr="006C3542" w:rsidRDefault="008B2D30" w:rsidP="008B2D30">
            <w:pPr>
              <w:rPr>
                <w:rFonts w:asciiTheme="minorHAnsi" w:hAnsiTheme="minorHAnsi" w:cstheme="minorHAnsi"/>
                <w:bCs/>
                <w:color w:val="000000" w:themeColor="text1"/>
                <w:sz w:val="18"/>
                <w:szCs w:val="18"/>
              </w:rPr>
            </w:pPr>
          </w:p>
        </w:tc>
        <w:tc>
          <w:tcPr>
            <w:tcW w:w="567" w:type="dxa"/>
          </w:tcPr>
          <w:p w14:paraId="7F9FF7D6" w14:textId="77777777" w:rsidR="00AC21FE" w:rsidRPr="006C3542" w:rsidRDefault="00AC21FE" w:rsidP="00B84199">
            <w:pPr>
              <w:rPr>
                <w:rFonts w:asciiTheme="minorHAnsi" w:hAnsiTheme="minorHAnsi" w:cstheme="minorHAnsi"/>
                <w:b/>
                <w:color w:val="000000" w:themeColor="text1"/>
                <w:sz w:val="18"/>
                <w:szCs w:val="18"/>
              </w:rPr>
            </w:pPr>
          </w:p>
        </w:tc>
        <w:tc>
          <w:tcPr>
            <w:tcW w:w="7938" w:type="dxa"/>
            <w:gridSpan w:val="7"/>
          </w:tcPr>
          <w:p w14:paraId="4978C0A2" w14:textId="77777777" w:rsidR="001C7888" w:rsidRPr="006C3542" w:rsidRDefault="00AC21FE"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FOOTPATHS</w:t>
            </w:r>
          </w:p>
          <w:p w14:paraId="36F3C334" w14:textId="3882F047" w:rsidR="008B2D30" w:rsidRPr="006C3542" w:rsidRDefault="008B2D30" w:rsidP="008B2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theme="minorHAnsi"/>
                <w:b/>
                <w:color w:val="000000" w:themeColor="text1"/>
                <w:sz w:val="18"/>
                <w:szCs w:val="18"/>
              </w:rPr>
            </w:pPr>
          </w:p>
        </w:tc>
        <w:tc>
          <w:tcPr>
            <w:tcW w:w="534" w:type="dxa"/>
            <w:gridSpan w:val="2"/>
          </w:tcPr>
          <w:p w14:paraId="40948279" w14:textId="77777777" w:rsidR="00020235" w:rsidRPr="006C3542" w:rsidRDefault="00020235" w:rsidP="00020235">
            <w:pPr>
              <w:rPr>
                <w:rFonts w:asciiTheme="minorHAnsi" w:hAnsiTheme="minorHAnsi" w:cstheme="minorHAnsi"/>
                <w:i/>
                <w:color w:val="000000" w:themeColor="text1"/>
                <w:sz w:val="18"/>
                <w:szCs w:val="18"/>
              </w:rPr>
            </w:pPr>
          </w:p>
        </w:tc>
      </w:tr>
      <w:tr w:rsidR="008020CA" w:rsidRPr="006C3542" w14:paraId="32BD8C81" w14:textId="77777777" w:rsidTr="001E30AE">
        <w:trPr>
          <w:gridAfter w:val="1"/>
          <w:wAfter w:w="33" w:type="dxa"/>
          <w:trHeight w:val="675"/>
        </w:trPr>
        <w:tc>
          <w:tcPr>
            <w:tcW w:w="675" w:type="dxa"/>
          </w:tcPr>
          <w:p w14:paraId="7D19A5D2" w14:textId="3622E24F" w:rsidR="00AC21FE" w:rsidRDefault="00A55B0A"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CF41D2">
              <w:rPr>
                <w:rFonts w:asciiTheme="minorHAnsi" w:hAnsiTheme="minorHAnsi" w:cstheme="minorHAnsi"/>
                <w:color w:val="000000" w:themeColor="text1"/>
                <w:sz w:val="18"/>
                <w:szCs w:val="18"/>
              </w:rPr>
              <w:t>64</w:t>
            </w:r>
          </w:p>
          <w:p w14:paraId="75E860D7" w14:textId="77777777" w:rsidR="00D93505" w:rsidRPr="006C3542" w:rsidRDefault="00D93505" w:rsidP="00B84199">
            <w:pPr>
              <w:rPr>
                <w:rFonts w:asciiTheme="minorHAnsi" w:hAnsiTheme="minorHAnsi" w:cstheme="minorHAnsi"/>
                <w:color w:val="000000" w:themeColor="text1"/>
                <w:sz w:val="18"/>
                <w:szCs w:val="18"/>
              </w:rPr>
            </w:pPr>
          </w:p>
          <w:p w14:paraId="4341F0EA" w14:textId="09DE3633" w:rsidR="0046799E" w:rsidRPr="006C3542" w:rsidRDefault="0046799E" w:rsidP="00B84199">
            <w:pPr>
              <w:rPr>
                <w:rFonts w:asciiTheme="minorHAnsi" w:hAnsiTheme="minorHAnsi" w:cstheme="minorHAnsi"/>
                <w:color w:val="000000" w:themeColor="text1"/>
                <w:sz w:val="18"/>
                <w:szCs w:val="18"/>
              </w:rPr>
            </w:pPr>
          </w:p>
        </w:tc>
        <w:tc>
          <w:tcPr>
            <w:tcW w:w="567" w:type="dxa"/>
          </w:tcPr>
          <w:p w14:paraId="53C408A3" w14:textId="68CD68F0" w:rsidR="00D37A66" w:rsidRPr="006C3542" w:rsidRDefault="00D37A66" w:rsidP="00B84199">
            <w:pPr>
              <w:rPr>
                <w:rFonts w:asciiTheme="minorHAnsi" w:hAnsiTheme="minorHAnsi" w:cstheme="minorHAnsi"/>
                <w:b/>
                <w:color w:val="000000" w:themeColor="text1"/>
                <w:sz w:val="18"/>
                <w:szCs w:val="18"/>
              </w:rPr>
            </w:pPr>
          </w:p>
        </w:tc>
        <w:tc>
          <w:tcPr>
            <w:tcW w:w="7938" w:type="dxa"/>
            <w:gridSpan w:val="7"/>
          </w:tcPr>
          <w:p w14:paraId="228C47EF" w14:textId="2A370340" w:rsidR="00D37A66" w:rsidRPr="006C3542" w:rsidRDefault="00020235"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Footpath Officer</w:t>
            </w:r>
            <w:r w:rsidR="00D37A66" w:rsidRPr="006C3542">
              <w:rPr>
                <w:rFonts w:asciiTheme="minorHAnsi" w:hAnsiTheme="minorHAnsi" w:cstheme="minorHAnsi"/>
                <w:b/>
                <w:color w:val="000000" w:themeColor="text1"/>
                <w:sz w:val="18"/>
                <w:szCs w:val="18"/>
              </w:rPr>
              <w:t xml:space="preserve">’s Report </w:t>
            </w:r>
          </w:p>
          <w:p w14:paraId="63A2898D" w14:textId="77777777" w:rsidR="004F73A1" w:rsidRPr="006C3542" w:rsidRDefault="004F73A1" w:rsidP="00B84199">
            <w:pPr>
              <w:rPr>
                <w:rFonts w:asciiTheme="minorHAnsi" w:hAnsiTheme="minorHAnsi" w:cstheme="minorHAnsi"/>
                <w:color w:val="000000" w:themeColor="text1"/>
                <w:sz w:val="18"/>
                <w:szCs w:val="18"/>
              </w:rPr>
            </w:pPr>
          </w:p>
          <w:p w14:paraId="7CE44866" w14:textId="77777777" w:rsidR="006C3542" w:rsidRDefault="00B760F6" w:rsidP="00B760F6">
            <w:pPr>
              <w:pStyle w:val="PlainText"/>
              <w:rPr>
                <w:sz w:val="18"/>
                <w:szCs w:val="18"/>
              </w:rPr>
            </w:pPr>
            <w:r>
              <w:rPr>
                <w:sz w:val="18"/>
                <w:szCs w:val="18"/>
              </w:rPr>
              <w:t>Cllr Roscow reported that the footpaths group had not been out</w:t>
            </w:r>
            <w:r w:rsidR="001E30AE">
              <w:rPr>
                <w:sz w:val="18"/>
                <w:szCs w:val="18"/>
              </w:rPr>
              <w:t xml:space="preserve"> together this month due to the weather.</w:t>
            </w:r>
          </w:p>
          <w:p w14:paraId="15EA7565" w14:textId="11FEC88E" w:rsidR="00CF41D2" w:rsidRPr="00B760F6" w:rsidRDefault="00CF41D2" w:rsidP="00B760F6">
            <w:pPr>
              <w:pStyle w:val="PlainText"/>
              <w:rPr>
                <w:rFonts w:asciiTheme="minorHAnsi" w:hAnsiTheme="minorHAnsi" w:cstheme="minorHAnsi"/>
                <w:sz w:val="18"/>
                <w:szCs w:val="18"/>
              </w:rPr>
            </w:pPr>
            <w:r>
              <w:rPr>
                <w:sz w:val="18"/>
                <w:szCs w:val="18"/>
              </w:rPr>
              <w:t>A question was raised as to when</w:t>
            </w:r>
            <w:r w:rsidR="00E82C63">
              <w:rPr>
                <w:sz w:val="18"/>
                <w:szCs w:val="18"/>
              </w:rPr>
              <w:t xml:space="preserve"> the re-opening of </w:t>
            </w:r>
            <w:r w:rsidR="00634CEB">
              <w:rPr>
                <w:sz w:val="18"/>
                <w:szCs w:val="18"/>
              </w:rPr>
              <w:t xml:space="preserve">two footpaths which have been closed due to the construction of the Maritime school on </w:t>
            </w:r>
            <w:proofErr w:type="spellStart"/>
            <w:r w:rsidR="00634CEB">
              <w:rPr>
                <w:sz w:val="18"/>
                <w:szCs w:val="18"/>
              </w:rPr>
              <w:t>Frindsbury</w:t>
            </w:r>
            <w:proofErr w:type="spellEnd"/>
            <w:r w:rsidR="00634CEB">
              <w:rPr>
                <w:sz w:val="18"/>
                <w:szCs w:val="18"/>
              </w:rPr>
              <w:t xml:space="preserve"> Hill</w:t>
            </w:r>
            <w:r w:rsidR="00D44C9D">
              <w:rPr>
                <w:sz w:val="18"/>
                <w:szCs w:val="18"/>
              </w:rPr>
              <w:t xml:space="preserve"> will be re-opened and to </w:t>
            </w:r>
            <w:r w:rsidR="00D94BFC">
              <w:rPr>
                <w:sz w:val="18"/>
                <w:szCs w:val="18"/>
              </w:rPr>
              <w:t>check what plans are in place as the temporary path which is meant to be put in place is also closed. The Clerk will email Medway Council.</w:t>
            </w:r>
          </w:p>
        </w:tc>
        <w:tc>
          <w:tcPr>
            <w:tcW w:w="534" w:type="dxa"/>
            <w:gridSpan w:val="2"/>
          </w:tcPr>
          <w:p w14:paraId="6E3E8755" w14:textId="77777777" w:rsidR="00D37A66" w:rsidRPr="006C3542" w:rsidRDefault="00D37A66" w:rsidP="00B84199">
            <w:pPr>
              <w:jc w:val="right"/>
              <w:rPr>
                <w:rFonts w:asciiTheme="minorHAnsi" w:hAnsiTheme="minorHAnsi" w:cstheme="minorHAnsi"/>
                <w:i/>
                <w:color w:val="000000" w:themeColor="text1"/>
                <w:sz w:val="18"/>
                <w:szCs w:val="18"/>
              </w:rPr>
            </w:pPr>
          </w:p>
          <w:p w14:paraId="5EA67403" w14:textId="3397EA52" w:rsidR="0001247D" w:rsidRPr="006C3542" w:rsidRDefault="0001247D" w:rsidP="008B2D30">
            <w:pPr>
              <w:rPr>
                <w:rFonts w:asciiTheme="minorHAnsi" w:hAnsiTheme="minorHAnsi" w:cstheme="minorHAnsi"/>
                <w:i/>
                <w:color w:val="000000" w:themeColor="text1"/>
                <w:sz w:val="18"/>
                <w:szCs w:val="18"/>
              </w:rPr>
            </w:pPr>
          </w:p>
        </w:tc>
      </w:tr>
    </w:tbl>
    <w:p w14:paraId="78A88AE9" w14:textId="77777777" w:rsidR="00650B9E" w:rsidRDefault="00650B9E"/>
    <w:p w14:paraId="758D20C6" w14:textId="77777777" w:rsidR="00D94BFC" w:rsidRDefault="00D94BFC"/>
    <w:p w14:paraId="293E207C" w14:textId="77777777" w:rsidR="00D94BFC" w:rsidRDefault="00D94BFC"/>
    <w:p w14:paraId="607148A4" w14:textId="77777777" w:rsidR="005B6877" w:rsidRDefault="005B6877"/>
    <w:p w14:paraId="3A10C8CB" w14:textId="77777777" w:rsidR="00D94BFC" w:rsidRDefault="00D94BFC"/>
    <w:p w14:paraId="154DEEF0" w14:textId="77777777" w:rsidR="00D94BFC" w:rsidRDefault="00D94BFC"/>
    <w:p w14:paraId="0DE6DE0A" w14:textId="7C66B9E0" w:rsidR="00D94BFC" w:rsidRDefault="00D94BFC" w:rsidP="00D94BFC">
      <w:pPr>
        <w:jc w:val="center"/>
      </w:pPr>
      <w:r>
        <w:t>1</w:t>
      </w:r>
    </w:p>
    <w:tbl>
      <w:tblPr>
        <w:tblW w:w="10065" w:type="dxa"/>
        <w:tblLayout w:type="fixed"/>
        <w:tblLook w:val="0000" w:firstRow="0" w:lastRow="0" w:firstColumn="0" w:lastColumn="0" w:noHBand="0" w:noVBand="0"/>
      </w:tblPr>
      <w:tblGrid>
        <w:gridCol w:w="675"/>
        <w:gridCol w:w="18"/>
        <w:gridCol w:w="549"/>
        <w:gridCol w:w="33"/>
        <w:gridCol w:w="7797"/>
        <w:gridCol w:w="108"/>
        <w:gridCol w:w="248"/>
        <w:gridCol w:w="36"/>
        <w:gridCol w:w="250"/>
        <w:gridCol w:w="262"/>
        <w:gridCol w:w="89"/>
      </w:tblGrid>
      <w:tr w:rsidR="008020CA" w:rsidRPr="006C3542" w14:paraId="4D8EA854" w14:textId="77777777" w:rsidTr="006D26AE">
        <w:trPr>
          <w:gridAfter w:val="2"/>
          <w:wAfter w:w="351" w:type="dxa"/>
        </w:trPr>
        <w:tc>
          <w:tcPr>
            <w:tcW w:w="675" w:type="dxa"/>
          </w:tcPr>
          <w:p w14:paraId="2CC3FC8B" w14:textId="2B1966C0" w:rsidR="00AF1B3C" w:rsidRPr="00CF657E" w:rsidRDefault="00B47686" w:rsidP="00B84199">
            <w:pPr>
              <w:rPr>
                <w:rFonts w:asciiTheme="minorHAnsi" w:hAnsiTheme="minorHAnsi" w:cstheme="minorHAnsi"/>
                <w:i/>
                <w:color w:val="000000" w:themeColor="text1"/>
                <w:sz w:val="18"/>
                <w:szCs w:val="18"/>
              </w:rPr>
            </w:pPr>
            <w:r>
              <w:rPr>
                <w:rFonts w:asciiTheme="minorHAnsi" w:hAnsiTheme="minorHAnsi" w:cstheme="minorHAnsi"/>
                <w:b/>
                <w:color w:val="000000" w:themeColor="text1"/>
                <w:sz w:val="18"/>
                <w:szCs w:val="18"/>
              </w:rPr>
              <w:lastRenderedPageBreak/>
              <w:t>7</w:t>
            </w:r>
          </w:p>
        </w:tc>
        <w:tc>
          <w:tcPr>
            <w:tcW w:w="567" w:type="dxa"/>
            <w:gridSpan w:val="2"/>
          </w:tcPr>
          <w:p w14:paraId="75BC2581" w14:textId="77777777" w:rsidR="00AF1B3C" w:rsidRPr="00CF657E" w:rsidRDefault="00AF1B3C" w:rsidP="00B84199">
            <w:pPr>
              <w:rPr>
                <w:rFonts w:asciiTheme="minorHAnsi" w:hAnsiTheme="minorHAnsi" w:cstheme="minorHAnsi"/>
                <w:b/>
                <w:color w:val="000000" w:themeColor="text1"/>
                <w:sz w:val="18"/>
                <w:szCs w:val="18"/>
              </w:rPr>
            </w:pPr>
          </w:p>
        </w:tc>
        <w:tc>
          <w:tcPr>
            <w:tcW w:w="7938" w:type="dxa"/>
            <w:gridSpan w:val="3"/>
          </w:tcPr>
          <w:p w14:paraId="3162DACB" w14:textId="1908BC88" w:rsidR="00F176FB" w:rsidRPr="00CF657E" w:rsidRDefault="00AF1B3C" w:rsidP="00B84199">
            <w:pPr>
              <w:rPr>
                <w:rFonts w:asciiTheme="minorHAnsi" w:hAnsiTheme="minorHAnsi" w:cstheme="minorHAnsi"/>
                <w:b/>
                <w:color w:val="000000" w:themeColor="text1"/>
                <w:sz w:val="18"/>
                <w:szCs w:val="18"/>
              </w:rPr>
            </w:pPr>
            <w:r w:rsidRPr="00CF657E">
              <w:rPr>
                <w:rFonts w:asciiTheme="minorHAnsi" w:hAnsiTheme="minorHAnsi" w:cstheme="minorHAnsi"/>
                <w:b/>
                <w:color w:val="000000" w:themeColor="text1"/>
                <w:sz w:val="18"/>
                <w:szCs w:val="18"/>
              </w:rPr>
              <w:t>PLANNING</w:t>
            </w:r>
          </w:p>
        </w:tc>
        <w:tc>
          <w:tcPr>
            <w:tcW w:w="534" w:type="dxa"/>
            <w:gridSpan w:val="3"/>
          </w:tcPr>
          <w:p w14:paraId="387076E9" w14:textId="77777777" w:rsidR="00AF1B3C" w:rsidRPr="006C3542" w:rsidRDefault="00AF1B3C" w:rsidP="00B84199">
            <w:pPr>
              <w:jc w:val="right"/>
              <w:rPr>
                <w:rFonts w:asciiTheme="minorHAnsi" w:hAnsiTheme="minorHAnsi" w:cstheme="minorHAnsi"/>
                <w:i/>
                <w:color w:val="000000" w:themeColor="text1"/>
                <w:sz w:val="18"/>
                <w:szCs w:val="18"/>
              </w:rPr>
            </w:pPr>
          </w:p>
        </w:tc>
      </w:tr>
      <w:tr w:rsidR="008020CA" w:rsidRPr="006C3542" w14:paraId="1D395C0F" w14:textId="77777777" w:rsidTr="006D26AE">
        <w:trPr>
          <w:gridAfter w:val="2"/>
          <w:wAfter w:w="351" w:type="dxa"/>
        </w:trPr>
        <w:tc>
          <w:tcPr>
            <w:tcW w:w="675" w:type="dxa"/>
          </w:tcPr>
          <w:p w14:paraId="78B25ED6" w14:textId="77777777" w:rsidR="009E5327" w:rsidRPr="00CF657E" w:rsidRDefault="009E5327" w:rsidP="00B84199">
            <w:pPr>
              <w:rPr>
                <w:rFonts w:asciiTheme="minorHAnsi" w:hAnsiTheme="minorHAnsi" w:cstheme="minorHAnsi"/>
                <w:color w:val="000000" w:themeColor="text1"/>
                <w:sz w:val="18"/>
                <w:szCs w:val="18"/>
              </w:rPr>
            </w:pPr>
          </w:p>
        </w:tc>
        <w:tc>
          <w:tcPr>
            <w:tcW w:w="567" w:type="dxa"/>
            <w:gridSpan w:val="2"/>
          </w:tcPr>
          <w:p w14:paraId="6DED31A6" w14:textId="6F52C0F1" w:rsidR="009E5327" w:rsidRPr="00CF657E" w:rsidRDefault="006E74C8" w:rsidP="00B84199">
            <w:pPr>
              <w:rPr>
                <w:rFonts w:asciiTheme="minorHAnsi" w:hAnsiTheme="minorHAnsi" w:cstheme="minorHAnsi"/>
                <w:b/>
                <w:color w:val="000000" w:themeColor="text1"/>
                <w:sz w:val="18"/>
                <w:szCs w:val="18"/>
              </w:rPr>
            </w:pPr>
            <w:r w:rsidRPr="00CF657E">
              <w:rPr>
                <w:rFonts w:asciiTheme="minorHAnsi" w:hAnsiTheme="minorHAnsi" w:cstheme="minorHAnsi"/>
                <w:b/>
                <w:color w:val="000000" w:themeColor="text1"/>
                <w:sz w:val="18"/>
                <w:szCs w:val="18"/>
              </w:rPr>
              <w:t>a</w:t>
            </w:r>
          </w:p>
        </w:tc>
        <w:tc>
          <w:tcPr>
            <w:tcW w:w="7938" w:type="dxa"/>
            <w:gridSpan w:val="3"/>
          </w:tcPr>
          <w:p w14:paraId="3916D0B1" w14:textId="77777777" w:rsidR="009E5327" w:rsidRDefault="009E5327" w:rsidP="00B84199">
            <w:pPr>
              <w:rPr>
                <w:rFonts w:asciiTheme="minorHAnsi" w:hAnsiTheme="minorHAnsi" w:cstheme="minorHAnsi"/>
                <w:b/>
                <w:color w:val="000000" w:themeColor="text1"/>
                <w:sz w:val="18"/>
                <w:szCs w:val="18"/>
              </w:rPr>
            </w:pPr>
            <w:r w:rsidRPr="00CF657E">
              <w:rPr>
                <w:rFonts w:asciiTheme="minorHAnsi" w:hAnsiTheme="minorHAnsi" w:cstheme="minorHAnsi"/>
                <w:b/>
                <w:color w:val="000000" w:themeColor="text1"/>
                <w:sz w:val="18"/>
                <w:szCs w:val="18"/>
              </w:rPr>
              <w:t>Applications</w:t>
            </w:r>
          </w:p>
          <w:p w14:paraId="3F969B86" w14:textId="1F576060" w:rsidR="00B47686" w:rsidRPr="00CF657E" w:rsidRDefault="00B47686" w:rsidP="00B84199">
            <w:pPr>
              <w:rPr>
                <w:rFonts w:asciiTheme="minorHAnsi" w:hAnsiTheme="minorHAnsi" w:cstheme="minorHAnsi"/>
                <w:b/>
                <w:color w:val="000000" w:themeColor="text1"/>
                <w:sz w:val="18"/>
                <w:szCs w:val="18"/>
              </w:rPr>
            </w:pPr>
          </w:p>
        </w:tc>
        <w:tc>
          <w:tcPr>
            <w:tcW w:w="534" w:type="dxa"/>
            <w:gridSpan w:val="3"/>
          </w:tcPr>
          <w:p w14:paraId="0FD94504" w14:textId="77777777" w:rsidR="009E5327" w:rsidRPr="006C3542" w:rsidRDefault="009E5327" w:rsidP="00B84199">
            <w:pPr>
              <w:jc w:val="right"/>
              <w:rPr>
                <w:rFonts w:asciiTheme="minorHAnsi" w:hAnsiTheme="minorHAnsi" w:cstheme="minorHAnsi"/>
                <w:i/>
                <w:color w:val="000000" w:themeColor="text1"/>
                <w:sz w:val="18"/>
                <w:szCs w:val="18"/>
              </w:rPr>
            </w:pPr>
          </w:p>
        </w:tc>
      </w:tr>
      <w:tr w:rsidR="008020CA" w:rsidRPr="002B3A73" w14:paraId="35EC8523" w14:textId="77777777" w:rsidTr="006D26AE">
        <w:trPr>
          <w:gridAfter w:val="2"/>
          <w:wAfter w:w="351" w:type="dxa"/>
          <w:trHeight w:val="976"/>
        </w:trPr>
        <w:tc>
          <w:tcPr>
            <w:tcW w:w="675" w:type="dxa"/>
          </w:tcPr>
          <w:p w14:paraId="06E1CE68" w14:textId="447FB505" w:rsidR="00B7381B" w:rsidRPr="002B3A73" w:rsidRDefault="00B47686"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A072DD">
              <w:rPr>
                <w:rFonts w:asciiTheme="minorHAnsi" w:hAnsiTheme="minorHAnsi" w:cstheme="minorHAnsi"/>
                <w:color w:val="000000" w:themeColor="text1"/>
                <w:sz w:val="18"/>
                <w:szCs w:val="18"/>
              </w:rPr>
              <w:t>65</w:t>
            </w:r>
          </w:p>
          <w:p w14:paraId="043CD78F" w14:textId="77777777" w:rsidR="00B7381B" w:rsidRPr="002B3A73" w:rsidRDefault="00B7381B" w:rsidP="00B84199">
            <w:pPr>
              <w:rPr>
                <w:rFonts w:asciiTheme="minorHAnsi" w:hAnsiTheme="minorHAnsi" w:cstheme="minorHAnsi"/>
                <w:color w:val="000000" w:themeColor="text1"/>
                <w:sz w:val="18"/>
                <w:szCs w:val="18"/>
              </w:rPr>
            </w:pPr>
          </w:p>
          <w:p w14:paraId="1F20354B" w14:textId="5FF870C4" w:rsidR="00AC01D1" w:rsidRPr="002B3A73" w:rsidRDefault="00AC01D1" w:rsidP="00B84199">
            <w:pPr>
              <w:rPr>
                <w:rFonts w:asciiTheme="minorHAnsi" w:hAnsiTheme="minorHAnsi" w:cstheme="minorHAnsi"/>
                <w:color w:val="000000" w:themeColor="text1"/>
                <w:sz w:val="18"/>
                <w:szCs w:val="18"/>
              </w:rPr>
            </w:pPr>
          </w:p>
        </w:tc>
        <w:tc>
          <w:tcPr>
            <w:tcW w:w="567" w:type="dxa"/>
            <w:gridSpan w:val="2"/>
          </w:tcPr>
          <w:p w14:paraId="630FD7BE" w14:textId="0F7528EA" w:rsidR="00942CA8" w:rsidRPr="002B3A73" w:rsidRDefault="00333AB0" w:rsidP="00B84199">
            <w:pPr>
              <w:rPr>
                <w:rFonts w:asciiTheme="minorHAnsi" w:hAnsiTheme="minorHAnsi" w:cstheme="minorHAnsi"/>
                <w:b/>
                <w:color w:val="000000" w:themeColor="text1"/>
                <w:sz w:val="18"/>
                <w:szCs w:val="18"/>
              </w:rPr>
            </w:pPr>
            <w:proofErr w:type="spellStart"/>
            <w:r w:rsidRPr="002B3A73">
              <w:rPr>
                <w:rFonts w:asciiTheme="minorHAnsi" w:hAnsiTheme="minorHAnsi" w:cstheme="minorHAnsi"/>
                <w:b/>
                <w:color w:val="000000" w:themeColor="text1"/>
                <w:sz w:val="18"/>
                <w:szCs w:val="18"/>
              </w:rPr>
              <w:t>i</w:t>
            </w:r>
            <w:proofErr w:type="spellEnd"/>
          </w:p>
          <w:p w14:paraId="4FAF4D99" w14:textId="77777777" w:rsidR="00942CA8" w:rsidRPr="002B3A73" w:rsidRDefault="00942CA8" w:rsidP="00B84199">
            <w:pPr>
              <w:rPr>
                <w:rFonts w:asciiTheme="minorHAnsi" w:hAnsiTheme="minorHAnsi" w:cstheme="minorHAnsi"/>
                <w:b/>
                <w:color w:val="000000" w:themeColor="text1"/>
                <w:sz w:val="18"/>
                <w:szCs w:val="18"/>
              </w:rPr>
            </w:pPr>
          </w:p>
          <w:p w14:paraId="1EA99C43" w14:textId="77777777" w:rsidR="00B7381B" w:rsidRPr="002B3A73" w:rsidRDefault="00B7381B" w:rsidP="00B84199">
            <w:pPr>
              <w:rPr>
                <w:rFonts w:asciiTheme="minorHAnsi" w:hAnsiTheme="minorHAnsi" w:cstheme="minorHAnsi"/>
                <w:b/>
                <w:color w:val="000000" w:themeColor="text1"/>
                <w:sz w:val="18"/>
                <w:szCs w:val="18"/>
              </w:rPr>
            </w:pPr>
          </w:p>
          <w:p w14:paraId="31A93505" w14:textId="18612FB8" w:rsidR="00942CA8" w:rsidRPr="002B3A73" w:rsidRDefault="00942CA8" w:rsidP="00B84199">
            <w:pPr>
              <w:rPr>
                <w:rFonts w:asciiTheme="minorHAnsi" w:hAnsiTheme="minorHAnsi" w:cstheme="minorHAnsi"/>
                <w:b/>
                <w:color w:val="000000" w:themeColor="text1"/>
                <w:sz w:val="18"/>
                <w:szCs w:val="18"/>
              </w:rPr>
            </w:pPr>
          </w:p>
        </w:tc>
        <w:tc>
          <w:tcPr>
            <w:tcW w:w="7938" w:type="dxa"/>
            <w:gridSpan w:val="3"/>
          </w:tcPr>
          <w:p w14:paraId="3AE5F4EC" w14:textId="301AF6EB" w:rsidR="00866C98" w:rsidRPr="002239FC" w:rsidRDefault="009D43D4" w:rsidP="00866C98">
            <w:pPr>
              <w:rPr>
                <w:rFonts w:asciiTheme="minorHAnsi" w:hAnsiTheme="minorHAnsi" w:cstheme="minorHAnsi"/>
              </w:rPr>
            </w:pPr>
            <w:r w:rsidRPr="002B3A73">
              <w:rPr>
                <w:rFonts w:asciiTheme="minorHAnsi" w:hAnsiTheme="minorHAnsi" w:cstheme="minorHAnsi"/>
                <w:b/>
                <w:bCs/>
                <w:sz w:val="18"/>
                <w:szCs w:val="18"/>
              </w:rPr>
              <w:t>MC/2</w:t>
            </w:r>
            <w:r w:rsidR="00B5646F">
              <w:rPr>
                <w:rFonts w:asciiTheme="minorHAnsi" w:hAnsiTheme="minorHAnsi" w:cstheme="minorHAnsi"/>
                <w:b/>
                <w:bCs/>
                <w:sz w:val="18"/>
                <w:szCs w:val="18"/>
              </w:rPr>
              <w:t>4/0089</w:t>
            </w:r>
            <w:r w:rsidRPr="002B3A73">
              <w:rPr>
                <w:rFonts w:asciiTheme="minorHAnsi" w:hAnsiTheme="minorHAnsi" w:cstheme="minorHAnsi"/>
                <w:b/>
                <w:bCs/>
                <w:sz w:val="18"/>
                <w:szCs w:val="18"/>
              </w:rPr>
              <w:t xml:space="preserve"> </w:t>
            </w:r>
            <w:r w:rsidR="00B5646F">
              <w:rPr>
                <w:rFonts w:asciiTheme="minorHAnsi" w:hAnsiTheme="minorHAnsi" w:cstheme="minorHAnsi"/>
                <w:color w:val="000000"/>
                <w:sz w:val="18"/>
                <w:szCs w:val="18"/>
                <w:shd w:val="clear" w:color="auto" w:fill="FFFFFF"/>
              </w:rPr>
              <w:t>Unit B2 Whitewall Road, Medway City Estate</w:t>
            </w:r>
            <w:r w:rsidR="00D80091" w:rsidRPr="00D92849">
              <w:rPr>
                <w:rFonts w:asciiTheme="minorHAnsi" w:hAnsiTheme="minorHAnsi" w:cstheme="minorHAnsi"/>
                <w:sz w:val="18"/>
                <w:szCs w:val="18"/>
              </w:rPr>
              <w:t xml:space="preserve">: </w:t>
            </w:r>
            <w:r w:rsidR="00A072DD" w:rsidRPr="00DD5FFE">
              <w:rPr>
                <w:rFonts w:asciiTheme="minorHAnsi" w:hAnsiTheme="minorHAnsi" w:cstheme="minorHAnsi"/>
                <w:color w:val="000000"/>
                <w:shd w:val="clear" w:color="auto" w:fill="FFFFFF"/>
              </w:rPr>
              <w:t xml:space="preserve">Variation of conditions 2 (approved plans) on planning permission MC/20/3245 to allow minor material for a change to the specification of the internal </w:t>
            </w:r>
            <w:proofErr w:type="gramStart"/>
            <w:r w:rsidR="00A072DD" w:rsidRPr="00DD5FFE">
              <w:rPr>
                <w:rFonts w:asciiTheme="minorHAnsi" w:hAnsiTheme="minorHAnsi" w:cstheme="minorHAnsi"/>
                <w:color w:val="000000"/>
                <w:shd w:val="clear" w:color="auto" w:fill="FFFFFF"/>
              </w:rPr>
              <w:t>gas powered</w:t>
            </w:r>
            <w:proofErr w:type="gramEnd"/>
            <w:r w:rsidR="00A072DD" w:rsidRPr="00DD5FFE">
              <w:rPr>
                <w:rFonts w:asciiTheme="minorHAnsi" w:hAnsiTheme="minorHAnsi" w:cstheme="minorHAnsi"/>
                <w:color w:val="000000"/>
                <w:shd w:val="clear" w:color="auto" w:fill="FFFFFF"/>
              </w:rPr>
              <w:t xml:space="preserve"> generators installed and the reconfiguration of the exhaust </w:t>
            </w:r>
            <w:proofErr w:type="spellStart"/>
            <w:r w:rsidR="00A072DD" w:rsidRPr="00DD5FFE">
              <w:rPr>
                <w:rFonts w:asciiTheme="minorHAnsi" w:hAnsiTheme="minorHAnsi" w:cstheme="minorHAnsi"/>
                <w:color w:val="000000"/>
                <w:shd w:val="clear" w:color="auto" w:fill="FFFFFF"/>
              </w:rPr>
              <w:t>flumes</w:t>
            </w:r>
            <w:proofErr w:type="spellEnd"/>
            <w:r w:rsidR="00A072DD" w:rsidRPr="00DD5FFE">
              <w:rPr>
                <w:rFonts w:asciiTheme="minorHAnsi" w:hAnsiTheme="minorHAnsi" w:cstheme="minorHAnsi"/>
                <w:color w:val="000000"/>
                <w:shd w:val="clear" w:color="auto" w:fill="FFFFFF"/>
              </w:rPr>
              <w:t xml:space="preserve"> on the roof of the building</w:t>
            </w:r>
          </w:p>
          <w:p w14:paraId="4B3D8F0A" w14:textId="77777777" w:rsidR="001273C2" w:rsidRPr="00B00E73" w:rsidRDefault="001273C2" w:rsidP="001273C2">
            <w:pPr>
              <w:rPr>
                <w:rFonts w:asciiTheme="minorHAnsi" w:hAnsiTheme="minorHAnsi" w:cstheme="minorHAnsi"/>
                <w:sz w:val="18"/>
                <w:szCs w:val="18"/>
              </w:rPr>
            </w:pPr>
          </w:p>
          <w:p w14:paraId="7BF43ADA" w14:textId="3D018691" w:rsidR="00383BEB" w:rsidRDefault="00383BEB" w:rsidP="00866C98">
            <w:pPr>
              <w:rPr>
                <w:rFonts w:asciiTheme="minorHAnsi" w:hAnsiTheme="minorHAnsi" w:cstheme="minorHAnsi"/>
                <w:sz w:val="18"/>
                <w:szCs w:val="18"/>
              </w:rPr>
            </w:pPr>
            <w:proofErr w:type="spellStart"/>
            <w:r w:rsidRPr="00383BEB">
              <w:rPr>
                <w:rFonts w:asciiTheme="minorHAnsi" w:hAnsiTheme="minorHAnsi" w:cstheme="minorHAnsi"/>
                <w:sz w:val="18"/>
                <w:szCs w:val="18"/>
              </w:rPr>
              <w:t>Frindsbury</w:t>
            </w:r>
            <w:proofErr w:type="spellEnd"/>
            <w:r w:rsidRPr="00383BEB">
              <w:rPr>
                <w:rFonts w:asciiTheme="minorHAnsi" w:hAnsiTheme="minorHAnsi" w:cstheme="minorHAnsi"/>
                <w:sz w:val="18"/>
                <w:szCs w:val="18"/>
              </w:rPr>
              <w:t xml:space="preserve"> Extra Parish Council have no objection </w:t>
            </w:r>
            <w:r w:rsidR="00866C98">
              <w:rPr>
                <w:rFonts w:asciiTheme="minorHAnsi" w:hAnsiTheme="minorHAnsi" w:cstheme="minorHAnsi"/>
                <w:sz w:val="18"/>
                <w:szCs w:val="18"/>
              </w:rPr>
              <w:t>to this application.</w:t>
            </w:r>
          </w:p>
          <w:p w14:paraId="4363D230" w14:textId="0BF5B965" w:rsidR="000C3E04" w:rsidRPr="002B3A73" w:rsidRDefault="000C3E04" w:rsidP="00D94BFC">
            <w:pPr>
              <w:rPr>
                <w:rFonts w:asciiTheme="minorHAnsi" w:hAnsiTheme="minorHAnsi" w:cstheme="minorHAnsi"/>
                <w:sz w:val="18"/>
                <w:szCs w:val="18"/>
              </w:rPr>
            </w:pPr>
          </w:p>
        </w:tc>
        <w:tc>
          <w:tcPr>
            <w:tcW w:w="534" w:type="dxa"/>
            <w:gridSpan w:val="3"/>
          </w:tcPr>
          <w:p w14:paraId="67835F51" w14:textId="77777777" w:rsidR="00942CA8" w:rsidRPr="002B3A73" w:rsidRDefault="00942CA8" w:rsidP="00B84199">
            <w:pPr>
              <w:jc w:val="right"/>
              <w:rPr>
                <w:rFonts w:asciiTheme="minorHAnsi" w:hAnsiTheme="minorHAnsi" w:cstheme="minorHAnsi"/>
                <w:i/>
                <w:color w:val="000000" w:themeColor="text1"/>
                <w:sz w:val="18"/>
                <w:szCs w:val="18"/>
              </w:rPr>
            </w:pPr>
          </w:p>
        </w:tc>
      </w:tr>
      <w:tr w:rsidR="00D3601E" w:rsidRPr="002B3A73" w14:paraId="04EAF9CE" w14:textId="77777777" w:rsidTr="006D26AE">
        <w:trPr>
          <w:gridAfter w:val="2"/>
          <w:wAfter w:w="351" w:type="dxa"/>
          <w:trHeight w:val="976"/>
        </w:trPr>
        <w:tc>
          <w:tcPr>
            <w:tcW w:w="675" w:type="dxa"/>
          </w:tcPr>
          <w:p w14:paraId="072BC0B8" w14:textId="28F33B8A" w:rsidR="00D3601E" w:rsidRPr="002B3A73" w:rsidRDefault="00D92849"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A072DD">
              <w:rPr>
                <w:rFonts w:asciiTheme="minorHAnsi" w:hAnsiTheme="minorHAnsi" w:cstheme="minorHAnsi"/>
                <w:color w:val="000000" w:themeColor="text1"/>
                <w:sz w:val="18"/>
                <w:szCs w:val="18"/>
              </w:rPr>
              <w:t>66</w:t>
            </w:r>
          </w:p>
        </w:tc>
        <w:tc>
          <w:tcPr>
            <w:tcW w:w="567" w:type="dxa"/>
            <w:gridSpan w:val="2"/>
          </w:tcPr>
          <w:p w14:paraId="348D0BB7" w14:textId="2C9BC110" w:rsidR="00D3601E" w:rsidRPr="002B3A73" w:rsidRDefault="00D3601E" w:rsidP="00B84199">
            <w:pPr>
              <w:rPr>
                <w:rFonts w:asciiTheme="minorHAnsi" w:hAnsiTheme="minorHAnsi" w:cstheme="minorHAnsi"/>
                <w:b/>
                <w:color w:val="000000" w:themeColor="text1"/>
                <w:sz w:val="18"/>
                <w:szCs w:val="18"/>
              </w:rPr>
            </w:pPr>
            <w:r w:rsidRPr="002B3A73">
              <w:rPr>
                <w:rFonts w:asciiTheme="minorHAnsi" w:hAnsiTheme="minorHAnsi" w:cstheme="minorHAnsi"/>
                <w:b/>
                <w:color w:val="000000" w:themeColor="text1"/>
                <w:sz w:val="18"/>
                <w:szCs w:val="18"/>
              </w:rPr>
              <w:t>ii</w:t>
            </w:r>
          </w:p>
        </w:tc>
        <w:tc>
          <w:tcPr>
            <w:tcW w:w="7938" w:type="dxa"/>
            <w:gridSpan w:val="3"/>
          </w:tcPr>
          <w:p w14:paraId="2FD7057E" w14:textId="347DE9E6" w:rsidR="003D18F1" w:rsidRPr="003F0ABF" w:rsidRDefault="003D18F1" w:rsidP="003D18F1">
            <w:pPr>
              <w:rPr>
                <w:rFonts w:asciiTheme="minorHAnsi" w:hAnsiTheme="minorHAnsi" w:cstheme="minorHAnsi"/>
                <w:color w:val="000000"/>
                <w:shd w:val="clear" w:color="auto" w:fill="FFFFFF"/>
              </w:rPr>
            </w:pPr>
            <w:r w:rsidRPr="002B3A73">
              <w:rPr>
                <w:rFonts w:asciiTheme="minorHAnsi" w:hAnsiTheme="minorHAnsi" w:cstheme="minorHAnsi"/>
                <w:b/>
                <w:bCs/>
                <w:sz w:val="18"/>
                <w:szCs w:val="18"/>
              </w:rPr>
              <w:t>MC/23/</w:t>
            </w:r>
            <w:r w:rsidR="00163FD6">
              <w:rPr>
                <w:rFonts w:asciiTheme="minorHAnsi" w:hAnsiTheme="minorHAnsi" w:cstheme="minorHAnsi"/>
                <w:b/>
                <w:bCs/>
                <w:sz w:val="18"/>
                <w:szCs w:val="18"/>
              </w:rPr>
              <w:t>2842</w:t>
            </w:r>
            <w:r w:rsidRPr="002B3A73">
              <w:rPr>
                <w:rFonts w:asciiTheme="minorHAnsi" w:hAnsiTheme="minorHAnsi" w:cstheme="minorHAnsi"/>
                <w:b/>
                <w:bCs/>
                <w:sz w:val="18"/>
                <w:szCs w:val="18"/>
              </w:rPr>
              <w:t xml:space="preserve"> </w:t>
            </w:r>
            <w:r w:rsidR="00163FD6">
              <w:rPr>
                <w:rFonts w:asciiTheme="minorHAnsi" w:hAnsiTheme="minorHAnsi" w:cstheme="minorHAnsi"/>
              </w:rPr>
              <w:t>72 Jarrett Avenue</w:t>
            </w:r>
            <w:r w:rsidR="008341CB">
              <w:rPr>
                <w:rFonts w:asciiTheme="minorHAnsi" w:hAnsiTheme="minorHAnsi" w:cstheme="minorHAnsi"/>
              </w:rPr>
              <w:t xml:space="preserve">: </w:t>
            </w:r>
            <w:r>
              <w:rPr>
                <w:rFonts w:asciiTheme="minorHAnsi" w:hAnsiTheme="minorHAnsi" w:cstheme="minorHAnsi"/>
                <w:sz w:val="18"/>
                <w:szCs w:val="18"/>
              </w:rPr>
              <w:t xml:space="preserve"> </w:t>
            </w:r>
            <w:r w:rsidR="007C714F" w:rsidRPr="00DD5FFE">
              <w:rPr>
                <w:rFonts w:asciiTheme="minorHAnsi" w:hAnsiTheme="minorHAnsi" w:cstheme="minorHAnsi"/>
                <w:color w:val="000000"/>
              </w:rPr>
              <w:t>Neighbourhood consultation application for the construction of a single storey extension to rear - demolition of existing conservatory</w:t>
            </w:r>
            <w:r w:rsidR="007C714F" w:rsidRPr="00DD5FFE">
              <w:rPr>
                <w:rFonts w:asciiTheme="minorHAnsi" w:hAnsiTheme="minorHAnsi" w:cstheme="minorHAnsi"/>
                <w:color w:val="000000"/>
              </w:rPr>
              <w:br/>
              <w:t>The details submitted are as follows:</w:t>
            </w:r>
            <w:r w:rsidR="007C714F" w:rsidRPr="00DD5FFE">
              <w:rPr>
                <w:rFonts w:asciiTheme="minorHAnsi" w:hAnsiTheme="minorHAnsi" w:cstheme="minorHAnsi"/>
                <w:color w:val="000000"/>
              </w:rPr>
              <w:br/>
              <w:t>The extension will extend beyond the rear wall of the original dwelling by 6m</w:t>
            </w:r>
            <w:r w:rsidR="007C714F" w:rsidRPr="00DD5FFE">
              <w:rPr>
                <w:rFonts w:asciiTheme="minorHAnsi" w:hAnsiTheme="minorHAnsi" w:cstheme="minorHAnsi"/>
                <w:color w:val="000000"/>
              </w:rPr>
              <w:br/>
              <w:t>The maximum height of the proposed extension from the natural ground level is 3.5m</w:t>
            </w:r>
            <w:r w:rsidR="007C714F" w:rsidRPr="00DD5FFE">
              <w:rPr>
                <w:rFonts w:asciiTheme="minorHAnsi" w:hAnsiTheme="minorHAnsi" w:cstheme="minorHAnsi"/>
                <w:color w:val="000000"/>
              </w:rPr>
              <w:br/>
              <w:t>The height at eaves level of the proposed extension measured from the natural ground level is 2.8m</w:t>
            </w:r>
          </w:p>
          <w:p w14:paraId="66FA8737" w14:textId="77777777" w:rsidR="003D18F1" w:rsidRPr="00B00E73" w:rsidRDefault="003D18F1" w:rsidP="003D18F1">
            <w:pPr>
              <w:rPr>
                <w:rFonts w:asciiTheme="minorHAnsi" w:hAnsiTheme="minorHAnsi" w:cstheme="minorHAnsi"/>
                <w:sz w:val="18"/>
                <w:szCs w:val="18"/>
              </w:rPr>
            </w:pPr>
          </w:p>
          <w:p w14:paraId="34223E05" w14:textId="77777777" w:rsidR="003D18F1" w:rsidRPr="00383BEB" w:rsidRDefault="003D18F1" w:rsidP="003D18F1">
            <w:pPr>
              <w:rPr>
                <w:rFonts w:asciiTheme="minorHAnsi" w:hAnsiTheme="minorHAnsi" w:cstheme="minorHAnsi"/>
                <w:sz w:val="18"/>
                <w:szCs w:val="18"/>
              </w:rPr>
            </w:pPr>
            <w:proofErr w:type="spellStart"/>
            <w:r w:rsidRPr="00383BEB">
              <w:rPr>
                <w:rFonts w:asciiTheme="minorHAnsi" w:hAnsiTheme="minorHAnsi" w:cstheme="minorHAnsi"/>
                <w:sz w:val="18"/>
                <w:szCs w:val="18"/>
              </w:rPr>
              <w:t>Frindsbury</w:t>
            </w:r>
            <w:proofErr w:type="spellEnd"/>
            <w:r w:rsidRPr="00383BEB">
              <w:rPr>
                <w:rFonts w:asciiTheme="minorHAnsi" w:hAnsiTheme="minorHAnsi" w:cstheme="minorHAnsi"/>
                <w:sz w:val="18"/>
                <w:szCs w:val="18"/>
              </w:rPr>
              <w:t xml:space="preserve"> Extra Parish Council have no objection </w:t>
            </w:r>
            <w:r>
              <w:rPr>
                <w:rFonts w:asciiTheme="minorHAnsi" w:hAnsiTheme="minorHAnsi" w:cstheme="minorHAnsi"/>
                <w:sz w:val="18"/>
                <w:szCs w:val="18"/>
              </w:rPr>
              <w:t>to this application.</w:t>
            </w:r>
          </w:p>
          <w:p w14:paraId="22074027" w14:textId="2F8406D6" w:rsidR="00D3601E" w:rsidRPr="002B3A73" w:rsidRDefault="00D3601E" w:rsidP="00B528DC">
            <w:pPr>
              <w:rPr>
                <w:rFonts w:asciiTheme="minorHAnsi" w:hAnsiTheme="minorHAnsi" w:cstheme="minorHAnsi"/>
                <w:b/>
                <w:bCs/>
                <w:sz w:val="18"/>
                <w:szCs w:val="18"/>
              </w:rPr>
            </w:pPr>
          </w:p>
        </w:tc>
        <w:tc>
          <w:tcPr>
            <w:tcW w:w="534" w:type="dxa"/>
            <w:gridSpan w:val="3"/>
          </w:tcPr>
          <w:p w14:paraId="0B34D563" w14:textId="77777777" w:rsidR="00D3601E" w:rsidRPr="002B3A73" w:rsidRDefault="00D3601E" w:rsidP="00B84199">
            <w:pPr>
              <w:jc w:val="right"/>
              <w:rPr>
                <w:rFonts w:asciiTheme="minorHAnsi" w:hAnsiTheme="minorHAnsi" w:cstheme="minorHAnsi"/>
                <w:i/>
                <w:color w:val="000000" w:themeColor="text1"/>
                <w:sz w:val="18"/>
                <w:szCs w:val="18"/>
              </w:rPr>
            </w:pPr>
          </w:p>
        </w:tc>
      </w:tr>
      <w:tr w:rsidR="00F9354A" w:rsidRPr="002B3A73" w14:paraId="4FF704B3" w14:textId="77777777" w:rsidTr="001B2715">
        <w:trPr>
          <w:gridAfter w:val="2"/>
          <w:wAfter w:w="351" w:type="dxa"/>
          <w:trHeight w:val="1308"/>
        </w:trPr>
        <w:tc>
          <w:tcPr>
            <w:tcW w:w="675" w:type="dxa"/>
          </w:tcPr>
          <w:p w14:paraId="338C84A7" w14:textId="364C663C" w:rsidR="00F9354A" w:rsidRPr="002B3A73" w:rsidRDefault="003F0ABF"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7C714F">
              <w:rPr>
                <w:rFonts w:asciiTheme="minorHAnsi" w:hAnsiTheme="minorHAnsi" w:cstheme="minorHAnsi"/>
                <w:color w:val="000000" w:themeColor="text1"/>
                <w:sz w:val="18"/>
                <w:szCs w:val="18"/>
              </w:rPr>
              <w:t>67</w:t>
            </w:r>
          </w:p>
        </w:tc>
        <w:tc>
          <w:tcPr>
            <w:tcW w:w="567" w:type="dxa"/>
            <w:gridSpan w:val="2"/>
          </w:tcPr>
          <w:p w14:paraId="30C9BDCE" w14:textId="5C7F1051" w:rsidR="00F9354A" w:rsidRPr="002B3A73" w:rsidRDefault="00F9354A" w:rsidP="00B84199">
            <w:pPr>
              <w:rPr>
                <w:rFonts w:asciiTheme="minorHAnsi" w:hAnsiTheme="minorHAnsi" w:cstheme="minorHAnsi"/>
                <w:b/>
                <w:color w:val="000000" w:themeColor="text1"/>
                <w:sz w:val="18"/>
                <w:szCs w:val="18"/>
              </w:rPr>
            </w:pPr>
            <w:r w:rsidRPr="002B3A73">
              <w:rPr>
                <w:rFonts w:asciiTheme="minorHAnsi" w:hAnsiTheme="minorHAnsi" w:cstheme="minorHAnsi"/>
                <w:b/>
                <w:color w:val="000000" w:themeColor="text1"/>
                <w:sz w:val="18"/>
                <w:szCs w:val="18"/>
              </w:rPr>
              <w:t>iii</w:t>
            </w:r>
          </w:p>
        </w:tc>
        <w:tc>
          <w:tcPr>
            <w:tcW w:w="7938" w:type="dxa"/>
            <w:gridSpan w:val="3"/>
          </w:tcPr>
          <w:p w14:paraId="1C93AB45" w14:textId="05FA795A" w:rsidR="006A1900" w:rsidRPr="007F79E0" w:rsidRDefault="00206B72" w:rsidP="007F79E0">
            <w:pPr>
              <w:rPr>
                <w:rFonts w:asciiTheme="minorHAnsi" w:hAnsiTheme="minorHAnsi" w:cstheme="minorHAnsi"/>
                <w:color w:val="000000"/>
                <w:shd w:val="clear" w:color="auto" w:fill="FFFFFF"/>
              </w:rPr>
            </w:pPr>
            <w:r w:rsidRPr="002B3A73">
              <w:rPr>
                <w:rFonts w:asciiTheme="minorHAnsi" w:hAnsiTheme="minorHAnsi" w:cstheme="minorHAnsi"/>
                <w:b/>
                <w:bCs/>
                <w:sz w:val="18"/>
                <w:szCs w:val="18"/>
              </w:rPr>
              <w:t>MC/2</w:t>
            </w:r>
            <w:r w:rsidR="00885B17">
              <w:rPr>
                <w:rFonts w:asciiTheme="minorHAnsi" w:hAnsiTheme="minorHAnsi" w:cstheme="minorHAnsi"/>
                <w:b/>
                <w:bCs/>
                <w:sz w:val="18"/>
                <w:szCs w:val="18"/>
              </w:rPr>
              <w:t>4/0039</w:t>
            </w:r>
            <w:r w:rsidRPr="002B3A73">
              <w:rPr>
                <w:rFonts w:asciiTheme="minorHAnsi" w:hAnsiTheme="minorHAnsi" w:cstheme="minorHAnsi"/>
                <w:b/>
                <w:bCs/>
                <w:sz w:val="18"/>
                <w:szCs w:val="18"/>
              </w:rPr>
              <w:t xml:space="preserve"> </w:t>
            </w:r>
            <w:r w:rsidR="003C3FF8">
              <w:rPr>
                <w:rFonts w:asciiTheme="minorHAnsi" w:hAnsiTheme="minorHAnsi" w:cstheme="minorHAnsi"/>
                <w:sz w:val="18"/>
                <w:szCs w:val="18"/>
              </w:rPr>
              <w:t xml:space="preserve">101 Hollywood Lane, </w:t>
            </w:r>
            <w:proofErr w:type="gramStart"/>
            <w:r w:rsidR="003C3FF8">
              <w:rPr>
                <w:rFonts w:asciiTheme="minorHAnsi" w:hAnsiTheme="minorHAnsi" w:cstheme="minorHAnsi"/>
                <w:sz w:val="18"/>
                <w:szCs w:val="18"/>
              </w:rPr>
              <w:t>Wainscott</w:t>
            </w:r>
            <w:r w:rsidR="003F0ABF" w:rsidRPr="00430BF0">
              <w:rPr>
                <w:rFonts w:asciiTheme="minorHAnsi" w:hAnsiTheme="minorHAnsi" w:cstheme="minorHAnsi"/>
                <w:sz w:val="18"/>
                <w:szCs w:val="18"/>
              </w:rPr>
              <w:t xml:space="preserve"> </w:t>
            </w:r>
            <w:r w:rsidR="00F9354A" w:rsidRPr="00430BF0">
              <w:rPr>
                <w:rFonts w:asciiTheme="minorHAnsi" w:hAnsiTheme="minorHAnsi" w:cstheme="minorHAnsi"/>
                <w:sz w:val="18"/>
                <w:szCs w:val="18"/>
              </w:rPr>
              <w:t>:</w:t>
            </w:r>
            <w:proofErr w:type="gramEnd"/>
            <w:r w:rsidR="00F9354A" w:rsidRPr="00430BF0">
              <w:rPr>
                <w:rFonts w:asciiTheme="minorHAnsi" w:hAnsiTheme="minorHAnsi" w:cstheme="minorHAnsi"/>
                <w:sz w:val="18"/>
                <w:szCs w:val="18"/>
              </w:rPr>
              <w:t xml:space="preserve"> </w:t>
            </w:r>
            <w:r w:rsidR="007F79E0" w:rsidRPr="00923660">
              <w:rPr>
                <w:rFonts w:asciiTheme="minorHAnsi" w:hAnsiTheme="minorHAnsi" w:cstheme="minorHAnsi"/>
                <w:color w:val="000000"/>
                <w:shd w:val="clear" w:color="auto" w:fill="FFFFFF"/>
              </w:rPr>
              <w:t>Construction of a two storey side extension with single storey to front and a loft conversion with dormer to rear and roof lights to front to facilitate additional living accommodation in roof space.</w:t>
            </w:r>
          </w:p>
          <w:p w14:paraId="46835816" w14:textId="4FE4EE38" w:rsidR="00CF657E" w:rsidRPr="001B2715" w:rsidRDefault="001273C2" w:rsidP="001B2715">
            <w:pPr>
              <w:spacing w:after="240"/>
              <w:rPr>
                <w:rFonts w:asciiTheme="minorHAnsi" w:hAnsiTheme="minorHAnsi" w:cstheme="minorHAnsi"/>
                <w:color w:val="000000"/>
              </w:rPr>
            </w:pPr>
            <w:r w:rsidRPr="004C3333">
              <w:rPr>
                <w:rFonts w:asciiTheme="minorHAnsi" w:hAnsiTheme="minorHAnsi" w:cstheme="minorHAnsi"/>
                <w:sz w:val="18"/>
                <w:szCs w:val="18"/>
              </w:rPr>
              <w:br/>
            </w:r>
            <w:proofErr w:type="spellStart"/>
            <w:r w:rsidR="00E26193" w:rsidRPr="00383BEB">
              <w:rPr>
                <w:rFonts w:asciiTheme="minorHAnsi" w:hAnsiTheme="minorHAnsi" w:cstheme="minorHAnsi"/>
                <w:sz w:val="18"/>
                <w:szCs w:val="18"/>
              </w:rPr>
              <w:t>Frindsbury</w:t>
            </w:r>
            <w:proofErr w:type="spellEnd"/>
            <w:r w:rsidR="00E26193" w:rsidRPr="00383BEB">
              <w:rPr>
                <w:rFonts w:asciiTheme="minorHAnsi" w:hAnsiTheme="minorHAnsi" w:cstheme="minorHAnsi"/>
                <w:sz w:val="18"/>
                <w:szCs w:val="18"/>
              </w:rPr>
              <w:t xml:space="preserve"> Extra Parish Council have no objection </w:t>
            </w:r>
            <w:r w:rsidR="00E26193">
              <w:rPr>
                <w:rFonts w:asciiTheme="minorHAnsi" w:hAnsiTheme="minorHAnsi" w:cstheme="minorHAnsi"/>
                <w:sz w:val="18"/>
                <w:szCs w:val="18"/>
              </w:rPr>
              <w:t>to this application.</w:t>
            </w:r>
          </w:p>
        </w:tc>
        <w:tc>
          <w:tcPr>
            <w:tcW w:w="534" w:type="dxa"/>
            <w:gridSpan w:val="3"/>
          </w:tcPr>
          <w:p w14:paraId="37D70C13" w14:textId="77777777" w:rsidR="00F9354A" w:rsidRPr="002B3A73" w:rsidRDefault="00F9354A" w:rsidP="00B84199">
            <w:pPr>
              <w:jc w:val="right"/>
              <w:rPr>
                <w:rFonts w:asciiTheme="minorHAnsi" w:hAnsiTheme="minorHAnsi" w:cstheme="minorHAnsi"/>
                <w:i/>
                <w:color w:val="000000" w:themeColor="text1"/>
                <w:sz w:val="18"/>
                <w:szCs w:val="18"/>
              </w:rPr>
            </w:pPr>
          </w:p>
        </w:tc>
      </w:tr>
      <w:tr w:rsidR="008020CA" w:rsidRPr="006C3542" w14:paraId="18D97A01" w14:textId="77777777" w:rsidTr="006D26AE">
        <w:trPr>
          <w:gridAfter w:val="1"/>
          <w:wAfter w:w="89" w:type="dxa"/>
          <w:trHeight w:val="276"/>
        </w:trPr>
        <w:tc>
          <w:tcPr>
            <w:tcW w:w="693" w:type="dxa"/>
            <w:gridSpan w:val="2"/>
          </w:tcPr>
          <w:p w14:paraId="0E13EBFE" w14:textId="038ED28D" w:rsidR="00AC01D1" w:rsidRPr="006C3542" w:rsidRDefault="00430BF0"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843CB8">
              <w:rPr>
                <w:rFonts w:asciiTheme="minorHAnsi" w:hAnsiTheme="minorHAnsi" w:cstheme="minorHAnsi"/>
                <w:color w:val="000000" w:themeColor="text1"/>
                <w:sz w:val="18"/>
                <w:szCs w:val="18"/>
              </w:rPr>
              <w:t>68</w:t>
            </w:r>
          </w:p>
        </w:tc>
        <w:tc>
          <w:tcPr>
            <w:tcW w:w="582" w:type="dxa"/>
            <w:gridSpan w:val="2"/>
          </w:tcPr>
          <w:p w14:paraId="2D5114BD" w14:textId="444E000A" w:rsidR="00BC3CB1" w:rsidRPr="006C3542" w:rsidRDefault="006E74C8"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b</w:t>
            </w:r>
          </w:p>
        </w:tc>
        <w:tc>
          <w:tcPr>
            <w:tcW w:w="8153" w:type="dxa"/>
            <w:gridSpan w:val="3"/>
          </w:tcPr>
          <w:p w14:paraId="1A95699C" w14:textId="77777777" w:rsidR="00BC3CB1" w:rsidRPr="006C3542" w:rsidRDefault="0057347F"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 xml:space="preserve">Decisions </w:t>
            </w:r>
          </w:p>
          <w:p w14:paraId="71013C11" w14:textId="77777777" w:rsidR="0057347F" w:rsidRPr="006C3542" w:rsidRDefault="0057347F" w:rsidP="00B84199">
            <w:pPr>
              <w:rPr>
                <w:rFonts w:asciiTheme="minorHAnsi" w:hAnsiTheme="minorHAnsi" w:cstheme="minorHAnsi"/>
                <w:b/>
                <w:color w:val="000000" w:themeColor="text1"/>
                <w:sz w:val="18"/>
                <w:szCs w:val="18"/>
              </w:rPr>
            </w:pPr>
          </w:p>
          <w:p w14:paraId="7A6C7B87" w14:textId="4ABDE2A5" w:rsidR="002B3A73" w:rsidRDefault="001271D4" w:rsidP="00DE7F4A">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 xml:space="preserve">The decisions as listed on </w:t>
            </w:r>
            <w:r w:rsidR="004F73A1" w:rsidRPr="006C3542">
              <w:rPr>
                <w:rFonts w:asciiTheme="minorHAnsi" w:hAnsiTheme="minorHAnsi" w:cstheme="minorHAnsi"/>
                <w:color w:val="000000" w:themeColor="text1"/>
                <w:sz w:val="18"/>
                <w:szCs w:val="18"/>
              </w:rPr>
              <w:t>A</w:t>
            </w:r>
            <w:r w:rsidRPr="006C3542">
              <w:rPr>
                <w:rFonts w:asciiTheme="minorHAnsi" w:hAnsiTheme="minorHAnsi" w:cstheme="minorHAnsi"/>
                <w:color w:val="000000" w:themeColor="text1"/>
                <w:sz w:val="18"/>
                <w:szCs w:val="18"/>
              </w:rPr>
              <w:t>ppendix A were noted.</w:t>
            </w:r>
          </w:p>
          <w:p w14:paraId="250F9B86" w14:textId="030DFD5F" w:rsidR="00CF657E" w:rsidRPr="006C3542" w:rsidRDefault="00CF657E" w:rsidP="00CF657E">
            <w:pPr>
              <w:jc w:val="center"/>
              <w:rPr>
                <w:rFonts w:asciiTheme="minorHAnsi" w:hAnsiTheme="minorHAnsi" w:cstheme="minorHAnsi"/>
                <w:color w:val="000000" w:themeColor="text1"/>
                <w:sz w:val="18"/>
                <w:szCs w:val="18"/>
              </w:rPr>
            </w:pPr>
          </w:p>
        </w:tc>
        <w:tc>
          <w:tcPr>
            <w:tcW w:w="548" w:type="dxa"/>
            <w:gridSpan w:val="3"/>
          </w:tcPr>
          <w:p w14:paraId="62CE211E" w14:textId="77777777" w:rsidR="00BC3CB1" w:rsidRPr="006C3542" w:rsidRDefault="00BC3CB1" w:rsidP="00B84199">
            <w:pPr>
              <w:jc w:val="right"/>
              <w:rPr>
                <w:rFonts w:asciiTheme="minorHAnsi" w:hAnsiTheme="minorHAnsi" w:cstheme="minorHAnsi"/>
                <w:i/>
                <w:color w:val="000000" w:themeColor="text1"/>
                <w:sz w:val="18"/>
                <w:szCs w:val="18"/>
              </w:rPr>
            </w:pPr>
          </w:p>
        </w:tc>
      </w:tr>
      <w:tr w:rsidR="008020CA" w:rsidRPr="006C3542" w14:paraId="30689E70" w14:textId="77777777" w:rsidTr="006D26AE">
        <w:trPr>
          <w:gridAfter w:val="1"/>
          <w:wAfter w:w="89" w:type="dxa"/>
          <w:trHeight w:val="68"/>
        </w:trPr>
        <w:tc>
          <w:tcPr>
            <w:tcW w:w="693" w:type="dxa"/>
            <w:gridSpan w:val="2"/>
          </w:tcPr>
          <w:p w14:paraId="6A2A46BC" w14:textId="59F8CA3D" w:rsidR="00612A25" w:rsidRPr="006C3542" w:rsidRDefault="00612A25" w:rsidP="00B84199">
            <w:pPr>
              <w:rPr>
                <w:rFonts w:asciiTheme="minorHAnsi" w:hAnsiTheme="minorHAnsi" w:cstheme="minorHAnsi"/>
                <w:color w:val="000000" w:themeColor="text1"/>
                <w:sz w:val="18"/>
                <w:szCs w:val="18"/>
              </w:rPr>
            </w:pPr>
          </w:p>
        </w:tc>
        <w:tc>
          <w:tcPr>
            <w:tcW w:w="582" w:type="dxa"/>
            <w:gridSpan w:val="2"/>
          </w:tcPr>
          <w:p w14:paraId="7B74E180" w14:textId="4C576E5E" w:rsidR="00BC3CB1" w:rsidRPr="006C3542" w:rsidRDefault="006139CE"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c</w:t>
            </w:r>
          </w:p>
          <w:p w14:paraId="72E89A59" w14:textId="7464D72B" w:rsidR="006139CE" w:rsidRPr="006C3542" w:rsidRDefault="006139CE" w:rsidP="00B84199">
            <w:pPr>
              <w:rPr>
                <w:rFonts w:asciiTheme="minorHAnsi" w:hAnsiTheme="minorHAnsi" w:cstheme="minorHAnsi"/>
                <w:b/>
                <w:color w:val="000000" w:themeColor="text1"/>
                <w:sz w:val="18"/>
                <w:szCs w:val="18"/>
              </w:rPr>
            </w:pPr>
          </w:p>
        </w:tc>
        <w:tc>
          <w:tcPr>
            <w:tcW w:w="8153" w:type="dxa"/>
            <w:gridSpan w:val="3"/>
          </w:tcPr>
          <w:p w14:paraId="2C91B1C8" w14:textId="77777777" w:rsidR="007326BB" w:rsidRPr="006C3542" w:rsidRDefault="00BC3CB1" w:rsidP="001B57EB">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Appeals and Other Matters</w:t>
            </w:r>
          </w:p>
          <w:p w14:paraId="09224277" w14:textId="1410F26D" w:rsidR="0021610A" w:rsidRPr="006C3542" w:rsidRDefault="0021610A" w:rsidP="007A6636">
            <w:pPr>
              <w:rPr>
                <w:rFonts w:asciiTheme="minorHAnsi" w:hAnsiTheme="minorHAnsi" w:cstheme="minorHAnsi"/>
                <w:bCs/>
                <w:color w:val="000000" w:themeColor="text1"/>
                <w:sz w:val="18"/>
                <w:szCs w:val="18"/>
              </w:rPr>
            </w:pPr>
          </w:p>
        </w:tc>
        <w:tc>
          <w:tcPr>
            <w:tcW w:w="548" w:type="dxa"/>
            <w:gridSpan w:val="3"/>
          </w:tcPr>
          <w:p w14:paraId="38F64264" w14:textId="77777777" w:rsidR="00BC3CB1" w:rsidRPr="006C3542" w:rsidRDefault="00BC3CB1" w:rsidP="00B84199">
            <w:pPr>
              <w:jc w:val="right"/>
              <w:rPr>
                <w:rFonts w:asciiTheme="minorHAnsi" w:hAnsiTheme="minorHAnsi" w:cstheme="minorHAnsi"/>
                <w:b/>
                <w:i/>
                <w:color w:val="000000" w:themeColor="text1"/>
                <w:sz w:val="18"/>
                <w:szCs w:val="18"/>
              </w:rPr>
            </w:pPr>
          </w:p>
          <w:p w14:paraId="025C77B2" w14:textId="04EDAEB2" w:rsidR="00607CF6" w:rsidRPr="006C3542" w:rsidRDefault="00607CF6" w:rsidP="00127CB9">
            <w:pPr>
              <w:rPr>
                <w:rFonts w:asciiTheme="minorHAnsi" w:hAnsiTheme="minorHAnsi" w:cstheme="minorHAnsi"/>
                <w:bCs/>
                <w:i/>
                <w:color w:val="000000" w:themeColor="text1"/>
                <w:sz w:val="18"/>
                <w:szCs w:val="18"/>
              </w:rPr>
            </w:pPr>
          </w:p>
        </w:tc>
      </w:tr>
      <w:tr w:rsidR="007A6636" w:rsidRPr="006C3542" w14:paraId="432A210E" w14:textId="77777777" w:rsidTr="006D26AE">
        <w:trPr>
          <w:gridAfter w:val="1"/>
          <w:wAfter w:w="89" w:type="dxa"/>
          <w:trHeight w:val="68"/>
        </w:trPr>
        <w:tc>
          <w:tcPr>
            <w:tcW w:w="693" w:type="dxa"/>
            <w:gridSpan w:val="2"/>
          </w:tcPr>
          <w:p w14:paraId="1D7AF655" w14:textId="724B6EB1" w:rsidR="007A6636" w:rsidRPr="006C3542" w:rsidRDefault="001F6043"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826A70">
              <w:rPr>
                <w:rFonts w:asciiTheme="minorHAnsi" w:hAnsiTheme="minorHAnsi" w:cstheme="minorHAnsi"/>
                <w:color w:val="000000" w:themeColor="text1"/>
                <w:sz w:val="18"/>
                <w:szCs w:val="18"/>
              </w:rPr>
              <w:t>69</w:t>
            </w:r>
          </w:p>
        </w:tc>
        <w:tc>
          <w:tcPr>
            <w:tcW w:w="582" w:type="dxa"/>
            <w:gridSpan w:val="2"/>
          </w:tcPr>
          <w:p w14:paraId="1148D075" w14:textId="6C060B55" w:rsidR="007A6636" w:rsidRPr="006C3542" w:rsidRDefault="007A6636" w:rsidP="00B84199">
            <w:pPr>
              <w:rPr>
                <w:rFonts w:asciiTheme="minorHAnsi" w:hAnsiTheme="minorHAnsi" w:cstheme="minorHAnsi"/>
                <w:b/>
                <w:color w:val="000000" w:themeColor="text1"/>
                <w:sz w:val="18"/>
                <w:szCs w:val="18"/>
              </w:rPr>
            </w:pPr>
            <w:proofErr w:type="spellStart"/>
            <w:r w:rsidRPr="006C3542">
              <w:rPr>
                <w:rFonts w:asciiTheme="minorHAnsi" w:hAnsiTheme="minorHAnsi" w:cstheme="minorHAnsi"/>
                <w:b/>
                <w:color w:val="000000" w:themeColor="text1"/>
                <w:sz w:val="18"/>
                <w:szCs w:val="18"/>
              </w:rPr>
              <w:t>i</w:t>
            </w:r>
            <w:proofErr w:type="spellEnd"/>
          </w:p>
        </w:tc>
        <w:tc>
          <w:tcPr>
            <w:tcW w:w="8153" w:type="dxa"/>
            <w:gridSpan w:val="3"/>
          </w:tcPr>
          <w:p w14:paraId="470BD1EB" w14:textId="4873C962" w:rsidR="007D543A" w:rsidRDefault="007D543A" w:rsidP="0036420F">
            <w:pPr>
              <w:rPr>
                <w:rFonts w:asciiTheme="minorHAnsi" w:hAnsiTheme="minorHAnsi" w:cstheme="minorHAnsi"/>
                <w:bCs/>
                <w:color w:val="000000" w:themeColor="text1"/>
                <w:sz w:val="18"/>
                <w:szCs w:val="18"/>
              </w:rPr>
            </w:pPr>
            <w:proofErr w:type="gramStart"/>
            <w:r>
              <w:rPr>
                <w:rFonts w:asciiTheme="minorHAnsi" w:hAnsiTheme="minorHAnsi" w:cstheme="minorHAnsi"/>
                <w:b/>
                <w:bCs/>
                <w:color w:val="000000" w:themeColor="text1"/>
                <w:sz w:val="18"/>
                <w:szCs w:val="18"/>
              </w:rPr>
              <w:t>House Boa</w:t>
            </w:r>
            <w:r w:rsidR="00011C78">
              <w:rPr>
                <w:rFonts w:asciiTheme="minorHAnsi" w:hAnsiTheme="minorHAnsi" w:cstheme="minorHAnsi"/>
                <w:b/>
                <w:bCs/>
                <w:color w:val="000000" w:themeColor="text1"/>
                <w:sz w:val="18"/>
                <w:szCs w:val="18"/>
              </w:rPr>
              <w:t>t</w:t>
            </w:r>
            <w:proofErr w:type="gramEnd"/>
            <w:r w:rsidR="00612A40">
              <w:rPr>
                <w:rFonts w:asciiTheme="minorHAnsi" w:hAnsiTheme="minorHAnsi" w:cstheme="minorHAnsi"/>
                <w:b/>
                <w:bCs/>
                <w:color w:val="000000" w:themeColor="text1"/>
                <w:sz w:val="18"/>
                <w:szCs w:val="18"/>
              </w:rPr>
              <w:t xml:space="preserve"> Lower </w:t>
            </w:r>
            <w:proofErr w:type="spellStart"/>
            <w:r w:rsidR="00612A40">
              <w:rPr>
                <w:rFonts w:asciiTheme="minorHAnsi" w:hAnsiTheme="minorHAnsi" w:cstheme="minorHAnsi"/>
                <w:b/>
                <w:bCs/>
                <w:color w:val="000000" w:themeColor="text1"/>
                <w:sz w:val="18"/>
                <w:szCs w:val="18"/>
              </w:rPr>
              <w:t>Upnor</w:t>
            </w:r>
            <w:proofErr w:type="spellEnd"/>
          </w:p>
          <w:p w14:paraId="5E546BFE" w14:textId="77777777" w:rsidR="007D543A" w:rsidRDefault="007D543A" w:rsidP="0036420F">
            <w:pPr>
              <w:rPr>
                <w:rFonts w:asciiTheme="minorHAnsi" w:hAnsiTheme="minorHAnsi" w:cstheme="minorHAnsi"/>
                <w:bCs/>
                <w:color w:val="000000" w:themeColor="text1"/>
                <w:sz w:val="18"/>
                <w:szCs w:val="18"/>
              </w:rPr>
            </w:pPr>
          </w:p>
          <w:p w14:paraId="2A647C6C" w14:textId="4A4D62F3" w:rsidR="007A6636" w:rsidRPr="006C3542" w:rsidRDefault="007A6636" w:rsidP="0036420F">
            <w:pPr>
              <w:rPr>
                <w:rFonts w:asciiTheme="minorHAnsi" w:hAnsiTheme="minorHAnsi" w:cstheme="minorHAnsi"/>
                <w:bCs/>
                <w:color w:val="000000" w:themeColor="text1"/>
                <w:sz w:val="18"/>
                <w:szCs w:val="18"/>
              </w:rPr>
            </w:pPr>
            <w:r w:rsidRPr="006C3542">
              <w:rPr>
                <w:rFonts w:asciiTheme="minorHAnsi" w:hAnsiTheme="minorHAnsi" w:cstheme="minorHAnsi"/>
                <w:bCs/>
                <w:color w:val="000000" w:themeColor="text1"/>
                <w:sz w:val="18"/>
                <w:szCs w:val="18"/>
              </w:rPr>
              <w:t xml:space="preserve">Cllr Sparks </w:t>
            </w:r>
            <w:r w:rsidR="00703EB6">
              <w:rPr>
                <w:rFonts w:asciiTheme="minorHAnsi" w:hAnsiTheme="minorHAnsi" w:cstheme="minorHAnsi"/>
                <w:bCs/>
                <w:color w:val="000000" w:themeColor="text1"/>
                <w:sz w:val="18"/>
                <w:szCs w:val="18"/>
              </w:rPr>
              <w:t xml:space="preserve">reported </w:t>
            </w:r>
            <w:r w:rsidR="00193990">
              <w:rPr>
                <w:rFonts w:asciiTheme="minorHAnsi" w:hAnsiTheme="minorHAnsi" w:cstheme="minorHAnsi"/>
                <w:bCs/>
                <w:color w:val="000000" w:themeColor="text1"/>
                <w:sz w:val="18"/>
                <w:szCs w:val="18"/>
              </w:rPr>
              <w:t>he had tried to contact the planning inspector</w:t>
            </w:r>
            <w:r w:rsidR="00554BE4">
              <w:rPr>
                <w:rFonts w:asciiTheme="minorHAnsi" w:hAnsiTheme="minorHAnsi" w:cstheme="minorHAnsi"/>
                <w:bCs/>
                <w:color w:val="000000" w:themeColor="text1"/>
                <w:sz w:val="18"/>
                <w:szCs w:val="18"/>
              </w:rPr>
              <w:t xml:space="preserve"> but had no response.</w:t>
            </w:r>
          </w:p>
          <w:p w14:paraId="3171C71C" w14:textId="77777777" w:rsidR="007A6636" w:rsidRPr="006C3542" w:rsidRDefault="007A6636" w:rsidP="001B57EB">
            <w:pPr>
              <w:rPr>
                <w:rFonts w:asciiTheme="minorHAnsi" w:hAnsiTheme="minorHAnsi" w:cstheme="minorHAnsi"/>
                <w:b/>
                <w:color w:val="000000" w:themeColor="text1"/>
                <w:sz w:val="18"/>
                <w:szCs w:val="18"/>
              </w:rPr>
            </w:pPr>
          </w:p>
        </w:tc>
        <w:tc>
          <w:tcPr>
            <w:tcW w:w="548" w:type="dxa"/>
            <w:gridSpan w:val="3"/>
          </w:tcPr>
          <w:p w14:paraId="67458A47" w14:textId="77777777" w:rsidR="007A6636" w:rsidRDefault="007A6636" w:rsidP="00B84199">
            <w:pPr>
              <w:jc w:val="right"/>
              <w:rPr>
                <w:rFonts w:asciiTheme="minorHAnsi" w:hAnsiTheme="minorHAnsi" w:cstheme="minorHAnsi"/>
                <w:b/>
                <w:i/>
                <w:color w:val="000000" w:themeColor="text1"/>
                <w:sz w:val="18"/>
                <w:szCs w:val="18"/>
              </w:rPr>
            </w:pPr>
          </w:p>
          <w:p w14:paraId="56A1E2E1" w14:textId="77777777" w:rsidR="0072480E" w:rsidRDefault="0072480E" w:rsidP="00B84199">
            <w:pPr>
              <w:jc w:val="right"/>
              <w:rPr>
                <w:rFonts w:asciiTheme="minorHAnsi" w:hAnsiTheme="minorHAnsi" w:cstheme="minorHAnsi"/>
                <w:b/>
                <w:i/>
                <w:color w:val="000000" w:themeColor="text1"/>
                <w:sz w:val="18"/>
                <w:szCs w:val="18"/>
              </w:rPr>
            </w:pPr>
          </w:p>
          <w:p w14:paraId="3DF433BF" w14:textId="77777777" w:rsidR="00650B9E" w:rsidRDefault="0072480E" w:rsidP="00B84199">
            <w:pPr>
              <w:jc w:val="right"/>
              <w:rPr>
                <w:rFonts w:asciiTheme="minorHAnsi" w:hAnsiTheme="minorHAnsi" w:cstheme="minorHAnsi"/>
                <w:bCs/>
                <w:i/>
                <w:color w:val="000000" w:themeColor="text1"/>
                <w:sz w:val="18"/>
                <w:szCs w:val="18"/>
              </w:rPr>
            </w:pPr>
            <w:r>
              <w:rPr>
                <w:rFonts w:asciiTheme="minorHAnsi" w:hAnsiTheme="minorHAnsi" w:cstheme="minorHAnsi"/>
                <w:bCs/>
                <w:i/>
                <w:color w:val="000000" w:themeColor="text1"/>
                <w:sz w:val="18"/>
                <w:szCs w:val="18"/>
              </w:rPr>
              <w:t>CS</w:t>
            </w:r>
          </w:p>
          <w:p w14:paraId="74F05642" w14:textId="65410267" w:rsidR="0072480E" w:rsidRPr="0072480E" w:rsidRDefault="0072480E" w:rsidP="00205A6C">
            <w:pPr>
              <w:jc w:val="center"/>
              <w:rPr>
                <w:rFonts w:asciiTheme="minorHAnsi" w:hAnsiTheme="minorHAnsi" w:cstheme="minorHAnsi"/>
                <w:bCs/>
                <w:i/>
                <w:color w:val="000000" w:themeColor="text1"/>
                <w:sz w:val="18"/>
                <w:szCs w:val="18"/>
              </w:rPr>
            </w:pPr>
          </w:p>
        </w:tc>
      </w:tr>
      <w:tr w:rsidR="008020CA" w:rsidRPr="006C3542" w14:paraId="5F18A0AC" w14:textId="77777777" w:rsidTr="006D26AE">
        <w:trPr>
          <w:trHeight w:val="879"/>
        </w:trPr>
        <w:tc>
          <w:tcPr>
            <w:tcW w:w="675" w:type="dxa"/>
          </w:tcPr>
          <w:p w14:paraId="71E9EF8D" w14:textId="313C3E76" w:rsidR="00C834C8" w:rsidRPr="006C3542" w:rsidRDefault="00B649F0"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4B60B1">
              <w:rPr>
                <w:rFonts w:asciiTheme="minorHAnsi" w:hAnsiTheme="minorHAnsi" w:cstheme="minorHAnsi"/>
                <w:color w:val="000000" w:themeColor="text1"/>
                <w:sz w:val="18"/>
                <w:szCs w:val="18"/>
              </w:rPr>
              <w:t>70</w:t>
            </w:r>
          </w:p>
        </w:tc>
        <w:tc>
          <w:tcPr>
            <w:tcW w:w="567" w:type="dxa"/>
            <w:gridSpan w:val="2"/>
          </w:tcPr>
          <w:p w14:paraId="3697E18B" w14:textId="4ED8C5A5" w:rsidR="00C834C8" w:rsidRPr="006C3542" w:rsidRDefault="00C834C8"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d</w:t>
            </w:r>
          </w:p>
        </w:tc>
        <w:tc>
          <w:tcPr>
            <w:tcW w:w="8222" w:type="dxa"/>
            <w:gridSpan w:val="5"/>
          </w:tcPr>
          <w:p w14:paraId="3548B892" w14:textId="77777777" w:rsidR="00C834C8" w:rsidRPr="006C3542" w:rsidRDefault="00C834C8"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Neighbourhood Plan</w:t>
            </w:r>
          </w:p>
          <w:p w14:paraId="6805E533" w14:textId="77777777" w:rsidR="00C834C8" w:rsidRPr="006C3542" w:rsidRDefault="00C834C8" w:rsidP="00B84199">
            <w:pPr>
              <w:rPr>
                <w:rFonts w:asciiTheme="minorHAnsi" w:hAnsiTheme="minorHAnsi" w:cstheme="minorHAnsi"/>
                <w:bCs/>
                <w:color w:val="000000" w:themeColor="text1"/>
                <w:sz w:val="18"/>
                <w:szCs w:val="18"/>
              </w:rPr>
            </w:pPr>
          </w:p>
          <w:p w14:paraId="21A63488" w14:textId="77777777" w:rsidR="0072480E" w:rsidRDefault="003F08D2" w:rsidP="0072480E">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 xml:space="preserve">Cllr Ashton </w:t>
            </w:r>
            <w:r w:rsidR="005540E0">
              <w:rPr>
                <w:rFonts w:asciiTheme="minorHAnsi" w:hAnsiTheme="minorHAnsi" w:cstheme="minorHAnsi"/>
                <w:bCs/>
                <w:color w:val="000000" w:themeColor="text1"/>
                <w:sz w:val="18"/>
                <w:szCs w:val="18"/>
              </w:rPr>
              <w:t>reported</w:t>
            </w:r>
            <w:r w:rsidR="00920DA7">
              <w:rPr>
                <w:rFonts w:asciiTheme="minorHAnsi" w:hAnsiTheme="minorHAnsi" w:cstheme="minorHAnsi"/>
                <w:bCs/>
                <w:color w:val="000000" w:themeColor="text1"/>
                <w:sz w:val="18"/>
                <w:szCs w:val="18"/>
              </w:rPr>
              <w:t xml:space="preserve"> an informal meeting had taken place earlier in the day</w:t>
            </w:r>
            <w:r w:rsidR="00BC236F">
              <w:rPr>
                <w:rFonts w:asciiTheme="minorHAnsi" w:hAnsiTheme="minorHAnsi" w:cstheme="minorHAnsi"/>
                <w:bCs/>
                <w:color w:val="000000" w:themeColor="text1"/>
                <w:sz w:val="18"/>
                <w:szCs w:val="18"/>
              </w:rPr>
              <w:t xml:space="preserve"> and </w:t>
            </w:r>
            <w:r w:rsidR="00520767">
              <w:rPr>
                <w:rFonts w:asciiTheme="minorHAnsi" w:hAnsiTheme="minorHAnsi" w:cstheme="minorHAnsi"/>
                <w:bCs/>
                <w:color w:val="000000" w:themeColor="text1"/>
                <w:sz w:val="18"/>
                <w:szCs w:val="18"/>
              </w:rPr>
              <w:t>it wad discussed that 2 consultant quotes had been obtained and was waiting on a third.</w:t>
            </w:r>
            <w:r w:rsidR="00D10CBC">
              <w:rPr>
                <w:rFonts w:asciiTheme="minorHAnsi" w:hAnsiTheme="minorHAnsi" w:cstheme="minorHAnsi"/>
                <w:bCs/>
                <w:color w:val="000000" w:themeColor="text1"/>
                <w:sz w:val="18"/>
                <w:szCs w:val="18"/>
              </w:rPr>
              <w:t xml:space="preserve"> The Assistant Clerk would also be creating a social media page specifically for the Neighbourhood Plan and </w:t>
            </w:r>
            <w:r w:rsidR="00EA54ED">
              <w:rPr>
                <w:rFonts w:asciiTheme="minorHAnsi" w:hAnsiTheme="minorHAnsi" w:cstheme="minorHAnsi"/>
                <w:bCs/>
                <w:color w:val="000000" w:themeColor="text1"/>
                <w:sz w:val="18"/>
                <w:szCs w:val="18"/>
              </w:rPr>
              <w:t xml:space="preserve">would be putting out </w:t>
            </w:r>
            <w:r w:rsidR="00332881">
              <w:rPr>
                <w:rFonts w:asciiTheme="minorHAnsi" w:hAnsiTheme="minorHAnsi" w:cstheme="minorHAnsi"/>
                <w:bCs/>
                <w:color w:val="000000" w:themeColor="text1"/>
                <w:sz w:val="18"/>
                <w:szCs w:val="18"/>
              </w:rPr>
              <w:t xml:space="preserve">information and </w:t>
            </w:r>
            <w:r w:rsidR="003B7980">
              <w:rPr>
                <w:rFonts w:asciiTheme="minorHAnsi" w:hAnsiTheme="minorHAnsi" w:cstheme="minorHAnsi"/>
                <w:bCs/>
                <w:color w:val="000000" w:themeColor="text1"/>
                <w:sz w:val="18"/>
                <w:szCs w:val="18"/>
              </w:rPr>
              <w:t>try to recruit volunteers for the group. It was requested</w:t>
            </w:r>
            <w:r w:rsidR="005858E7">
              <w:rPr>
                <w:rFonts w:asciiTheme="minorHAnsi" w:hAnsiTheme="minorHAnsi" w:cstheme="minorHAnsi"/>
                <w:bCs/>
                <w:color w:val="000000" w:themeColor="text1"/>
                <w:sz w:val="18"/>
                <w:szCs w:val="18"/>
              </w:rPr>
              <w:t xml:space="preserve"> the approval of the Council in spending some money up front</w:t>
            </w:r>
            <w:r w:rsidR="00A36E09">
              <w:rPr>
                <w:rFonts w:asciiTheme="minorHAnsi" w:hAnsiTheme="minorHAnsi" w:cstheme="minorHAnsi"/>
                <w:bCs/>
                <w:color w:val="000000" w:themeColor="text1"/>
                <w:sz w:val="18"/>
                <w:szCs w:val="18"/>
              </w:rPr>
              <w:t xml:space="preserve"> to get the project off the ground until a grant can be applied for in the new financial year. It was proposed by Cllr Sparks, seconded by Cllr Ashton and agreed that the Neighbourhood Plan group could spend up to £15,000</w:t>
            </w:r>
            <w:r w:rsidR="005218C8">
              <w:rPr>
                <w:rFonts w:asciiTheme="minorHAnsi" w:hAnsiTheme="minorHAnsi" w:cstheme="minorHAnsi"/>
                <w:bCs/>
                <w:color w:val="000000" w:themeColor="text1"/>
                <w:sz w:val="18"/>
                <w:szCs w:val="18"/>
              </w:rPr>
              <w:t>.</w:t>
            </w:r>
          </w:p>
          <w:p w14:paraId="7BB46BEE" w14:textId="700D6588" w:rsidR="005218C8" w:rsidRPr="006C3542" w:rsidRDefault="005218C8" w:rsidP="0072480E">
            <w:pPr>
              <w:rPr>
                <w:rFonts w:asciiTheme="minorHAnsi" w:hAnsiTheme="minorHAnsi" w:cstheme="minorHAnsi"/>
                <w:bCs/>
                <w:color w:val="000000" w:themeColor="text1"/>
                <w:sz w:val="18"/>
                <w:szCs w:val="18"/>
              </w:rPr>
            </w:pPr>
          </w:p>
        </w:tc>
        <w:tc>
          <w:tcPr>
            <w:tcW w:w="601" w:type="dxa"/>
            <w:gridSpan w:val="3"/>
          </w:tcPr>
          <w:p w14:paraId="5FA82EA0" w14:textId="77777777" w:rsidR="00C834C8" w:rsidRPr="006C3542" w:rsidRDefault="00C834C8" w:rsidP="00B84199">
            <w:pPr>
              <w:jc w:val="right"/>
              <w:rPr>
                <w:rFonts w:asciiTheme="minorHAnsi" w:hAnsiTheme="minorHAnsi" w:cstheme="minorHAnsi"/>
                <w:b/>
                <w:i/>
                <w:color w:val="000000" w:themeColor="text1"/>
                <w:sz w:val="18"/>
                <w:szCs w:val="18"/>
              </w:rPr>
            </w:pPr>
          </w:p>
          <w:p w14:paraId="50D10518" w14:textId="77777777" w:rsidR="00060218" w:rsidRPr="006C3542" w:rsidRDefault="00060218" w:rsidP="00B84199">
            <w:pPr>
              <w:rPr>
                <w:rFonts w:asciiTheme="minorHAnsi" w:hAnsiTheme="minorHAnsi" w:cstheme="minorHAnsi"/>
                <w:b/>
                <w:i/>
                <w:color w:val="000000" w:themeColor="text1"/>
                <w:sz w:val="18"/>
                <w:szCs w:val="18"/>
              </w:rPr>
            </w:pPr>
          </w:p>
          <w:p w14:paraId="55391DFF" w14:textId="4B7A4360" w:rsidR="00205A6C" w:rsidRDefault="006D26AE" w:rsidP="00007A20">
            <w:pPr>
              <w:rPr>
                <w:rFonts w:asciiTheme="minorHAnsi" w:hAnsiTheme="minorHAnsi" w:cstheme="minorHAnsi"/>
                <w:bCs/>
                <w:i/>
                <w:color w:val="000000" w:themeColor="text1"/>
                <w:sz w:val="18"/>
                <w:szCs w:val="18"/>
              </w:rPr>
            </w:pPr>
            <w:r>
              <w:rPr>
                <w:rFonts w:asciiTheme="minorHAnsi" w:hAnsiTheme="minorHAnsi" w:cstheme="minorHAnsi"/>
                <w:bCs/>
                <w:i/>
                <w:color w:val="000000" w:themeColor="text1"/>
                <w:sz w:val="18"/>
                <w:szCs w:val="18"/>
              </w:rPr>
              <w:t>CS</w:t>
            </w:r>
            <w:r w:rsidR="005E1806">
              <w:rPr>
                <w:rFonts w:asciiTheme="minorHAnsi" w:hAnsiTheme="minorHAnsi" w:cstheme="minorHAnsi"/>
                <w:bCs/>
                <w:i/>
                <w:color w:val="000000" w:themeColor="text1"/>
                <w:sz w:val="18"/>
                <w:szCs w:val="18"/>
              </w:rPr>
              <w:t>/</w:t>
            </w:r>
          </w:p>
          <w:p w14:paraId="010FE56A" w14:textId="3839D30F" w:rsidR="005E1806" w:rsidRDefault="005E1806" w:rsidP="00007A20">
            <w:pPr>
              <w:rPr>
                <w:rFonts w:asciiTheme="minorHAnsi" w:hAnsiTheme="minorHAnsi" w:cstheme="minorHAnsi"/>
                <w:bCs/>
                <w:i/>
                <w:color w:val="000000" w:themeColor="text1"/>
                <w:sz w:val="18"/>
                <w:szCs w:val="18"/>
              </w:rPr>
            </w:pPr>
            <w:r>
              <w:rPr>
                <w:rFonts w:asciiTheme="minorHAnsi" w:hAnsiTheme="minorHAnsi" w:cstheme="minorHAnsi"/>
                <w:bCs/>
                <w:i/>
                <w:color w:val="000000" w:themeColor="text1"/>
                <w:sz w:val="18"/>
                <w:szCs w:val="18"/>
              </w:rPr>
              <w:t>TA</w:t>
            </w:r>
          </w:p>
          <w:p w14:paraId="539D92E1" w14:textId="636360DD" w:rsidR="00146755" w:rsidRPr="006C3542" w:rsidRDefault="00146755" w:rsidP="00007A20">
            <w:pPr>
              <w:rPr>
                <w:rFonts w:asciiTheme="minorHAnsi" w:hAnsiTheme="minorHAnsi" w:cstheme="minorHAnsi"/>
                <w:bCs/>
                <w:i/>
                <w:color w:val="000000" w:themeColor="text1"/>
                <w:sz w:val="18"/>
                <w:szCs w:val="18"/>
              </w:rPr>
            </w:pPr>
          </w:p>
        </w:tc>
      </w:tr>
      <w:tr w:rsidR="008020CA" w:rsidRPr="006C3542" w14:paraId="368525E1" w14:textId="77777777" w:rsidTr="006D26AE">
        <w:tc>
          <w:tcPr>
            <w:tcW w:w="675" w:type="dxa"/>
          </w:tcPr>
          <w:p w14:paraId="38930010" w14:textId="370715C0" w:rsidR="00BC3CB1" w:rsidRPr="006C3542" w:rsidRDefault="00C77E7C"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8</w:t>
            </w:r>
          </w:p>
        </w:tc>
        <w:tc>
          <w:tcPr>
            <w:tcW w:w="567" w:type="dxa"/>
            <w:gridSpan w:val="2"/>
          </w:tcPr>
          <w:p w14:paraId="7A763A54" w14:textId="77777777" w:rsidR="00BC3CB1" w:rsidRPr="006C3542" w:rsidRDefault="00BC3CB1" w:rsidP="00B84199">
            <w:pPr>
              <w:rPr>
                <w:rFonts w:asciiTheme="minorHAnsi" w:hAnsiTheme="minorHAnsi" w:cstheme="minorHAnsi"/>
                <w:b/>
                <w:color w:val="000000" w:themeColor="text1"/>
                <w:sz w:val="18"/>
                <w:szCs w:val="18"/>
              </w:rPr>
            </w:pPr>
          </w:p>
        </w:tc>
        <w:tc>
          <w:tcPr>
            <w:tcW w:w="7938" w:type="dxa"/>
            <w:gridSpan w:val="3"/>
          </w:tcPr>
          <w:p w14:paraId="32A7BD51" w14:textId="176D8151" w:rsidR="00BC3CB1" w:rsidRPr="006C3542" w:rsidRDefault="00BC3CB1"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FINANCE</w:t>
            </w:r>
          </w:p>
          <w:p w14:paraId="74BC73D4" w14:textId="16536BA1" w:rsidR="009636B5" w:rsidRPr="006C3542" w:rsidRDefault="009636B5" w:rsidP="00B30FA1">
            <w:pPr>
              <w:rPr>
                <w:rFonts w:asciiTheme="minorHAnsi" w:hAnsiTheme="minorHAnsi" w:cstheme="minorHAnsi"/>
                <w:bCs/>
                <w:color w:val="000000" w:themeColor="text1"/>
                <w:sz w:val="18"/>
                <w:szCs w:val="18"/>
              </w:rPr>
            </w:pPr>
          </w:p>
        </w:tc>
        <w:tc>
          <w:tcPr>
            <w:tcW w:w="885" w:type="dxa"/>
            <w:gridSpan w:val="5"/>
          </w:tcPr>
          <w:p w14:paraId="7CB49355" w14:textId="77777777" w:rsidR="00BC3CB1" w:rsidRPr="006C3542" w:rsidRDefault="00BC3CB1" w:rsidP="00B84199">
            <w:pPr>
              <w:jc w:val="right"/>
              <w:rPr>
                <w:rFonts w:asciiTheme="minorHAnsi" w:hAnsiTheme="minorHAnsi" w:cstheme="minorHAnsi"/>
                <w:b/>
                <w:i/>
                <w:color w:val="000000" w:themeColor="text1"/>
                <w:sz w:val="18"/>
                <w:szCs w:val="18"/>
              </w:rPr>
            </w:pPr>
          </w:p>
        </w:tc>
      </w:tr>
      <w:tr w:rsidR="007E4A42" w:rsidRPr="006C3542" w14:paraId="73AB6C4E" w14:textId="77777777" w:rsidTr="006D26AE">
        <w:trPr>
          <w:gridAfter w:val="2"/>
          <w:wAfter w:w="351" w:type="dxa"/>
        </w:trPr>
        <w:tc>
          <w:tcPr>
            <w:tcW w:w="675" w:type="dxa"/>
          </w:tcPr>
          <w:p w14:paraId="19B49F29" w14:textId="5CA5EE4F" w:rsidR="007E4A42" w:rsidRPr="006C3542" w:rsidRDefault="009E3DEC"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5218C8">
              <w:rPr>
                <w:rFonts w:asciiTheme="minorHAnsi" w:hAnsiTheme="minorHAnsi" w:cstheme="minorHAnsi"/>
                <w:color w:val="000000" w:themeColor="text1"/>
                <w:sz w:val="18"/>
                <w:szCs w:val="18"/>
              </w:rPr>
              <w:t>71</w:t>
            </w:r>
          </w:p>
        </w:tc>
        <w:tc>
          <w:tcPr>
            <w:tcW w:w="567" w:type="dxa"/>
            <w:gridSpan w:val="2"/>
          </w:tcPr>
          <w:p w14:paraId="414AAD0E" w14:textId="0E66616D" w:rsidR="007E4A42" w:rsidRPr="006C3542" w:rsidRDefault="00780043"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a</w:t>
            </w:r>
          </w:p>
        </w:tc>
        <w:tc>
          <w:tcPr>
            <w:tcW w:w="7938" w:type="dxa"/>
            <w:gridSpan w:val="3"/>
          </w:tcPr>
          <w:p w14:paraId="41C4DE7A" w14:textId="3048B131" w:rsidR="0067412B" w:rsidRPr="006C3542" w:rsidRDefault="0067412B" w:rsidP="0067412B">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 xml:space="preserve">Bank Balances </w:t>
            </w:r>
          </w:p>
          <w:p w14:paraId="6FC269CF" w14:textId="77777777" w:rsidR="0067412B" w:rsidRPr="006C3542" w:rsidRDefault="0067412B" w:rsidP="0067412B">
            <w:pPr>
              <w:rPr>
                <w:rFonts w:asciiTheme="minorHAnsi" w:hAnsiTheme="minorHAnsi" w:cstheme="minorHAnsi"/>
                <w:b/>
                <w:color w:val="000000" w:themeColor="text1"/>
                <w:sz w:val="18"/>
                <w:szCs w:val="18"/>
              </w:rPr>
            </w:pPr>
          </w:p>
          <w:p w14:paraId="177DE356" w14:textId="05E60290" w:rsidR="007E4A42" w:rsidRDefault="0067412B" w:rsidP="0067412B">
            <w:pPr>
              <w:rPr>
                <w:rFonts w:asciiTheme="minorHAnsi" w:hAnsiTheme="minorHAnsi" w:cstheme="minorHAnsi"/>
                <w:bCs/>
                <w:color w:val="000000" w:themeColor="text1"/>
                <w:sz w:val="18"/>
                <w:szCs w:val="18"/>
              </w:rPr>
            </w:pPr>
            <w:r w:rsidRPr="006C3542">
              <w:rPr>
                <w:rFonts w:asciiTheme="minorHAnsi" w:hAnsiTheme="minorHAnsi" w:cstheme="minorHAnsi"/>
                <w:bCs/>
                <w:color w:val="000000" w:themeColor="text1"/>
                <w:sz w:val="18"/>
                <w:szCs w:val="18"/>
              </w:rPr>
              <w:t xml:space="preserve">The Bank balances </w:t>
            </w:r>
            <w:proofErr w:type="gramStart"/>
            <w:r w:rsidRPr="006C3542">
              <w:rPr>
                <w:rFonts w:asciiTheme="minorHAnsi" w:hAnsiTheme="minorHAnsi" w:cstheme="minorHAnsi"/>
                <w:bCs/>
                <w:color w:val="000000" w:themeColor="text1"/>
                <w:sz w:val="18"/>
                <w:szCs w:val="18"/>
              </w:rPr>
              <w:t>at</w:t>
            </w:r>
            <w:proofErr w:type="gramEnd"/>
            <w:r w:rsidRPr="006C3542">
              <w:rPr>
                <w:rFonts w:asciiTheme="minorHAnsi" w:hAnsiTheme="minorHAnsi" w:cstheme="minorHAnsi"/>
                <w:bCs/>
                <w:color w:val="000000" w:themeColor="text1"/>
                <w:sz w:val="18"/>
                <w:szCs w:val="18"/>
              </w:rPr>
              <w:t xml:space="preserve"> </w:t>
            </w:r>
            <w:r w:rsidR="005218C8">
              <w:rPr>
                <w:rFonts w:asciiTheme="minorHAnsi" w:hAnsiTheme="minorHAnsi" w:cstheme="minorHAnsi"/>
                <w:bCs/>
                <w:color w:val="000000" w:themeColor="text1"/>
                <w:sz w:val="18"/>
                <w:szCs w:val="18"/>
              </w:rPr>
              <w:t>31 December</w:t>
            </w:r>
            <w:r w:rsidR="0072480E">
              <w:rPr>
                <w:rFonts w:asciiTheme="minorHAnsi" w:hAnsiTheme="minorHAnsi" w:cstheme="minorHAnsi"/>
                <w:bCs/>
                <w:color w:val="000000" w:themeColor="text1"/>
                <w:sz w:val="18"/>
                <w:szCs w:val="18"/>
              </w:rPr>
              <w:t xml:space="preserve"> </w:t>
            </w:r>
            <w:r w:rsidRPr="006C3542">
              <w:rPr>
                <w:rFonts w:asciiTheme="minorHAnsi" w:hAnsiTheme="minorHAnsi" w:cstheme="minorHAnsi"/>
                <w:bCs/>
                <w:color w:val="000000" w:themeColor="text1"/>
                <w:sz w:val="18"/>
                <w:szCs w:val="18"/>
              </w:rPr>
              <w:t>as listed on Appendix B were noted.</w:t>
            </w:r>
          </w:p>
          <w:p w14:paraId="68DDBEA9" w14:textId="2D5B7BFB" w:rsidR="0067412B" w:rsidRPr="006C3542" w:rsidRDefault="0067412B" w:rsidP="00B67C28">
            <w:pPr>
              <w:rPr>
                <w:rFonts w:asciiTheme="minorHAnsi" w:hAnsiTheme="minorHAnsi" w:cstheme="minorHAnsi"/>
                <w:bCs/>
                <w:color w:val="000000" w:themeColor="text1"/>
                <w:sz w:val="18"/>
                <w:szCs w:val="18"/>
              </w:rPr>
            </w:pPr>
          </w:p>
        </w:tc>
        <w:tc>
          <w:tcPr>
            <w:tcW w:w="534" w:type="dxa"/>
            <w:gridSpan w:val="3"/>
          </w:tcPr>
          <w:p w14:paraId="1DE84BAA" w14:textId="77777777" w:rsidR="007E4A42" w:rsidRPr="006C3542" w:rsidRDefault="007E4A42" w:rsidP="00B84199">
            <w:pPr>
              <w:jc w:val="right"/>
              <w:rPr>
                <w:rFonts w:asciiTheme="minorHAnsi" w:hAnsiTheme="minorHAnsi" w:cstheme="minorHAnsi"/>
                <w:b/>
                <w:i/>
                <w:color w:val="000000" w:themeColor="text1"/>
                <w:sz w:val="18"/>
                <w:szCs w:val="18"/>
              </w:rPr>
            </w:pPr>
          </w:p>
        </w:tc>
      </w:tr>
      <w:tr w:rsidR="003D05A9" w:rsidRPr="006C3542" w14:paraId="6DA67F4A" w14:textId="77777777" w:rsidTr="006D26AE">
        <w:trPr>
          <w:gridAfter w:val="2"/>
          <w:wAfter w:w="351" w:type="dxa"/>
          <w:trHeight w:val="980"/>
        </w:trPr>
        <w:tc>
          <w:tcPr>
            <w:tcW w:w="675" w:type="dxa"/>
          </w:tcPr>
          <w:p w14:paraId="1A08BC36" w14:textId="4E171BCA" w:rsidR="003D05A9" w:rsidRPr="006C3542" w:rsidRDefault="0032750B"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5218C8">
              <w:rPr>
                <w:rFonts w:asciiTheme="minorHAnsi" w:hAnsiTheme="minorHAnsi" w:cstheme="minorHAnsi"/>
                <w:color w:val="000000" w:themeColor="text1"/>
                <w:sz w:val="18"/>
                <w:szCs w:val="18"/>
              </w:rPr>
              <w:t>72</w:t>
            </w:r>
          </w:p>
        </w:tc>
        <w:tc>
          <w:tcPr>
            <w:tcW w:w="567" w:type="dxa"/>
            <w:gridSpan w:val="2"/>
          </w:tcPr>
          <w:p w14:paraId="5C291D16" w14:textId="062AC180" w:rsidR="003D05A9" w:rsidRPr="006C3542" w:rsidRDefault="00780043"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b</w:t>
            </w:r>
          </w:p>
        </w:tc>
        <w:tc>
          <w:tcPr>
            <w:tcW w:w="7938" w:type="dxa"/>
            <w:gridSpan w:val="3"/>
          </w:tcPr>
          <w:p w14:paraId="4BD6E0FC" w14:textId="77777777" w:rsidR="0067412B" w:rsidRPr="006C3542" w:rsidRDefault="0067412B" w:rsidP="0067412B">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 xml:space="preserve">Paid since last </w:t>
            </w:r>
            <w:proofErr w:type="gramStart"/>
            <w:r w:rsidRPr="006C3542">
              <w:rPr>
                <w:rFonts w:asciiTheme="minorHAnsi" w:hAnsiTheme="minorHAnsi" w:cstheme="minorHAnsi"/>
                <w:b/>
                <w:color w:val="000000" w:themeColor="text1"/>
                <w:sz w:val="18"/>
                <w:szCs w:val="18"/>
              </w:rPr>
              <w:t>meeting</w:t>
            </w:r>
            <w:proofErr w:type="gramEnd"/>
          </w:p>
          <w:p w14:paraId="304DBB0C" w14:textId="117124F0" w:rsidR="008D600F" w:rsidRPr="006C3542" w:rsidRDefault="0067412B" w:rsidP="009E3DEC">
            <w:pPr>
              <w:spacing w:before="240"/>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 xml:space="preserve">Payments made since the last meeting </w:t>
            </w:r>
            <w:r w:rsidR="004C3EC9">
              <w:rPr>
                <w:rFonts w:asciiTheme="minorHAnsi" w:hAnsiTheme="minorHAnsi" w:cstheme="minorHAnsi"/>
                <w:color w:val="000000" w:themeColor="text1"/>
                <w:sz w:val="18"/>
                <w:szCs w:val="18"/>
              </w:rPr>
              <w:t xml:space="preserve">as </w:t>
            </w:r>
            <w:r w:rsidRPr="006C3542">
              <w:rPr>
                <w:rFonts w:asciiTheme="minorHAnsi" w:hAnsiTheme="minorHAnsi" w:cstheme="minorHAnsi"/>
                <w:color w:val="000000" w:themeColor="text1"/>
                <w:sz w:val="18"/>
                <w:szCs w:val="18"/>
              </w:rPr>
              <w:t>listed on Appendix B were ratified.</w:t>
            </w:r>
          </w:p>
        </w:tc>
        <w:tc>
          <w:tcPr>
            <w:tcW w:w="534" w:type="dxa"/>
            <w:gridSpan w:val="3"/>
          </w:tcPr>
          <w:p w14:paraId="310D7DF9" w14:textId="77777777" w:rsidR="003D05A9" w:rsidRPr="006C3542" w:rsidRDefault="003D05A9" w:rsidP="00B84199">
            <w:pPr>
              <w:jc w:val="right"/>
              <w:rPr>
                <w:rFonts w:asciiTheme="minorHAnsi" w:hAnsiTheme="minorHAnsi" w:cstheme="minorHAnsi"/>
                <w:b/>
                <w:i/>
                <w:color w:val="000000" w:themeColor="text1"/>
                <w:sz w:val="18"/>
                <w:szCs w:val="18"/>
              </w:rPr>
            </w:pPr>
          </w:p>
        </w:tc>
      </w:tr>
      <w:tr w:rsidR="003D05A9" w:rsidRPr="006C3542" w14:paraId="13D858A0" w14:textId="77777777" w:rsidTr="006D26AE">
        <w:trPr>
          <w:gridAfter w:val="2"/>
          <w:wAfter w:w="351" w:type="dxa"/>
          <w:trHeight w:val="1104"/>
        </w:trPr>
        <w:tc>
          <w:tcPr>
            <w:tcW w:w="675" w:type="dxa"/>
          </w:tcPr>
          <w:p w14:paraId="315F5855" w14:textId="70EFE36E" w:rsidR="003D05A9" w:rsidRPr="006C3542" w:rsidRDefault="0032750B" w:rsidP="00F51A16">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5218C8">
              <w:rPr>
                <w:rFonts w:asciiTheme="minorHAnsi" w:hAnsiTheme="minorHAnsi" w:cstheme="minorHAnsi"/>
                <w:color w:val="000000" w:themeColor="text1"/>
                <w:sz w:val="18"/>
                <w:szCs w:val="18"/>
              </w:rPr>
              <w:t>73</w:t>
            </w:r>
          </w:p>
        </w:tc>
        <w:tc>
          <w:tcPr>
            <w:tcW w:w="567" w:type="dxa"/>
            <w:gridSpan w:val="2"/>
          </w:tcPr>
          <w:p w14:paraId="31CC8A13" w14:textId="1A88D3FC" w:rsidR="003D05A9" w:rsidRPr="006C3542" w:rsidRDefault="00780043"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c</w:t>
            </w:r>
          </w:p>
        </w:tc>
        <w:tc>
          <w:tcPr>
            <w:tcW w:w="7938" w:type="dxa"/>
            <w:gridSpan w:val="3"/>
          </w:tcPr>
          <w:p w14:paraId="4490A629" w14:textId="551EF57B" w:rsidR="0067412B" w:rsidRPr="006C3542" w:rsidRDefault="0067412B" w:rsidP="0067412B">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Accounts for payment</w:t>
            </w:r>
          </w:p>
          <w:p w14:paraId="0ED9C28A" w14:textId="76BA0CCA" w:rsidR="00361260" w:rsidRPr="006C3542" w:rsidRDefault="0067412B" w:rsidP="003D65C4">
            <w:pPr>
              <w:spacing w:before="240"/>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 xml:space="preserve">It was proposed by Cllr </w:t>
            </w:r>
            <w:r w:rsidR="007351C7">
              <w:rPr>
                <w:rFonts w:asciiTheme="minorHAnsi" w:hAnsiTheme="minorHAnsi" w:cstheme="minorHAnsi"/>
                <w:color w:val="000000" w:themeColor="text1"/>
                <w:sz w:val="18"/>
                <w:szCs w:val="18"/>
              </w:rPr>
              <w:t>Williams</w:t>
            </w:r>
            <w:r w:rsidRPr="006C3542">
              <w:rPr>
                <w:rFonts w:asciiTheme="minorHAnsi" w:hAnsiTheme="minorHAnsi" w:cstheme="minorHAnsi"/>
                <w:color w:val="000000" w:themeColor="text1"/>
                <w:sz w:val="18"/>
                <w:szCs w:val="18"/>
              </w:rPr>
              <w:t xml:space="preserve">, seconded by Cllr </w:t>
            </w:r>
            <w:r w:rsidR="007351C7">
              <w:rPr>
                <w:rFonts w:asciiTheme="minorHAnsi" w:hAnsiTheme="minorHAnsi" w:cstheme="minorHAnsi"/>
                <w:color w:val="000000" w:themeColor="text1"/>
                <w:sz w:val="18"/>
                <w:szCs w:val="18"/>
              </w:rPr>
              <w:t>Roach</w:t>
            </w:r>
            <w:r w:rsidR="00B67C28">
              <w:rPr>
                <w:rFonts w:asciiTheme="minorHAnsi" w:hAnsiTheme="minorHAnsi" w:cstheme="minorHAnsi"/>
                <w:color w:val="000000" w:themeColor="text1"/>
                <w:sz w:val="18"/>
                <w:szCs w:val="18"/>
              </w:rPr>
              <w:t xml:space="preserve"> </w:t>
            </w:r>
            <w:r w:rsidRPr="006C3542">
              <w:rPr>
                <w:rFonts w:asciiTheme="minorHAnsi" w:hAnsiTheme="minorHAnsi" w:cstheme="minorHAnsi"/>
                <w:color w:val="000000" w:themeColor="text1"/>
                <w:sz w:val="18"/>
                <w:szCs w:val="18"/>
              </w:rPr>
              <w:t>and agreed that the accounts</w:t>
            </w:r>
            <w:r w:rsidR="00BE5035">
              <w:rPr>
                <w:rFonts w:asciiTheme="minorHAnsi" w:hAnsiTheme="minorHAnsi" w:cstheme="minorHAnsi"/>
                <w:color w:val="000000" w:themeColor="text1"/>
                <w:sz w:val="18"/>
                <w:szCs w:val="18"/>
              </w:rPr>
              <w:t xml:space="preserve"> </w:t>
            </w:r>
            <w:r w:rsidRPr="006C3542">
              <w:rPr>
                <w:rFonts w:asciiTheme="minorHAnsi" w:hAnsiTheme="minorHAnsi" w:cstheme="minorHAnsi"/>
                <w:color w:val="000000" w:themeColor="text1"/>
                <w:sz w:val="18"/>
                <w:szCs w:val="18"/>
              </w:rPr>
              <w:t xml:space="preserve">for payment as listed </w:t>
            </w:r>
            <w:r w:rsidR="00650B9E">
              <w:rPr>
                <w:rFonts w:asciiTheme="minorHAnsi" w:hAnsiTheme="minorHAnsi" w:cstheme="minorHAnsi"/>
                <w:color w:val="000000" w:themeColor="text1"/>
                <w:sz w:val="18"/>
                <w:szCs w:val="18"/>
              </w:rPr>
              <w:t xml:space="preserve">on Appendix B </w:t>
            </w:r>
            <w:r w:rsidRPr="006C3542">
              <w:rPr>
                <w:rFonts w:asciiTheme="minorHAnsi" w:hAnsiTheme="minorHAnsi" w:cstheme="minorHAnsi"/>
                <w:color w:val="000000" w:themeColor="text1"/>
                <w:sz w:val="18"/>
                <w:szCs w:val="18"/>
              </w:rPr>
              <w:t>be paid.</w:t>
            </w:r>
          </w:p>
        </w:tc>
        <w:tc>
          <w:tcPr>
            <w:tcW w:w="534" w:type="dxa"/>
            <w:gridSpan w:val="3"/>
          </w:tcPr>
          <w:p w14:paraId="5308CE1F" w14:textId="77777777" w:rsidR="003D05A9" w:rsidRPr="006C3542" w:rsidRDefault="003D05A9" w:rsidP="00B84199">
            <w:pPr>
              <w:jc w:val="right"/>
              <w:rPr>
                <w:rFonts w:asciiTheme="minorHAnsi" w:hAnsiTheme="minorHAnsi" w:cstheme="minorHAnsi"/>
                <w:b/>
                <w:i/>
                <w:color w:val="000000" w:themeColor="text1"/>
                <w:sz w:val="18"/>
                <w:szCs w:val="18"/>
              </w:rPr>
            </w:pPr>
          </w:p>
        </w:tc>
      </w:tr>
      <w:tr w:rsidR="00ED3E58" w:rsidRPr="006C3542" w14:paraId="047E6C2C" w14:textId="77777777" w:rsidTr="00C35273">
        <w:trPr>
          <w:gridAfter w:val="2"/>
          <w:wAfter w:w="351" w:type="dxa"/>
          <w:trHeight w:val="312"/>
        </w:trPr>
        <w:tc>
          <w:tcPr>
            <w:tcW w:w="675" w:type="dxa"/>
          </w:tcPr>
          <w:p w14:paraId="55E996CC" w14:textId="64E1B20B" w:rsidR="00ED3E58" w:rsidRPr="006C3542" w:rsidRDefault="005830F8"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9</w:t>
            </w:r>
          </w:p>
        </w:tc>
        <w:tc>
          <w:tcPr>
            <w:tcW w:w="567" w:type="dxa"/>
            <w:gridSpan w:val="2"/>
          </w:tcPr>
          <w:p w14:paraId="7D4AFE40" w14:textId="77777777" w:rsidR="00ED3E58" w:rsidRPr="006C3542" w:rsidRDefault="00ED3E58" w:rsidP="00B84199">
            <w:pPr>
              <w:rPr>
                <w:rFonts w:asciiTheme="minorHAnsi" w:hAnsiTheme="minorHAnsi" w:cstheme="minorHAnsi"/>
                <w:b/>
                <w:color w:val="000000" w:themeColor="text1"/>
                <w:sz w:val="18"/>
                <w:szCs w:val="18"/>
              </w:rPr>
            </w:pPr>
          </w:p>
        </w:tc>
        <w:tc>
          <w:tcPr>
            <w:tcW w:w="7830" w:type="dxa"/>
            <w:gridSpan w:val="2"/>
          </w:tcPr>
          <w:p w14:paraId="4108DDE7" w14:textId="62391BF3" w:rsidR="00ED3E58" w:rsidRPr="006C3542" w:rsidRDefault="00A214FD" w:rsidP="00ED3E58">
            <w:pPr>
              <w:pStyle w:val="BodyText3"/>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GRANT APPLI</w:t>
            </w:r>
            <w:r w:rsidR="000C3E04" w:rsidRPr="006C3542">
              <w:rPr>
                <w:rFonts w:asciiTheme="minorHAnsi" w:hAnsiTheme="minorHAnsi" w:cstheme="minorHAnsi"/>
                <w:b/>
                <w:color w:val="000000" w:themeColor="text1"/>
                <w:sz w:val="18"/>
                <w:szCs w:val="18"/>
              </w:rPr>
              <w:t>C</w:t>
            </w:r>
            <w:r w:rsidRPr="006C3542">
              <w:rPr>
                <w:rFonts w:asciiTheme="minorHAnsi" w:hAnsiTheme="minorHAnsi" w:cstheme="minorHAnsi"/>
                <w:b/>
                <w:color w:val="000000" w:themeColor="text1"/>
                <w:sz w:val="18"/>
                <w:szCs w:val="18"/>
              </w:rPr>
              <w:t>ATIONS</w:t>
            </w:r>
          </w:p>
        </w:tc>
        <w:tc>
          <w:tcPr>
            <w:tcW w:w="642" w:type="dxa"/>
            <w:gridSpan w:val="4"/>
          </w:tcPr>
          <w:p w14:paraId="0C35BC1D" w14:textId="77777777" w:rsidR="00ED3E58" w:rsidRPr="006C3542" w:rsidRDefault="00ED3E58" w:rsidP="00B84199">
            <w:pPr>
              <w:jc w:val="right"/>
              <w:rPr>
                <w:rFonts w:asciiTheme="minorHAnsi" w:hAnsiTheme="minorHAnsi" w:cstheme="minorHAnsi"/>
                <w:i/>
                <w:color w:val="000000" w:themeColor="text1"/>
                <w:sz w:val="18"/>
                <w:szCs w:val="18"/>
              </w:rPr>
            </w:pPr>
          </w:p>
        </w:tc>
      </w:tr>
      <w:tr w:rsidR="00CA3EBC" w:rsidRPr="006C3542" w14:paraId="5D0881A4" w14:textId="77777777" w:rsidTr="00C35273">
        <w:trPr>
          <w:gridAfter w:val="2"/>
          <w:wAfter w:w="351" w:type="dxa"/>
          <w:trHeight w:val="133"/>
        </w:trPr>
        <w:tc>
          <w:tcPr>
            <w:tcW w:w="675" w:type="dxa"/>
          </w:tcPr>
          <w:p w14:paraId="6CE2125A" w14:textId="4C01ACDD" w:rsidR="00CA3EBC" w:rsidRPr="00CA3EBC" w:rsidRDefault="005830F8" w:rsidP="00B84199">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4</w:t>
            </w:r>
            <w:r w:rsidR="00BF04EA">
              <w:rPr>
                <w:rFonts w:asciiTheme="minorHAnsi" w:hAnsiTheme="minorHAnsi" w:cstheme="minorHAnsi"/>
                <w:bCs/>
                <w:color w:val="000000" w:themeColor="text1"/>
                <w:sz w:val="18"/>
                <w:szCs w:val="18"/>
              </w:rPr>
              <w:t>74</w:t>
            </w:r>
          </w:p>
        </w:tc>
        <w:tc>
          <w:tcPr>
            <w:tcW w:w="567" w:type="dxa"/>
            <w:gridSpan w:val="2"/>
          </w:tcPr>
          <w:p w14:paraId="37E6F2D1" w14:textId="610A6188" w:rsidR="00CA3EBC" w:rsidRPr="006C3542" w:rsidRDefault="00CA3EBC" w:rsidP="00B84199">
            <w:pPr>
              <w:rPr>
                <w:rFonts w:asciiTheme="minorHAnsi" w:hAnsiTheme="minorHAnsi" w:cstheme="minorHAnsi"/>
                <w:b/>
                <w:color w:val="000000" w:themeColor="text1"/>
                <w:sz w:val="18"/>
                <w:szCs w:val="18"/>
              </w:rPr>
            </w:pPr>
          </w:p>
        </w:tc>
        <w:tc>
          <w:tcPr>
            <w:tcW w:w="7830" w:type="dxa"/>
            <w:gridSpan w:val="2"/>
          </w:tcPr>
          <w:p w14:paraId="3CCCFB8B" w14:textId="77777777" w:rsidR="00B67C28" w:rsidRDefault="00E83D15" w:rsidP="00383BEB">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None.</w:t>
            </w:r>
            <w:r w:rsidR="003D65C4">
              <w:rPr>
                <w:rFonts w:asciiTheme="minorHAnsi" w:hAnsiTheme="minorHAnsi" w:cstheme="minorHAnsi"/>
                <w:bCs/>
                <w:color w:val="000000" w:themeColor="text1"/>
                <w:sz w:val="18"/>
                <w:szCs w:val="18"/>
              </w:rPr>
              <w:t xml:space="preserve"> </w:t>
            </w:r>
          </w:p>
          <w:p w14:paraId="31FE19F6" w14:textId="1EDAD459" w:rsidR="00F437E2" w:rsidRPr="00E83D15" w:rsidRDefault="00F437E2" w:rsidP="00F437E2">
            <w:pPr>
              <w:jc w:val="cente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2</w:t>
            </w:r>
          </w:p>
        </w:tc>
        <w:tc>
          <w:tcPr>
            <w:tcW w:w="642" w:type="dxa"/>
            <w:gridSpan w:val="4"/>
          </w:tcPr>
          <w:p w14:paraId="7C36CAA1" w14:textId="77777777" w:rsidR="00CA3EBC" w:rsidRPr="006C3542" w:rsidRDefault="00CA3EBC" w:rsidP="00B84199">
            <w:pPr>
              <w:jc w:val="right"/>
              <w:rPr>
                <w:rFonts w:asciiTheme="minorHAnsi" w:hAnsiTheme="minorHAnsi" w:cstheme="minorHAnsi"/>
                <w:i/>
                <w:color w:val="000000" w:themeColor="text1"/>
                <w:sz w:val="18"/>
                <w:szCs w:val="18"/>
              </w:rPr>
            </w:pPr>
          </w:p>
        </w:tc>
      </w:tr>
    </w:tbl>
    <w:p w14:paraId="3C7CE2DF" w14:textId="55984A4B" w:rsidR="00404510" w:rsidRPr="00292E00" w:rsidRDefault="00404510" w:rsidP="00406139">
      <w:pPr>
        <w:rPr>
          <w:rFonts w:asciiTheme="minorHAnsi" w:hAnsiTheme="minorHAnsi"/>
          <w:sz w:val="22"/>
          <w:szCs w:val="22"/>
        </w:rPr>
      </w:pPr>
    </w:p>
    <w:tbl>
      <w:tblPr>
        <w:tblW w:w="9714" w:type="dxa"/>
        <w:tblLayout w:type="fixed"/>
        <w:tblLook w:val="0000" w:firstRow="0" w:lastRow="0" w:firstColumn="0" w:lastColumn="0" w:noHBand="0" w:noVBand="0"/>
      </w:tblPr>
      <w:tblGrid>
        <w:gridCol w:w="675"/>
        <w:gridCol w:w="567"/>
        <w:gridCol w:w="7830"/>
        <w:gridCol w:w="642"/>
      </w:tblGrid>
      <w:tr w:rsidR="00007A20" w:rsidRPr="006C3542" w14:paraId="7859BBB5" w14:textId="77777777" w:rsidTr="004C3EC9">
        <w:tc>
          <w:tcPr>
            <w:tcW w:w="675" w:type="dxa"/>
          </w:tcPr>
          <w:p w14:paraId="72CCD7E1" w14:textId="685794BE" w:rsidR="00007A20" w:rsidRPr="006C3542" w:rsidRDefault="00AC7617" w:rsidP="00007A20">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1</w:t>
            </w:r>
            <w:r w:rsidR="005830F8">
              <w:rPr>
                <w:rFonts w:asciiTheme="minorHAnsi" w:hAnsiTheme="minorHAnsi" w:cstheme="minorHAnsi"/>
                <w:b/>
                <w:color w:val="000000" w:themeColor="text1"/>
                <w:sz w:val="18"/>
                <w:szCs w:val="18"/>
              </w:rPr>
              <w:t>0</w:t>
            </w:r>
          </w:p>
        </w:tc>
        <w:tc>
          <w:tcPr>
            <w:tcW w:w="567" w:type="dxa"/>
          </w:tcPr>
          <w:p w14:paraId="3782C5C1" w14:textId="77777777" w:rsidR="00007A20" w:rsidRPr="006C3542" w:rsidRDefault="00007A20" w:rsidP="00007A20">
            <w:pPr>
              <w:rPr>
                <w:rFonts w:asciiTheme="minorHAnsi" w:hAnsiTheme="minorHAnsi" w:cstheme="minorHAnsi"/>
                <w:b/>
                <w:color w:val="000000" w:themeColor="text1"/>
                <w:sz w:val="18"/>
                <w:szCs w:val="18"/>
              </w:rPr>
            </w:pPr>
          </w:p>
        </w:tc>
        <w:tc>
          <w:tcPr>
            <w:tcW w:w="7830" w:type="dxa"/>
          </w:tcPr>
          <w:p w14:paraId="47B12C36" w14:textId="12184963" w:rsidR="00020BCE" w:rsidRPr="006C3542" w:rsidRDefault="00007A20" w:rsidP="00007A20">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MANAGEMENT OF THE COUNCIL’S LAND AND PROPERTY</w:t>
            </w:r>
          </w:p>
        </w:tc>
        <w:tc>
          <w:tcPr>
            <w:tcW w:w="642" w:type="dxa"/>
          </w:tcPr>
          <w:p w14:paraId="72F9E882" w14:textId="77777777" w:rsidR="00007A20" w:rsidRPr="006C3542" w:rsidRDefault="00007A20" w:rsidP="00007A20">
            <w:pPr>
              <w:jc w:val="right"/>
              <w:rPr>
                <w:rFonts w:asciiTheme="minorHAnsi" w:hAnsiTheme="minorHAnsi" w:cstheme="minorHAnsi"/>
                <w:i/>
                <w:color w:val="000000" w:themeColor="text1"/>
                <w:sz w:val="18"/>
                <w:szCs w:val="18"/>
              </w:rPr>
            </w:pPr>
          </w:p>
        </w:tc>
      </w:tr>
      <w:tr w:rsidR="00007A20" w:rsidRPr="006C3542" w14:paraId="7742CDD3" w14:textId="77777777" w:rsidTr="004C3EC9">
        <w:tc>
          <w:tcPr>
            <w:tcW w:w="675" w:type="dxa"/>
          </w:tcPr>
          <w:p w14:paraId="378DE063" w14:textId="77777777" w:rsidR="00007A20" w:rsidRPr="006C3542" w:rsidRDefault="00007A20" w:rsidP="00007A20">
            <w:pPr>
              <w:rPr>
                <w:rFonts w:asciiTheme="minorHAnsi" w:hAnsiTheme="minorHAnsi" w:cstheme="minorHAnsi"/>
                <w:color w:val="000000" w:themeColor="text1"/>
                <w:sz w:val="18"/>
                <w:szCs w:val="18"/>
              </w:rPr>
            </w:pPr>
          </w:p>
        </w:tc>
        <w:tc>
          <w:tcPr>
            <w:tcW w:w="567" w:type="dxa"/>
          </w:tcPr>
          <w:p w14:paraId="58E60EAE" w14:textId="77777777" w:rsidR="00007A20" w:rsidRPr="006C3542" w:rsidRDefault="00007A20" w:rsidP="00007A20">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a</w:t>
            </w:r>
          </w:p>
        </w:tc>
        <w:tc>
          <w:tcPr>
            <w:tcW w:w="7830" w:type="dxa"/>
          </w:tcPr>
          <w:p w14:paraId="455FB48F" w14:textId="3B545192" w:rsidR="00007A20" w:rsidRDefault="00590755" w:rsidP="00007A20">
            <w:pPr>
              <w:pStyle w:val="BodyText2"/>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Recreation Ground/Hall Garden/Playpark</w:t>
            </w:r>
          </w:p>
          <w:p w14:paraId="11D67959" w14:textId="7256CD4D" w:rsidR="00020235" w:rsidRPr="006C3542" w:rsidRDefault="00020235" w:rsidP="00BE5035">
            <w:pPr>
              <w:pStyle w:val="BodyText2"/>
              <w:rPr>
                <w:rFonts w:asciiTheme="minorHAnsi" w:hAnsiTheme="minorHAnsi" w:cstheme="minorHAnsi"/>
                <w:bCs/>
                <w:color w:val="000000" w:themeColor="text1"/>
                <w:sz w:val="18"/>
                <w:szCs w:val="18"/>
              </w:rPr>
            </w:pPr>
          </w:p>
        </w:tc>
        <w:tc>
          <w:tcPr>
            <w:tcW w:w="642" w:type="dxa"/>
          </w:tcPr>
          <w:p w14:paraId="22C4E99C" w14:textId="77777777" w:rsidR="00007A20" w:rsidRPr="006C3542" w:rsidRDefault="00007A20" w:rsidP="00007A20">
            <w:pPr>
              <w:jc w:val="right"/>
              <w:rPr>
                <w:rFonts w:asciiTheme="minorHAnsi" w:hAnsiTheme="minorHAnsi" w:cstheme="minorHAnsi"/>
                <w:i/>
                <w:color w:val="000000" w:themeColor="text1"/>
                <w:sz w:val="18"/>
                <w:szCs w:val="18"/>
              </w:rPr>
            </w:pPr>
          </w:p>
        </w:tc>
      </w:tr>
      <w:tr w:rsidR="00007A20" w:rsidRPr="006C3542" w14:paraId="7740869A" w14:textId="77777777" w:rsidTr="004C3EC9">
        <w:trPr>
          <w:trHeight w:val="68"/>
        </w:trPr>
        <w:tc>
          <w:tcPr>
            <w:tcW w:w="675" w:type="dxa"/>
          </w:tcPr>
          <w:p w14:paraId="38DABB80" w14:textId="145DF11D" w:rsidR="00007A20" w:rsidRPr="006C3542" w:rsidRDefault="00540228" w:rsidP="004C3EC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BF04EA">
              <w:rPr>
                <w:rFonts w:asciiTheme="minorHAnsi" w:hAnsiTheme="minorHAnsi" w:cstheme="minorHAnsi"/>
                <w:color w:val="000000" w:themeColor="text1"/>
                <w:sz w:val="18"/>
                <w:szCs w:val="18"/>
              </w:rPr>
              <w:t>75</w:t>
            </w:r>
          </w:p>
        </w:tc>
        <w:tc>
          <w:tcPr>
            <w:tcW w:w="567" w:type="dxa"/>
          </w:tcPr>
          <w:p w14:paraId="3A57DF10" w14:textId="19688299" w:rsidR="00007A20" w:rsidRPr="006C3542" w:rsidRDefault="00007A20" w:rsidP="00007A20">
            <w:pPr>
              <w:rPr>
                <w:rFonts w:asciiTheme="minorHAnsi" w:hAnsiTheme="minorHAnsi" w:cstheme="minorHAnsi"/>
                <w:b/>
                <w:color w:val="000000" w:themeColor="text1"/>
                <w:sz w:val="18"/>
                <w:szCs w:val="18"/>
              </w:rPr>
            </w:pPr>
            <w:proofErr w:type="spellStart"/>
            <w:r w:rsidRPr="006C3542">
              <w:rPr>
                <w:rFonts w:asciiTheme="minorHAnsi" w:hAnsiTheme="minorHAnsi" w:cstheme="minorHAnsi"/>
                <w:b/>
                <w:color w:val="000000" w:themeColor="text1"/>
                <w:sz w:val="18"/>
                <w:szCs w:val="18"/>
              </w:rPr>
              <w:t>i</w:t>
            </w:r>
            <w:proofErr w:type="spellEnd"/>
          </w:p>
        </w:tc>
        <w:tc>
          <w:tcPr>
            <w:tcW w:w="7830" w:type="dxa"/>
          </w:tcPr>
          <w:p w14:paraId="257FDB2D" w14:textId="2B762314" w:rsidR="00007A20" w:rsidRPr="006C3542" w:rsidRDefault="00007A20" w:rsidP="00007A20">
            <w:pPr>
              <w:pStyle w:val="BodyText2"/>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General Matters</w:t>
            </w:r>
          </w:p>
          <w:p w14:paraId="35080D90" w14:textId="77777777" w:rsidR="00007A20" w:rsidRPr="006C3542" w:rsidRDefault="00007A20" w:rsidP="00007A20">
            <w:pPr>
              <w:pStyle w:val="BodyText2"/>
              <w:rPr>
                <w:rFonts w:asciiTheme="minorHAnsi" w:hAnsiTheme="minorHAnsi" w:cstheme="minorHAnsi"/>
                <w:b/>
                <w:color w:val="000000" w:themeColor="text1"/>
                <w:sz w:val="18"/>
                <w:szCs w:val="18"/>
              </w:rPr>
            </w:pPr>
          </w:p>
          <w:p w14:paraId="1606B7D0" w14:textId="246BA61D" w:rsidR="004C7814" w:rsidRDefault="00216CBD" w:rsidP="00B15B90">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The Clerk reported</w:t>
            </w:r>
            <w:r w:rsidR="00A21607">
              <w:rPr>
                <w:rFonts w:asciiTheme="minorHAnsi" w:hAnsiTheme="minorHAnsi" w:cstheme="minorHAnsi"/>
                <w:color w:val="000000" w:themeColor="text1"/>
                <w:sz w:val="18"/>
                <w:szCs w:val="18"/>
              </w:rPr>
              <w:t xml:space="preserve"> </w:t>
            </w:r>
            <w:r w:rsidR="008E09FF">
              <w:rPr>
                <w:rFonts w:asciiTheme="minorHAnsi" w:hAnsiTheme="minorHAnsi" w:cstheme="minorHAnsi"/>
                <w:color w:val="000000" w:themeColor="text1"/>
                <w:sz w:val="18"/>
                <w:szCs w:val="18"/>
              </w:rPr>
              <w:t>that the 3 benches on the Recreation Ground were all rusting and need replacing</w:t>
            </w:r>
            <w:r w:rsidR="0066647B">
              <w:rPr>
                <w:rFonts w:asciiTheme="minorHAnsi" w:hAnsiTheme="minorHAnsi" w:cstheme="minorHAnsi"/>
                <w:color w:val="000000" w:themeColor="text1"/>
                <w:sz w:val="18"/>
                <w:szCs w:val="18"/>
              </w:rPr>
              <w:t xml:space="preserve"> and would</w:t>
            </w:r>
            <w:r w:rsidR="00623BDC">
              <w:rPr>
                <w:rFonts w:asciiTheme="minorHAnsi" w:hAnsiTheme="minorHAnsi" w:cstheme="minorHAnsi"/>
                <w:color w:val="000000" w:themeColor="text1"/>
                <w:sz w:val="18"/>
                <w:szCs w:val="18"/>
              </w:rPr>
              <w:t xml:space="preserve"> obtain a quote for replacement.</w:t>
            </w:r>
          </w:p>
          <w:p w14:paraId="5815402E" w14:textId="579DD79C" w:rsidR="00205A6C" w:rsidRPr="006C3542" w:rsidRDefault="00205A6C" w:rsidP="00B15B90">
            <w:pPr>
              <w:rPr>
                <w:rFonts w:asciiTheme="minorHAnsi" w:hAnsiTheme="minorHAnsi" w:cstheme="minorHAnsi"/>
                <w:color w:val="000000" w:themeColor="text1"/>
                <w:sz w:val="18"/>
                <w:szCs w:val="18"/>
              </w:rPr>
            </w:pPr>
          </w:p>
        </w:tc>
        <w:tc>
          <w:tcPr>
            <w:tcW w:w="642" w:type="dxa"/>
          </w:tcPr>
          <w:p w14:paraId="06935C4D" w14:textId="77777777" w:rsidR="00007A20" w:rsidRPr="006C3542" w:rsidRDefault="00007A20" w:rsidP="00007A20">
            <w:pPr>
              <w:jc w:val="right"/>
              <w:rPr>
                <w:rFonts w:asciiTheme="minorHAnsi" w:hAnsiTheme="minorHAnsi" w:cstheme="minorHAnsi"/>
                <w:i/>
                <w:color w:val="000000" w:themeColor="text1"/>
                <w:sz w:val="18"/>
                <w:szCs w:val="18"/>
              </w:rPr>
            </w:pPr>
          </w:p>
          <w:p w14:paraId="232F42BF" w14:textId="77777777" w:rsidR="00007A20" w:rsidRPr="006C3542" w:rsidRDefault="00007A20" w:rsidP="00007A20">
            <w:pPr>
              <w:jc w:val="right"/>
              <w:rPr>
                <w:rFonts w:asciiTheme="minorHAnsi" w:hAnsiTheme="minorHAnsi" w:cstheme="minorHAnsi"/>
                <w:i/>
                <w:color w:val="000000" w:themeColor="text1"/>
                <w:sz w:val="18"/>
                <w:szCs w:val="18"/>
              </w:rPr>
            </w:pPr>
          </w:p>
          <w:p w14:paraId="424BF69C" w14:textId="06EAFD63" w:rsidR="008467E0" w:rsidRPr="006C3542" w:rsidRDefault="00623BDC" w:rsidP="00BE5035">
            <w:pPr>
              <w:jc w:val="center"/>
              <w:rPr>
                <w:rFonts w:asciiTheme="minorHAnsi" w:hAnsiTheme="minorHAnsi" w:cstheme="minorHAnsi"/>
                <w:i/>
                <w:color w:val="000000" w:themeColor="text1"/>
                <w:sz w:val="18"/>
                <w:szCs w:val="18"/>
              </w:rPr>
            </w:pPr>
            <w:r>
              <w:rPr>
                <w:rFonts w:asciiTheme="minorHAnsi" w:hAnsiTheme="minorHAnsi" w:cstheme="minorHAnsi"/>
                <w:i/>
                <w:color w:val="000000" w:themeColor="text1"/>
                <w:sz w:val="18"/>
                <w:szCs w:val="18"/>
              </w:rPr>
              <w:t>EJ</w:t>
            </w:r>
          </w:p>
        </w:tc>
      </w:tr>
      <w:tr w:rsidR="008020CA" w:rsidRPr="006C3542" w14:paraId="41DCA28A" w14:textId="77777777" w:rsidTr="00650B9E">
        <w:tc>
          <w:tcPr>
            <w:tcW w:w="675" w:type="dxa"/>
          </w:tcPr>
          <w:p w14:paraId="58DF14C8" w14:textId="27CDF9E2" w:rsidR="00116278" w:rsidRPr="006C3542" w:rsidRDefault="00116278" w:rsidP="00B84199">
            <w:pPr>
              <w:rPr>
                <w:rFonts w:asciiTheme="minorHAnsi" w:hAnsiTheme="minorHAnsi" w:cstheme="minorHAnsi"/>
                <w:color w:val="000000" w:themeColor="text1"/>
                <w:sz w:val="18"/>
                <w:szCs w:val="18"/>
              </w:rPr>
            </w:pPr>
          </w:p>
        </w:tc>
        <w:tc>
          <w:tcPr>
            <w:tcW w:w="567" w:type="dxa"/>
          </w:tcPr>
          <w:p w14:paraId="012D23B0" w14:textId="77777777" w:rsidR="00116278" w:rsidRPr="006C3542" w:rsidRDefault="00116278"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b</w:t>
            </w:r>
          </w:p>
        </w:tc>
        <w:tc>
          <w:tcPr>
            <w:tcW w:w="7830" w:type="dxa"/>
          </w:tcPr>
          <w:p w14:paraId="273B01B8" w14:textId="77777777" w:rsidR="00590755" w:rsidRDefault="00116278" w:rsidP="00075DBD">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 xml:space="preserve">Wainscott Fields </w:t>
            </w:r>
            <w:r w:rsidR="00A01EBA" w:rsidRPr="006C3542">
              <w:rPr>
                <w:rFonts w:asciiTheme="minorHAnsi" w:hAnsiTheme="minorHAnsi" w:cstheme="minorHAnsi"/>
                <w:b/>
                <w:color w:val="000000" w:themeColor="text1"/>
                <w:sz w:val="18"/>
                <w:szCs w:val="18"/>
              </w:rPr>
              <w:t>Open Space</w:t>
            </w:r>
            <w:r w:rsidR="00590755" w:rsidRPr="006C3542">
              <w:rPr>
                <w:rFonts w:asciiTheme="minorHAnsi" w:hAnsiTheme="minorHAnsi" w:cstheme="minorHAnsi"/>
                <w:b/>
                <w:color w:val="000000" w:themeColor="text1"/>
                <w:sz w:val="18"/>
                <w:szCs w:val="18"/>
              </w:rPr>
              <w:t>/Playp</w:t>
            </w:r>
            <w:r w:rsidR="008D428B" w:rsidRPr="006C3542">
              <w:rPr>
                <w:rFonts w:asciiTheme="minorHAnsi" w:hAnsiTheme="minorHAnsi" w:cstheme="minorHAnsi"/>
                <w:b/>
                <w:color w:val="000000" w:themeColor="text1"/>
                <w:sz w:val="18"/>
                <w:szCs w:val="18"/>
              </w:rPr>
              <w:t>ark</w:t>
            </w:r>
          </w:p>
          <w:p w14:paraId="2000C659" w14:textId="3CB6E920" w:rsidR="00BE2257" w:rsidRPr="006C3542" w:rsidRDefault="00BE2257" w:rsidP="00075DBD">
            <w:pPr>
              <w:rPr>
                <w:rFonts w:asciiTheme="minorHAnsi" w:hAnsiTheme="minorHAnsi" w:cstheme="minorHAnsi"/>
                <w:b/>
                <w:color w:val="000000" w:themeColor="text1"/>
                <w:sz w:val="18"/>
                <w:szCs w:val="18"/>
              </w:rPr>
            </w:pPr>
          </w:p>
        </w:tc>
        <w:tc>
          <w:tcPr>
            <w:tcW w:w="642" w:type="dxa"/>
          </w:tcPr>
          <w:p w14:paraId="58C6133B" w14:textId="77777777" w:rsidR="00116278" w:rsidRPr="006C3542" w:rsidRDefault="00116278" w:rsidP="00B84199">
            <w:pPr>
              <w:jc w:val="right"/>
              <w:rPr>
                <w:rFonts w:asciiTheme="minorHAnsi" w:hAnsiTheme="minorHAnsi" w:cstheme="minorHAnsi"/>
                <w:i/>
                <w:color w:val="000000" w:themeColor="text1"/>
                <w:sz w:val="18"/>
                <w:szCs w:val="18"/>
              </w:rPr>
            </w:pPr>
          </w:p>
        </w:tc>
      </w:tr>
      <w:tr w:rsidR="008020CA" w:rsidRPr="006C3542" w14:paraId="5F04E9D0" w14:textId="77777777" w:rsidTr="00650B9E">
        <w:tc>
          <w:tcPr>
            <w:tcW w:w="675" w:type="dxa"/>
          </w:tcPr>
          <w:p w14:paraId="2F3310E3" w14:textId="6BFFA45E" w:rsidR="00286905" w:rsidRPr="006C3542" w:rsidRDefault="00780E70"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4B3424">
              <w:rPr>
                <w:rFonts w:asciiTheme="minorHAnsi" w:hAnsiTheme="minorHAnsi" w:cstheme="minorHAnsi"/>
                <w:color w:val="000000" w:themeColor="text1"/>
                <w:sz w:val="18"/>
                <w:szCs w:val="18"/>
              </w:rPr>
              <w:t>76</w:t>
            </w:r>
          </w:p>
        </w:tc>
        <w:tc>
          <w:tcPr>
            <w:tcW w:w="567" w:type="dxa"/>
          </w:tcPr>
          <w:p w14:paraId="551BB0C7" w14:textId="5A16D087" w:rsidR="004B1BC9" w:rsidRPr="006C3542" w:rsidRDefault="004B1BC9" w:rsidP="00B84199">
            <w:pPr>
              <w:rPr>
                <w:rFonts w:asciiTheme="minorHAnsi" w:hAnsiTheme="minorHAnsi" w:cstheme="minorHAnsi"/>
                <w:b/>
                <w:color w:val="000000" w:themeColor="text1"/>
                <w:sz w:val="18"/>
                <w:szCs w:val="18"/>
              </w:rPr>
            </w:pPr>
          </w:p>
        </w:tc>
        <w:tc>
          <w:tcPr>
            <w:tcW w:w="7830" w:type="dxa"/>
          </w:tcPr>
          <w:p w14:paraId="2861D8D5" w14:textId="5D6CF460" w:rsidR="00A61645" w:rsidRDefault="005A0CA9" w:rsidP="008770B7">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The Clerk reported </w:t>
            </w:r>
            <w:r w:rsidR="00971F46">
              <w:rPr>
                <w:rFonts w:asciiTheme="minorHAnsi" w:hAnsiTheme="minorHAnsi" w:cstheme="minorHAnsi"/>
                <w:color w:val="000000" w:themeColor="text1"/>
                <w:sz w:val="18"/>
                <w:szCs w:val="18"/>
              </w:rPr>
              <w:t>we were still awaiting a quote for the broken knee rails.</w:t>
            </w:r>
            <w:r w:rsidR="00F16DAF">
              <w:rPr>
                <w:rFonts w:asciiTheme="minorHAnsi" w:hAnsiTheme="minorHAnsi" w:cstheme="minorHAnsi"/>
                <w:color w:val="000000" w:themeColor="text1"/>
                <w:sz w:val="18"/>
                <w:szCs w:val="18"/>
              </w:rPr>
              <w:t xml:space="preserve"> It was also reported a resident had been complaining about the area not being litter picked correctly</w:t>
            </w:r>
            <w:r w:rsidR="004711E4">
              <w:rPr>
                <w:rFonts w:asciiTheme="minorHAnsi" w:hAnsiTheme="minorHAnsi" w:cstheme="minorHAnsi"/>
                <w:color w:val="000000" w:themeColor="text1"/>
                <w:sz w:val="18"/>
                <w:szCs w:val="18"/>
              </w:rPr>
              <w:t xml:space="preserve"> which the Clerk had taken up with Nurture Landscapes but also had checked with EPR with regards to Nurture staff being able to enter</w:t>
            </w:r>
            <w:r w:rsidR="000C6A9A">
              <w:rPr>
                <w:rFonts w:asciiTheme="minorHAnsi" w:hAnsiTheme="minorHAnsi" w:cstheme="minorHAnsi"/>
                <w:color w:val="000000" w:themeColor="text1"/>
                <w:sz w:val="18"/>
                <w:szCs w:val="18"/>
              </w:rPr>
              <w:t xml:space="preserve"> undergrowth areas without disturbing wildlife and it was confirmed they could do so.</w:t>
            </w:r>
          </w:p>
          <w:p w14:paraId="225993BE" w14:textId="2CBF519C" w:rsidR="00153B04" w:rsidRPr="006C3542" w:rsidRDefault="00153B04" w:rsidP="008770B7">
            <w:pPr>
              <w:rPr>
                <w:rFonts w:asciiTheme="minorHAnsi" w:hAnsiTheme="minorHAnsi" w:cstheme="minorHAnsi"/>
                <w:color w:val="000000" w:themeColor="text1"/>
                <w:sz w:val="18"/>
                <w:szCs w:val="18"/>
              </w:rPr>
            </w:pPr>
          </w:p>
        </w:tc>
        <w:tc>
          <w:tcPr>
            <w:tcW w:w="642" w:type="dxa"/>
          </w:tcPr>
          <w:p w14:paraId="6185A482" w14:textId="35DF01AD" w:rsidR="00502B12" w:rsidRPr="006C3542" w:rsidRDefault="00153B04" w:rsidP="001C007C">
            <w:pPr>
              <w:rPr>
                <w:rFonts w:asciiTheme="minorHAnsi" w:hAnsiTheme="minorHAnsi" w:cstheme="minorHAnsi"/>
                <w:i/>
                <w:color w:val="000000" w:themeColor="text1"/>
                <w:sz w:val="18"/>
                <w:szCs w:val="18"/>
              </w:rPr>
            </w:pPr>
            <w:r>
              <w:rPr>
                <w:rFonts w:asciiTheme="minorHAnsi" w:hAnsiTheme="minorHAnsi" w:cstheme="minorHAnsi"/>
                <w:i/>
                <w:color w:val="000000" w:themeColor="text1"/>
                <w:sz w:val="18"/>
                <w:szCs w:val="18"/>
              </w:rPr>
              <w:t>EJ</w:t>
            </w:r>
          </w:p>
        </w:tc>
      </w:tr>
      <w:tr w:rsidR="008020CA" w:rsidRPr="006C3542" w14:paraId="5AACFC30" w14:textId="77777777" w:rsidTr="00650B9E">
        <w:tc>
          <w:tcPr>
            <w:tcW w:w="675" w:type="dxa"/>
          </w:tcPr>
          <w:p w14:paraId="3B7F78A6" w14:textId="77777777" w:rsidR="00CB453F" w:rsidRDefault="00CB453F" w:rsidP="00E60833">
            <w:pPr>
              <w:rPr>
                <w:rFonts w:asciiTheme="minorHAnsi" w:hAnsiTheme="minorHAnsi" w:cstheme="minorHAnsi"/>
                <w:color w:val="000000" w:themeColor="text1"/>
                <w:sz w:val="18"/>
                <w:szCs w:val="18"/>
              </w:rPr>
            </w:pPr>
          </w:p>
          <w:p w14:paraId="6B890D30" w14:textId="77777777" w:rsidR="00CB453F" w:rsidRDefault="00CB453F" w:rsidP="00E60833">
            <w:pPr>
              <w:rPr>
                <w:rFonts w:asciiTheme="minorHAnsi" w:hAnsiTheme="minorHAnsi" w:cstheme="minorHAnsi"/>
                <w:color w:val="000000" w:themeColor="text1"/>
                <w:sz w:val="18"/>
                <w:szCs w:val="18"/>
              </w:rPr>
            </w:pPr>
          </w:p>
          <w:p w14:paraId="665C74DB" w14:textId="194BC12B" w:rsidR="00460509" w:rsidRPr="006C3542" w:rsidRDefault="00153B04" w:rsidP="00E60833">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971F46">
              <w:rPr>
                <w:rFonts w:asciiTheme="minorHAnsi" w:hAnsiTheme="minorHAnsi" w:cstheme="minorHAnsi"/>
                <w:color w:val="000000" w:themeColor="text1"/>
                <w:sz w:val="18"/>
                <w:szCs w:val="18"/>
              </w:rPr>
              <w:t>77</w:t>
            </w:r>
          </w:p>
        </w:tc>
        <w:tc>
          <w:tcPr>
            <w:tcW w:w="567" w:type="dxa"/>
          </w:tcPr>
          <w:p w14:paraId="03FBD0C0" w14:textId="708CEFE1" w:rsidR="00B3045F" w:rsidRPr="006C3542" w:rsidRDefault="00124BC3"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c</w:t>
            </w:r>
          </w:p>
        </w:tc>
        <w:tc>
          <w:tcPr>
            <w:tcW w:w="7830" w:type="dxa"/>
          </w:tcPr>
          <w:p w14:paraId="5AB623FE" w14:textId="0D64D52A" w:rsidR="00116278" w:rsidRPr="006C3542" w:rsidRDefault="00BC77CB"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Wainscott Fields Working Group</w:t>
            </w:r>
          </w:p>
          <w:p w14:paraId="244EF40A" w14:textId="77777777" w:rsidR="00BC77CB" w:rsidRPr="006C3542" w:rsidRDefault="00BC77CB" w:rsidP="00B84199">
            <w:pPr>
              <w:rPr>
                <w:rFonts w:asciiTheme="minorHAnsi" w:hAnsiTheme="minorHAnsi" w:cstheme="minorHAnsi"/>
                <w:b/>
                <w:color w:val="000000" w:themeColor="text1"/>
                <w:sz w:val="18"/>
                <w:szCs w:val="18"/>
              </w:rPr>
            </w:pPr>
          </w:p>
          <w:p w14:paraId="53972DF3" w14:textId="189BBA61" w:rsidR="00262E7A" w:rsidRDefault="00F26FFB" w:rsidP="00566916">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Cllr Sparks </w:t>
            </w:r>
            <w:r w:rsidR="00073AD9">
              <w:rPr>
                <w:rFonts w:asciiTheme="minorHAnsi" w:hAnsiTheme="minorHAnsi" w:cstheme="minorHAnsi"/>
                <w:color w:val="000000" w:themeColor="text1"/>
                <w:sz w:val="18"/>
                <w:szCs w:val="18"/>
              </w:rPr>
              <w:t>reported</w:t>
            </w:r>
            <w:r w:rsidR="001D04D0">
              <w:rPr>
                <w:rFonts w:asciiTheme="minorHAnsi" w:hAnsiTheme="minorHAnsi" w:cstheme="minorHAnsi"/>
                <w:color w:val="000000" w:themeColor="text1"/>
                <w:sz w:val="18"/>
                <w:szCs w:val="18"/>
              </w:rPr>
              <w:t xml:space="preserve"> </w:t>
            </w:r>
            <w:r w:rsidR="00587AA6">
              <w:rPr>
                <w:rFonts w:asciiTheme="minorHAnsi" w:hAnsiTheme="minorHAnsi" w:cstheme="minorHAnsi"/>
                <w:color w:val="000000" w:themeColor="text1"/>
                <w:sz w:val="18"/>
                <w:szCs w:val="18"/>
              </w:rPr>
              <w:t>he had drafted a letter to developers advising of the opportunity to buy BNG points.</w:t>
            </w:r>
          </w:p>
          <w:p w14:paraId="586CAF7C" w14:textId="3284D6E3" w:rsidR="00566916" w:rsidRPr="006C3542" w:rsidRDefault="00566916" w:rsidP="00566916">
            <w:pPr>
              <w:rPr>
                <w:rFonts w:asciiTheme="minorHAnsi" w:hAnsiTheme="minorHAnsi" w:cstheme="minorHAnsi"/>
                <w:color w:val="000000" w:themeColor="text1"/>
                <w:sz w:val="18"/>
                <w:szCs w:val="18"/>
              </w:rPr>
            </w:pPr>
          </w:p>
        </w:tc>
        <w:tc>
          <w:tcPr>
            <w:tcW w:w="642" w:type="dxa"/>
          </w:tcPr>
          <w:p w14:paraId="36782AE7" w14:textId="77777777" w:rsidR="006A6789" w:rsidRPr="006C3542" w:rsidRDefault="006A6789" w:rsidP="00B84199">
            <w:pPr>
              <w:jc w:val="right"/>
              <w:rPr>
                <w:rFonts w:asciiTheme="minorHAnsi" w:hAnsiTheme="minorHAnsi" w:cstheme="minorHAnsi"/>
                <w:i/>
                <w:color w:val="000000" w:themeColor="text1"/>
                <w:sz w:val="18"/>
                <w:szCs w:val="18"/>
              </w:rPr>
            </w:pPr>
          </w:p>
          <w:p w14:paraId="55C0F7ED" w14:textId="77777777" w:rsidR="006A6789" w:rsidRPr="006C3542" w:rsidRDefault="006A6789" w:rsidP="00B84199">
            <w:pPr>
              <w:jc w:val="right"/>
              <w:rPr>
                <w:rFonts w:asciiTheme="minorHAnsi" w:hAnsiTheme="minorHAnsi" w:cstheme="minorHAnsi"/>
                <w:i/>
                <w:color w:val="000000" w:themeColor="text1"/>
                <w:sz w:val="18"/>
                <w:szCs w:val="18"/>
              </w:rPr>
            </w:pPr>
          </w:p>
          <w:p w14:paraId="509C1426" w14:textId="2B876FD0" w:rsidR="007F1E79" w:rsidRDefault="00E675B1" w:rsidP="00C12A05">
            <w:pPr>
              <w:rPr>
                <w:rFonts w:asciiTheme="minorHAnsi" w:hAnsiTheme="minorHAnsi" w:cstheme="minorHAnsi"/>
                <w:i/>
                <w:color w:val="000000" w:themeColor="text1"/>
                <w:sz w:val="18"/>
                <w:szCs w:val="18"/>
              </w:rPr>
            </w:pPr>
            <w:r w:rsidRPr="006C3542">
              <w:rPr>
                <w:rFonts w:asciiTheme="minorHAnsi" w:hAnsiTheme="minorHAnsi" w:cstheme="minorHAnsi"/>
                <w:i/>
                <w:color w:val="000000" w:themeColor="text1"/>
                <w:sz w:val="18"/>
                <w:szCs w:val="18"/>
              </w:rPr>
              <w:t xml:space="preserve"> </w:t>
            </w:r>
          </w:p>
          <w:p w14:paraId="5C94FCA4" w14:textId="2648C436" w:rsidR="00F718A2" w:rsidRPr="006C3542" w:rsidRDefault="00E675B1" w:rsidP="00C12A05">
            <w:pPr>
              <w:rPr>
                <w:rFonts w:asciiTheme="minorHAnsi" w:hAnsiTheme="minorHAnsi" w:cstheme="minorHAnsi"/>
                <w:i/>
                <w:color w:val="000000" w:themeColor="text1"/>
                <w:sz w:val="18"/>
                <w:szCs w:val="18"/>
              </w:rPr>
            </w:pPr>
            <w:r w:rsidRPr="006C3542">
              <w:rPr>
                <w:rFonts w:asciiTheme="minorHAnsi" w:hAnsiTheme="minorHAnsi" w:cstheme="minorHAnsi"/>
                <w:i/>
                <w:color w:val="000000" w:themeColor="text1"/>
                <w:sz w:val="18"/>
                <w:szCs w:val="18"/>
              </w:rPr>
              <w:t xml:space="preserve"> </w:t>
            </w:r>
            <w:r w:rsidR="00566916">
              <w:rPr>
                <w:rFonts w:asciiTheme="minorHAnsi" w:hAnsiTheme="minorHAnsi" w:cstheme="minorHAnsi"/>
                <w:i/>
                <w:color w:val="000000" w:themeColor="text1"/>
                <w:sz w:val="18"/>
                <w:szCs w:val="18"/>
              </w:rPr>
              <w:t>EJ</w:t>
            </w:r>
          </w:p>
        </w:tc>
      </w:tr>
      <w:tr w:rsidR="008020CA" w:rsidRPr="006C3542" w14:paraId="3AD9374C" w14:textId="77777777" w:rsidTr="00650B9E">
        <w:tc>
          <w:tcPr>
            <w:tcW w:w="675" w:type="dxa"/>
          </w:tcPr>
          <w:p w14:paraId="62A77FF3" w14:textId="5C319883" w:rsidR="000C6497" w:rsidRPr="006C3542" w:rsidRDefault="000C6497" w:rsidP="00B84199">
            <w:pPr>
              <w:rPr>
                <w:rFonts w:asciiTheme="minorHAnsi" w:hAnsiTheme="minorHAnsi" w:cstheme="minorHAnsi"/>
                <w:color w:val="000000" w:themeColor="text1"/>
                <w:sz w:val="18"/>
                <w:szCs w:val="18"/>
              </w:rPr>
            </w:pPr>
          </w:p>
        </w:tc>
        <w:tc>
          <w:tcPr>
            <w:tcW w:w="567" w:type="dxa"/>
          </w:tcPr>
          <w:p w14:paraId="0068DEDB" w14:textId="5166C4C2" w:rsidR="004C0376" w:rsidRPr="006C3542" w:rsidRDefault="00124BC3"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d</w:t>
            </w:r>
          </w:p>
          <w:p w14:paraId="4EE46A1D" w14:textId="2159FE91" w:rsidR="00A148F7" w:rsidRPr="006C3542" w:rsidRDefault="00A148F7" w:rsidP="00B84199">
            <w:pPr>
              <w:rPr>
                <w:rFonts w:asciiTheme="minorHAnsi" w:hAnsiTheme="minorHAnsi" w:cstheme="minorHAnsi"/>
                <w:b/>
                <w:color w:val="000000" w:themeColor="text1"/>
                <w:sz w:val="18"/>
                <w:szCs w:val="18"/>
              </w:rPr>
            </w:pPr>
          </w:p>
        </w:tc>
        <w:tc>
          <w:tcPr>
            <w:tcW w:w="7830" w:type="dxa"/>
          </w:tcPr>
          <w:p w14:paraId="70A816BB" w14:textId="6F0734D5" w:rsidR="004C0376" w:rsidRPr="006C3542" w:rsidRDefault="004C0376"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Coomber Green</w:t>
            </w:r>
            <w:r w:rsidR="00A01EBA" w:rsidRPr="006C3542">
              <w:rPr>
                <w:rFonts w:asciiTheme="minorHAnsi" w:hAnsiTheme="minorHAnsi" w:cstheme="minorHAnsi"/>
                <w:b/>
                <w:color w:val="000000" w:themeColor="text1"/>
                <w:sz w:val="18"/>
                <w:szCs w:val="18"/>
              </w:rPr>
              <w:t xml:space="preserve"> Open Space</w:t>
            </w:r>
            <w:r w:rsidR="00426221" w:rsidRPr="006C3542">
              <w:rPr>
                <w:rFonts w:asciiTheme="minorHAnsi" w:hAnsiTheme="minorHAnsi" w:cstheme="minorHAnsi"/>
                <w:b/>
                <w:color w:val="000000" w:themeColor="text1"/>
                <w:sz w:val="18"/>
                <w:szCs w:val="18"/>
              </w:rPr>
              <w:t>/Playp</w:t>
            </w:r>
            <w:r w:rsidR="00F70BE1" w:rsidRPr="006C3542">
              <w:rPr>
                <w:rFonts w:asciiTheme="minorHAnsi" w:hAnsiTheme="minorHAnsi" w:cstheme="minorHAnsi"/>
                <w:b/>
                <w:color w:val="000000" w:themeColor="text1"/>
                <w:sz w:val="18"/>
                <w:szCs w:val="18"/>
              </w:rPr>
              <w:t>ark</w:t>
            </w:r>
          </w:p>
          <w:p w14:paraId="2BC7B666" w14:textId="5C115E42" w:rsidR="00B60182" w:rsidRPr="006C3542" w:rsidRDefault="00B60182" w:rsidP="00A148F7">
            <w:pPr>
              <w:rPr>
                <w:rFonts w:asciiTheme="minorHAnsi" w:hAnsiTheme="minorHAnsi" w:cstheme="minorHAnsi"/>
                <w:bCs/>
                <w:color w:val="000000" w:themeColor="text1"/>
                <w:sz w:val="18"/>
                <w:szCs w:val="18"/>
              </w:rPr>
            </w:pPr>
          </w:p>
        </w:tc>
        <w:tc>
          <w:tcPr>
            <w:tcW w:w="642" w:type="dxa"/>
          </w:tcPr>
          <w:p w14:paraId="7F0E7F3A" w14:textId="77777777" w:rsidR="004C0376" w:rsidRPr="006C3542" w:rsidRDefault="004C0376" w:rsidP="00B84199">
            <w:pPr>
              <w:jc w:val="right"/>
              <w:rPr>
                <w:rFonts w:asciiTheme="minorHAnsi" w:hAnsiTheme="minorHAnsi" w:cstheme="minorHAnsi"/>
                <w:i/>
                <w:color w:val="000000" w:themeColor="text1"/>
                <w:sz w:val="18"/>
                <w:szCs w:val="18"/>
              </w:rPr>
            </w:pPr>
          </w:p>
          <w:p w14:paraId="27AD350F" w14:textId="78515C21" w:rsidR="00CD529C" w:rsidRPr="006C3542" w:rsidRDefault="00CD529C" w:rsidP="00F33C92">
            <w:pPr>
              <w:rPr>
                <w:rFonts w:asciiTheme="minorHAnsi" w:hAnsiTheme="minorHAnsi" w:cstheme="minorHAnsi"/>
                <w:i/>
                <w:color w:val="000000" w:themeColor="text1"/>
                <w:sz w:val="18"/>
                <w:szCs w:val="18"/>
              </w:rPr>
            </w:pPr>
          </w:p>
        </w:tc>
      </w:tr>
      <w:tr w:rsidR="00A148F7" w:rsidRPr="006C3542" w14:paraId="0785E674" w14:textId="77777777" w:rsidTr="00650B9E">
        <w:tc>
          <w:tcPr>
            <w:tcW w:w="675" w:type="dxa"/>
          </w:tcPr>
          <w:p w14:paraId="208AA718" w14:textId="558AB0DF" w:rsidR="00A148F7" w:rsidRDefault="00226085"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BE4E05">
              <w:rPr>
                <w:rFonts w:asciiTheme="minorHAnsi" w:hAnsiTheme="minorHAnsi" w:cstheme="minorHAnsi"/>
                <w:color w:val="000000" w:themeColor="text1"/>
                <w:sz w:val="18"/>
                <w:szCs w:val="18"/>
              </w:rPr>
              <w:t>78</w:t>
            </w:r>
          </w:p>
        </w:tc>
        <w:tc>
          <w:tcPr>
            <w:tcW w:w="567" w:type="dxa"/>
          </w:tcPr>
          <w:p w14:paraId="02390ECD" w14:textId="6C5F8C17" w:rsidR="00A148F7" w:rsidRPr="006C3542" w:rsidRDefault="00A148F7" w:rsidP="00B84199">
            <w:pPr>
              <w:rPr>
                <w:rFonts w:asciiTheme="minorHAnsi" w:hAnsiTheme="minorHAnsi" w:cstheme="minorHAnsi"/>
                <w:b/>
                <w:color w:val="000000" w:themeColor="text1"/>
                <w:sz w:val="18"/>
                <w:szCs w:val="18"/>
              </w:rPr>
            </w:pPr>
            <w:proofErr w:type="spellStart"/>
            <w:r>
              <w:rPr>
                <w:rFonts w:asciiTheme="minorHAnsi" w:hAnsiTheme="minorHAnsi" w:cstheme="minorHAnsi"/>
                <w:b/>
                <w:color w:val="000000" w:themeColor="text1"/>
                <w:sz w:val="18"/>
                <w:szCs w:val="18"/>
              </w:rPr>
              <w:t>i</w:t>
            </w:r>
            <w:proofErr w:type="spellEnd"/>
          </w:p>
        </w:tc>
        <w:tc>
          <w:tcPr>
            <w:tcW w:w="7830" w:type="dxa"/>
          </w:tcPr>
          <w:p w14:paraId="5A5801E1" w14:textId="77777777" w:rsidR="009F5A8A" w:rsidRDefault="00BE4E05" w:rsidP="00BE4E05">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 xml:space="preserve">The Clerk reported </w:t>
            </w:r>
            <w:r w:rsidR="004411CA">
              <w:rPr>
                <w:rFonts w:asciiTheme="minorHAnsi" w:hAnsiTheme="minorHAnsi" w:cstheme="minorHAnsi"/>
                <w:bCs/>
                <w:color w:val="000000" w:themeColor="text1"/>
                <w:sz w:val="18"/>
                <w:szCs w:val="18"/>
              </w:rPr>
              <w:t xml:space="preserve">she had met with another tree surgeon and present both quotes to the Council. It was proposed by Cllr Sparks, seconded by Cllr </w:t>
            </w:r>
            <w:r w:rsidR="00B86352">
              <w:rPr>
                <w:rFonts w:asciiTheme="minorHAnsi" w:hAnsiTheme="minorHAnsi" w:cstheme="minorHAnsi"/>
                <w:bCs/>
                <w:color w:val="000000" w:themeColor="text1"/>
                <w:sz w:val="18"/>
                <w:szCs w:val="18"/>
              </w:rPr>
              <w:t>Moore and agreed to go with the quote from Trust Trees LTD.</w:t>
            </w:r>
          </w:p>
          <w:p w14:paraId="61F98219" w14:textId="78E1637E" w:rsidR="00B86352" w:rsidRPr="009F5A8A" w:rsidRDefault="00B86352" w:rsidP="00BE4E05">
            <w:pPr>
              <w:rPr>
                <w:rFonts w:asciiTheme="minorHAnsi" w:hAnsiTheme="minorHAnsi" w:cstheme="minorHAnsi"/>
                <w:bCs/>
                <w:color w:val="000000" w:themeColor="text1"/>
                <w:sz w:val="18"/>
                <w:szCs w:val="18"/>
              </w:rPr>
            </w:pPr>
          </w:p>
        </w:tc>
        <w:tc>
          <w:tcPr>
            <w:tcW w:w="642" w:type="dxa"/>
          </w:tcPr>
          <w:p w14:paraId="3C00D8B2" w14:textId="1EFBEAE8" w:rsidR="00A148F7" w:rsidRPr="006C3542" w:rsidRDefault="00A148F7" w:rsidP="009F5A8A">
            <w:pPr>
              <w:rPr>
                <w:rFonts w:asciiTheme="minorHAnsi" w:hAnsiTheme="minorHAnsi" w:cstheme="minorHAnsi"/>
                <w:i/>
                <w:color w:val="000000" w:themeColor="text1"/>
                <w:sz w:val="18"/>
                <w:szCs w:val="18"/>
              </w:rPr>
            </w:pPr>
          </w:p>
        </w:tc>
      </w:tr>
      <w:tr w:rsidR="00292E00" w:rsidRPr="006C3542" w14:paraId="13464203" w14:textId="77777777" w:rsidTr="00650B9E">
        <w:tc>
          <w:tcPr>
            <w:tcW w:w="675" w:type="dxa"/>
          </w:tcPr>
          <w:p w14:paraId="65DEC714" w14:textId="77777777" w:rsidR="00292E00" w:rsidRDefault="00292E00" w:rsidP="00B84199">
            <w:pPr>
              <w:rPr>
                <w:rFonts w:asciiTheme="minorHAnsi" w:hAnsiTheme="minorHAnsi" w:cstheme="minorHAnsi"/>
                <w:color w:val="000000" w:themeColor="text1"/>
                <w:sz w:val="18"/>
                <w:szCs w:val="18"/>
              </w:rPr>
            </w:pPr>
          </w:p>
        </w:tc>
        <w:tc>
          <w:tcPr>
            <w:tcW w:w="567" w:type="dxa"/>
          </w:tcPr>
          <w:p w14:paraId="2E882455" w14:textId="7F555705" w:rsidR="00292E00" w:rsidRPr="006C3542" w:rsidRDefault="00292E00"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e</w:t>
            </w:r>
          </w:p>
        </w:tc>
        <w:tc>
          <w:tcPr>
            <w:tcW w:w="7830" w:type="dxa"/>
          </w:tcPr>
          <w:p w14:paraId="64A69776" w14:textId="38EEFE75" w:rsidR="007F3467" w:rsidRPr="00B25F6D" w:rsidRDefault="00292E00" w:rsidP="00B25F6D">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Schooner Walk Open Space/Playpark</w:t>
            </w:r>
          </w:p>
          <w:p w14:paraId="37E69C8F" w14:textId="77777777" w:rsidR="00292E00" w:rsidRPr="006C3542" w:rsidRDefault="00292E00" w:rsidP="00B84199">
            <w:pPr>
              <w:rPr>
                <w:rFonts w:asciiTheme="minorHAnsi" w:hAnsiTheme="minorHAnsi" w:cstheme="minorHAnsi"/>
                <w:b/>
                <w:color w:val="000000" w:themeColor="text1"/>
                <w:sz w:val="18"/>
                <w:szCs w:val="18"/>
              </w:rPr>
            </w:pPr>
          </w:p>
        </w:tc>
        <w:tc>
          <w:tcPr>
            <w:tcW w:w="642" w:type="dxa"/>
          </w:tcPr>
          <w:p w14:paraId="2510DEF6" w14:textId="77777777" w:rsidR="00292E00" w:rsidRDefault="00292E00" w:rsidP="00B84199">
            <w:pPr>
              <w:jc w:val="right"/>
              <w:rPr>
                <w:rFonts w:asciiTheme="minorHAnsi" w:hAnsiTheme="minorHAnsi" w:cstheme="minorHAnsi"/>
                <w:i/>
                <w:color w:val="000000" w:themeColor="text1"/>
                <w:sz w:val="18"/>
                <w:szCs w:val="18"/>
              </w:rPr>
            </w:pPr>
          </w:p>
        </w:tc>
      </w:tr>
      <w:tr w:rsidR="00367A09" w:rsidRPr="006C3542" w14:paraId="38F16C21" w14:textId="77777777" w:rsidTr="00650B9E">
        <w:tc>
          <w:tcPr>
            <w:tcW w:w="675" w:type="dxa"/>
          </w:tcPr>
          <w:p w14:paraId="40360F91" w14:textId="351D002E" w:rsidR="00367A09" w:rsidRPr="006C3542" w:rsidRDefault="000A1367"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B86352">
              <w:rPr>
                <w:rFonts w:asciiTheme="minorHAnsi" w:hAnsiTheme="minorHAnsi" w:cstheme="minorHAnsi"/>
                <w:color w:val="000000" w:themeColor="text1"/>
                <w:sz w:val="18"/>
                <w:szCs w:val="18"/>
              </w:rPr>
              <w:t>79</w:t>
            </w:r>
          </w:p>
        </w:tc>
        <w:tc>
          <w:tcPr>
            <w:tcW w:w="567" w:type="dxa"/>
          </w:tcPr>
          <w:p w14:paraId="75000B8F" w14:textId="6AD1253C" w:rsidR="00C060E9" w:rsidRPr="006C3542" w:rsidRDefault="00C060E9" w:rsidP="00B84199">
            <w:pPr>
              <w:rPr>
                <w:rFonts w:asciiTheme="minorHAnsi" w:hAnsiTheme="minorHAnsi" w:cstheme="minorHAnsi"/>
                <w:b/>
                <w:color w:val="000000" w:themeColor="text1"/>
                <w:sz w:val="18"/>
                <w:szCs w:val="18"/>
              </w:rPr>
            </w:pPr>
          </w:p>
        </w:tc>
        <w:tc>
          <w:tcPr>
            <w:tcW w:w="7830" w:type="dxa"/>
          </w:tcPr>
          <w:p w14:paraId="1DC85DA5" w14:textId="696542DF" w:rsidR="00250B7E" w:rsidRPr="00440012" w:rsidRDefault="000110D7" w:rsidP="00440012">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Nothing to report.</w:t>
            </w:r>
          </w:p>
        </w:tc>
        <w:tc>
          <w:tcPr>
            <w:tcW w:w="642" w:type="dxa"/>
          </w:tcPr>
          <w:p w14:paraId="34944E29" w14:textId="77777777" w:rsidR="00367A09" w:rsidRDefault="00367A09" w:rsidP="00B84199">
            <w:pPr>
              <w:jc w:val="right"/>
              <w:rPr>
                <w:rFonts w:asciiTheme="minorHAnsi" w:hAnsiTheme="minorHAnsi" w:cstheme="minorHAnsi"/>
                <w:i/>
                <w:color w:val="000000" w:themeColor="text1"/>
                <w:sz w:val="18"/>
                <w:szCs w:val="18"/>
              </w:rPr>
            </w:pPr>
          </w:p>
          <w:p w14:paraId="2ABD3D9D" w14:textId="08D6978D" w:rsidR="00262E7A" w:rsidRPr="006C3542" w:rsidRDefault="00262E7A" w:rsidP="00C46D3E">
            <w:pPr>
              <w:rPr>
                <w:rFonts w:asciiTheme="minorHAnsi" w:hAnsiTheme="minorHAnsi" w:cstheme="minorHAnsi"/>
                <w:i/>
                <w:color w:val="000000" w:themeColor="text1"/>
                <w:sz w:val="18"/>
                <w:szCs w:val="18"/>
              </w:rPr>
            </w:pPr>
          </w:p>
        </w:tc>
      </w:tr>
      <w:tr w:rsidR="005B3FB4" w:rsidRPr="006C3542" w14:paraId="7FB6C1E4" w14:textId="77777777" w:rsidTr="00650B9E">
        <w:tc>
          <w:tcPr>
            <w:tcW w:w="675" w:type="dxa"/>
          </w:tcPr>
          <w:p w14:paraId="19F7278D" w14:textId="6892C40F" w:rsidR="005B3FB4" w:rsidRDefault="005B3FB4"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5C6020">
              <w:rPr>
                <w:rFonts w:asciiTheme="minorHAnsi" w:hAnsiTheme="minorHAnsi" w:cstheme="minorHAnsi"/>
                <w:color w:val="000000" w:themeColor="text1"/>
                <w:sz w:val="18"/>
                <w:szCs w:val="18"/>
              </w:rPr>
              <w:t>80</w:t>
            </w:r>
          </w:p>
        </w:tc>
        <w:tc>
          <w:tcPr>
            <w:tcW w:w="567" w:type="dxa"/>
          </w:tcPr>
          <w:p w14:paraId="39B4FFA0" w14:textId="06AE8AF4" w:rsidR="005B3FB4" w:rsidRPr="006C3542" w:rsidRDefault="005B3FB4"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f</w:t>
            </w:r>
          </w:p>
        </w:tc>
        <w:tc>
          <w:tcPr>
            <w:tcW w:w="7830" w:type="dxa"/>
          </w:tcPr>
          <w:p w14:paraId="2F2C484D" w14:textId="77777777" w:rsidR="005B3FB4" w:rsidRDefault="005B3FB4" w:rsidP="00440012">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Memorial Trees</w:t>
            </w:r>
          </w:p>
          <w:p w14:paraId="00792C59" w14:textId="77777777" w:rsidR="005B3FB4" w:rsidRDefault="005B3FB4" w:rsidP="00440012">
            <w:pPr>
              <w:rPr>
                <w:rFonts w:asciiTheme="minorHAnsi" w:hAnsiTheme="minorHAnsi" w:cstheme="minorHAnsi"/>
                <w:b/>
                <w:color w:val="000000" w:themeColor="text1"/>
                <w:sz w:val="18"/>
                <w:szCs w:val="18"/>
              </w:rPr>
            </w:pPr>
          </w:p>
          <w:p w14:paraId="08FDA6D4" w14:textId="77777777" w:rsidR="005B3FB4" w:rsidRDefault="006C4601" w:rsidP="00440012">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The Clerk reported we were still awaiting a quote from Nurture Landscapes.</w:t>
            </w:r>
          </w:p>
          <w:p w14:paraId="6FBF67D3" w14:textId="22E9CA6F" w:rsidR="006C4601" w:rsidRPr="005B3FB4" w:rsidRDefault="006C4601" w:rsidP="00440012">
            <w:pPr>
              <w:rPr>
                <w:rFonts w:asciiTheme="minorHAnsi" w:hAnsiTheme="minorHAnsi" w:cstheme="minorHAnsi"/>
                <w:bCs/>
                <w:color w:val="000000" w:themeColor="text1"/>
                <w:sz w:val="18"/>
                <w:szCs w:val="18"/>
              </w:rPr>
            </w:pPr>
          </w:p>
        </w:tc>
        <w:tc>
          <w:tcPr>
            <w:tcW w:w="642" w:type="dxa"/>
          </w:tcPr>
          <w:p w14:paraId="1CFF0D87" w14:textId="77777777" w:rsidR="005B3FB4" w:rsidRDefault="005B3FB4" w:rsidP="00B84199">
            <w:pPr>
              <w:jc w:val="right"/>
              <w:rPr>
                <w:rFonts w:asciiTheme="minorHAnsi" w:hAnsiTheme="minorHAnsi" w:cstheme="minorHAnsi"/>
                <w:i/>
                <w:color w:val="000000" w:themeColor="text1"/>
                <w:sz w:val="18"/>
                <w:szCs w:val="18"/>
              </w:rPr>
            </w:pPr>
          </w:p>
        </w:tc>
      </w:tr>
      <w:tr w:rsidR="008020CA" w:rsidRPr="006C3542" w14:paraId="753486F5" w14:textId="77777777" w:rsidTr="00650B9E">
        <w:tc>
          <w:tcPr>
            <w:tcW w:w="675" w:type="dxa"/>
          </w:tcPr>
          <w:p w14:paraId="550A1FE9" w14:textId="040C947B" w:rsidR="00554DEC" w:rsidRPr="006C3542" w:rsidRDefault="00920DD2" w:rsidP="004A4932">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5C6020">
              <w:rPr>
                <w:rFonts w:asciiTheme="minorHAnsi" w:hAnsiTheme="minorHAnsi" w:cstheme="minorHAnsi"/>
                <w:color w:val="000000" w:themeColor="text1"/>
                <w:sz w:val="18"/>
                <w:szCs w:val="18"/>
              </w:rPr>
              <w:t>81</w:t>
            </w:r>
          </w:p>
        </w:tc>
        <w:tc>
          <w:tcPr>
            <w:tcW w:w="567" w:type="dxa"/>
          </w:tcPr>
          <w:p w14:paraId="770AD3F7" w14:textId="4305C7D7" w:rsidR="008F41E2" w:rsidRPr="006C3542" w:rsidRDefault="006C4601"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g</w:t>
            </w:r>
          </w:p>
          <w:p w14:paraId="255D520A" w14:textId="77777777" w:rsidR="008F41E2" w:rsidRPr="006C3542" w:rsidRDefault="008F41E2" w:rsidP="00B84199">
            <w:pPr>
              <w:rPr>
                <w:rFonts w:asciiTheme="minorHAnsi" w:hAnsiTheme="minorHAnsi" w:cstheme="minorHAnsi"/>
                <w:b/>
                <w:color w:val="000000" w:themeColor="text1"/>
                <w:sz w:val="18"/>
                <w:szCs w:val="18"/>
              </w:rPr>
            </w:pPr>
          </w:p>
          <w:p w14:paraId="00770564" w14:textId="403F4A22" w:rsidR="00554DEC" w:rsidRPr="006C3542" w:rsidRDefault="00554DEC" w:rsidP="00B84199">
            <w:pPr>
              <w:rPr>
                <w:rFonts w:asciiTheme="minorHAnsi" w:hAnsiTheme="minorHAnsi" w:cstheme="minorHAnsi"/>
                <w:b/>
                <w:color w:val="000000" w:themeColor="text1"/>
                <w:sz w:val="18"/>
                <w:szCs w:val="18"/>
              </w:rPr>
            </w:pPr>
          </w:p>
        </w:tc>
        <w:tc>
          <w:tcPr>
            <w:tcW w:w="7830" w:type="dxa"/>
          </w:tcPr>
          <w:p w14:paraId="4C60B3B4" w14:textId="77D36EAD" w:rsidR="008F41E2" w:rsidRPr="006C3542" w:rsidRDefault="008F41E2"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Allotments</w:t>
            </w:r>
          </w:p>
          <w:p w14:paraId="0549E826" w14:textId="77777777" w:rsidR="00EE3C9B" w:rsidRPr="006C3542" w:rsidRDefault="00EE3C9B" w:rsidP="00B84199">
            <w:pPr>
              <w:rPr>
                <w:rFonts w:asciiTheme="minorHAnsi" w:hAnsiTheme="minorHAnsi" w:cstheme="minorHAnsi"/>
                <w:b/>
                <w:color w:val="000000" w:themeColor="text1"/>
                <w:sz w:val="18"/>
                <w:szCs w:val="18"/>
              </w:rPr>
            </w:pPr>
          </w:p>
          <w:p w14:paraId="71167556" w14:textId="232D88FE" w:rsidR="008551A9" w:rsidRPr="00F255BD" w:rsidRDefault="00920DD2" w:rsidP="00F255BD">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 xml:space="preserve">Cllr Sparks reported he had spoken to a </w:t>
            </w:r>
            <w:proofErr w:type="gramStart"/>
            <w:r>
              <w:rPr>
                <w:rFonts w:asciiTheme="minorHAnsi" w:hAnsiTheme="minorHAnsi" w:cstheme="minorHAnsi"/>
                <w:bCs/>
                <w:color w:val="000000" w:themeColor="text1"/>
                <w:sz w:val="18"/>
                <w:szCs w:val="18"/>
              </w:rPr>
              <w:t>land owner</w:t>
            </w:r>
            <w:proofErr w:type="gramEnd"/>
            <w:r>
              <w:rPr>
                <w:rFonts w:asciiTheme="minorHAnsi" w:hAnsiTheme="minorHAnsi" w:cstheme="minorHAnsi"/>
                <w:bCs/>
                <w:color w:val="000000" w:themeColor="text1"/>
                <w:sz w:val="18"/>
                <w:szCs w:val="18"/>
              </w:rPr>
              <w:t xml:space="preserve"> in </w:t>
            </w:r>
            <w:proofErr w:type="spellStart"/>
            <w:r>
              <w:rPr>
                <w:rFonts w:asciiTheme="minorHAnsi" w:hAnsiTheme="minorHAnsi" w:cstheme="minorHAnsi"/>
                <w:bCs/>
                <w:color w:val="000000" w:themeColor="text1"/>
                <w:sz w:val="18"/>
                <w:szCs w:val="18"/>
              </w:rPr>
              <w:t>Upnor</w:t>
            </w:r>
            <w:proofErr w:type="spellEnd"/>
            <w:r>
              <w:rPr>
                <w:rFonts w:asciiTheme="minorHAnsi" w:hAnsiTheme="minorHAnsi" w:cstheme="minorHAnsi"/>
                <w:bCs/>
                <w:color w:val="000000" w:themeColor="text1"/>
                <w:sz w:val="18"/>
                <w:szCs w:val="18"/>
              </w:rPr>
              <w:t xml:space="preserve"> regarding purchasing some land</w:t>
            </w:r>
            <w:r w:rsidR="009373E0">
              <w:rPr>
                <w:rFonts w:asciiTheme="minorHAnsi" w:hAnsiTheme="minorHAnsi" w:cstheme="minorHAnsi"/>
                <w:bCs/>
                <w:color w:val="000000" w:themeColor="text1"/>
                <w:sz w:val="18"/>
                <w:szCs w:val="18"/>
              </w:rPr>
              <w:t xml:space="preserve"> for a new allotment site</w:t>
            </w:r>
            <w:r w:rsidR="006C4601">
              <w:rPr>
                <w:rFonts w:asciiTheme="minorHAnsi" w:hAnsiTheme="minorHAnsi" w:cstheme="minorHAnsi"/>
                <w:bCs/>
                <w:color w:val="000000" w:themeColor="text1"/>
                <w:sz w:val="18"/>
                <w:szCs w:val="18"/>
              </w:rPr>
              <w:t xml:space="preserve"> and they were open to review an offer.</w:t>
            </w:r>
            <w:r w:rsidR="00724FE0">
              <w:rPr>
                <w:rFonts w:asciiTheme="minorHAnsi" w:hAnsiTheme="minorHAnsi" w:cstheme="minorHAnsi"/>
                <w:bCs/>
                <w:color w:val="000000" w:themeColor="text1"/>
                <w:sz w:val="18"/>
                <w:szCs w:val="18"/>
              </w:rPr>
              <w:t xml:space="preserve"> </w:t>
            </w:r>
            <w:r w:rsidR="00222CC8">
              <w:rPr>
                <w:rFonts w:asciiTheme="minorHAnsi" w:hAnsiTheme="minorHAnsi" w:cstheme="minorHAnsi"/>
                <w:bCs/>
                <w:color w:val="000000" w:themeColor="text1"/>
                <w:sz w:val="18"/>
                <w:szCs w:val="18"/>
              </w:rPr>
              <w:t xml:space="preserve">The Clerk and Assistant Clerk would </w:t>
            </w:r>
            <w:proofErr w:type="gramStart"/>
            <w:r w:rsidR="00222CC8">
              <w:rPr>
                <w:rFonts w:asciiTheme="minorHAnsi" w:hAnsiTheme="minorHAnsi" w:cstheme="minorHAnsi"/>
                <w:bCs/>
                <w:color w:val="000000" w:themeColor="text1"/>
                <w:sz w:val="18"/>
                <w:szCs w:val="18"/>
              </w:rPr>
              <w:t>look into</w:t>
            </w:r>
            <w:proofErr w:type="gramEnd"/>
            <w:r w:rsidR="00222CC8">
              <w:rPr>
                <w:rFonts w:asciiTheme="minorHAnsi" w:hAnsiTheme="minorHAnsi" w:cstheme="minorHAnsi"/>
                <w:bCs/>
                <w:color w:val="000000" w:themeColor="text1"/>
                <w:sz w:val="18"/>
                <w:szCs w:val="18"/>
              </w:rPr>
              <w:t xml:space="preserve"> the community ownership fun</w:t>
            </w:r>
            <w:r w:rsidR="005C6020">
              <w:rPr>
                <w:rFonts w:asciiTheme="minorHAnsi" w:hAnsiTheme="minorHAnsi" w:cstheme="minorHAnsi"/>
                <w:bCs/>
                <w:color w:val="000000" w:themeColor="text1"/>
                <w:sz w:val="18"/>
                <w:szCs w:val="18"/>
              </w:rPr>
              <w:t>d which you can apply for before even finding a site.</w:t>
            </w:r>
            <w:r w:rsidR="00CE28D2">
              <w:rPr>
                <w:rFonts w:asciiTheme="minorHAnsi" w:hAnsiTheme="minorHAnsi" w:cstheme="minorHAnsi"/>
                <w:bCs/>
                <w:color w:val="000000" w:themeColor="text1"/>
                <w:sz w:val="18"/>
                <w:szCs w:val="18"/>
              </w:rPr>
              <w:t xml:space="preserve"> It was also suggested to check funding with the Lower Thames Crossing as they were giving grants for local</w:t>
            </w:r>
            <w:r w:rsidR="00473D62">
              <w:rPr>
                <w:rFonts w:asciiTheme="minorHAnsi" w:hAnsiTheme="minorHAnsi" w:cstheme="minorHAnsi"/>
                <w:bCs/>
                <w:color w:val="000000" w:themeColor="text1"/>
                <w:sz w:val="18"/>
                <w:szCs w:val="18"/>
              </w:rPr>
              <w:t xml:space="preserve"> projects.</w:t>
            </w:r>
          </w:p>
        </w:tc>
        <w:tc>
          <w:tcPr>
            <w:tcW w:w="642" w:type="dxa"/>
          </w:tcPr>
          <w:p w14:paraId="0A01B315" w14:textId="77777777" w:rsidR="00554DEC" w:rsidRPr="006C3542" w:rsidRDefault="00554DEC" w:rsidP="00B84199">
            <w:pPr>
              <w:jc w:val="right"/>
              <w:rPr>
                <w:rFonts w:asciiTheme="minorHAnsi" w:hAnsiTheme="minorHAnsi" w:cstheme="minorHAnsi"/>
                <w:i/>
                <w:color w:val="000000" w:themeColor="text1"/>
                <w:sz w:val="18"/>
                <w:szCs w:val="18"/>
              </w:rPr>
            </w:pPr>
          </w:p>
          <w:p w14:paraId="71B9522B" w14:textId="77777777" w:rsidR="00C65785" w:rsidRPr="006C3542" w:rsidRDefault="00C65785" w:rsidP="00B84199">
            <w:pPr>
              <w:jc w:val="right"/>
              <w:rPr>
                <w:rFonts w:asciiTheme="minorHAnsi" w:hAnsiTheme="minorHAnsi" w:cstheme="minorHAnsi"/>
                <w:i/>
                <w:color w:val="000000" w:themeColor="text1"/>
                <w:sz w:val="18"/>
                <w:szCs w:val="18"/>
              </w:rPr>
            </w:pPr>
          </w:p>
          <w:p w14:paraId="439E8915" w14:textId="77777777" w:rsidR="006F4BF1" w:rsidRDefault="00814D06" w:rsidP="00B84199">
            <w:pPr>
              <w:rPr>
                <w:rFonts w:asciiTheme="minorHAnsi" w:hAnsiTheme="minorHAnsi" w:cstheme="minorHAnsi"/>
                <w:i/>
                <w:color w:val="000000" w:themeColor="text1"/>
                <w:sz w:val="18"/>
                <w:szCs w:val="18"/>
              </w:rPr>
            </w:pPr>
            <w:r w:rsidRPr="006C3542">
              <w:rPr>
                <w:rFonts w:asciiTheme="minorHAnsi" w:hAnsiTheme="minorHAnsi" w:cstheme="minorHAnsi"/>
                <w:i/>
                <w:color w:val="000000" w:themeColor="text1"/>
                <w:sz w:val="18"/>
                <w:szCs w:val="18"/>
              </w:rPr>
              <w:t xml:space="preserve"> </w:t>
            </w:r>
          </w:p>
          <w:p w14:paraId="05A0644D" w14:textId="7BA01B70" w:rsidR="005C6020" w:rsidRPr="006C3542" w:rsidRDefault="005C6020" w:rsidP="00B84199">
            <w:pPr>
              <w:rPr>
                <w:rFonts w:asciiTheme="minorHAnsi" w:hAnsiTheme="minorHAnsi" w:cstheme="minorHAnsi"/>
                <w:i/>
                <w:color w:val="000000" w:themeColor="text1"/>
                <w:sz w:val="18"/>
                <w:szCs w:val="18"/>
              </w:rPr>
            </w:pPr>
            <w:r>
              <w:rPr>
                <w:rFonts w:asciiTheme="minorHAnsi" w:hAnsiTheme="minorHAnsi" w:cstheme="minorHAnsi"/>
                <w:i/>
                <w:color w:val="000000" w:themeColor="text1"/>
                <w:sz w:val="18"/>
                <w:szCs w:val="18"/>
              </w:rPr>
              <w:t>EJ, AG</w:t>
            </w:r>
          </w:p>
        </w:tc>
      </w:tr>
    </w:tbl>
    <w:p w14:paraId="1BBC2C41" w14:textId="469B9B66" w:rsidR="00624C48" w:rsidRPr="00A302F7" w:rsidRDefault="00624C48" w:rsidP="007F3467">
      <w:pPr>
        <w:rPr>
          <w:rFonts w:asciiTheme="minorHAnsi" w:hAnsiTheme="minorHAnsi"/>
          <w:sz w:val="22"/>
          <w:szCs w:val="22"/>
        </w:rPr>
      </w:pPr>
    </w:p>
    <w:tbl>
      <w:tblPr>
        <w:tblW w:w="9714" w:type="dxa"/>
        <w:tblLayout w:type="fixed"/>
        <w:tblLook w:val="0000" w:firstRow="0" w:lastRow="0" w:firstColumn="0" w:lastColumn="0" w:noHBand="0" w:noVBand="0"/>
      </w:tblPr>
      <w:tblGrid>
        <w:gridCol w:w="675"/>
        <w:gridCol w:w="567"/>
        <w:gridCol w:w="7830"/>
        <w:gridCol w:w="108"/>
        <w:gridCol w:w="534"/>
      </w:tblGrid>
      <w:tr w:rsidR="005B1CAA" w:rsidRPr="006C3542" w14:paraId="11AE65D6" w14:textId="77777777" w:rsidTr="00750E47">
        <w:tc>
          <w:tcPr>
            <w:tcW w:w="675" w:type="dxa"/>
          </w:tcPr>
          <w:p w14:paraId="7D5B124A" w14:textId="168D144C" w:rsidR="005B1CAA" w:rsidRPr="006C3542" w:rsidRDefault="005B1CAA" w:rsidP="00B84199">
            <w:pPr>
              <w:rPr>
                <w:rFonts w:asciiTheme="minorHAnsi" w:hAnsiTheme="minorHAnsi" w:cstheme="minorHAnsi"/>
                <w:color w:val="000000" w:themeColor="text1"/>
                <w:sz w:val="18"/>
                <w:szCs w:val="18"/>
              </w:rPr>
            </w:pPr>
          </w:p>
        </w:tc>
        <w:tc>
          <w:tcPr>
            <w:tcW w:w="567" w:type="dxa"/>
          </w:tcPr>
          <w:p w14:paraId="29D9994B" w14:textId="05EC9436" w:rsidR="005B1CAA" w:rsidRPr="006C3542" w:rsidRDefault="006C4601"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h</w:t>
            </w:r>
          </w:p>
        </w:tc>
        <w:tc>
          <w:tcPr>
            <w:tcW w:w="7830" w:type="dxa"/>
          </w:tcPr>
          <w:p w14:paraId="062D8CF3" w14:textId="77777777" w:rsidR="005B1CAA" w:rsidRPr="006C3542" w:rsidRDefault="005B1CAA"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Woodland</w:t>
            </w:r>
          </w:p>
          <w:p w14:paraId="1BDAA831" w14:textId="4EAED646" w:rsidR="00F91C28" w:rsidRPr="006C3542" w:rsidRDefault="00F91C28" w:rsidP="00624C48">
            <w:pPr>
              <w:rPr>
                <w:rFonts w:asciiTheme="minorHAnsi" w:hAnsiTheme="minorHAnsi" w:cstheme="minorHAnsi"/>
                <w:bCs/>
                <w:color w:val="000000" w:themeColor="text1"/>
                <w:sz w:val="18"/>
                <w:szCs w:val="18"/>
              </w:rPr>
            </w:pPr>
          </w:p>
        </w:tc>
        <w:tc>
          <w:tcPr>
            <w:tcW w:w="642" w:type="dxa"/>
            <w:gridSpan w:val="2"/>
          </w:tcPr>
          <w:p w14:paraId="2E732064" w14:textId="77777777" w:rsidR="005B1CAA" w:rsidRPr="006C3542" w:rsidRDefault="005B1CAA" w:rsidP="00B84199">
            <w:pPr>
              <w:jc w:val="right"/>
              <w:rPr>
                <w:rFonts w:asciiTheme="minorHAnsi" w:hAnsiTheme="minorHAnsi" w:cstheme="minorHAnsi"/>
                <w:i/>
                <w:color w:val="000000" w:themeColor="text1"/>
                <w:sz w:val="18"/>
                <w:szCs w:val="18"/>
              </w:rPr>
            </w:pPr>
          </w:p>
        </w:tc>
      </w:tr>
      <w:tr w:rsidR="00624C48" w:rsidRPr="006C3542" w14:paraId="7F039B77" w14:textId="77777777" w:rsidTr="00750E47">
        <w:tc>
          <w:tcPr>
            <w:tcW w:w="675" w:type="dxa"/>
          </w:tcPr>
          <w:p w14:paraId="489E8E21" w14:textId="150EBA55" w:rsidR="00624C48" w:rsidRDefault="00350B35"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5C6020">
              <w:rPr>
                <w:rFonts w:asciiTheme="minorHAnsi" w:hAnsiTheme="minorHAnsi" w:cstheme="minorHAnsi"/>
                <w:color w:val="000000" w:themeColor="text1"/>
                <w:sz w:val="18"/>
                <w:szCs w:val="18"/>
              </w:rPr>
              <w:t>82</w:t>
            </w:r>
          </w:p>
        </w:tc>
        <w:tc>
          <w:tcPr>
            <w:tcW w:w="567" w:type="dxa"/>
          </w:tcPr>
          <w:p w14:paraId="05BF7024" w14:textId="4BAE3197" w:rsidR="00624C48" w:rsidRDefault="00624C48" w:rsidP="00B84199">
            <w:pPr>
              <w:rPr>
                <w:rFonts w:asciiTheme="minorHAnsi" w:hAnsiTheme="minorHAnsi" w:cstheme="minorHAnsi"/>
                <w:b/>
                <w:color w:val="000000" w:themeColor="text1"/>
                <w:sz w:val="18"/>
                <w:szCs w:val="18"/>
              </w:rPr>
            </w:pPr>
          </w:p>
        </w:tc>
        <w:tc>
          <w:tcPr>
            <w:tcW w:w="7830" w:type="dxa"/>
          </w:tcPr>
          <w:p w14:paraId="2317A5FC" w14:textId="77777777" w:rsidR="00380376" w:rsidRDefault="00380376" w:rsidP="00380376">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Nothing to report.</w:t>
            </w:r>
          </w:p>
          <w:p w14:paraId="1C3DDAFD" w14:textId="56D6C384" w:rsidR="00380376" w:rsidRPr="00380376" w:rsidRDefault="00380376" w:rsidP="00380376">
            <w:pPr>
              <w:jc w:val="center"/>
              <w:rPr>
                <w:rFonts w:asciiTheme="minorHAnsi" w:hAnsiTheme="minorHAnsi" w:cstheme="minorHAnsi"/>
                <w:bCs/>
                <w:color w:val="000000" w:themeColor="text1"/>
                <w:sz w:val="18"/>
                <w:szCs w:val="18"/>
              </w:rPr>
            </w:pPr>
          </w:p>
        </w:tc>
        <w:tc>
          <w:tcPr>
            <w:tcW w:w="642" w:type="dxa"/>
            <w:gridSpan w:val="2"/>
          </w:tcPr>
          <w:p w14:paraId="0C06E172" w14:textId="77777777" w:rsidR="00624C48" w:rsidRPr="006C3542" w:rsidRDefault="00624C48" w:rsidP="00B84199">
            <w:pPr>
              <w:jc w:val="right"/>
              <w:rPr>
                <w:rFonts w:asciiTheme="minorHAnsi" w:hAnsiTheme="minorHAnsi" w:cstheme="minorHAnsi"/>
                <w:i/>
                <w:color w:val="000000" w:themeColor="text1"/>
                <w:sz w:val="18"/>
                <w:szCs w:val="18"/>
              </w:rPr>
            </w:pPr>
          </w:p>
        </w:tc>
      </w:tr>
      <w:tr w:rsidR="006A5023" w:rsidRPr="006C3542" w14:paraId="3E7700BA" w14:textId="77777777" w:rsidTr="00750E47">
        <w:tc>
          <w:tcPr>
            <w:tcW w:w="675" w:type="dxa"/>
          </w:tcPr>
          <w:p w14:paraId="50112512" w14:textId="53D097A7" w:rsidR="008313C5" w:rsidRPr="006C3542" w:rsidRDefault="00350B35"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473D62">
              <w:rPr>
                <w:rFonts w:asciiTheme="minorHAnsi" w:hAnsiTheme="minorHAnsi" w:cstheme="minorHAnsi"/>
                <w:color w:val="000000" w:themeColor="text1"/>
                <w:sz w:val="18"/>
                <w:szCs w:val="18"/>
              </w:rPr>
              <w:t>83</w:t>
            </w:r>
          </w:p>
          <w:p w14:paraId="3CC7FFDA" w14:textId="77777777" w:rsidR="008313C5" w:rsidRPr="006C3542" w:rsidRDefault="008313C5" w:rsidP="00B84199">
            <w:pPr>
              <w:rPr>
                <w:rFonts w:asciiTheme="minorHAnsi" w:hAnsiTheme="minorHAnsi" w:cstheme="minorHAnsi"/>
                <w:i/>
                <w:color w:val="000000" w:themeColor="text1"/>
                <w:sz w:val="18"/>
                <w:szCs w:val="18"/>
              </w:rPr>
            </w:pPr>
          </w:p>
        </w:tc>
        <w:tc>
          <w:tcPr>
            <w:tcW w:w="567" w:type="dxa"/>
          </w:tcPr>
          <w:p w14:paraId="5FAF1FA4" w14:textId="4664FF21" w:rsidR="006A5023" w:rsidRPr="006C3542" w:rsidRDefault="006C4601" w:rsidP="00B84199">
            <w:pPr>
              <w:rPr>
                <w:rFonts w:asciiTheme="minorHAnsi" w:hAnsiTheme="minorHAnsi" w:cstheme="minorHAnsi"/>
                <w:b/>
                <w:color w:val="000000" w:themeColor="text1"/>
                <w:sz w:val="18"/>
                <w:szCs w:val="18"/>
              </w:rPr>
            </w:pPr>
            <w:proofErr w:type="spellStart"/>
            <w:r>
              <w:rPr>
                <w:rFonts w:asciiTheme="minorHAnsi" w:hAnsiTheme="minorHAnsi" w:cstheme="minorHAnsi"/>
                <w:b/>
                <w:color w:val="000000" w:themeColor="text1"/>
                <w:sz w:val="18"/>
                <w:szCs w:val="18"/>
              </w:rPr>
              <w:t>i</w:t>
            </w:r>
            <w:proofErr w:type="spellEnd"/>
          </w:p>
        </w:tc>
        <w:tc>
          <w:tcPr>
            <w:tcW w:w="7830" w:type="dxa"/>
          </w:tcPr>
          <w:p w14:paraId="5C5DC16D" w14:textId="77777777" w:rsidR="006A5023" w:rsidRPr="006C3542" w:rsidRDefault="006A5023"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Notice Boards</w:t>
            </w:r>
          </w:p>
          <w:p w14:paraId="13D24D30" w14:textId="77777777" w:rsidR="00CF7C33" w:rsidRPr="006C3542" w:rsidRDefault="00CF7C33" w:rsidP="00B84199">
            <w:pPr>
              <w:rPr>
                <w:rFonts w:asciiTheme="minorHAnsi" w:hAnsiTheme="minorHAnsi" w:cstheme="minorHAnsi"/>
                <w:b/>
                <w:color w:val="000000" w:themeColor="text1"/>
                <w:sz w:val="18"/>
                <w:szCs w:val="18"/>
              </w:rPr>
            </w:pPr>
          </w:p>
          <w:p w14:paraId="2EB163B8" w14:textId="4A32C66F" w:rsidR="008916D5" w:rsidRPr="007F773C" w:rsidRDefault="002E2B5E" w:rsidP="007F773C">
            <w:pPr>
              <w:rPr>
                <w:rFonts w:asciiTheme="minorHAnsi" w:hAnsiTheme="minorHAnsi" w:cstheme="minorHAnsi"/>
                <w:sz w:val="18"/>
                <w:szCs w:val="18"/>
              </w:rPr>
            </w:pPr>
            <w:r>
              <w:rPr>
                <w:rFonts w:asciiTheme="minorHAnsi" w:hAnsiTheme="minorHAnsi" w:cstheme="minorHAnsi"/>
                <w:sz w:val="18"/>
                <w:szCs w:val="18"/>
              </w:rPr>
              <w:t xml:space="preserve">The Clerk reported </w:t>
            </w:r>
            <w:r w:rsidR="004F2297">
              <w:rPr>
                <w:rFonts w:asciiTheme="minorHAnsi" w:hAnsiTheme="minorHAnsi" w:cstheme="minorHAnsi"/>
                <w:sz w:val="18"/>
                <w:szCs w:val="18"/>
              </w:rPr>
              <w:t xml:space="preserve">the </w:t>
            </w:r>
            <w:r w:rsidR="00934F93">
              <w:rPr>
                <w:rFonts w:asciiTheme="minorHAnsi" w:hAnsiTheme="minorHAnsi" w:cstheme="minorHAnsi"/>
                <w:sz w:val="18"/>
                <w:szCs w:val="18"/>
              </w:rPr>
              <w:t>noticeboard</w:t>
            </w:r>
            <w:r w:rsidR="004F2297">
              <w:rPr>
                <w:rFonts w:asciiTheme="minorHAnsi" w:hAnsiTheme="minorHAnsi" w:cstheme="minorHAnsi"/>
                <w:sz w:val="18"/>
                <w:szCs w:val="18"/>
              </w:rPr>
              <w:t xml:space="preserve"> at the hall was getting condensation </w:t>
            </w:r>
            <w:r w:rsidR="00934F93">
              <w:rPr>
                <w:rFonts w:asciiTheme="minorHAnsi" w:hAnsiTheme="minorHAnsi" w:cstheme="minorHAnsi"/>
                <w:sz w:val="18"/>
                <w:szCs w:val="18"/>
              </w:rPr>
              <w:t>and a vent was fitted.</w:t>
            </w:r>
          </w:p>
        </w:tc>
        <w:tc>
          <w:tcPr>
            <w:tcW w:w="642" w:type="dxa"/>
            <w:gridSpan w:val="2"/>
          </w:tcPr>
          <w:p w14:paraId="664B5BD0" w14:textId="77777777" w:rsidR="00BF5169" w:rsidRPr="006C3542" w:rsidRDefault="00BF5169" w:rsidP="00B84199">
            <w:pPr>
              <w:jc w:val="right"/>
              <w:rPr>
                <w:rFonts w:asciiTheme="minorHAnsi" w:hAnsiTheme="minorHAnsi" w:cstheme="minorHAnsi"/>
                <w:i/>
                <w:color w:val="000000" w:themeColor="text1"/>
                <w:sz w:val="18"/>
                <w:szCs w:val="18"/>
              </w:rPr>
            </w:pPr>
          </w:p>
          <w:p w14:paraId="740E2FD3" w14:textId="77777777" w:rsidR="00712CA1" w:rsidRPr="006C3542" w:rsidRDefault="00712CA1" w:rsidP="00B84199">
            <w:pPr>
              <w:jc w:val="right"/>
              <w:rPr>
                <w:rFonts w:asciiTheme="minorHAnsi" w:hAnsiTheme="minorHAnsi" w:cstheme="minorHAnsi"/>
                <w:i/>
                <w:color w:val="000000" w:themeColor="text1"/>
                <w:sz w:val="18"/>
                <w:szCs w:val="18"/>
              </w:rPr>
            </w:pPr>
          </w:p>
          <w:p w14:paraId="4190E2D5" w14:textId="14CDFF42" w:rsidR="00B74841" w:rsidRPr="006C3542" w:rsidRDefault="00B74841" w:rsidP="000E26FB">
            <w:pPr>
              <w:jc w:val="center"/>
              <w:rPr>
                <w:rFonts w:asciiTheme="minorHAnsi" w:hAnsiTheme="minorHAnsi" w:cstheme="minorHAnsi"/>
                <w:i/>
                <w:color w:val="000000" w:themeColor="text1"/>
                <w:sz w:val="18"/>
                <w:szCs w:val="18"/>
              </w:rPr>
            </w:pPr>
          </w:p>
          <w:p w14:paraId="5F4D95C1" w14:textId="78295DCD" w:rsidR="00494578" w:rsidRPr="006C3542" w:rsidRDefault="00494578" w:rsidP="00B84199">
            <w:pPr>
              <w:jc w:val="right"/>
              <w:rPr>
                <w:rFonts w:asciiTheme="minorHAnsi" w:hAnsiTheme="minorHAnsi" w:cstheme="minorHAnsi"/>
                <w:i/>
                <w:color w:val="000000" w:themeColor="text1"/>
                <w:sz w:val="18"/>
                <w:szCs w:val="18"/>
              </w:rPr>
            </w:pPr>
          </w:p>
        </w:tc>
      </w:tr>
      <w:tr w:rsidR="00E22FA9" w:rsidRPr="006C3542" w14:paraId="02E433C5" w14:textId="77777777" w:rsidTr="00750E47">
        <w:tc>
          <w:tcPr>
            <w:tcW w:w="675" w:type="dxa"/>
          </w:tcPr>
          <w:p w14:paraId="47ABB369" w14:textId="1E7E06A6" w:rsidR="00E22FA9" w:rsidRPr="006C3542" w:rsidRDefault="00062532" w:rsidP="004A4932">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473D62">
              <w:rPr>
                <w:rFonts w:asciiTheme="minorHAnsi" w:hAnsiTheme="minorHAnsi" w:cstheme="minorHAnsi"/>
                <w:color w:val="000000" w:themeColor="text1"/>
                <w:sz w:val="18"/>
                <w:szCs w:val="18"/>
              </w:rPr>
              <w:t>84</w:t>
            </w:r>
          </w:p>
        </w:tc>
        <w:tc>
          <w:tcPr>
            <w:tcW w:w="567" w:type="dxa"/>
          </w:tcPr>
          <w:p w14:paraId="210E8DED" w14:textId="2A7A1685" w:rsidR="00E22FA9" w:rsidRPr="006C3542" w:rsidRDefault="006C4601"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j</w:t>
            </w:r>
          </w:p>
        </w:tc>
        <w:tc>
          <w:tcPr>
            <w:tcW w:w="7830" w:type="dxa"/>
          </w:tcPr>
          <w:p w14:paraId="36C0B815" w14:textId="115D3BD1" w:rsidR="00E22FA9" w:rsidRPr="006C3542" w:rsidRDefault="00E22FA9"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Defibrillators</w:t>
            </w:r>
            <w:r w:rsidR="00AD1901">
              <w:rPr>
                <w:rFonts w:asciiTheme="minorHAnsi" w:hAnsiTheme="minorHAnsi" w:cstheme="minorHAnsi"/>
                <w:b/>
                <w:color w:val="000000" w:themeColor="text1"/>
                <w:sz w:val="18"/>
                <w:szCs w:val="18"/>
              </w:rPr>
              <w:t xml:space="preserve"> </w:t>
            </w:r>
          </w:p>
          <w:p w14:paraId="5D780230" w14:textId="5925E485" w:rsidR="00E22FA9" w:rsidRDefault="00E22FA9" w:rsidP="00B84199">
            <w:pPr>
              <w:rPr>
                <w:rFonts w:asciiTheme="minorHAnsi" w:hAnsiTheme="minorHAnsi" w:cstheme="minorHAnsi"/>
                <w:b/>
                <w:color w:val="000000" w:themeColor="text1"/>
                <w:sz w:val="18"/>
                <w:szCs w:val="18"/>
              </w:rPr>
            </w:pPr>
          </w:p>
          <w:p w14:paraId="4B21CD79" w14:textId="77777777" w:rsidR="004310D5" w:rsidRDefault="00934F93" w:rsidP="00934F93">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Nothing to report.</w:t>
            </w:r>
          </w:p>
          <w:p w14:paraId="46677B37" w14:textId="18F37B1A" w:rsidR="00934F93" w:rsidRPr="006C3542" w:rsidRDefault="00934F93" w:rsidP="00473D62">
            <w:pPr>
              <w:rPr>
                <w:rFonts w:asciiTheme="minorHAnsi" w:hAnsiTheme="minorHAnsi" w:cstheme="minorHAnsi"/>
                <w:bCs/>
                <w:color w:val="000000" w:themeColor="text1"/>
                <w:sz w:val="18"/>
                <w:szCs w:val="18"/>
              </w:rPr>
            </w:pPr>
          </w:p>
        </w:tc>
        <w:tc>
          <w:tcPr>
            <w:tcW w:w="642" w:type="dxa"/>
            <w:gridSpan w:val="2"/>
          </w:tcPr>
          <w:p w14:paraId="0A3B23B3" w14:textId="77777777" w:rsidR="00E22FA9" w:rsidRPr="006C3542" w:rsidRDefault="00E22FA9" w:rsidP="00B84199">
            <w:pPr>
              <w:jc w:val="right"/>
              <w:rPr>
                <w:rFonts w:asciiTheme="minorHAnsi" w:hAnsiTheme="minorHAnsi" w:cstheme="minorHAnsi"/>
                <w:i/>
                <w:color w:val="000000" w:themeColor="text1"/>
                <w:sz w:val="18"/>
                <w:szCs w:val="18"/>
              </w:rPr>
            </w:pPr>
          </w:p>
          <w:p w14:paraId="24DECCF3" w14:textId="77777777" w:rsidR="00020BFF" w:rsidRPr="006C3542" w:rsidRDefault="00020BFF" w:rsidP="00B84199">
            <w:pPr>
              <w:jc w:val="right"/>
              <w:rPr>
                <w:rFonts w:asciiTheme="minorHAnsi" w:hAnsiTheme="minorHAnsi" w:cstheme="minorHAnsi"/>
                <w:i/>
                <w:color w:val="000000" w:themeColor="text1"/>
                <w:sz w:val="18"/>
                <w:szCs w:val="18"/>
              </w:rPr>
            </w:pPr>
          </w:p>
          <w:p w14:paraId="369EB4F9" w14:textId="77777777" w:rsidR="00020235" w:rsidRDefault="00020235" w:rsidP="00EF7982">
            <w:pPr>
              <w:jc w:val="center"/>
              <w:rPr>
                <w:rFonts w:asciiTheme="minorHAnsi" w:hAnsiTheme="minorHAnsi" w:cstheme="minorHAnsi"/>
                <w:i/>
                <w:color w:val="000000" w:themeColor="text1"/>
                <w:sz w:val="18"/>
                <w:szCs w:val="18"/>
              </w:rPr>
            </w:pPr>
          </w:p>
          <w:p w14:paraId="0AEEB6B7" w14:textId="3AB2DF86" w:rsidR="00EF7982" w:rsidRPr="006C3542" w:rsidRDefault="00EF7982" w:rsidP="00AD1901">
            <w:pPr>
              <w:jc w:val="center"/>
              <w:rPr>
                <w:rFonts w:asciiTheme="minorHAnsi" w:hAnsiTheme="minorHAnsi" w:cstheme="minorHAnsi"/>
                <w:i/>
                <w:color w:val="000000" w:themeColor="text1"/>
                <w:sz w:val="18"/>
                <w:szCs w:val="18"/>
              </w:rPr>
            </w:pPr>
          </w:p>
        </w:tc>
      </w:tr>
      <w:tr w:rsidR="008020CA" w:rsidRPr="006C3542" w14:paraId="71BE59C5" w14:textId="77777777" w:rsidTr="00750E47">
        <w:tc>
          <w:tcPr>
            <w:tcW w:w="675" w:type="dxa"/>
          </w:tcPr>
          <w:p w14:paraId="4301F1DA" w14:textId="0F0A1AAC" w:rsidR="00F770C8" w:rsidRPr="006C3542" w:rsidRDefault="00B63F7F"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1</w:t>
            </w:r>
            <w:r w:rsidR="00062532">
              <w:rPr>
                <w:rFonts w:asciiTheme="minorHAnsi" w:hAnsiTheme="minorHAnsi" w:cstheme="minorHAnsi"/>
                <w:b/>
                <w:color w:val="000000" w:themeColor="text1"/>
                <w:sz w:val="18"/>
                <w:szCs w:val="18"/>
              </w:rPr>
              <w:t>1</w:t>
            </w:r>
          </w:p>
        </w:tc>
        <w:tc>
          <w:tcPr>
            <w:tcW w:w="567" w:type="dxa"/>
          </w:tcPr>
          <w:p w14:paraId="3CA810C3" w14:textId="77777777" w:rsidR="00F770C8" w:rsidRPr="006C3542" w:rsidRDefault="00F770C8" w:rsidP="00B84199">
            <w:pPr>
              <w:rPr>
                <w:rFonts w:asciiTheme="minorHAnsi" w:hAnsiTheme="minorHAnsi" w:cstheme="minorHAnsi"/>
                <w:b/>
                <w:color w:val="000000" w:themeColor="text1"/>
                <w:sz w:val="18"/>
                <w:szCs w:val="18"/>
              </w:rPr>
            </w:pPr>
          </w:p>
        </w:tc>
        <w:tc>
          <w:tcPr>
            <w:tcW w:w="7938" w:type="dxa"/>
            <w:gridSpan w:val="2"/>
          </w:tcPr>
          <w:p w14:paraId="6AC012FC" w14:textId="77777777" w:rsidR="00F770C8" w:rsidRPr="006C3542" w:rsidRDefault="00F770C8" w:rsidP="00B84199">
            <w:pPr>
              <w:pStyle w:val="BodyText3"/>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UPNOR</w:t>
            </w:r>
          </w:p>
          <w:p w14:paraId="5A2552CC" w14:textId="6FDBC081" w:rsidR="00A3252E" w:rsidRPr="006C3542" w:rsidRDefault="00A3252E" w:rsidP="00B84199">
            <w:pPr>
              <w:pStyle w:val="BodyText3"/>
              <w:rPr>
                <w:rFonts w:asciiTheme="minorHAnsi" w:hAnsiTheme="minorHAnsi" w:cstheme="minorHAnsi"/>
                <w:b/>
                <w:color w:val="000000" w:themeColor="text1"/>
                <w:sz w:val="18"/>
                <w:szCs w:val="18"/>
              </w:rPr>
            </w:pPr>
          </w:p>
        </w:tc>
        <w:tc>
          <w:tcPr>
            <w:tcW w:w="534" w:type="dxa"/>
          </w:tcPr>
          <w:p w14:paraId="64E64A54" w14:textId="77777777" w:rsidR="00F770C8" w:rsidRPr="006C3542" w:rsidRDefault="00F770C8" w:rsidP="00B84199">
            <w:pPr>
              <w:jc w:val="right"/>
              <w:rPr>
                <w:rFonts w:asciiTheme="minorHAnsi" w:hAnsiTheme="minorHAnsi" w:cstheme="minorHAnsi"/>
                <w:i/>
                <w:color w:val="000000" w:themeColor="text1"/>
                <w:sz w:val="18"/>
                <w:szCs w:val="18"/>
              </w:rPr>
            </w:pPr>
          </w:p>
        </w:tc>
      </w:tr>
      <w:tr w:rsidR="008020CA" w:rsidRPr="006C3542" w14:paraId="19DDF5CC" w14:textId="77777777" w:rsidTr="00380376">
        <w:trPr>
          <w:trHeight w:val="866"/>
        </w:trPr>
        <w:tc>
          <w:tcPr>
            <w:tcW w:w="675" w:type="dxa"/>
          </w:tcPr>
          <w:p w14:paraId="7C04EBC7" w14:textId="66AA5E76" w:rsidR="00F770C8" w:rsidRPr="006C3542" w:rsidRDefault="00062532" w:rsidP="00053A94">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473D62">
              <w:rPr>
                <w:rFonts w:asciiTheme="minorHAnsi" w:hAnsiTheme="minorHAnsi" w:cstheme="minorHAnsi"/>
                <w:color w:val="000000" w:themeColor="text1"/>
                <w:sz w:val="18"/>
                <w:szCs w:val="18"/>
              </w:rPr>
              <w:t>85</w:t>
            </w:r>
          </w:p>
          <w:p w14:paraId="29867A49" w14:textId="77777777" w:rsidR="005B1CAA" w:rsidRPr="006C3542" w:rsidRDefault="005B1CAA" w:rsidP="00053A94">
            <w:pPr>
              <w:rPr>
                <w:rFonts w:asciiTheme="minorHAnsi" w:hAnsiTheme="minorHAnsi" w:cstheme="minorHAnsi"/>
                <w:color w:val="000000" w:themeColor="text1"/>
                <w:sz w:val="18"/>
                <w:szCs w:val="18"/>
              </w:rPr>
            </w:pPr>
          </w:p>
          <w:p w14:paraId="2E86D1EE" w14:textId="71235FCA" w:rsidR="005B1CAA" w:rsidRPr="006C3542" w:rsidRDefault="005B1CAA" w:rsidP="00053A94">
            <w:pPr>
              <w:rPr>
                <w:rFonts w:asciiTheme="minorHAnsi" w:hAnsiTheme="minorHAnsi" w:cstheme="minorHAnsi"/>
                <w:color w:val="000000" w:themeColor="text1"/>
                <w:sz w:val="18"/>
                <w:szCs w:val="18"/>
              </w:rPr>
            </w:pPr>
          </w:p>
        </w:tc>
        <w:tc>
          <w:tcPr>
            <w:tcW w:w="567" w:type="dxa"/>
          </w:tcPr>
          <w:p w14:paraId="052382E4" w14:textId="0DBC5F09" w:rsidR="00F770C8" w:rsidRPr="006C3542" w:rsidRDefault="0081451C"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a</w:t>
            </w:r>
          </w:p>
          <w:p w14:paraId="0810A38B" w14:textId="77777777" w:rsidR="0081451C" w:rsidRPr="006C3542" w:rsidRDefault="0081451C" w:rsidP="00B84199">
            <w:pPr>
              <w:rPr>
                <w:rFonts w:asciiTheme="minorHAnsi" w:hAnsiTheme="minorHAnsi" w:cstheme="minorHAnsi"/>
                <w:b/>
                <w:color w:val="000000" w:themeColor="text1"/>
                <w:sz w:val="18"/>
                <w:szCs w:val="18"/>
              </w:rPr>
            </w:pPr>
          </w:p>
          <w:p w14:paraId="05305894" w14:textId="705835B8" w:rsidR="0081451C" w:rsidRPr="006C3542" w:rsidRDefault="0081451C" w:rsidP="00B84199">
            <w:pPr>
              <w:rPr>
                <w:rFonts w:asciiTheme="minorHAnsi" w:hAnsiTheme="minorHAnsi" w:cstheme="minorHAnsi"/>
                <w:b/>
                <w:color w:val="000000" w:themeColor="text1"/>
                <w:sz w:val="18"/>
                <w:szCs w:val="18"/>
              </w:rPr>
            </w:pPr>
          </w:p>
        </w:tc>
        <w:tc>
          <w:tcPr>
            <w:tcW w:w="7938" w:type="dxa"/>
            <w:gridSpan w:val="2"/>
          </w:tcPr>
          <w:p w14:paraId="6D216390" w14:textId="6C295679" w:rsidR="00E42BF6" w:rsidRDefault="00F770C8" w:rsidP="00B84199">
            <w:pPr>
              <w:pStyle w:val="BodyText3"/>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General Matters</w:t>
            </w:r>
          </w:p>
          <w:p w14:paraId="37A80BDB" w14:textId="77777777" w:rsidR="003B5FF2" w:rsidRPr="006C3542" w:rsidRDefault="003B5FF2" w:rsidP="00B84199">
            <w:pPr>
              <w:pStyle w:val="BodyText3"/>
              <w:rPr>
                <w:rFonts w:asciiTheme="minorHAnsi" w:hAnsiTheme="minorHAnsi" w:cstheme="minorHAnsi"/>
                <w:b/>
                <w:color w:val="000000" w:themeColor="text1"/>
                <w:sz w:val="18"/>
                <w:szCs w:val="18"/>
              </w:rPr>
            </w:pPr>
          </w:p>
          <w:p w14:paraId="574129CB" w14:textId="1978B20F" w:rsidR="00E42BF6" w:rsidRPr="006C3542" w:rsidRDefault="003353EE" w:rsidP="003353EE">
            <w:pPr>
              <w:pStyle w:val="BodyText3"/>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The implementation of a</w:t>
            </w:r>
            <w:r w:rsidR="0079038B">
              <w:rPr>
                <w:rFonts w:asciiTheme="minorHAnsi" w:hAnsiTheme="minorHAnsi" w:cstheme="minorHAnsi"/>
                <w:bCs/>
                <w:color w:val="000000" w:themeColor="text1"/>
                <w:sz w:val="18"/>
                <w:szCs w:val="18"/>
              </w:rPr>
              <w:t xml:space="preserve"> proper footpath with lighting</w:t>
            </w:r>
            <w:r w:rsidR="002D7103">
              <w:rPr>
                <w:rFonts w:asciiTheme="minorHAnsi" w:hAnsiTheme="minorHAnsi" w:cstheme="minorHAnsi"/>
                <w:bCs/>
                <w:color w:val="000000" w:themeColor="text1"/>
                <w:sz w:val="18"/>
                <w:szCs w:val="18"/>
              </w:rPr>
              <w:t xml:space="preserve"> </w:t>
            </w:r>
            <w:r w:rsidR="005238CB">
              <w:rPr>
                <w:rFonts w:asciiTheme="minorHAnsi" w:hAnsiTheme="minorHAnsi" w:cstheme="minorHAnsi"/>
                <w:bCs/>
                <w:color w:val="000000" w:themeColor="text1"/>
                <w:sz w:val="18"/>
                <w:szCs w:val="18"/>
              </w:rPr>
              <w:t>connecting</w:t>
            </w:r>
            <w:r w:rsidR="00904DFA">
              <w:rPr>
                <w:rFonts w:asciiTheme="minorHAnsi" w:hAnsiTheme="minorHAnsi" w:cstheme="minorHAnsi"/>
                <w:bCs/>
                <w:color w:val="000000" w:themeColor="text1"/>
                <w:sz w:val="18"/>
                <w:szCs w:val="18"/>
              </w:rPr>
              <w:t xml:space="preserve"> Upper </w:t>
            </w:r>
            <w:proofErr w:type="spellStart"/>
            <w:r w:rsidR="00904DFA">
              <w:rPr>
                <w:rFonts w:asciiTheme="minorHAnsi" w:hAnsiTheme="minorHAnsi" w:cstheme="minorHAnsi"/>
                <w:bCs/>
                <w:color w:val="000000" w:themeColor="text1"/>
                <w:sz w:val="18"/>
                <w:szCs w:val="18"/>
              </w:rPr>
              <w:t>Upnor</w:t>
            </w:r>
            <w:proofErr w:type="spellEnd"/>
            <w:r w:rsidR="00904DFA">
              <w:rPr>
                <w:rFonts w:asciiTheme="minorHAnsi" w:hAnsiTheme="minorHAnsi" w:cstheme="minorHAnsi"/>
                <w:bCs/>
                <w:color w:val="000000" w:themeColor="text1"/>
                <w:sz w:val="18"/>
                <w:szCs w:val="18"/>
              </w:rPr>
              <w:t xml:space="preserve"> and Lower </w:t>
            </w:r>
            <w:proofErr w:type="spellStart"/>
            <w:r w:rsidR="00904DFA">
              <w:rPr>
                <w:rFonts w:asciiTheme="minorHAnsi" w:hAnsiTheme="minorHAnsi" w:cstheme="minorHAnsi"/>
                <w:bCs/>
                <w:color w:val="000000" w:themeColor="text1"/>
                <w:sz w:val="18"/>
                <w:szCs w:val="18"/>
              </w:rPr>
              <w:t>Upnor</w:t>
            </w:r>
            <w:proofErr w:type="spellEnd"/>
            <w:r w:rsidR="00904DFA">
              <w:rPr>
                <w:rFonts w:asciiTheme="minorHAnsi" w:hAnsiTheme="minorHAnsi" w:cstheme="minorHAnsi"/>
                <w:bCs/>
                <w:color w:val="000000" w:themeColor="text1"/>
                <w:sz w:val="18"/>
                <w:szCs w:val="18"/>
              </w:rPr>
              <w:t xml:space="preserve"> was discussed and agreed to place on the agenda for next month.</w:t>
            </w:r>
          </w:p>
        </w:tc>
        <w:tc>
          <w:tcPr>
            <w:tcW w:w="534" w:type="dxa"/>
          </w:tcPr>
          <w:p w14:paraId="107220A3" w14:textId="77777777" w:rsidR="0052323B" w:rsidRPr="006C3542" w:rsidRDefault="0052323B" w:rsidP="00B84199">
            <w:pPr>
              <w:rPr>
                <w:rFonts w:asciiTheme="minorHAnsi" w:hAnsiTheme="minorHAnsi" w:cstheme="minorHAnsi"/>
                <w:i/>
                <w:color w:val="000000" w:themeColor="text1"/>
                <w:sz w:val="18"/>
                <w:szCs w:val="18"/>
              </w:rPr>
            </w:pPr>
          </w:p>
          <w:p w14:paraId="72A82614" w14:textId="77777777" w:rsidR="00B125E5" w:rsidRDefault="00B125E5" w:rsidP="00486812">
            <w:pPr>
              <w:rPr>
                <w:rFonts w:asciiTheme="minorHAnsi" w:hAnsiTheme="minorHAnsi" w:cstheme="minorHAnsi"/>
                <w:i/>
                <w:color w:val="000000" w:themeColor="text1"/>
                <w:sz w:val="18"/>
                <w:szCs w:val="18"/>
              </w:rPr>
            </w:pPr>
          </w:p>
          <w:p w14:paraId="79ED2629" w14:textId="47C0FA82" w:rsidR="00E42BF6" w:rsidRPr="006C3542" w:rsidRDefault="00E42BF6" w:rsidP="00486812">
            <w:pPr>
              <w:rPr>
                <w:rFonts w:asciiTheme="minorHAnsi" w:hAnsiTheme="minorHAnsi" w:cstheme="minorHAnsi"/>
                <w:i/>
                <w:color w:val="000000" w:themeColor="text1"/>
                <w:sz w:val="18"/>
                <w:szCs w:val="18"/>
              </w:rPr>
            </w:pPr>
          </w:p>
        </w:tc>
      </w:tr>
      <w:tr w:rsidR="00E2376C" w:rsidRPr="006C3542" w14:paraId="45742FAF" w14:textId="77777777" w:rsidTr="00750E47">
        <w:trPr>
          <w:trHeight w:val="828"/>
        </w:trPr>
        <w:tc>
          <w:tcPr>
            <w:tcW w:w="675" w:type="dxa"/>
          </w:tcPr>
          <w:p w14:paraId="63CA3CB9" w14:textId="21588893" w:rsidR="00E2376C" w:rsidRPr="006C3542" w:rsidRDefault="00062532"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904DFA">
              <w:rPr>
                <w:rFonts w:asciiTheme="minorHAnsi" w:hAnsiTheme="minorHAnsi" w:cstheme="minorHAnsi"/>
                <w:color w:val="000000" w:themeColor="text1"/>
                <w:sz w:val="18"/>
                <w:szCs w:val="18"/>
              </w:rPr>
              <w:t>86</w:t>
            </w:r>
          </w:p>
        </w:tc>
        <w:tc>
          <w:tcPr>
            <w:tcW w:w="567" w:type="dxa"/>
          </w:tcPr>
          <w:p w14:paraId="60887406" w14:textId="21AEDA86" w:rsidR="00E2376C" w:rsidRPr="006C3542" w:rsidRDefault="00650B9E"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b</w:t>
            </w:r>
          </w:p>
        </w:tc>
        <w:tc>
          <w:tcPr>
            <w:tcW w:w="7938" w:type="dxa"/>
            <w:gridSpan w:val="2"/>
          </w:tcPr>
          <w:p w14:paraId="0EE779CF" w14:textId="21268E0D" w:rsidR="00E2376C" w:rsidRPr="006C3542" w:rsidRDefault="00AD1901" w:rsidP="00B84199">
            <w:pPr>
              <w:pStyle w:val="BodyText3"/>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Arethusa Venture Centre</w:t>
            </w:r>
          </w:p>
          <w:p w14:paraId="592BD7D5" w14:textId="77777777" w:rsidR="00E2376C" w:rsidRPr="006C3542" w:rsidRDefault="00E2376C" w:rsidP="00B84199">
            <w:pPr>
              <w:pStyle w:val="BodyText3"/>
              <w:rPr>
                <w:rFonts w:asciiTheme="minorHAnsi" w:hAnsiTheme="minorHAnsi" w:cstheme="minorHAnsi"/>
                <w:b/>
                <w:color w:val="000000" w:themeColor="text1"/>
                <w:sz w:val="18"/>
                <w:szCs w:val="18"/>
              </w:rPr>
            </w:pPr>
          </w:p>
          <w:p w14:paraId="15674F9F" w14:textId="4D772E24" w:rsidR="00011C78" w:rsidRPr="006C3542" w:rsidRDefault="00EF18CF" w:rsidP="00011C78">
            <w:pPr>
              <w:pStyle w:val="BodyText3"/>
              <w:jc w:val="both"/>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Nothing to report.</w:t>
            </w:r>
          </w:p>
          <w:p w14:paraId="56FCD380" w14:textId="77777777" w:rsidR="00655778" w:rsidRDefault="00655778" w:rsidP="00401010">
            <w:pPr>
              <w:pStyle w:val="BodyText3"/>
              <w:ind w:firstLine="720"/>
              <w:rPr>
                <w:rFonts w:asciiTheme="minorHAnsi" w:hAnsiTheme="minorHAnsi" w:cstheme="minorHAnsi"/>
                <w:bCs/>
                <w:color w:val="000000" w:themeColor="text1"/>
                <w:sz w:val="18"/>
                <w:szCs w:val="18"/>
              </w:rPr>
            </w:pPr>
          </w:p>
          <w:p w14:paraId="181E6F51" w14:textId="77777777" w:rsidR="000B7F00" w:rsidRDefault="000B7F00" w:rsidP="00401010">
            <w:pPr>
              <w:pStyle w:val="BodyText3"/>
              <w:ind w:firstLine="720"/>
              <w:rPr>
                <w:rFonts w:asciiTheme="minorHAnsi" w:hAnsiTheme="minorHAnsi" w:cstheme="minorHAnsi"/>
                <w:bCs/>
                <w:color w:val="000000" w:themeColor="text1"/>
                <w:sz w:val="18"/>
                <w:szCs w:val="18"/>
              </w:rPr>
            </w:pPr>
          </w:p>
          <w:p w14:paraId="6DD7FCD1" w14:textId="39A9129A" w:rsidR="000B7F00" w:rsidRPr="006C3542" w:rsidRDefault="000B7F00" w:rsidP="000B7F00">
            <w:pPr>
              <w:pStyle w:val="BodyText3"/>
              <w:ind w:firstLine="720"/>
              <w:jc w:val="cente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3</w:t>
            </w:r>
          </w:p>
        </w:tc>
        <w:tc>
          <w:tcPr>
            <w:tcW w:w="534" w:type="dxa"/>
          </w:tcPr>
          <w:p w14:paraId="663A94B2" w14:textId="77777777" w:rsidR="00E2376C" w:rsidRPr="006C3542" w:rsidRDefault="00E2376C" w:rsidP="00B84199">
            <w:pPr>
              <w:rPr>
                <w:rFonts w:asciiTheme="minorHAnsi" w:hAnsiTheme="minorHAnsi" w:cstheme="minorHAnsi"/>
                <w:i/>
                <w:color w:val="000000" w:themeColor="text1"/>
                <w:sz w:val="18"/>
                <w:szCs w:val="18"/>
              </w:rPr>
            </w:pPr>
          </w:p>
          <w:p w14:paraId="4B6D5CCE" w14:textId="77777777" w:rsidR="00020BFF" w:rsidRPr="006C3542" w:rsidRDefault="00020BFF" w:rsidP="00B84199">
            <w:pPr>
              <w:rPr>
                <w:rFonts w:asciiTheme="minorHAnsi" w:hAnsiTheme="minorHAnsi" w:cstheme="minorHAnsi"/>
                <w:i/>
                <w:color w:val="000000" w:themeColor="text1"/>
                <w:sz w:val="18"/>
                <w:szCs w:val="18"/>
              </w:rPr>
            </w:pPr>
          </w:p>
          <w:p w14:paraId="120ADAAF" w14:textId="45B36262" w:rsidR="00020BFF" w:rsidRPr="006C3542" w:rsidRDefault="00020BFF" w:rsidP="00020BFF">
            <w:pPr>
              <w:jc w:val="center"/>
              <w:rPr>
                <w:rFonts w:asciiTheme="minorHAnsi" w:hAnsiTheme="minorHAnsi" w:cstheme="minorHAnsi"/>
                <w:i/>
                <w:color w:val="000000" w:themeColor="text1"/>
                <w:sz w:val="18"/>
                <w:szCs w:val="18"/>
              </w:rPr>
            </w:pPr>
          </w:p>
        </w:tc>
      </w:tr>
      <w:tr w:rsidR="004B2B72" w:rsidRPr="006C3542" w14:paraId="04F73E34" w14:textId="77777777" w:rsidTr="00750E47">
        <w:trPr>
          <w:trHeight w:val="68"/>
        </w:trPr>
        <w:tc>
          <w:tcPr>
            <w:tcW w:w="675" w:type="dxa"/>
          </w:tcPr>
          <w:p w14:paraId="33EC7BB2" w14:textId="0781F877" w:rsidR="004B2B72" w:rsidRPr="006C3542" w:rsidRDefault="00AB215E"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lastRenderedPageBreak/>
              <w:t>4</w:t>
            </w:r>
            <w:r w:rsidR="000B7F00">
              <w:rPr>
                <w:rFonts w:asciiTheme="minorHAnsi" w:hAnsiTheme="minorHAnsi" w:cstheme="minorHAnsi"/>
                <w:color w:val="000000" w:themeColor="text1"/>
                <w:sz w:val="18"/>
                <w:szCs w:val="18"/>
              </w:rPr>
              <w:t>87</w:t>
            </w:r>
          </w:p>
        </w:tc>
        <w:tc>
          <w:tcPr>
            <w:tcW w:w="567" w:type="dxa"/>
          </w:tcPr>
          <w:p w14:paraId="12523B0D" w14:textId="706CAC5E" w:rsidR="004B2B72" w:rsidRPr="006C3542" w:rsidRDefault="00650B9E"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c</w:t>
            </w:r>
          </w:p>
        </w:tc>
        <w:tc>
          <w:tcPr>
            <w:tcW w:w="7938" w:type="dxa"/>
            <w:gridSpan w:val="2"/>
          </w:tcPr>
          <w:p w14:paraId="325EFFD0" w14:textId="3C2A8A90" w:rsidR="004B2B72" w:rsidRPr="006C3542" w:rsidRDefault="00AD1901" w:rsidP="00B84199">
            <w:pPr>
              <w:pStyle w:val="BodyText3"/>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 xml:space="preserve">Lower </w:t>
            </w:r>
            <w:proofErr w:type="spellStart"/>
            <w:r>
              <w:rPr>
                <w:rFonts w:asciiTheme="minorHAnsi" w:hAnsiTheme="minorHAnsi" w:cstheme="minorHAnsi"/>
                <w:b/>
                <w:color w:val="000000" w:themeColor="text1"/>
                <w:sz w:val="18"/>
                <w:szCs w:val="18"/>
              </w:rPr>
              <w:t>Upnor</w:t>
            </w:r>
            <w:proofErr w:type="spellEnd"/>
            <w:r>
              <w:rPr>
                <w:rFonts w:asciiTheme="minorHAnsi" w:hAnsiTheme="minorHAnsi" w:cstheme="minorHAnsi"/>
                <w:b/>
                <w:color w:val="000000" w:themeColor="text1"/>
                <w:sz w:val="18"/>
                <w:szCs w:val="18"/>
              </w:rPr>
              <w:t xml:space="preserve"> Green</w:t>
            </w:r>
          </w:p>
          <w:p w14:paraId="6FB78B5C" w14:textId="77777777" w:rsidR="00D47A33" w:rsidRPr="006C3542" w:rsidRDefault="00D47A33" w:rsidP="00B84199">
            <w:pPr>
              <w:pStyle w:val="BodyText3"/>
              <w:rPr>
                <w:rFonts w:asciiTheme="minorHAnsi" w:hAnsiTheme="minorHAnsi" w:cstheme="minorHAnsi"/>
                <w:b/>
                <w:color w:val="000000" w:themeColor="text1"/>
                <w:sz w:val="18"/>
                <w:szCs w:val="18"/>
              </w:rPr>
            </w:pPr>
          </w:p>
          <w:p w14:paraId="7BD1600B" w14:textId="694FDA9E" w:rsidR="00116C38" w:rsidRPr="006C3542" w:rsidRDefault="00111FE2" w:rsidP="00A33F55">
            <w:pPr>
              <w:pStyle w:val="BodyText3"/>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Nothing to report.</w:t>
            </w:r>
          </w:p>
          <w:p w14:paraId="77B01DF6" w14:textId="3997AAC4" w:rsidR="00D44379" w:rsidRPr="006C3542" w:rsidRDefault="00D44379" w:rsidP="00AE6554">
            <w:pPr>
              <w:pStyle w:val="BodyText3"/>
              <w:jc w:val="center"/>
              <w:rPr>
                <w:rFonts w:asciiTheme="minorHAnsi" w:hAnsiTheme="minorHAnsi" w:cstheme="minorHAnsi"/>
                <w:bCs/>
                <w:color w:val="000000" w:themeColor="text1"/>
                <w:sz w:val="18"/>
                <w:szCs w:val="18"/>
              </w:rPr>
            </w:pPr>
          </w:p>
        </w:tc>
        <w:tc>
          <w:tcPr>
            <w:tcW w:w="534" w:type="dxa"/>
          </w:tcPr>
          <w:p w14:paraId="47FFE8A2" w14:textId="77777777" w:rsidR="004B2B72" w:rsidRDefault="004B2B72" w:rsidP="00B84199">
            <w:pPr>
              <w:rPr>
                <w:rFonts w:asciiTheme="minorHAnsi" w:hAnsiTheme="minorHAnsi" w:cstheme="minorHAnsi"/>
                <w:i/>
                <w:color w:val="000000" w:themeColor="text1"/>
                <w:sz w:val="18"/>
                <w:szCs w:val="18"/>
              </w:rPr>
            </w:pPr>
          </w:p>
          <w:p w14:paraId="0AF1E4F2" w14:textId="77777777" w:rsidR="00380376" w:rsidRDefault="00380376" w:rsidP="00B84199">
            <w:pPr>
              <w:rPr>
                <w:rFonts w:asciiTheme="minorHAnsi" w:hAnsiTheme="minorHAnsi" w:cstheme="minorHAnsi"/>
                <w:i/>
                <w:color w:val="000000" w:themeColor="text1"/>
                <w:sz w:val="18"/>
                <w:szCs w:val="18"/>
              </w:rPr>
            </w:pPr>
          </w:p>
          <w:p w14:paraId="3A7A6812" w14:textId="2EBE172D" w:rsidR="00380376" w:rsidRPr="006C3542" w:rsidRDefault="00380376" w:rsidP="00B84199">
            <w:pPr>
              <w:rPr>
                <w:rFonts w:asciiTheme="minorHAnsi" w:hAnsiTheme="minorHAnsi" w:cstheme="minorHAnsi"/>
                <w:i/>
                <w:color w:val="000000" w:themeColor="text1"/>
                <w:sz w:val="18"/>
                <w:szCs w:val="18"/>
              </w:rPr>
            </w:pPr>
          </w:p>
        </w:tc>
      </w:tr>
      <w:tr w:rsidR="00812EE5" w:rsidRPr="006C3542" w14:paraId="53C0FBEA" w14:textId="77777777" w:rsidTr="009B2F77">
        <w:trPr>
          <w:trHeight w:val="861"/>
        </w:trPr>
        <w:tc>
          <w:tcPr>
            <w:tcW w:w="675" w:type="dxa"/>
          </w:tcPr>
          <w:p w14:paraId="4069375C" w14:textId="56197A3D" w:rsidR="00812EE5" w:rsidRPr="006C3542" w:rsidRDefault="00812EE5" w:rsidP="00B84199">
            <w:pPr>
              <w:rPr>
                <w:rFonts w:asciiTheme="minorHAnsi" w:hAnsiTheme="minorHAnsi" w:cstheme="minorHAnsi"/>
                <w:b/>
                <w:bCs/>
                <w:color w:val="000000" w:themeColor="text1"/>
                <w:sz w:val="18"/>
                <w:szCs w:val="18"/>
              </w:rPr>
            </w:pPr>
            <w:r w:rsidRPr="006C3542">
              <w:rPr>
                <w:rFonts w:asciiTheme="minorHAnsi" w:hAnsiTheme="minorHAnsi" w:cstheme="minorHAnsi"/>
                <w:b/>
                <w:bCs/>
                <w:color w:val="000000" w:themeColor="text1"/>
                <w:sz w:val="18"/>
                <w:szCs w:val="18"/>
              </w:rPr>
              <w:t>1</w:t>
            </w:r>
            <w:r w:rsidR="0091528D">
              <w:rPr>
                <w:rFonts w:asciiTheme="minorHAnsi" w:hAnsiTheme="minorHAnsi" w:cstheme="minorHAnsi"/>
                <w:b/>
                <w:bCs/>
                <w:color w:val="000000" w:themeColor="text1"/>
                <w:sz w:val="18"/>
                <w:szCs w:val="18"/>
              </w:rPr>
              <w:t>2</w:t>
            </w:r>
          </w:p>
          <w:p w14:paraId="2E22450F" w14:textId="77777777" w:rsidR="0014316D" w:rsidRPr="006C3542" w:rsidRDefault="0014316D" w:rsidP="00B84199">
            <w:pPr>
              <w:rPr>
                <w:rFonts w:asciiTheme="minorHAnsi" w:hAnsiTheme="minorHAnsi" w:cstheme="minorHAnsi"/>
                <w:b/>
                <w:bCs/>
                <w:color w:val="000000" w:themeColor="text1"/>
                <w:sz w:val="18"/>
                <w:szCs w:val="18"/>
              </w:rPr>
            </w:pPr>
          </w:p>
          <w:p w14:paraId="0E2A692C" w14:textId="5DC6A734" w:rsidR="0014316D" w:rsidRPr="006C3542" w:rsidRDefault="0091528D"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615653">
              <w:rPr>
                <w:rFonts w:asciiTheme="minorHAnsi" w:hAnsiTheme="minorHAnsi" w:cstheme="minorHAnsi"/>
                <w:color w:val="000000" w:themeColor="text1"/>
                <w:sz w:val="18"/>
                <w:szCs w:val="18"/>
              </w:rPr>
              <w:t>88</w:t>
            </w:r>
          </w:p>
        </w:tc>
        <w:tc>
          <w:tcPr>
            <w:tcW w:w="567" w:type="dxa"/>
          </w:tcPr>
          <w:p w14:paraId="0C117B8E" w14:textId="77777777" w:rsidR="00812EE5" w:rsidRPr="006C3542" w:rsidRDefault="00812EE5" w:rsidP="00B84199">
            <w:pPr>
              <w:rPr>
                <w:rFonts w:asciiTheme="minorHAnsi" w:hAnsiTheme="minorHAnsi" w:cstheme="minorHAnsi"/>
                <w:b/>
                <w:color w:val="000000" w:themeColor="text1"/>
                <w:sz w:val="18"/>
                <w:szCs w:val="18"/>
              </w:rPr>
            </w:pPr>
          </w:p>
        </w:tc>
        <w:tc>
          <w:tcPr>
            <w:tcW w:w="7938" w:type="dxa"/>
            <w:gridSpan w:val="2"/>
          </w:tcPr>
          <w:p w14:paraId="48F4179E" w14:textId="77777777" w:rsidR="00812EE5" w:rsidRPr="006C3542" w:rsidRDefault="00812EE5" w:rsidP="00B84199">
            <w:pPr>
              <w:pStyle w:val="BodyText3"/>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FRINDSBURY EXTRA MEMORIAL HALL</w:t>
            </w:r>
          </w:p>
          <w:p w14:paraId="073D0FDD" w14:textId="77777777" w:rsidR="00812EE5" w:rsidRPr="006C3542" w:rsidRDefault="00812EE5" w:rsidP="000F5F71">
            <w:pPr>
              <w:pStyle w:val="BodyText3"/>
              <w:rPr>
                <w:rFonts w:asciiTheme="minorHAnsi" w:hAnsiTheme="minorHAnsi" w:cstheme="minorHAnsi"/>
                <w:b/>
                <w:color w:val="000000" w:themeColor="text1"/>
                <w:sz w:val="18"/>
                <w:szCs w:val="18"/>
              </w:rPr>
            </w:pPr>
          </w:p>
          <w:p w14:paraId="2CA66597" w14:textId="2BD44962" w:rsidR="00812EE5" w:rsidRDefault="00DA3681" w:rsidP="004132D4">
            <w:pPr>
              <w:pStyle w:val="BodyText3"/>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The Clerk reported</w:t>
            </w:r>
            <w:r w:rsidR="00581EB7">
              <w:rPr>
                <w:rFonts w:asciiTheme="minorHAnsi" w:hAnsiTheme="minorHAnsi" w:cstheme="minorHAnsi"/>
                <w:bCs/>
                <w:color w:val="000000" w:themeColor="text1"/>
                <w:sz w:val="18"/>
                <w:szCs w:val="18"/>
              </w:rPr>
              <w:t xml:space="preserve"> the bollard down the side of the hall was rusting and could potentially be dangerous</w:t>
            </w:r>
            <w:r w:rsidR="00C54827">
              <w:rPr>
                <w:rFonts w:asciiTheme="minorHAnsi" w:hAnsiTheme="minorHAnsi" w:cstheme="minorHAnsi"/>
                <w:bCs/>
                <w:color w:val="000000" w:themeColor="text1"/>
                <w:sz w:val="18"/>
                <w:szCs w:val="18"/>
              </w:rPr>
              <w:t xml:space="preserve">, Cllr Sparks will report back to hall management. </w:t>
            </w:r>
          </w:p>
          <w:p w14:paraId="15BD9D67" w14:textId="221C5858" w:rsidR="00765D40" w:rsidRPr="006C3542" w:rsidRDefault="00765D40" w:rsidP="004132D4">
            <w:pPr>
              <w:pStyle w:val="BodyText3"/>
              <w:rPr>
                <w:rFonts w:asciiTheme="minorHAnsi" w:hAnsiTheme="minorHAnsi" w:cstheme="minorHAnsi"/>
                <w:bCs/>
                <w:color w:val="000000" w:themeColor="text1"/>
                <w:sz w:val="18"/>
                <w:szCs w:val="18"/>
              </w:rPr>
            </w:pPr>
          </w:p>
        </w:tc>
        <w:tc>
          <w:tcPr>
            <w:tcW w:w="534" w:type="dxa"/>
          </w:tcPr>
          <w:p w14:paraId="190D3C48" w14:textId="77777777" w:rsidR="00812EE5" w:rsidRPr="006C3542" w:rsidRDefault="00812EE5" w:rsidP="00B84199">
            <w:pPr>
              <w:jc w:val="right"/>
              <w:rPr>
                <w:rFonts w:asciiTheme="minorHAnsi" w:hAnsiTheme="minorHAnsi" w:cstheme="minorHAnsi"/>
                <w:i/>
                <w:color w:val="000000" w:themeColor="text1"/>
                <w:sz w:val="18"/>
                <w:szCs w:val="18"/>
              </w:rPr>
            </w:pPr>
          </w:p>
          <w:p w14:paraId="264C2F58" w14:textId="50146C71" w:rsidR="00B125E5" w:rsidRPr="006C3542" w:rsidRDefault="00B125E5" w:rsidP="00DF7F1D">
            <w:pPr>
              <w:rPr>
                <w:rFonts w:asciiTheme="minorHAnsi" w:hAnsiTheme="minorHAnsi" w:cstheme="minorHAnsi"/>
                <w:i/>
                <w:color w:val="000000" w:themeColor="text1"/>
                <w:sz w:val="18"/>
                <w:szCs w:val="18"/>
              </w:rPr>
            </w:pPr>
          </w:p>
        </w:tc>
      </w:tr>
      <w:tr w:rsidR="00765D40" w:rsidRPr="006C3542" w14:paraId="7F67AE1F" w14:textId="77777777" w:rsidTr="009B2F77">
        <w:trPr>
          <w:trHeight w:val="861"/>
        </w:trPr>
        <w:tc>
          <w:tcPr>
            <w:tcW w:w="675" w:type="dxa"/>
          </w:tcPr>
          <w:p w14:paraId="6E500904" w14:textId="448BB0AF" w:rsidR="00765D40" w:rsidRDefault="00765D40" w:rsidP="00B84199">
            <w:pPr>
              <w:rPr>
                <w:rFonts w:asciiTheme="minorHAnsi" w:hAnsiTheme="minorHAnsi" w:cstheme="minorHAnsi"/>
                <w:b/>
                <w:bCs/>
                <w:color w:val="000000" w:themeColor="text1"/>
                <w:sz w:val="18"/>
                <w:szCs w:val="18"/>
              </w:rPr>
            </w:pPr>
            <w:r>
              <w:rPr>
                <w:rFonts w:asciiTheme="minorHAnsi" w:hAnsiTheme="minorHAnsi" w:cstheme="minorHAnsi"/>
                <w:b/>
                <w:bCs/>
                <w:color w:val="000000" w:themeColor="text1"/>
                <w:sz w:val="18"/>
                <w:szCs w:val="18"/>
              </w:rPr>
              <w:t>1</w:t>
            </w:r>
            <w:r w:rsidR="0091528D">
              <w:rPr>
                <w:rFonts w:asciiTheme="minorHAnsi" w:hAnsiTheme="minorHAnsi" w:cstheme="minorHAnsi"/>
                <w:b/>
                <w:bCs/>
                <w:color w:val="000000" w:themeColor="text1"/>
                <w:sz w:val="18"/>
                <w:szCs w:val="18"/>
              </w:rPr>
              <w:t>3</w:t>
            </w:r>
          </w:p>
          <w:p w14:paraId="5D76E538" w14:textId="77777777" w:rsidR="00765D40" w:rsidRDefault="00765D40" w:rsidP="00B84199">
            <w:pPr>
              <w:rPr>
                <w:rFonts w:asciiTheme="minorHAnsi" w:hAnsiTheme="minorHAnsi" w:cstheme="minorHAnsi"/>
                <w:b/>
                <w:bCs/>
                <w:color w:val="000000" w:themeColor="text1"/>
                <w:sz w:val="18"/>
                <w:szCs w:val="18"/>
              </w:rPr>
            </w:pPr>
          </w:p>
          <w:p w14:paraId="567DC6EB" w14:textId="08DD02F6" w:rsidR="00765D40" w:rsidRPr="00765D40" w:rsidRDefault="0091528D"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892247">
              <w:rPr>
                <w:rFonts w:asciiTheme="minorHAnsi" w:hAnsiTheme="minorHAnsi" w:cstheme="minorHAnsi"/>
                <w:color w:val="000000" w:themeColor="text1"/>
                <w:sz w:val="18"/>
                <w:szCs w:val="18"/>
              </w:rPr>
              <w:t>89</w:t>
            </w:r>
          </w:p>
        </w:tc>
        <w:tc>
          <w:tcPr>
            <w:tcW w:w="567" w:type="dxa"/>
          </w:tcPr>
          <w:p w14:paraId="3244FBB1" w14:textId="77777777" w:rsidR="00765D40" w:rsidRPr="006C3542" w:rsidRDefault="00765D40" w:rsidP="00B84199">
            <w:pPr>
              <w:rPr>
                <w:rFonts w:asciiTheme="minorHAnsi" w:hAnsiTheme="minorHAnsi" w:cstheme="minorHAnsi"/>
                <w:b/>
                <w:color w:val="000000" w:themeColor="text1"/>
                <w:sz w:val="18"/>
                <w:szCs w:val="18"/>
              </w:rPr>
            </w:pPr>
          </w:p>
        </w:tc>
        <w:tc>
          <w:tcPr>
            <w:tcW w:w="7938" w:type="dxa"/>
            <w:gridSpan w:val="2"/>
          </w:tcPr>
          <w:p w14:paraId="496D20FB" w14:textId="77777777" w:rsidR="00765D40" w:rsidRDefault="00765D40" w:rsidP="00B84199">
            <w:pPr>
              <w:pStyle w:val="BodyText3"/>
              <w:rPr>
                <w:rFonts w:asciiTheme="minorHAnsi" w:hAnsiTheme="minorHAnsi" w:cstheme="minorHAnsi"/>
                <w:b/>
                <w:caps/>
                <w:color w:val="000000" w:themeColor="text1"/>
                <w:sz w:val="18"/>
                <w:szCs w:val="18"/>
              </w:rPr>
            </w:pPr>
            <w:r>
              <w:rPr>
                <w:rFonts w:asciiTheme="minorHAnsi" w:hAnsiTheme="minorHAnsi" w:cstheme="minorHAnsi"/>
                <w:b/>
                <w:color w:val="000000" w:themeColor="text1"/>
                <w:sz w:val="18"/>
                <w:szCs w:val="18"/>
              </w:rPr>
              <w:t xml:space="preserve">FRINDSBURY MARITIME </w:t>
            </w:r>
            <w:r>
              <w:rPr>
                <w:rFonts w:asciiTheme="minorHAnsi" w:hAnsiTheme="minorHAnsi" w:cstheme="minorHAnsi"/>
                <w:b/>
                <w:caps/>
                <w:color w:val="000000" w:themeColor="text1"/>
                <w:sz w:val="18"/>
                <w:szCs w:val="18"/>
              </w:rPr>
              <w:t>ACADEMY SCHOOL</w:t>
            </w:r>
          </w:p>
          <w:p w14:paraId="130FFF32" w14:textId="77777777" w:rsidR="00765D40" w:rsidRDefault="00765D40" w:rsidP="00B84199">
            <w:pPr>
              <w:pStyle w:val="BodyText3"/>
              <w:rPr>
                <w:rFonts w:asciiTheme="minorHAnsi" w:hAnsiTheme="minorHAnsi" w:cstheme="minorHAnsi"/>
                <w:b/>
                <w:caps/>
                <w:color w:val="000000" w:themeColor="text1"/>
                <w:sz w:val="18"/>
                <w:szCs w:val="18"/>
              </w:rPr>
            </w:pPr>
          </w:p>
          <w:p w14:paraId="681331D2" w14:textId="06432D7D" w:rsidR="00765D40" w:rsidRDefault="00AE110E" w:rsidP="00B84199">
            <w:pPr>
              <w:pStyle w:val="BodyText3"/>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The Clerk reported she was awaiting a response from the school.</w:t>
            </w:r>
            <w:r w:rsidR="00FA751E">
              <w:rPr>
                <w:rFonts w:asciiTheme="minorHAnsi" w:hAnsiTheme="minorHAnsi" w:cstheme="minorHAnsi"/>
                <w:bCs/>
                <w:color w:val="000000" w:themeColor="text1"/>
                <w:sz w:val="18"/>
                <w:szCs w:val="18"/>
              </w:rPr>
              <w:t xml:space="preserve"> Cllr Roach reported that the land next to the new school was up for sale </w:t>
            </w:r>
            <w:r w:rsidR="009B119B">
              <w:rPr>
                <w:rFonts w:asciiTheme="minorHAnsi" w:hAnsiTheme="minorHAnsi" w:cstheme="minorHAnsi"/>
                <w:bCs/>
                <w:color w:val="000000" w:themeColor="text1"/>
                <w:sz w:val="18"/>
                <w:szCs w:val="18"/>
              </w:rPr>
              <w:t>with outline planning permission for 60 houses.</w:t>
            </w:r>
          </w:p>
          <w:p w14:paraId="1B78725F" w14:textId="06FEFA35" w:rsidR="00806D75" w:rsidRPr="00765D40" w:rsidRDefault="00806D75" w:rsidP="00B84199">
            <w:pPr>
              <w:pStyle w:val="BodyText3"/>
              <w:rPr>
                <w:rFonts w:asciiTheme="minorHAnsi" w:hAnsiTheme="minorHAnsi" w:cstheme="minorHAnsi"/>
                <w:bCs/>
                <w:caps/>
                <w:color w:val="000000" w:themeColor="text1"/>
                <w:sz w:val="18"/>
                <w:szCs w:val="18"/>
              </w:rPr>
            </w:pPr>
          </w:p>
        </w:tc>
        <w:tc>
          <w:tcPr>
            <w:tcW w:w="534" w:type="dxa"/>
          </w:tcPr>
          <w:p w14:paraId="3777E624" w14:textId="77777777" w:rsidR="00765D40" w:rsidRDefault="00765D40" w:rsidP="00B84199">
            <w:pPr>
              <w:jc w:val="right"/>
              <w:rPr>
                <w:rFonts w:asciiTheme="minorHAnsi" w:hAnsiTheme="minorHAnsi" w:cstheme="minorHAnsi"/>
                <w:i/>
                <w:color w:val="000000" w:themeColor="text1"/>
                <w:sz w:val="18"/>
                <w:szCs w:val="18"/>
              </w:rPr>
            </w:pPr>
          </w:p>
          <w:p w14:paraId="4E27B0E2" w14:textId="77777777" w:rsidR="00765D40" w:rsidRDefault="00765D40" w:rsidP="00B84199">
            <w:pPr>
              <w:jc w:val="right"/>
              <w:rPr>
                <w:rFonts w:asciiTheme="minorHAnsi" w:hAnsiTheme="minorHAnsi" w:cstheme="minorHAnsi"/>
                <w:i/>
                <w:color w:val="000000" w:themeColor="text1"/>
                <w:sz w:val="18"/>
                <w:szCs w:val="18"/>
              </w:rPr>
            </w:pPr>
          </w:p>
          <w:p w14:paraId="76C85B68" w14:textId="2BD4D557" w:rsidR="00765D40" w:rsidRPr="006C3542" w:rsidRDefault="00765D40" w:rsidP="00B84199">
            <w:pPr>
              <w:jc w:val="right"/>
              <w:rPr>
                <w:rFonts w:asciiTheme="minorHAnsi" w:hAnsiTheme="minorHAnsi" w:cstheme="minorHAnsi"/>
                <w:i/>
                <w:color w:val="000000" w:themeColor="text1"/>
                <w:sz w:val="18"/>
                <w:szCs w:val="18"/>
              </w:rPr>
            </w:pPr>
          </w:p>
        </w:tc>
      </w:tr>
      <w:tr w:rsidR="00C628B6" w:rsidRPr="006C3542" w14:paraId="7D899806" w14:textId="77777777" w:rsidTr="00750E47">
        <w:trPr>
          <w:trHeight w:val="435"/>
        </w:trPr>
        <w:tc>
          <w:tcPr>
            <w:tcW w:w="675" w:type="dxa"/>
          </w:tcPr>
          <w:p w14:paraId="55CE9403" w14:textId="30D23782" w:rsidR="00C628B6" w:rsidRPr="006C3542" w:rsidRDefault="00C628B6" w:rsidP="0005223E">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1</w:t>
            </w:r>
            <w:r w:rsidR="004E2AFA">
              <w:rPr>
                <w:rFonts w:asciiTheme="minorHAnsi" w:hAnsiTheme="minorHAnsi" w:cstheme="minorHAnsi"/>
                <w:b/>
                <w:color w:val="000000" w:themeColor="text1"/>
                <w:sz w:val="18"/>
                <w:szCs w:val="18"/>
              </w:rPr>
              <w:t>4</w:t>
            </w:r>
          </w:p>
        </w:tc>
        <w:tc>
          <w:tcPr>
            <w:tcW w:w="567" w:type="dxa"/>
          </w:tcPr>
          <w:p w14:paraId="711113D9" w14:textId="77777777" w:rsidR="00C628B6" w:rsidRDefault="00C628B6" w:rsidP="00B84199">
            <w:pPr>
              <w:rPr>
                <w:rFonts w:asciiTheme="minorHAnsi" w:hAnsiTheme="minorHAnsi" w:cstheme="minorHAnsi"/>
                <w:b/>
                <w:color w:val="000000" w:themeColor="text1"/>
                <w:sz w:val="18"/>
                <w:szCs w:val="18"/>
              </w:rPr>
            </w:pPr>
          </w:p>
        </w:tc>
        <w:tc>
          <w:tcPr>
            <w:tcW w:w="7938" w:type="dxa"/>
            <w:gridSpan w:val="2"/>
          </w:tcPr>
          <w:p w14:paraId="4EB20CC0" w14:textId="77777777" w:rsidR="00C628B6" w:rsidRDefault="00C628B6" w:rsidP="00C628B6">
            <w:pPr>
              <w:contextualSpacing/>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HIGHWAYS AND TRANSPORT</w:t>
            </w:r>
          </w:p>
          <w:p w14:paraId="37336717" w14:textId="77777777" w:rsidR="00C628B6" w:rsidRPr="006C3542" w:rsidRDefault="00C628B6" w:rsidP="0005223E">
            <w:pPr>
              <w:contextualSpacing/>
              <w:rPr>
                <w:rFonts w:asciiTheme="minorHAnsi" w:hAnsiTheme="minorHAnsi" w:cstheme="minorHAnsi"/>
                <w:b/>
                <w:color w:val="000000" w:themeColor="text1"/>
                <w:sz w:val="18"/>
                <w:szCs w:val="18"/>
              </w:rPr>
            </w:pPr>
          </w:p>
        </w:tc>
        <w:tc>
          <w:tcPr>
            <w:tcW w:w="534" w:type="dxa"/>
          </w:tcPr>
          <w:p w14:paraId="4A06AF8D" w14:textId="77777777" w:rsidR="00C628B6" w:rsidRDefault="00C628B6" w:rsidP="00CE6469">
            <w:pPr>
              <w:rPr>
                <w:rFonts w:asciiTheme="minorHAnsi" w:hAnsiTheme="minorHAnsi" w:cstheme="minorHAnsi"/>
                <w:i/>
                <w:color w:val="000000" w:themeColor="text1"/>
                <w:sz w:val="18"/>
                <w:szCs w:val="18"/>
              </w:rPr>
            </w:pPr>
          </w:p>
        </w:tc>
      </w:tr>
      <w:tr w:rsidR="008020CA" w:rsidRPr="006C3542" w14:paraId="2C0AF505" w14:textId="77777777" w:rsidTr="00750E47">
        <w:trPr>
          <w:trHeight w:val="435"/>
        </w:trPr>
        <w:tc>
          <w:tcPr>
            <w:tcW w:w="675" w:type="dxa"/>
          </w:tcPr>
          <w:p w14:paraId="0A5F64FC" w14:textId="7BDDFC29" w:rsidR="00293FDB" w:rsidRPr="000D1C1A" w:rsidRDefault="00497FE8" w:rsidP="0005223E">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4</w:t>
            </w:r>
            <w:r w:rsidR="009A1DD9">
              <w:rPr>
                <w:rFonts w:asciiTheme="minorHAnsi" w:hAnsiTheme="minorHAnsi" w:cstheme="minorHAnsi"/>
                <w:bCs/>
                <w:color w:val="000000" w:themeColor="text1"/>
                <w:sz w:val="18"/>
                <w:szCs w:val="18"/>
              </w:rPr>
              <w:t>90</w:t>
            </w:r>
          </w:p>
        </w:tc>
        <w:tc>
          <w:tcPr>
            <w:tcW w:w="567" w:type="dxa"/>
          </w:tcPr>
          <w:p w14:paraId="159777DD" w14:textId="1582D258" w:rsidR="000F1B94" w:rsidRDefault="000F1B94" w:rsidP="00B84199">
            <w:pPr>
              <w:rPr>
                <w:rFonts w:asciiTheme="minorHAnsi" w:hAnsiTheme="minorHAnsi" w:cstheme="minorHAnsi"/>
                <w:b/>
                <w:color w:val="000000" w:themeColor="text1"/>
                <w:sz w:val="18"/>
                <w:szCs w:val="18"/>
              </w:rPr>
            </w:pPr>
          </w:p>
          <w:p w14:paraId="08B1BB71" w14:textId="0B0649DF" w:rsidR="00293FDB" w:rsidRPr="006C3542" w:rsidRDefault="00293FDB" w:rsidP="00B84199">
            <w:pPr>
              <w:rPr>
                <w:rFonts w:asciiTheme="minorHAnsi" w:hAnsiTheme="minorHAnsi" w:cstheme="minorHAnsi"/>
                <w:b/>
                <w:color w:val="000000" w:themeColor="text1"/>
                <w:sz w:val="18"/>
                <w:szCs w:val="18"/>
              </w:rPr>
            </w:pPr>
          </w:p>
        </w:tc>
        <w:tc>
          <w:tcPr>
            <w:tcW w:w="7938" w:type="dxa"/>
            <w:gridSpan w:val="2"/>
          </w:tcPr>
          <w:p w14:paraId="54FAEE14" w14:textId="77777777" w:rsidR="00293FDB" w:rsidRDefault="00765D40" w:rsidP="000D1C1A">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Nothing to report.</w:t>
            </w:r>
          </w:p>
          <w:p w14:paraId="5833B88A" w14:textId="47C450AB" w:rsidR="00C9337D" w:rsidRPr="000D1C1A" w:rsidRDefault="00C9337D" w:rsidP="00C9337D">
            <w:pPr>
              <w:rPr>
                <w:rFonts w:asciiTheme="minorHAnsi" w:hAnsiTheme="minorHAnsi" w:cstheme="minorHAnsi"/>
                <w:bCs/>
                <w:color w:val="000000" w:themeColor="text1"/>
                <w:sz w:val="18"/>
                <w:szCs w:val="18"/>
              </w:rPr>
            </w:pPr>
          </w:p>
        </w:tc>
        <w:tc>
          <w:tcPr>
            <w:tcW w:w="534" w:type="dxa"/>
          </w:tcPr>
          <w:p w14:paraId="521B78CB" w14:textId="06E75531" w:rsidR="00B664AD" w:rsidRDefault="00B664AD" w:rsidP="00CE6469">
            <w:pPr>
              <w:rPr>
                <w:rFonts w:asciiTheme="minorHAnsi" w:hAnsiTheme="minorHAnsi" w:cstheme="minorHAnsi"/>
                <w:i/>
                <w:color w:val="000000" w:themeColor="text1"/>
                <w:sz w:val="18"/>
                <w:szCs w:val="18"/>
              </w:rPr>
            </w:pPr>
          </w:p>
          <w:p w14:paraId="533B7BD8" w14:textId="17F78F43" w:rsidR="00293FDB" w:rsidRPr="006C3542" w:rsidRDefault="00293FDB" w:rsidP="00CE6469">
            <w:pPr>
              <w:rPr>
                <w:rFonts w:asciiTheme="minorHAnsi" w:hAnsiTheme="minorHAnsi" w:cstheme="minorHAnsi"/>
                <w:i/>
                <w:color w:val="000000" w:themeColor="text1"/>
                <w:sz w:val="18"/>
                <w:szCs w:val="18"/>
              </w:rPr>
            </w:pPr>
          </w:p>
        </w:tc>
      </w:tr>
      <w:tr w:rsidR="008020CA" w:rsidRPr="006C3542" w14:paraId="1B5BB712" w14:textId="77777777" w:rsidTr="00300C80">
        <w:trPr>
          <w:trHeight w:val="325"/>
        </w:trPr>
        <w:tc>
          <w:tcPr>
            <w:tcW w:w="675" w:type="dxa"/>
          </w:tcPr>
          <w:p w14:paraId="4FCEBCEC" w14:textId="32786FB8" w:rsidR="000F1B94" w:rsidRPr="006C3542" w:rsidRDefault="00B63F7F" w:rsidP="00281D77">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1</w:t>
            </w:r>
            <w:r w:rsidR="00497FE8">
              <w:rPr>
                <w:rFonts w:asciiTheme="minorHAnsi" w:hAnsiTheme="minorHAnsi" w:cstheme="minorHAnsi"/>
                <w:b/>
                <w:color w:val="000000" w:themeColor="text1"/>
                <w:sz w:val="18"/>
                <w:szCs w:val="18"/>
              </w:rPr>
              <w:t>5</w:t>
            </w:r>
          </w:p>
          <w:p w14:paraId="6CC3CD3F" w14:textId="0C70C2B4" w:rsidR="0021693E" w:rsidRPr="006C3542" w:rsidRDefault="0021693E" w:rsidP="00281D77">
            <w:pPr>
              <w:rPr>
                <w:rFonts w:asciiTheme="minorHAnsi" w:hAnsiTheme="minorHAnsi" w:cstheme="minorHAnsi"/>
                <w:bCs/>
                <w:color w:val="000000" w:themeColor="text1"/>
                <w:sz w:val="18"/>
                <w:szCs w:val="18"/>
              </w:rPr>
            </w:pPr>
          </w:p>
        </w:tc>
        <w:tc>
          <w:tcPr>
            <w:tcW w:w="567" w:type="dxa"/>
          </w:tcPr>
          <w:p w14:paraId="2EA5E3B9" w14:textId="77777777" w:rsidR="000F1B94" w:rsidRPr="006C3542" w:rsidRDefault="000F1B94" w:rsidP="00B84199">
            <w:pPr>
              <w:rPr>
                <w:rFonts w:asciiTheme="minorHAnsi" w:hAnsiTheme="minorHAnsi" w:cstheme="minorHAnsi"/>
                <w:b/>
                <w:color w:val="000000" w:themeColor="text1"/>
                <w:sz w:val="18"/>
                <w:szCs w:val="18"/>
              </w:rPr>
            </w:pPr>
          </w:p>
        </w:tc>
        <w:tc>
          <w:tcPr>
            <w:tcW w:w="7938" w:type="dxa"/>
            <w:gridSpan w:val="2"/>
          </w:tcPr>
          <w:p w14:paraId="1F8FF0B2" w14:textId="77777777" w:rsidR="00431D74" w:rsidRPr="006C3542" w:rsidRDefault="000F1B94" w:rsidP="00281D77">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LIGHTING</w:t>
            </w:r>
          </w:p>
          <w:p w14:paraId="4088CA97" w14:textId="25620CF3" w:rsidR="006639A0" w:rsidRPr="006C3542" w:rsidRDefault="006639A0" w:rsidP="0005223E">
            <w:pPr>
              <w:rPr>
                <w:rFonts w:asciiTheme="minorHAnsi" w:hAnsiTheme="minorHAnsi" w:cstheme="minorHAnsi"/>
                <w:bCs/>
                <w:color w:val="000000" w:themeColor="text1"/>
                <w:sz w:val="18"/>
                <w:szCs w:val="18"/>
              </w:rPr>
            </w:pPr>
          </w:p>
        </w:tc>
        <w:tc>
          <w:tcPr>
            <w:tcW w:w="534" w:type="dxa"/>
          </w:tcPr>
          <w:p w14:paraId="1C204993" w14:textId="77777777" w:rsidR="000F1B94" w:rsidRPr="006C3542" w:rsidRDefault="000F1B94" w:rsidP="00B84199">
            <w:pPr>
              <w:jc w:val="right"/>
              <w:rPr>
                <w:rFonts w:asciiTheme="minorHAnsi" w:hAnsiTheme="minorHAnsi" w:cstheme="minorHAnsi"/>
                <w:i/>
                <w:color w:val="000000" w:themeColor="text1"/>
                <w:sz w:val="18"/>
                <w:szCs w:val="18"/>
              </w:rPr>
            </w:pPr>
          </w:p>
          <w:p w14:paraId="5AD0E7DC" w14:textId="6485CAB6" w:rsidR="004132D4" w:rsidRPr="006C3542" w:rsidRDefault="004132D4" w:rsidP="0005223E">
            <w:pPr>
              <w:jc w:val="center"/>
              <w:rPr>
                <w:rFonts w:asciiTheme="minorHAnsi" w:hAnsiTheme="minorHAnsi" w:cstheme="minorHAnsi"/>
                <w:i/>
                <w:color w:val="000000" w:themeColor="text1"/>
                <w:sz w:val="18"/>
                <w:szCs w:val="18"/>
              </w:rPr>
            </w:pPr>
          </w:p>
        </w:tc>
      </w:tr>
      <w:tr w:rsidR="0005223E" w:rsidRPr="006C3542" w14:paraId="1FC04F16" w14:textId="77777777" w:rsidTr="00300C80">
        <w:trPr>
          <w:trHeight w:val="318"/>
        </w:trPr>
        <w:tc>
          <w:tcPr>
            <w:tcW w:w="675" w:type="dxa"/>
          </w:tcPr>
          <w:p w14:paraId="52430C18" w14:textId="7113CF3C" w:rsidR="0005223E" w:rsidRPr="00293FDB" w:rsidRDefault="00497FE8" w:rsidP="00281D77">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4</w:t>
            </w:r>
            <w:r w:rsidR="009B119B">
              <w:rPr>
                <w:rFonts w:asciiTheme="minorHAnsi" w:hAnsiTheme="minorHAnsi" w:cstheme="minorHAnsi"/>
                <w:bCs/>
                <w:color w:val="000000" w:themeColor="text1"/>
                <w:sz w:val="18"/>
                <w:szCs w:val="18"/>
              </w:rPr>
              <w:t>91</w:t>
            </w:r>
          </w:p>
        </w:tc>
        <w:tc>
          <w:tcPr>
            <w:tcW w:w="567" w:type="dxa"/>
          </w:tcPr>
          <w:p w14:paraId="7133C99C" w14:textId="55C26C74" w:rsidR="0005223E" w:rsidRPr="006C3542" w:rsidRDefault="0005223E" w:rsidP="00B84199">
            <w:pPr>
              <w:rPr>
                <w:rFonts w:asciiTheme="minorHAnsi" w:hAnsiTheme="minorHAnsi" w:cstheme="minorHAnsi"/>
                <w:b/>
                <w:color w:val="000000" w:themeColor="text1"/>
                <w:sz w:val="18"/>
                <w:szCs w:val="18"/>
              </w:rPr>
            </w:pPr>
          </w:p>
        </w:tc>
        <w:tc>
          <w:tcPr>
            <w:tcW w:w="7938" w:type="dxa"/>
            <w:gridSpan w:val="2"/>
          </w:tcPr>
          <w:p w14:paraId="60791F58" w14:textId="3E3D8449" w:rsidR="00383BEB" w:rsidRDefault="00497FE8" w:rsidP="00C9337D">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Nothing to report.</w:t>
            </w:r>
          </w:p>
          <w:p w14:paraId="6ACA5E27" w14:textId="5BF69174" w:rsidR="00C9337D" w:rsidRPr="00352DA3" w:rsidRDefault="00C9337D" w:rsidP="00290747">
            <w:pPr>
              <w:rPr>
                <w:rFonts w:asciiTheme="minorHAnsi" w:hAnsiTheme="minorHAnsi" w:cstheme="minorHAnsi"/>
                <w:color w:val="000000" w:themeColor="text1"/>
                <w:sz w:val="18"/>
                <w:szCs w:val="18"/>
              </w:rPr>
            </w:pPr>
          </w:p>
        </w:tc>
        <w:tc>
          <w:tcPr>
            <w:tcW w:w="534" w:type="dxa"/>
          </w:tcPr>
          <w:p w14:paraId="708B015D" w14:textId="77777777" w:rsidR="0005223E" w:rsidRPr="006C3542" w:rsidRDefault="0005223E" w:rsidP="00B84199">
            <w:pPr>
              <w:jc w:val="right"/>
              <w:rPr>
                <w:rFonts w:asciiTheme="minorHAnsi" w:hAnsiTheme="minorHAnsi" w:cstheme="minorHAnsi"/>
                <w:i/>
                <w:color w:val="000000" w:themeColor="text1"/>
                <w:sz w:val="18"/>
                <w:szCs w:val="18"/>
              </w:rPr>
            </w:pPr>
          </w:p>
        </w:tc>
      </w:tr>
      <w:tr w:rsidR="008020CA" w:rsidRPr="006C3542" w14:paraId="4C4CDB8D" w14:textId="77777777" w:rsidTr="00750E47">
        <w:tc>
          <w:tcPr>
            <w:tcW w:w="675" w:type="dxa"/>
          </w:tcPr>
          <w:p w14:paraId="288AE058" w14:textId="25D8BF0F" w:rsidR="000F1B94" w:rsidRPr="006C3542" w:rsidRDefault="000D3540"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1</w:t>
            </w:r>
            <w:r w:rsidR="00857852">
              <w:rPr>
                <w:rFonts w:asciiTheme="minorHAnsi" w:hAnsiTheme="minorHAnsi" w:cstheme="minorHAnsi"/>
                <w:b/>
                <w:color w:val="000000" w:themeColor="text1"/>
                <w:sz w:val="18"/>
                <w:szCs w:val="18"/>
              </w:rPr>
              <w:t>6</w:t>
            </w:r>
          </w:p>
        </w:tc>
        <w:tc>
          <w:tcPr>
            <w:tcW w:w="567" w:type="dxa"/>
          </w:tcPr>
          <w:p w14:paraId="72CD4949" w14:textId="77777777" w:rsidR="000F1B94" w:rsidRPr="006C3542" w:rsidRDefault="000F1B94" w:rsidP="00B84199">
            <w:pPr>
              <w:rPr>
                <w:rFonts w:asciiTheme="minorHAnsi" w:hAnsiTheme="minorHAnsi" w:cstheme="minorHAnsi"/>
                <w:b/>
                <w:color w:val="000000" w:themeColor="text1"/>
                <w:sz w:val="18"/>
                <w:szCs w:val="18"/>
              </w:rPr>
            </w:pPr>
          </w:p>
        </w:tc>
        <w:tc>
          <w:tcPr>
            <w:tcW w:w="7938" w:type="dxa"/>
            <w:gridSpan w:val="2"/>
          </w:tcPr>
          <w:p w14:paraId="05A13A43" w14:textId="77777777" w:rsidR="000F1B94" w:rsidRDefault="000F1B94"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RURAL LIAISON COMMITTEE</w:t>
            </w:r>
          </w:p>
          <w:p w14:paraId="294BEEDB" w14:textId="5A6ECA25" w:rsidR="00D9248C" w:rsidRPr="006C3542" w:rsidRDefault="00D9248C" w:rsidP="00B84199">
            <w:pPr>
              <w:rPr>
                <w:rFonts w:asciiTheme="minorHAnsi" w:hAnsiTheme="minorHAnsi" w:cstheme="minorHAnsi"/>
                <w:b/>
                <w:color w:val="000000" w:themeColor="text1"/>
                <w:sz w:val="18"/>
                <w:szCs w:val="18"/>
              </w:rPr>
            </w:pPr>
          </w:p>
        </w:tc>
        <w:tc>
          <w:tcPr>
            <w:tcW w:w="534" w:type="dxa"/>
          </w:tcPr>
          <w:p w14:paraId="61170CA4" w14:textId="77777777" w:rsidR="000F1B94" w:rsidRPr="006C3542" w:rsidRDefault="000F1B94" w:rsidP="00B84199">
            <w:pPr>
              <w:jc w:val="right"/>
              <w:rPr>
                <w:rFonts w:asciiTheme="minorHAnsi" w:hAnsiTheme="minorHAnsi" w:cstheme="minorHAnsi"/>
                <w:i/>
                <w:color w:val="000000" w:themeColor="text1"/>
                <w:sz w:val="18"/>
                <w:szCs w:val="18"/>
              </w:rPr>
            </w:pPr>
          </w:p>
        </w:tc>
      </w:tr>
      <w:tr w:rsidR="000F1B94" w:rsidRPr="006C3542" w14:paraId="28DEADE3" w14:textId="77777777" w:rsidTr="00750E47">
        <w:trPr>
          <w:trHeight w:val="439"/>
        </w:trPr>
        <w:tc>
          <w:tcPr>
            <w:tcW w:w="675" w:type="dxa"/>
          </w:tcPr>
          <w:p w14:paraId="3C5151B5" w14:textId="77777777" w:rsidR="00750E47" w:rsidRDefault="00750E47" w:rsidP="00C628B6">
            <w:pPr>
              <w:rPr>
                <w:rFonts w:asciiTheme="minorHAnsi" w:hAnsiTheme="minorHAnsi" w:cstheme="minorHAnsi"/>
                <w:color w:val="000000" w:themeColor="text1"/>
                <w:sz w:val="18"/>
                <w:szCs w:val="18"/>
              </w:rPr>
            </w:pPr>
          </w:p>
          <w:p w14:paraId="16B865B2" w14:textId="77777777" w:rsidR="00750E47" w:rsidRDefault="00750E47" w:rsidP="00C628B6">
            <w:pPr>
              <w:rPr>
                <w:rFonts w:asciiTheme="minorHAnsi" w:hAnsiTheme="minorHAnsi" w:cstheme="minorHAnsi"/>
                <w:color w:val="000000" w:themeColor="text1"/>
                <w:sz w:val="18"/>
                <w:szCs w:val="18"/>
              </w:rPr>
            </w:pPr>
          </w:p>
          <w:p w14:paraId="3B8F803F" w14:textId="6F802286" w:rsidR="003D2297" w:rsidRPr="006C3542" w:rsidRDefault="00857852" w:rsidP="00C628B6">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9B119B">
              <w:rPr>
                <w:rFonts w:asciiTheme="minorHAnsi" w:hAnsiTheme="minorHAnsi" w:cstheme="minorHAnsi"/>
                <w:color w:val="000000" w:themeColor="text1"/>
                <w:sz w:val="18"/>
                <w:szCs w:val="18"/>
              </w:rPr>
              <w:t>92</w:t>
            </w:r>
          </w:p>
        </w:tc>
        <w:tc>
          <w:tcPr>
            <w:tcW w:w="567" w:type="dxa"/>
          </w:tcPr>
          <w:p w14:paraId="0B37CA6E" w14:textId="77777777" w:rsidR="000F1B94" w:rsidRPr="006C3542" w:rsidRDefault="000F1B94"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a</w:t>
            </w:r>
          </w:p>
        </w:tc>
        <w:tc>
          <w:tcPr>
            <w:tcW w:w="7938" w:type="dxa"/>
            <w:gridSpan w:val="2"/>
          </w:tcPr>
          <w:p w14:paraId="765D93C2" w14:textId="77777777" w:rsidR="000F1B94" w:rsidRPr="00650B9E" w:rsidRDefault="000F1B94" w:rsidP="00B84199">
            <w:pPr>
              <w:rPr>
                <w:rFonts w:asciiTheme="minorHAnsi" w:hAnsiTheme="minorHAnsi" w:cstheme="minorHAnsi"/>
                <w:b/>
                <w:color w:val="000000" w:themeColor="text1"/>
                <w:sz w:val="18"/>
                <w:szCs w:val="18"/>
              </w:rPr>
            </w:pPr>
            <w:r w:rsidRPr="00650B9E">
              <w:rPr>
                <w:rFonts w:asciiTheme="minorHAnsi" w:hAnsiTheme="minorHAnsi" w:cstheme="minorHAnsi"/>
                <w:b/>
                <w:color w:val="000000" w:themeColor="text1"/>
                <w:sz w:val="18"/>
                <w:szCs w:val="18"/>
              </w:rPr>
              <w:t>Representative’s Report</w:t>
            </w:r>
          </w:p>
          <w:p w14:paraId="5EC1521A" w14:textId="77777777" w:rsidR="00F51258" w:rsidRPr="006C3542" w:rsidRDefault="00F51258" w:rsidP="00B84199">
            <w:pPr>
              <w:rPr>
                <w:rFonts w:asciiTheme="minorHAnsi" w:hAnsiTheme="minorHAnsi" w:cstheme="minorHAnsi"/>
                <w:color w:val="000000" w:themeColor="text1"/>
                <w:sz w:val="18"/>
                <w:szCs w:val="18"/>
              </w:rPr>
            </w:pPr>
          </w:p>
          <w:p w14:paraId="45312905" w14:textId="6688558D" w:rsidR="006D7B88" w:rsidRPr="006C3542" w:rsidRDefault="00CC1254" w:rsidP="00765D40">
            <w:pPr>
              <w:rPr>
                <w:rFonts w:asciiTheme="minorHAnsi" w:hAnsiTheme="minorHAnsi" w:cstheme="minorHAnsi"/>
                <w:sz w:val="18"/>
                <w:szCs w:val="18"/>
              </w:rPr>
            </w:pPr>
            <w:r>
              <w:rPr>
                <w:rFonts w:asciiTheme="minorHAnsi" w:hAnsiTheme="minorHAnsi" w:cstheme="minorHAnsi"/>
                <w:sz w:val="18"/>
                <w:szCs w:val="18"/>
              </w:rPr>
              <w:t xml:space="preserve">Next meeting on the </w:t>
            </w:r>
            <w:proofErr w:type="gramStart"/>
            <w:r>
              <w:rPr>
                <w:rFonts w:asciiTheme="minorHAnsi" w:hAnsiTheme="minorHAnsi" w:cstheme="minorHAnsi"/>
                <w:sz w:val="18"/>
                <w:szCs w:val="18"/>
              </w:rPr>
              <w:t>5</w:t>
            </w:r>
            <w:r w:rsidRPr="00CC1254">
              <w:rPr>
                <w:rFonts w:asciiTheme="minorHAnsi" w:hAnsiTheme="minorHAnsi" w:cstheme="minorHAnsi"/>
                <w:sz w:val="18"/>
                <w:szCs w:val="18"/>
                <w:vertAlign w:val="superscript"/>
              </w:rPr>
              <w:t>th</w:t>
            </w:r>
            <w:proofErr w:type="gramEnd"/>
            <w:r>
              <w:rPr>
                <w:rFonts w:asciiTheme="minorHAnsi" w:hAnsiTheme="minorHAnsi" w:cstheme="minorHAnsi"/>
                <w:sz w:val="18"/>
                <w:szCs w:val="18"/>
              </w:rPr>
              <w:t xml:space="preserve"> March.</w:t>
            </w:r>
          </w:p>
        </w:tc>
        <w:tc>
          <w:tcPr>
            <w:tcW w:w="534" w:type="dxa"/>
          </w:tcPr>
          <w:p w14:paraId="09FF7957" w14:textId="07F7F8FD" w:rsidR="003C4A7B" w:rsidRPr="006C3542" w:rsidRDefault="003C4A7B" w:rsidP="00896C41">
            <w:pPr>
              <w:rPr>
                <w:rFonts w:asciiTheme="minorHAnsi" w:hAnsiTheme="minorHAnsi" w:cstheme="minorHAnsi"/>
                <w:i/>
                <w:color w:val="000000" w:themeColor="text1"/>
                <w:sz w:val="18"/>
                <w:szCs w:val="18"/>
              </w:rPr>
            </w:pPr>
          </w:p>
        </w:tc>
      </w:tr>
    </w:tbl>
    <w:p w14:paraId="6A71F223" w14:textId="138CAA22" w:rsidR="00750E47" w:rsidRPr="00750E47" w:rsidRDefault="00750E47" w:rsidP="00106B1B">
      <w:pPr>
        <w:rPr>
          <w:rFonts w:asciiTheme="minorHAnsi" w:hAnsiTheme="minorHAnsi"/>
          <w:sz w:val="22"/>
          <w:szCs w:val="22"/>
        </w:rPr>
      </w:pPr>
    </w:p>
    <w:tbl>
      <w:tblPr>
        <w:tblW w:w="9738" w:type="dxa"/>
        <w:tblLayout w:type="fixed"/>
        <w:tblLook w:val="0000" w:firstRow="0" w:lastRow="0" w:firstColumn="0" w:lastColumn="0" w:noHBand="0" w:noVBand="0"/>
      </w:tblPr>
      <w:tblGrid>
        <w:gridCol w:w="675"/>
        <w:gridCol w:w="567"/>
        <w:gridCol w:w="7938"/>
        <w:gridCol w:w="534"/>
        <w:gridCol w:w="24"/>
      </w:tblGrid>
      <w:tr w:rsidR="000F1B94" w:rsidRPr="006C3542" w14:paraId="4437FBAE" w14:textId="77777777" w:rsidTr="00750E47">
        <w:trPr>
          <w:gridAfter w:val="1"/>
          <w:wAfter w:w="24" w:type="dxa"/>
        </w:trPr>
        <w:tc>
          <w:tcPr>
            <w:tcW w:w="675" w:type="dxa"/>
          </w:tcPr>
          <w:p w14:paraId="284492A9" w14:textId="1E37B4AC" w:rsidR="000F1B94" w:rsidRPr="00300C80" w:rsidRDefault="00952820" w:rsidP="00020235">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1</w:t>
            </w:r>
            <w:r w:rsidR="00857852">
              <w:rPr>
                <w:rFonts w:asciiTheme="minorHAnsi" w:hAnsiTheme="minorHAnsi" w:cstheme="minorHAnsi"/>
                <w:b/>
                <w:color w:val="000000" w:themeColor="text1"/>
                <w:sz w:val="18"/>
                <w:szCs w:val="18"/>
              </w:rPr>
              <w:t>7</w:t>
            </w:r>
          </w:p>
        </w:tc>
        <w:tc>
          <w:tcPr>
            <w:tcW w:w="567" w:type="dxa"/>
          </w:tcPr>
          <w:p w14:paraId="69BB1F41" w14:textId="10BBEE2E" w:rsidR="00020235" w:rsidRPr="006C3542" w:rsidRDefault="00020235" w:rsidP="00B84199">
            <w:pPr>
              <w:rPr>
                <w:rFonts w:asciiTheme="minorHAnsi" w:hAnsiTheme="minorHAnsi" w:cstheme="minorHAnsi"/>
                <w:b/>
                <w:color w:val="000000" w:themeColor="text1"/>
                <w:sz w:val="18"/>
                <w:szCs w:val="18"/>
              </w:rPr>
            </w:pPr>
          </w:p>
        </w:tc>
        <w:tc>
          <w:tcPr>
            <w:tcW w:w="7938" w:type="dxa"/>
          </w:tcPr>
          <w:p w14:paraId="21D8549B" w14:textId="4B9BC598" w:rsidR="00E12C35" w:rsidRPr="00300C80" w:rsidRDefault="000F1B94" w:rsidP="00300C80">
            <w:pPr>
              <w:ind w:left="720" w:hanging="720"/>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KENT ASSOCIATION OF LOCAL COUNCILS MEDWAY AREA COMMITTEE</w:t>
            </w:r>
          </w:p>
        </w:tc>
        <w:tc>
          <w:tcPr>
            <w:tcW w:w="534" w:type="dxa"/>
          </w:tcPr>
          <w:p w14:paraId="0332857F" w14:textId="77777777" w:rsidR="000F1B94" w:rsidRPr="006C3542" w:rsidRDefault="000F1B94" w:rsidP="00B84199">
            <w:pPr>
              <w:jc w:val="right"/>
              <w:rPr>
                <w:rFonts w:asciiTheme="minorHAnsi" w:hAnsiTheme="minorHAnsi" w:cstheme="minorHAnsi"/>
                <w:i/>
                <w:color w:val="000000" w:themeColor="text1"/>
                <w:sz w:val="18"/>
                <w:szCs w:val="18"/>
              </w:rPr>
            </w:pPr>
          </w:p>
        </w:tc>
      </w:tr>
      <w:tr w:rsidR="00020235" w:rsidRPr="006C3542" w14:paraId="40D2FBA7" w14:textId="77777777" w:rsidTr="00750E47">
        <w:tc>
          <w:tcPr>
            <w:tcW w:w="675" w:type="dxa"/>
          </w:tcPr>
          <w:p w14:paraId="62B4082C" w14:textId="6BD567E8" w:rsidR="00020235" w:rsidRPr="006C3542" w:rsidRDefault="00857852"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80269D">
              <w:rPr>
                <w:rFonts w:asciiTheme="minorHAnsi" w:hAnsiTheme="minorHAnsi" w:cstheme="minorHAnsi"/>
                <w:color w:val="000000" w:themeColor="text1"/>
                <w:sz w:val="18"/>
                <w:szCs w:val="18"/>
              </w:rPr>
              <w:t>93</w:t>
            </w:r>
          </w:p>
        </w:tc>
        <w:tc>
          <w:tcPr>
            <w:tcW w:w="567" w:type="dxa"/>
          </w:tcPr>
          <w:p w14:paraId="2FAA6836" w14:textId="14AD1276" w:rsidR="00020235" w:rsidRPr="006C3542" w:rsidRDefault="00020235"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a</w:t>
            </w:r>
          </w:p>
        </w:tc>
        <w:tc>
          <w:tcPr>
            <w:tcW w:w="7938" w:type="dxa"/>
          </w:tcPr>
          <w:p w14:paraId="12F09CB6" w14:textId="77777777" w:rsidR="00020235" w:rsidRPr="006C3542" w:rsidRDefault="00020235" w:rsidP="00D953FE">
            <w:pPr>
              <w:ind w:left="720" w:hanging="720"/>
              <w:rPr>
                <w:rFonts w:asciiTheme="minorHAnsi" w:hAnsiTheme="minorHAnsi" w:cstheme="minorHAnsi"/>
                <w:b/>
                <w:bCs/>
                <w:color w:val="000000" w:themeColor="text1"/>
                <w:sz w:val="18"/>
                <w:szCs w:val="18"/>
              </w:rPr>
            </w:pPr>
            <w:r w:rsidRPr="006C3542">
              <w:rPr>
                <w:rFonts w:asciiTheme="minorHAnsi" w:hAnsiTheme="minorHAnsi" w:cstheme="minorHAnsi"/>
                <w:b/>
                <w:bCs/>
                <w:color w:val="000000" w:themeColor="text1"/>
                <w:sz w:val="18"/>
                <w:szCs w:val="18"/>
              </w:rPr>
              <w:t>Representatives’ Report</w:t>
            </w:r>
          </w:p>
          <w:p w14:paraId="33B89AF4" w14:textId="77777777" w:rsidR="00020235" w:rsidRPr="006C3542" w:rsidRDefault="00020235" w:rsidP="009B3116">
            <w:pPr>
              <w:rPr>
                <w:rFonts w:asciiTheme="minorHAnsi" w:hAnsiTheme="minorHAnsi" w:cstheme="minorHAnsi"/>
                <w:b/>
                <w:bCs/>
                <w:color w:val="000000" w:themeColor="text1"/>
                <w:sz w:val="18"/>
                <w:szCs w:val="18"/>
              </w:rPr>
            </w:pPr>
          </w:p>
          <w:p w14:paraId="074D5E3F" w14:textId="059ED8D7" w:rsidR="00650B9E" w:rsidRDefault="00765D40" w:rsidP="00857852">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Cllr Moor</w:t>
            </w:r>
            <w:r w:rsidR="00857852">
              <w:rPr>
                <w:rFonts w:asciiTheme="minorHAnsi" w:hAnsiTheme="minorHAnsi" w:cstheme="minorHAnsi"/>
                <w:color w:val="000000" w:themeColor="text1"/>
                <w:sz w:val="18"/>
                <w:szCs w:val="18"/>
              </w:rPr>
              <w:t>e reported a new secretary had been hired</w:t>
            </w:r>
            <w:r w:rsidR="00832332">
              <w:rPr>
                <w:rFonts w:asciiTheme="minorHAnsi" w:hAnsiTheme="minorHAnsi" w:cstheme="minorHAnsi"/>
                <w:color w:val="000000" w:themeColor="text1"/>
                <w:sz w:val="18"/>
                <w:szCs w:val="18"/>
              </w:rPr>
              <w:t xml:space="preserve"> and the next meeting </w:t>
            </w:r>
            <w:r w:rsidR="004616F3">
              <w:rPr>
                <w:rFonts w:asciiTheme="minorHAnsi" w:hAnsiTheme="minorHAnsi" w:cstheme="minorHAnsi"/>
                <w:color w:val="000000" w:themeColor="text1"/>
                <w:sz w:val="18"/>
                <w:szCs w:val="18"/>
              </w:rPr>
              <w:t xml:space="preserve">was </w:t>
            </w:r>
            <w:r w:rsidR="00EF1AC6">
              <w:rPr>
                <w:rFonts w:asciiTheme="minorHAnsi" w:hAnsiTheme="minorHAnsi" w:cstheme="minorHAnsi"/>
                <w:color w:val="000000" w:themeColor="text1"/>
                <w:sz w:val="18"/>
                <w:szCs w:val="18"/>
              </w:rPr>
              <w:t xml:space="preserve">due to be held on the </w:t>
            </w:r>
            <w:proofErr w:type="gramStart"/>
            <w:r w:rsidR="00EF1AC6">
              <w:rPr>
                <w:rFonts w:asciiTheme="minorHAnsi" w:hAnsiTheme="minorHAnsi" w:cstheme="minorHAnsi"/>
                <w:color w:val="000000" w:themeColor="text1"/>
                <w:sz w:val="18"/>
                <w:szCs w:val="18"/>
              </w:rPr>
              <w:t>21</w:t>
            </w:r>
            <w:r w:rsidR="00EF1AC6" w:rsidRPr="00EF1AC6">
              <w:rPr>
                <w:rFonts w:asciiTheme="minorHAnsi" w:hAnsiTheme="minorHAnsi" w:cstheme="minorHAnsi"/>
                <w:color w:val="000000" w:themeColor="text1"/>
                <w:sz w:val="18"/>
                <w:szCs w:val="18"/>
                <w:vertAlign w:val="superscript"/>
              </w:rPr>
              <w:t>st</w:t>
            </w:r>
            <w:proofErr w:type="gramEnd"/>
            <w:r w:rsidR="00EF1AC6">
              <w:rPr>
                <w:rFonts w:asciiTheme="minorHAnsi" w:hAnsiTheme="minorHAnsi" w:cstheme="minorHAnsi"/>
                <w:color w:val="000000" w:themeColor="text1"/>
                <w:sz w:val="18"/>
                <w:szCs w:val="18"/>
              </w:rPr>
              <w:t xml:space="preserve"> February.</w:t>
            </w:r>
          </w:p>
          <w:p w14:paraId="376CAC7F" w14:textId="249B7C1D" w:rsidR="00832332" w:rsidRPr="006C3542" w:rsidRDefault="00832332" w:rsidP="00857852">
            <w:pPr>
              <w:rPr>
                <w:rFonts w:asciiTheme="minorHAnsi" w:hAnsiTheme="minorHAnsi" w:cstheme="minorHAnsi"/>
                <w:color w:val="000000" w:themeColor="text1"/>
                <w:sz w:val="18"/>
                <w:szCs w:val="18"/>
              </w:rPr>
            </w:pPr>
          </w:p>
        </w:tc>
        <w:tc>
          <w:tcPr>
            <w:tcW w:w="558" w:type="dxa"/>
            <w:gridSpan w:val="2"/>
          </w:tcPr>
          <w:p w14:paraId="5F22458C" w14:textId="77777777" w:rsidR="00020235" w:rsidRPr="006C3542" w:rsidRDefault="00020235" w:rsidP="00B84199">
            <w:pPr>
              <w:jc w:val="right"/>
              <w:rPr>
                <w:rFonts w:asciiTheme="minorHAnsi" w:hAnsiTheme="minorHAnsi" w:cstheme="minorHAnsi"/>
                <w:i/>
                <w:color w:val="000000" w:themeColor="text1"/>
                <w:sz w:val="18"/>
                <w:szCs w:val="18"/>
              </w:rPr>
            </w:pPr>
          </w:p>
        </w:tc>
      </w:tr>
      <w:tr w:rsidR="008020CA" w:rsidRPr="006C3542" w14:paraId="5A1FFF2D" w14:textId="77777777" w:rsidTr="00300C80">
        <w:trPr>
          <w:trHeight w:val="369"/>
        </w:trPr>
        <w:tc>
          <w:tcPr>
            <w:tcW w:w="675" w:type="dxa"/>
          </w:tcPr>
          <w:p w14:paraId="6799E4E9" w14:textId="76CDB21B" w:rsidR="00986E53" w:rsidRPr="00300C80" w:rsidRDefault="00832332"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18</w:t>
            </w:r>
          </w:p>
        </w:tc>
        <w:tc>
          <w:tcPr>
            <w:tcW w:w="567" w:type="dxa"/>
          </w:tcPr>
          <w:p w14:paraId="1EEC8175" w14:textId="77777777" w:rsidR="00163D33" w:rsidRDefault="00163D33" w:rsidP="00B84199">
            <w:pPr>
              <w:rPr>
                <w:rFonts w:asciiTheme="minorHAnsi" w:hAnsiTheme="minorHAnsi" w:cstheme="minorHAnsi"/>
                <w:b/>
                <w:color w:val="000000" w:themeColor="text1"/>
                <w:sz w:val="18"/>
                <w:szCs w:val="18"/>
              </w:rPr>
            </w:pPr>
          </w:p>
          <w:p w14:paraId="15EFBF86" w14:textId="7C856344" w:rsidR="00D9248C" w:rsidRPr="006C3542" w:rsidRDefault="00D9248C" w:rsidP="00B84199">
            <w:pPr>
              <w:rPr>
                <w:rFonts w:asciiTheme="minorHAnsi" w:hAnsiTheme="minorHAnsi" w:cstheme="minorHAnsi"/>
                <w:b/>
                <w:color w:val="000000" w:themeColor="text1"/>
                <w:sz w:val="18"/>
                <w:szCs w:val="18"/>
              </w:rPr>
            </w:pPr>
          </w:p>
        </w:tc>
        <w:tc>
          <w:tcPr>
            <w:tcW w:w="7938" w:type="dxa"/>
          </w:tcPr>
          <w:p w14:paraId="10585346" w14:textId="37E9F05F" w:rsidR="003D3813" w:rsidRPr="006C3542" w:rsidRDefault="00163D33" w:rsidP="00300C80">
            <w:pPr>
              <w:ind w:left="720" w:hanging="720"/>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POLICE MATTERS</w:t>
            </w:r>
          </w:p>
        </w:tc>
        <w:tc>
          <w:tcPr>
            <w:tcW w:w="558" w:type="dxa"/>
            <w:gridSpan w:val="2"/>
          </w:tcPr>
          <w:p w14:paraId="277F4FAA" w14:textId="77777777" w:rsidR="00163D33" w:rsidRPr="006C3542" w:rsidRDefault="00163D33" w:rsidP="00B84199">
            <w:pPr>
              <w:jc w:val="right"/>
              <w:rPr>
                <w:rFonts w:asciiTheme="minorHAnsi" w:hAnsiTheme="minorHAnsi" w:cstheme="minorHAnsi"/>
                <w:i/>
                <w:color w:val="000000" w:themeColor="text1"/>
                <w:sz w:val="18"/>
                <w:szCs w:val="18"/>
              </w:rPr>
            </w:pPr>
          </w:p>
        </w:tc>
      </w:tr>
      <w:tr w:rsidR="009935D6" w:rsidRPr="006C3542" w14:paraId="3BA3E334" w14:textId="77777777" w:rsidTr="00750E47">
        <w:tc>
          <w:tcPr>
            <w:tcW w:w="675" w:type="dxa"/>
          </w:tcPr>
          <w:p w14:paraId="61063329" w14:textId="5CF4FA02" w:rsidR="009935D6" w:rsidRDefault="009935D6"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EF1AC6">
              <w:rPr>
                <w:rFonts w:asciiTheme="minorHAnsi" w:hAnsiTheme="minorHAnsi" w:cstheme="minorHAnsi"/>
                <w:color w:val="000000" w:themeColor="text1"/>
                <w:sz w:val="18"/>
                <w:szCs w:val="18"/>
              </w:rPr>
              <w:t>94</w:t>
            </w:r>
          </w:p>
        </w:tc>
        <w:tc>
          <w:tcPr>
            <w:tcW w:w="567" w:type="dxa"/>
          </w:tcPr>
          <w:p w14:paraId="45E583DC" w14:textId="0F8146C1" w:rsidR="009935D6" w:rsidRDefault="009935D6"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a</w:t>
            </w:r>
          </w:p>
        </w:tc>
        <w:tc>
          <w:tcPr>
            <w:tcW w:w="7938" w:type="dxa"/>
          </w:tcPr>
          <w:p w14:paraId="0D3DA1DB" w14:textId="77777777" w:rsidR="009935D6" w:rsidRDefault="009935D6" w:rsidP="00D953FE">
            <w:pPr>
              <w:ind w:left="720" w:hanging="720"/>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Police Report</w:t>
            </w:r>
          </w:p>
          <w:p w14:paraId="3E963BF6" w14:textId="77777777" w:rsidR="009935D6" w:rsidRDefault="009935D6" w:rsidP="00D953FE">
            <w:pPr>
              <w:ind w:left="720" w:hanging="720"/>
              <w:rPr>
                <w:rFonts w:asciiTheme="minorHAnsi" w:hAnsiTheme="minorHAnsi" w:cstheme="minorHAnsi"/>
                <w:b/>
                <w:color w:val="000000" w:themeColor="text1"/>
                <w:sz w:val="18"/>
                <w:szCs w:val="18"/>
              </w:rPr>
            </w:pPr>
          </w:p>
          <w:p w14:paraId="60F93E36" w14:textId="7C4C7DDD" w:rsidR="009935D6" w:rsidRDefault="00AA7395" w:rsidP="00D953FE">
            <w:pPr>
              <w:ind w:left="720" w:hanging="720"/>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Cllr Sparks reported</w:t>
            </w:r>
            <w:r w:rsidR="003C1A64">
              <w:rPr>
                <w:rFonts w:asciiTheme="minorHAnsi" w:hAnsiTheme="minorHAnsi" w:cstheme="minorHAnsi"/>
                <w:bCs/>
                <w:color w:val="000000" w:themeColor="text1"/>
                <w:sz w:val="18"/>
                <w:szCs w:val="18"/>
              </w:rPr>
              <w:t xml:space="preserve"> another police surgery had been organised and would forward the Clerk the details.</w:t>
            </w:r>
          </w:p>
          <w:p w14:paraId="11007234" w14:textId="58DDFC91" w:rsidR="00A31AB8" w:rsidRPr="009935D6" w:rsidRDefault="00A31AB8" w:rsidP="00D953FE">
            <w:pPr>
              <w:ind w:left="720" w:hanging="720"/>
              <w:rPr>
                <w:rFonts w:asciiTheme="minorHAnsi" w:hAnsiTheme="minorHAnsi" w:cstheme="minorHAnsi"/>
                <w:bCs/>
                <w:color w:val="000000" w:themeColor="text1"/>
                <w:sz w:val="18"/>
                <w:szCs w:val="18"/>
              </w:rPr>
            </w:pPr>
          </w:p>
        </w:tc>
        <w:tc>
          <w:tcPr>
            <w:tcW w:w="558" w:type="dxa"/>
            <w:gridSpan w:val="2"/>
          </w:tcPr>
          <w:p w14:paraId="592A0237" w14:textId="77777777" w:rsidR="009935D6" w:rsidRPr="006C3542" w:rsidRDefault="009935D6" w:rsidP="00B84199">
            <w:pPr>
              <w:rPr>
                <w:rFonts w:asciiTheme="minorHAnsi" w:hAnsiTheme="minorHAnsi" w:cstheme="minorHAnsi"/>
                <w:i/>
                <w:color w:val="000000" w:themeColor="text1"/>
                <w:sz w:val="18"/>
                <w:szCs w:val="18"/>
              </w:rPr>
            </w:pPr>
          </w:p>
        </w:tc>
      </w:tr>
      <w:tr w:rsidR="008020CA" w:rsidRPr="006C3542" w14:paraId="6E1B0D01" w14:textId="77777777" w:rsidTr="00750E47">
        <w:tc>
          <w:tcPr>
            <w:tcW w:w="675" w:type="dxa"/>
          </w:tcPr>
          <w:p w14:paraId="188D5A0F" w14:textId="1621C8D5" w:rsidR="00163D33" w:rsidRPr="006C3542" w:rsidRDefault="00832332"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3C1A64">
              <w:rPr>
                <w:rFonts w:asciiTheme="minorHAnsi" w:hAnsiTheme="minorHAnsi" w:cstheme="minorHAnsi"/>
                <w:color w:val="000000" w:themeColor="text1"/>
                <w:sz w:val="18"/>
                <w:szCs w:val="18"/>
              </w:rPr>
              <w:t>95</w:t>
            </w:r>
          </w:p>
        </w:tc>
        <w:tc>
          <w:tcPr>
            <w:tcW w:w="567" w:type="dxa"/>
          </w:tcPr>
          <w:p w14:paraId="01C4BCD5" w14:textId="51AADD83" w:rsidR="00163D33" w:rsidRPr="006C3542" w:rsidRDefault="00FB28DC"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b</w:t>
            </w:r>
          </w:p>
        </w:tc>
        <w:tc>
          <w:tcPr>
            <w:tcW w:w="7938" w:type="dxa"/>
          </w:tcPr>
          <w:p w14:paraId="7E8DF714" w14:textId="68AA2E7E" w:rsidR="00163D33" w:rsidRPr="006C3542" w:rsidRDefault="00163D33" w:rsidP="00D953FE">
            <w:pPr>
              <w:ind w:left="720" w:hanging="720"/>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 xml:space="preserve">Police Liaison Committee Representative’s Report </w:t>
            </w:r>
          </w:p>
          <w:p w14:paraId="6428458D" w14:textId="77777777" w:rsidR="00020235" w:rsidRPr="006C3542" w:rsidRDefault="00020235" w:rsidP="009B3116">
            <w:pPr>
              <w:rPr>
                <w:rFonts w:asciiTheme="minorHAnsi" w:hAnsiTheme="minorHAnsi" w:cstheme="minorHAnsi"/>
                <w:b/>
                <w:color w:val="000000" w:themeColor="text1"/>
                <w:sz w:val="18"/>
                <w:szCs w:val="18"/>
              </w:rPr>
            </w:pPr>
          </w:p>
          <w:p w14:paraId="0FC34B1C" w14:textId="767E85D9" w:rsidR="00092CAF" w:rsidRDefault="00A31AB8" w:rsidP="004D6E72">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Cllr </w:t>
            </w:r>
            <w:proofErr w:type="spellStart"/>
            <w:r>
              <w:rPr>
                <w:rFonts w:asciiTheme="minorHAnsi" w:hAnsiTheme="minorHAnsi" w:cstheme="minorHAnsi"/>
                <w:color w:val="000000" w:themeColor="text1"/>
                <w:sz w:val="18"/>
                <w:szCs w:val="18"/>
              </w:rPr>
              <w:t>Onimole</w:t>
            </w:r>
            <w:proofErr w:type="spellEnd"/>
            <w:r w:rsidR="003C1A64">
              <w:rPr>
                <w:rFonts w:asciiTheme="minorHAnsi" w:hAnsiTheme="minorHAnsi" w:cstheme="minorHAnsi"/>
                <w:color w:val="000000" w:themeColor="text1"/>
                <w:sz w:val="18"/>
                <w:szCs w:val="18"/>
              </w:rPr>
              <w:t xml:space="preserve"> had no update.</w:t>
            </w:r>
          </w:p>
          <w:p w14:paraId="423C0623" w14:textId="4DF37459" w:rsidR="004D6E72" w:rsidRPr="006C3542" w:rsidRDefault="004D6E72" w:rsidP="004D6E72">
            <w:pPr>
              <w:rPr>
                <w:rFonts w:asciiTheme="minorHAnsi" w:hAnsiTheme="minorHAnsi" w:cstheme="minorHAnsi"/>
                <w:color w:val="000000" w:themeColor="text1"/>
                <w:sz w:val="18"/>
                <w:szCs w:val="18"/>
              </w:rPr>
            </w:pPr>
          </w:p>
        </w:tc>
        <w:tc>
          <w:tcPr>
            <w:tcW w:w="558" w:type="dxa"/>
            <w:gridSpan w:val="2"/>
          </w:tcPr>
          <w:p w14:paraId="4A9FF652" w14:textId="77777777" w:rsidR="00D40F58" w:rsidRPr="006C3542" w:rsidRDefault="00D40F58" w:rsidP="00B84199">
            <w:pPr>
              <w:rPr>
                <w:rFonts w:asciiTheme="minorHAnsi" w:hAnsiTheme="minorHAnsi" w:cstheme="minorHAnsi"/>
                <w:i/>
                <w:color w:val="000000" w:themeColor="text1"/>
                <w:sz w:val="18"/>
                <w:szCs w:val="18"/>
              </w:rPr>
            </w:pPr>
          </w:p>
          <w:p w14:paraId="6B3E31AC" w14:textId="77777777" w:rsidR="00D40F58" w:rsidRPr="006C3542" w:rsidRDefault="00D40F58" w:rsidP="00B84199">
            <w:pPr>
              <w:rPr>
                <w:rFonts w:asciiTheme="minorHAnsi" w:hAnsiTheme="minorHAnsi" w:cstheme="minorHAnsi"/>
                <w:i/>
                <w:color w:val="000000" w:themeColor="text1"/>
                <w:sz w:val="18"/>
                <w:szCs w:val="18"/>
              </w:rPr>
            </w:pPr>
          </w:p>
          <w:p w14:paraId="13C455C4" w14:textId="131949D8" w:rsidR="00D40F58" w:rsidRPr="006C3542" w:rsidRDefault="00D40F58" w:rsidP="00B84199">
            <w:pPr>
              <w:rPr>
                <w:rFonts w:asciiTheme="minorHAnsi" w:hAnsiTheme="minorHAnsi" w:cstheme="minorHAnsi"/>
                <w:i/>
                <w:color w:val="000000" w:themeColor="text1"/>
                <w:sz w:val="18"/>
                <w:szCs w:val="18"/>
              </w:rPr>
            </w:pPr>
            <w:r w:rsidRPr="006C3542">
              <w:rPr>
                <w:rFonts w:asciiTheme="minorHAnsi" w:hAnsiTheme="minorHAnsi" w:cstheme="minorHAnsi"/>
                <w:i/>
                <w:color w:val="000000" w:themeColor="text1"/>
                <w:sz w:val="18"/>
                <w:szCs w:val="18"/>
              </w:rPr>
              <w:t xml:space="preserve"> </w:t>
            </w:r>
          </w:p>
        </w:tc>
      </w:tr>
      <w:tr w:rsidR="008020CA" w:rsidRPr="006C3542" w14:paraId="6C02CB34" w14:textId="77777777" w:rsidTr="00750E47">
        <w:tc>
          <w:tcPr>
            <w:tcW w:w="675" w:type="dxa"/>
          </w:tcPr>
          <w:p w14:paraId="422FEC87" w14:textId="577F3D69" w:rsidR="00750E47" w:rsidRDefault="00FB28DC" w:rsidP="00020235">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3C1A64">
              <w:rPr>
                <w:rFonts w:asciiTheme="minorHAnsi" w:hAnsiTheme="minorHAnsi" w:cstheme="minorHAnsi"/>
                <w:color w:val="000000" w:themeColor="text1"/>
                <w:sz w:val="18"/>
                <w:szCs w:val="18"/>
              </w:rPr>
              <w:t>96</w:t>
            </w:r>
          </w:p>
          <w:p w14:paraId="1ECEC02C" w14:textId="48604278" w:rsidR="00163D33" w:rsidRPr="006C3542" w:rsidRDefault="00163D33" w:rsidP="00020235">
            <w:pPr>
              <w:rPr>
                <w:rFonts w:asciiTheme="minorHAnsi" w:hAnsiTheme="minorHAnsi" w:cstheme="minorHAnsi"/>
                <w:color w:val="000000" w:themeColor="text1"/>
                <w:sz w:val="18"/>
                <w:szCs w:val="18"/>
              </w:rPr>
            </w:pPr>
          </w:p>
        </w:tc>
        <w:tc>
          <w:tcPr>
            <w:tcW w:w="567" w:type="dxa"/>
          </w:tcPr>
          <w:p w14:paraId="7CAF2588" w14:textId="6FF53C33" w:rsidR="00163D33" w:rsidRPr="006C3542" w:rsidRDefault="00FB28DC" w:rsidP="00B84199">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c</w:t>
            </w:r>
          </w:p>
        </w:tc>
        <w:tc>
          <w:tcPr>
            <w:tcW w:w="7938" w:type="dxa"/>
          </w:tcPr>
          <w:p w14:paraId="5AB0BA2F" w14:textId="59D43AFD" w:rsidR="00C559A2" w:rsidRPr="006C3542" w:rsidRDefault="00163D33" w:rsidP="00D953FE">
            <w:pPr>
              <w:ind w:left="720" w:hanging="720"/>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Neighbourhood Watch</w:t>
            </w:r>
          </w:p>
          <w:p w14:paraId="3DE7DFCA" w14:textId="77777777" w:rsidR="00C559A2" w:rsidRPr="006C3542" w:rsidRDefault="00C559A2" w:rsidP="009B3116">
            <w:pPr>
              <w:rPr>
                <w:rFonts w:asciiTheme="minorHAnsi" w:hAnsiTheme="minorHAnsi" w:cstheme="minorHAnsi"/>
                <w:b/>
                <w:color w:val="000000" w:themeColor="text1"/>
                <w:sz w:val="18"/>
                <w:szCs w:val="18"/>
              </w:rPr>
            </w:pPr>
          </w:p>
          <w:p w14:paraId="2DBA4013" w14:textId="65EB4462" w:rsidR="000732C6" w:rsidRDefault="003053F6" w:rsidP="00D953FE">
            <w:pPr>
              <w:ind w:left="720" w:hanging="720"/>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 xml:space="preserve">Cllr </w:t>
            </w:r>
            <w:proofErr w:type="spellStart"/>
            <w:r w:rsidR="00106B1B">
              <w:rPr>
                <w:rFonts w:asciiTheme="minorHAnsi" w:hAnsiTheme="minorHAnsi" w:cstheme="minorHAnsi"/>
                <w:color w:val="000000" w:themeColor="text1"/>
                <w:sz w:val="18"/>
                <w:szCs w:val="18"/>
              </w:rPr>
              <w:t>Millsom</w:t>
            </w:r>
            <w:proofErr w:type="spellEnd"/>
            <w:r w:rsidR="00106B1B">
              <w:rPr>
                <w:rFonts w:asciiTheme="minorHAnsi" w:hAnsiTheme="minorHAnsi" w:cstheme="minorHAnsi"/>
                <w:color w:val="000000" w:themeColor="text1"/>
                <w:sz w:val="18"/>
                <w:szCs w:val="18"/>
              </w:rPr>
              <w:t xml:space="preserve"> </w:t>
            </w:r>
            <w:r w:rsidR="003C1A64">
              <w:rPr>
                <w:rFonts w:asciiTheme="minorHAnsi" w:hAnsiTheme="minorHAnsi" w:cstheme="minorHAnsi"/>
                <w:color w:val="000000" w:themeColor="text1"/>
                <w:sz w:val="18"/>
                <w:szCs w:val="18"/>
              </w:rPr>
              <w:t>had no update.</w:t>
            </w:r>
          </w:p>
          <w:p w14:paraId="71CABC39" w14:textId="0EFACDE1" w:rsidR="00715F2A" w:rsidRPr="006C3542" w:rsidRDefault="00715F2A" w:rsidP="003C1A64">
            <w:pPr>
              <w:rPr>
                <w:rFonts w:asciiTheme="minorHAnsi" w:hAnsiTheme="minorHAnsi" w:cstheme="minorHAnsi"/>
                <w:color w:val="000000" w:themeColor="text1"/>
                <w:sz w:val="18"/>
                <w:szCs w:val="18"/>
              </w:rPr>
            </w:pPr>
          </w:p>
        </w:tc>
        <w:tc>
          <w:tcPr>
            <w:tcW w:w="558" w:type="dxa"/>
            <w:gridSpan w:val="2"/>
          </w:tcPr>
          <w:p w14:paraId="756471D7" w14:textId="77777777" w:rsidR="00163D33" w:rsidRPr="006C3542" w:rsidRDefault="00163D33" w:rsidP="00B84199">
            <w:pPr>
              <w:jc w:val="right"/>
              <w:rPr>
                <w:rFonts w:asciiTheme="minorHAnsi" w:hAnsiTheme="minorHAnsi" w:cstheme="minorHAnsi"/>
                <w:i/>
                <w:color w:val="000000" w:themeColor="text1"/>
                <w:sz w:val="18"/>
                <w:szCs w:val="18"/>
              </w:rPr>
            </w:pPr>
          </w:p>
          <w:p w14:paraId="09A3CD2C" w14:textId="00BDB9CB" w:rsidR="00854EA3" w:rsidRPr="006C3542" w:rsidRDefault="00854EA3" w:rsidP="00874834">
            <w:pPr>
              <w:rPr>
                <w:rFonts w:asciiTheme="minorHAnsi" w:hAnsiTheme="minorHAnsi" w:cstheme="minorHAnsi"/>
                <w:i/>
                <w:color w:val="000000" w:themeColor="text1"/>
                <w:sz w:val="18"/>
                <w:szCs w:val="18"/>
              </w:rPr>
            </w:pPr>
          </w:p>
        </w:tc>
      </w:tr>
      <w:tr w:rsidR="008020CA" w:rsidRPr="006C3542" w14:paraId="681FB0F5" w14:textId="77777777" w:rsidTr="00F51258">
        <w:trPr>
          <w:gridAfter w:val="1"/>
          <w:wAfter w:w="24" w:type="dxa"/>
        </w:trPr>
        <w:tc>
          <w:tcPr>
            <w:tcW w:w="675" w:type="dxa"/>
          </w:tcPr>
          <w:p w14:paraId="5651A5AB" w14:textId="44CC3D07" w:rsidR="00F74DA0" w:rsidRPr="006C3542" w:rsidRDefault="00FB28DC" w:rsidP="00B84199">
            <w:pPr>
              <w:rPr>
                <w:rFonts w:asciiTheme="minorHAnsi" w:hAnsiTheme="minorHAnsi" w:cstheme="minorHAnsi"/>
                <w:i/>
                <w:color w:val="000000" w:themeColor="text1"/>
                <w:sz w:val="18"/>
                <w:szCs w:val="18"/>
              </w:rPr>
            </w:pPr>
            <w:r>
              <w:rPr>
                <w:rFonts w:asciiTheme="minorHAnsi" w:hAnsiTheme="minorHAnsi" w:cstheme="minorHAnsi"/>
                <w:b/>
                <w:color w:val="000000" w:themeColor="text1"/>
                <w:sz w:val="18"/>
                <w:szCs w:val="18"/>
              </w:rPr>
              <w:t>19</w:t>
            </w:r>
          </w:p>
        </w:tc>
        <w:tc>
          <w:tcPr>
            <w:tcW w:w="567" w:type="dxa"/>
          </w:tcPr>
          <w:p w14:paraId="154D802B" w14:textId="77777777" w:rsidR="00F74DA0" w:rsidRPr="006C3542" w:rsidRDefault="00F74DA0" w:rsidP="00B84199">
            <w:pPr>
              <w:rPr>
                <w:rFonts w:asciiTheme="minorHAnsi" w:hAnsiTheme="minorHAnsi" w:cstheme="minorHAnsi"/>
                <w:b/>
                <w:color w:val="000000" w:themeColor="text1"/>
                <w:sz w:val="18"/>
                <w:szCs w:val="18"/>
              </w:rPr>
            </w:pPr>
          </w:p>
        </w:tc>
        <w:tc>
          <w:tcPr>
            <w:tcW w:w="7938" w:type="dxa"/>
          </w:tcPr>
          <w:p w14:paraId="629BB048" w14:textId="77777777" w:rsidR="00A53B67" w:rsidRDefault="00F74DA0" w:rsidP="00052872">
            <w:pPr>
              <w:ind w:left="720" w:hanging="720"/>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COMMUNICATIONS</w:t>
            </w:r>
          </w:p>
          <w:p w14:paraId="3AF63515" w14:textId="6F3BF50D" w:rsidR="00650B9E" w:rsidRPr="006C3542" w:rsidRDefault="00650B9E" w:rsidP="00052872">
            <w:pPr>
              <w:ind w:left="720" w:hanging="720"/>
              <w:rPr>
                <w:rFonts w:asciiTheme="minorHAnsi" w:hAnsiTheme="minorHAnsi" w:cstheme="minorHAnsi"/>
                <w:b/>
                <w:color w:val="000000" w:themeColor="text1"/>
                <w:sz w:val="18"/>
                <w:szCs w:val="18"/>
              </w:rPr>
            </w:pPr>
          </w:p>
        </w:tc>
        <w:tc>
          <w:tcPr>
            <w:tcW w:w="534" w:type="dxa"/>
          </w:tcPr>
          <w:p w14:paraId="125F2BCA" w14:textId="77777777" w:rsidR="00F74DA0" w:rsidRPr="006C3542" w:rsidRDefault="00F74DA0" w:rsidP="00B84199">
            <w:pPr>
              <w:jc w:val="right"/>
              <w:rPr>
                <w:rFonts w:asciiTheme="minorHAnsi" w:hAnsiTheme="minorHAnsi" w:cstheme="minorHAnsi"/>
                <w:i/>
                <w:color w:val="000000" w:themeColor="text1"/>
                <w:sz w:val="18"/>
                <w:szCs w:val="18"/>
              </w:rPr>
            </w:pPr>
          </w:p>
        </w:tc>
      </w:tr>
      <w:tr w:rsidR="008020CA" w:rsidRPr="006C3542" w14:paraId="63179C0E" w14:textId="77777777" w:rsidTr="00F51258">
        <w:trPr>
          <w:gridAfter w:val="1"/>
          <w:wAfter w:w="24" w:type="dxa"/>
        </w:trPr>
        <w:tc>
          <w:tcPr>
            <w:tcW w:w="675" w:type="dxa"/>
          </w:tcPr>
          <w:p w14:paraId="22D49946" w14:textId="63B0BBD7" w:rsidR="00814C78" w:rsidRPr="006C3542" w:rsidRDefault="00FB28DC"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5A2CA1">
              <w:rPr>
                <w:rFonts w:asciiTheme="minorHAnsi" w:hAnsiTheme="minorHAnsi" w:cstheme="minorHAnsi"/>
                <w:color w:val="000000" w:themeColor="text1"/>
                <w:sz w:val="18"/>
                <w:szCs w:val="18"/>
              </w:rPr>
              <w:t>97</w:t>
            </w:r>
          </w:p>
        </w:tc>
        <w:tc>
          <w:tcPr>
            <w:tcW w:w="567" w:type="dxa"/>
          </w:tcPr>
          <w:p w14:paraId="5108C5FB" w14:textId="77777777" w:rsidR="00814C78" w:rsidRPr="006C3542" w:rsidRDefault="00814C78"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a</w:t>
            </w:r>
          </w:p>
        </w:tc>
        <w:tc>
          <w:tcPr>
            <w:tcW w:w="7938" w:type="dxa"/>
          </w:tcPr>
          <w:p w14:paraId="58A006D3" w14:textId="77777777" w:rsidR="00814C78" w:rsidRPr="006C3542" w:rsidRDefault="00814C78" w:rsidP="00B125E5">
            <w:pPr>
              <w:ind w:left="720" w:hanging="720"/>
              <w:jc w:val="both"/>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Website</w:t>
            </w:r>
          </w:p>
          <w:p w14:paraId="0E32A1ED" w14:textId="77777777" w:rsidR="00C77173" w:rsidRPr="006C3542" w:rsidRDefault="00C77173" w:rsidP="009B3116">
            <w:pPr>
              <w:rPr>
                <w:rFonts w:asciiTheme="minorHAnsi" w:hAnsiTheme="minorHAnsi" w:cstheme="minorHAnsi"/>
                <w:b/>
                <w:color w:val="000000" w:themeColor="text1"/>
                <w:sz w:val="18"/>
                <w:szCs w:val="18"/>
              </w:rPr>
            </w:pPr>
          </w:p>
          <w:p w14:paraId="6FDA751A" w14:textId="24F97ED6" w:rsidR="003D3813" w:rsidRDefault="003C1A64" w:rsidP="00D953FE">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The Clerk reported </w:t>
            </w:r>
            <w:r w:rsidR="005A2CA1">
              <w:rPr>
                <w:rFonts w:asciiTheme="minorHAnsi" w:hAnsiTheme="minorHAnsi" w:cstheme="minorHAnsi"/>
                <w:color w:val="000000" w:themeColor="text1"/>
                <w:sz w:val="18"/>
                <w:szCs w:val="18"/>
              </w:rPr>
              <w:t>that the Parish was paying for the lowest package for our website and had lost the ability to have a planning tracker which seemed to be useful for residents. It was agreed to upgrade the website package.</w:t>
            </w:r>
          </w:p>
          <w:p w14:paraId="47BF1079" w14:textId="17D18F70" w:rsidR="00915F1C" w:rsidRPr="006C3542" w:rsidRDefault="00915F1C" w:rsidP="00D953FE">
            <w:pPr>
              <w:rPr>
                <w:rFonts w:asciiTheme="minorHAnsi" w:hAnsiTheme="minorHAnsi" w:cstheme="minorHAnsi"/>
                <w:color w:val="000000" w:themeColor="text1"/>
                <w:sz w:val="18"/>
                <w:szCs w:val="18"/>
              </w:rPr>
            </w:pPr>
          </w:p>
        </w:tc>
        <w:tc>
          <w:tcPr>
            <w:tcW w:w="534" w:type="dxa"/>
          </w:tcPr>
          <w:p w14:paraId="07E7CFB2" w14:textId="65C41396" w:rsidR="00B125E5" w:rsidRPr="006C3542" w:rsidRDefault="00B125E5" w:rsidP="00F31F9F">
            <w:pPr>
              <w:rPr>
                <w:rFonts w:asciiTheme="minorHAnsi" w:hAnsiTheme="minorHAnsi" w:cstheme="minorHAnsi"/>
                <w:i/>
                <w:color w:val="000000" w:themeColor="text1"/>
                <w:sz w:val="18"/>
                <w:szCs w:val="18"/>
              </w:rPr>
            </w:pPr>
          </w:p>
        </w:tc>
      </w:tr>
      <w:tr w:rsidR="008020CA" w:rsidRPr="006C3542" w14:paraId="3ADBE793" w14:textId="77777777" w:rsidTr="00F51258">
        <w:trPr>
          <w:gridAfter w:val="1"/>
          <w:wAfter w:w="24" w:type="dxa"/>
        </w:trPr>
        <w:tc>
          <w:tcPr>
            <w:tcW w:w="675" w:type="dxa"/>
          </w:tcPr>
          <w:p w14:paraId="1BCAAE5D" w14:textId="18D09FDA" w:rsidR="00306B02" w:rsidRPr="006C3542" w:rsidRDefault="00FB28DC"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5A2CA1">
              <w:rPr>
                <w:rFonts w:asciiTheme="minorHAnsi" w:hAnsiTheme="minorHAnsi" w:cstheme="minorHAnsi"/>
                <w:color w:val="000000" w:themeColor="text1"/>
                <w:sz w:val="18"/>
                <w:szCs w:val="18"/>
              </w:rPr>
              <w:t>98</w:t>
            </w:r>
          </w:p>
        </w:tc>
        <w:tc>
          <w:tcPr>
            <w:tcW w:w="567" w:type="dxa"/>
          </w:tcPr>
          <w:p w14:paraId="498FE121" w14:textId="77777777" w:rsidR="00306B02" w:rsidRPr="006C3542" w:rsidRDefault="00306B02"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b</w:t>
            </w:r>
          </w:p>
        </w:tc>
        <w:tc>
          <w:tcPr>
            <w:tcW w:w="7938" w:type="dxa"/>
          </w:tcPr>
          <w:p w14:paraId="2FBC836F" w14:textId="77777777" w:rsidR="00306B02" w:rsidRPr="006C3542" w:rsidRDefault="00306B02" w:rsidP="00D953FE">
            <w:pPr>
              <w:ind w:left="720" w:hanging="720"/>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Magazine</w:t>
            </w:r>
          </w:p>
          <w:p w14:paraId="6E0B07FF" w14:textId="77777777" w:rsidR="00306B02" w:rsidRPr="006C3542" w:rsidRDefault="00306B02" w:rsidP="009B3116">
            <w:pPr>
              <w:rPr>
                <w:rFonts w:asciiTheme="minorHAnsi" w:hAnsiTheme="minorHAnsi" w:cstheme="minorHAnsi"/>
                <w:b/>
                <w:color w:val="000000" w:themeColor="text1"/>
                <w:sz w:val="18"/>
                <w:szCs w:val="18"/>
              </w:rPr>
            </w:pPr>
          </w:p>
          <w:p w14:paraId="05BB0258" w14:textId="5D77B9BC" w:rsidR="00374E08" w:rsidRDefault="006822F0" w:rsidP="00D953FE">
            <w:pPr>
              <w:ind w:left="720" w:hanging="720"/>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Nothing to report.</w:t>
            </w:r>
          </w:p>
          <w:p w14:paraId="5906F937" w14:textId="06066436" w:rsidR="00116C38" w:rsidRPr="006C3542" w:rsidRDefault="00116C38" w:rsidP="009B3116">
            <w:pPr>
              <w:rPr>
                <w:rFonts w:asciiTheme="minorHAnsi" w:hAnsiTheme="minorHAnsi" w:cstheme="minorHAnsi"/>
                <w:color w:val="000000" w:themeColor="text1"/>
                <w:sz w:val="18"/>
                <w:szCs w:val="18"/>
              </w:rPr>
            </w:pPr>
          </w:p>
        </w:tc>
        <w:tc>
          <w:tcPr>
            <w:tcW w:w="534" w:type="dxa"/>
          </w:tcPr>
          <w:p w14:paraId="7B939D13" w14:textId="77777777" w:rsidR="00306B02" w:rsidRPr="006C3542" w:rsidRDefault="00306B02" w:rsidP="00B84199">
            <w:pPr>
              <w:jc w:val="right"/>
              <w:rPr>
                <w:rFonts w:asciiTheme="minorHAnsi" w:hAnsiTheme="minorHAnsi" w:cstheme="minorHAnsi"/>
                <w:i/>
                <w:color w:val="000000" w:themeColor="text1"/>
                <w:sz w:val="18"/>
                <w:szCs w:val="18"/>
              </w:rPr>
            </w:pPr>
          </w:p>
          <w:p w14:paraId="68FDE9E5" w14:textId="77777777" w:rsidR="00E71CCD" w:rsidRPr="006C3542" w:rsidRDefault="00E71CCD" w:rsidP="00B84199">
            <w:pPr>
              <w:jc w:val="right"/>
              <w:rPr>
                <w:rFonts w:asciiTheme="minorHAnsi" w:hAnsiTheme="minorHAnsi" w:cstheme="minorHAnsi"/>
                <w:i/>
                <w:color w:val="000000" w:themeColor="text1"/>
                <w:sz w:val="18"/>
                <w:szCs w:val="18"/>
              </w:rPr>
            </w:pPr>
          </w:p>
          <w:p w14:paraId="5ED16A45" w14:textId="32B2B907" w:rsidR="008B1C2B" w:rsidRPr="006C3542" w:rsidRDefault="008B1C2B" w:rsidP="00B84199">
            <w:pPr>
              <w:jc w:val="right"/>
              <w:rPr>
                <w:rFonts w:asciiTheme="minorHAnsi" w:hAnsiTheme="minorHAnsi" w:cstheme="minorHAnsi"/>
                <w:i/>
                <w:color w:val="000000" w:themeColor="text1"/>
                <w:sz w:val="18"/>
                <w:szCs w:val="18"/>
              </w:rPr>
            </w:pPr>
          </w:p>
          <w:p w14:paraId="7002EA1A" w14:textId="7959A1B0" w:rsidR="00E71CCD" w:rsidRPr="006C3542" w:rsidRDefault="00E71CCD" w:rsidP="00B84199">
            <w:pPr>
              <w:jc w:val="right"/>
              <w:rPr>
                <w:rFonts w:asciiTheme="minorHAnsi" w:hAnsiTheme="minorHAnsi" w:cstheme="minorHAnsi"/>
                <w:i/>
                <w:color w:val="000000" w:themeColor="text1"/>
                <w:sz w:val="18"/>
                <w:szCs w:val="18"/>
              </w:rPr>
            </w:pPr>
          </w:p>
        </w:tc>
      </w:tr>
      <w:tr w:rsidR="008020CA" w:rsidRPr="006C3542" w14:paraId="6273BB73" w14:textId="77777777" w:rsidTr="00F51258">
        <w:trPr>
          <w:gridAfter w:val="1"/>
          <w:wAfter w:w="24" w:type="dxa"/>
        </w:trPr>
        <w:tc>
          <w:tcPr>
            <w:tcW w:w="675" w:type="dxa"/>
          </w:tcPr>
          <w:p w14:paraId="527E6305" w14:textId="09D50FA3" w:rsidR="008750BF" w:rsidRPr="006C3542" w:rsidRDefault="00FB28DC" w:rsidP="00B84199">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r w:rsidR="00D93704">
              <w:rPr>
                <w:rFonts w:asciiTheme="minorHAnsi" w:hAnsiTheme="minorHAnsi" w:cstheme="minorHAnsi"/>
                <w:color w:val="000000" w:themeColor="text1"/>
                <w:sz w:val="18"/>
                <w:szCs w:val="18"/>
              </w:rPr>
              <w:t>99</w:t>
            </w:r>
          </w:p>
        </w:tc>
        <w:tc>
          <w:tcPr>
            <w:tcW w:w="567" w:type="dxa"/>
          </w:tcPr>
          <w:p w14:paraId="55A9954D" w14:textId="7C69CEB6" w:rsidR="008750BF" w:rsidRPr="006C3542" w:rsidRDefault="00263CCE" w:rsidP="00B84199">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c</w:t>
            </w:r>
          </w:p>
        </w:tc>
        <w:tc>
          <w:tcPr>
            <w:tcW w:w="7938" w:type="dxa"/>
          </w:tcPr>
          <w:p w14:paraId="348674BC" w14:textId="022C0B64" w:rsidR="008750BF" w:rsidRPr="006C3542" w:rsidRDefault="00263CCE" w:rsidP="00B125E5">
            <w:pPr>
              <w:ind w:left="720" w:hanging="720"/>
              <w:jc w:val="both"/>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Social Media</w:t>
            </w:r>
          </w:p>
          <w:p w14:paraId="2DC74446" w14:textId="77777777" w:rsidR="00B125E5" w:rsidRPr="006C3542" w:rsidRDefault="00B125E5" w:rsidP="00B125E5">
            <w:pPr>
              <w:jc w:val="both"/>
              <w:rPr>
                <w:rFonts w:asciiTheme="minorHAnsi" w:hAnsiTheme="minorHAnsi" w:cstheme="minorHAnsi"/>
                <w:b/>
                <w:color w:val="000000" w:themeColor="text1"/>
                <w:sz w:val="18"/>
                <w:szCs w:val="18"/>
              </w:rPr>
            </w:pPr>
          </w:p>
          <w:p w14:paraId="5C5DAB84" w14:textId="3BFDBD26" w:rsidR="00352DA3" w:rsidRDefault="00915F1C" w:rsidP="00B125E5">
            <w:pPr>
              <w:jc w:val="both"/>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Nothing to report.</w:t>
            </w:r>
          </w:p>
          <w:p w14:paraId="5D33423B" w14:textId="77777777" w:rsidR="006822F0" w:rsidRDefault="006822F0" w:rsidP="00B125E5">
            <w:pPr>
              <w:jc w:val="both"/>
              <w:rPr>
                <w:rFonts w:asciiTheme="minorHAnsi" w:hAnsiTheme="minorHAnsi" w:cstheme="minorHAnsi"/>
                <w:color w:val="000000" w:themeColor="text1"/>
                <w:sz w:val="18"/>
                <w:szCs w:val="18"/>
              </w:rPr>
            </w:pPr>
          </w:p>
          <w:p w14:paraId="6F3CD6D2" w14:textId="0C0A2928" w:rsidR="006822F0" w:rsidRDefault="006822F0" w:rsidP="006822F0">
            <w:pPr>
              <w:jc w:val="cente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4</w:t>
            </w:r>
          </w:p>
          <w:p w14:paraId="65D186AF" w14:textId="7353482F" w:rsidR="00013879" w:rsidRPr="006C3542" w:rsidRDefault="00013879" w:rsidP="001E5C8F">
            <w:pPr>
              <w:jc w:val="center"/>
              <w:rPr>
                <w:rFonts w:asciiTheme="minorHAnsi" w:hAnsiTheme="minorHAnsi" w:cstheme="minorHAnsi"/>
                <w:color w:val="000000" w:themeColor="text1"/>
                <w:sz w:val="18"/>
                <w:szCs w:val="18"/>
              </w:rPr>
            </w:pPr>
          </w:p>
        </w:tc>
        <w:tc>
          <w:tcPr>
            <w:tcW w:w="534" w:type="dxa"/>
          </w:tcPr>
          <w:p w14:paraId="0C6F2626" w14:textId="77777777" w:rsidR="008750BF" w:rsidRPr="006C3542" w:rsidRDefault="008750BF" w:rsidP="00B84199">
            <w:pPr>
              <w:jc w:val="right"/>
              <w:rPr>
                <w:rFonts w:asciiTheme="minorHAnsi" w:hAnsiTheme="minorHAnsi" w:cstheme="minorHAnsi"/>
                <w:i/>
                <w:color w:val="000000" w:themeColor="text1"/>
                <w:sz w:val="18"/>
                <w:szCs w:val="18"/>
              </w:rPr>
            </w:pPr>
          </w:p>
          <w:p w14:paraId="1F173229" w14:textId="77777777" w:rsidR="008B1C2B" w:rsidRPr="006C3542" w:rsidRDefault="008B1C2B" w:rsidP="00B84199">
            <w:pPr>
              <w:jc w:val="right"/>
              <w:rPr>
                <w:rFonts w:asciiTheme="minorHAnsi" w:hAnsiTheme="minorHAnsi" w:cstheme="minorHAnsi"/>
                <w:i/>
                <w:color w:val="000000" w:themeColor="text1"/>
                <w:sz w:val="18"/>
                <w:szCs w:val="18"/>
              </w:rPr>
            </w:pPr>
          </w:p>
          <w:p w14:paraId="3228CE01" w14:textId="5ACEF826" w:rsidR="008B1C2B" w:rsidRPr="006C3542" w:rsidRDefault="008B1C2B" w:rsidP="00B84199">
            <w:pPr>
              <w:jc w:val="right"/>
              <w:rPr>
                <w:rFonts w:asciiTheme="minorHAnsi" w:hAnsiTheme="minorHAnsi" w:cstheme="minorHAnsi"/>
                <w:i/>
                <w:color w:val="000000" w:themeColor="text1"/>
                <w:sz w:val="18"/>
                <w:szCs w:val="18"/>
              </w:rPr>
            </w:pPr>
          </w:p>
        </w:tc>
      </w:tr>
      <w:tr w:rsidR="00915F1C" w:rsidRPr="006C3542" w14:paraId="2929CECE" w14:textId="77777777" w:rsidTr="00F51258">
        <w:trPr>
          <w:gridAfter w:val="1"/>
          <w:wAfter w:w="24" w:type="dxa"/>
        </w:trPr>
        <w:tc>
          <w:tcPr>
            <w:tcW w:w="675" w:type="dxa"/>
          </w:tcPr>
          <w:p w14:paraId="75BEC966" w14:textId="3770C8A1" w:rsidR="00915F1C" w:rsidRDefault="00915F1C" w:rsidP="00915F1C">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lastRenderedPageBreak/>
              <w:t>2</w:t>
            </w:r>
            <w:r w:rsidR="00FB28DC">
              <w:rPr>
                <w:rFonts w:asciiTheme="minorHAnsi" w:hAnsiTheme="minorHAnsi" w:cstheme="minorHAnsi"/>
                <w:b/>
                <w:color w:val="000000" w:themeColor="text1"/>
                <w:sz w:val="18"/>
                <w:szCs w:val="18"/>
              </w:rPr>
              <w:t>0</w:t>
            </w:r>
          </w:p>
          <w:p w14:paraId="334157ED" w14:textId="77777777" w:rsidR="00915F1C" w:rsidRDefault="00915F1C" w:rsidP="00915F1C">
            <w:pPr>
              <w:rPr>
                <w:rFonts w:asciiTheme="minorHAnsi" w:hAnsiTheme="minorHAnsi" w:cstheme="minorHAnsi"/>
                <w:b/>
                <w:color w:val="000000" w:themeColor="text1"/>
                <w:sz w:val="18"/>
                <w:szCs w:val="18"/>
              </w:rPr>
            </w:pPr>
          </w:p>
          <w:p w14:paraId="1E8366FF" w14:textId="108778F8" w:rsidR="00915F1C" w:rsidRDefault="006822F0" w:rsidP="00915F1C">
            <w:pPr>
              <w:rPr>
                <w:rFonts w:asciiTheme="minorHAnsi" w:hAnsiTheme="minorHAnsi" w:cstheme="minorHAnsi"/>
                <w:color w:val="000000" w:themeColor="text1"/>
                <w:sz w:val="18"/>
                <w:szCs w:val="18"/>
              </w:rPr>
            </w:pPr>
            <w:r>
              <w:rPr>
                <w:rFonts w:asciiTheme="minorHAnsi" w:hAnsiTheme="minorHAnsi" w:cstheme="minorHAnsi"/>
                <w:bCs/>
                <w:color w:val="000000" w:themeColor="text1"/>
                <w:sz w:val="18"/>
                <w:szCs w:val="18"/>
              </w:rPr>
              <w:t>500</w:t>
            </w:r>
          </w:p>
        </w:tc>
        <w:tc>
          <w:tcPr>
            <w:tcW w:w="567" w:type="dxa"/>
          </w:tcPr>
          <w:p w14:paraId="099B1498" w14:textId="77777777" w:rsidR="00915F1C" w:rsidRDefault="00915F1C" w:rsidP="00915F1C">
            <w:pPr>
              <w:rPr>
                <w:rFonts w:asciiTheme="minorHAnsi" w:hAnsiTheme="minorHAnsi" w:cstheme="minorHAnsi"/>
                <w:b/>
                <w:color w:val="000000" w:themeColor="text1"/>
                <w:sz w:val="18"/>
                <w:szCs w:val="18"/>
              </w:rPr>
            </w:pPr>
          </w:p>
          <w:p w14:paraId="1D71BD33" w14:textId="77777777" w:rsidR="00915F1C" w:rsidRDefault="00915F1C" w:rsidP="00915F1C">
            <w:pPr>
              <w:rPr>
                <w:rFonts w:asciiTheme="minorHAnsi" w:hAnsiTheme="minorHAnsi" w:cstheme="minorHAnsi"/>
                <w:b/>
                <w:color w:val="000000" w:themeColor="text1"/>
                <w:sz w:val="18"/>
                <w:szCs w:val="18"/>
              </w:rPr>
            </w:pPr>
          </w:p>
          <w:p w14:paraId="3212F916" w14:textId="2F7406EC" w:rsidR="00915F1C" w:rsidRPr="006C3542" w:rsidRDefault="00915F1C" w:rsidP="00915F1C">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a</w:t>
            </w:r>
          </w:p>
        </w:tc>
        <w:tc>
          <w:tcPr>
            <w:tcW w:w="7938" w:type="dxa"/>
          </w:tcPr>
          <w:p w14:paraId="4899C8A3" w14:textId="46FC640C" w:rsidR="00915F1C" w:rsidRPr="00915F1C" w:rsidRDefault="00915F1C" w:rsidP="00915F1C">
            <w:pPr>
              <w:pStyle w:val="BodyText2"/>
              <w:ind w:left="720" w:hanging="720"/>
              <w:rPr>
                <w:rFonts w:asciiTheme="minorHAnsi" w:hAnsiTheme="minorHAnsi" w:cstheme="minorHAnsi"/>
                <w:b/>
                <w:color w:val="000000" w:themeColor="text1"/>
                <w:sz w:val="18"/>
                <w:szCs w:val="18"/>
              </w:rPr>
            </w:pPr>
            <w:r>
              <w:rPr>
                <w:rFonts w:asciiTheme="minorHAnsi" w:hAnsiTheme="minorHAnsi" w:cstheme="minorHAnsi"/>
                <w:b/>
                <w:bCs/>
                <w:color w:val="000000" w:themeColor="text1"/>
                <w:sz w:val="18"/>
                <w:szCs w:val="18"/>
              </w:rPr>
              <w:t>80</w:t>
            </w:r>
            <w:r w:rsidRPr="00986E53">
              <w:rPr>
                <w:rFonts w:asciiTheme="minorHAnsi" w:hAnsiTheme="minorHAnsi" w:cstheme="minorHAnsi"/>
                <w:b/>
                <w:bCs/>
                <w:color w:val="000000" w:themeColor="text1"/>
                <w:sz w:val="18"/>
                <w:szCs w:val="18"/>
                <w:vertAlign w:val="superscript"/>
              </w:rPr>
              <w:t>th</w:t>
            </w:r>
            <w:r>
              <w:rPr>
                <w:rFonts w:asciiTheme="minorHAnsi" w:hAnsiTheme="minorHAnsi" w:cstheme="minorHAnsi"/>
                <w:b/>
                <w:bCs/>
                <w:color w:val="000000" w:themeColor="text1"/>
                <w:sz w:val="18"/>
                <w:szCs w:val="18"/>
              </w:rPr>
              <w:t xml:space="preserve"> Anniversary of D-Day 6</w:t>
            </w:r>
            <w:r w:rsidRPr="00986E53">
              <w:rPr>
                <w:rFonts w:asciiTheme="minorHAnsi" w:hAnsiTheme="minorHAnsi" w:cstheme="minorHAnsi"/>
                <w:b/>
                <w:bCs/>
                <w:color w:val="000000" w:themeColor="text1"/>
                <w:sz w:val="18"/>
                <w:szCs w:val="18"/>
                <w:vertAlign w:val="superscript"/>
              </w:rPr>
              <w:t>th</w:t>
            </w:r>
            <w:r>
              <w:rPr>
                <w:rFonts w:asciiTheme="minorHAnsi" w:hAnsiTheme="minorHAnsi" w:cstheme="minorHAnsi"/>
                <w:b/>
                <w:bCs/>
                <w:color w:val="000000" w:themeColor="text1"/>
                <w:sz w:val="18"/>
                <w:szCs w:val="18"/>
              </w:rPr>
              <w:t xml:space="preserve"> June 2024</w:t>
            </w:r>
          </w:p>
          <w:p w14:paraId="4EB2FDAA" w14:textId="77777777" w:rsidR="00915F1C" w:rsidRDefault="00915F1C" w:rsidP="00915F1C">
            <w:pPr>
              <w:pStyle w:val="BodyText2"/>
              <w:rPr>
                <w:rFonts w:asciiTheme="minorHAnsi" w:hAnsiTheme="minorHAnsi" w:cstheme="minorHAnsi"/>
                <w:b/>
                <w:bCs/>
                <w:color w:val="000000" w:themeColor="text1"/>
                <w:sz w:val="18"/>
                <w:szCs w:val="18"/>
              </w:rPr>
            </w:pPr>
          </w:p>
          <w:p w14:paraId="43BA448A" w14:textId="73F9018F" w:rsidR="00915F1C" w:rsidRPr="00986E53" w:rsidRDefault="006822F0" w:rsidP="00915F1C">
            <w:pPr>
              <w:pStyle w:val="BodyText2"/>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It was agreed by all Councillors that it was too late to organise anything for the D-Day</w:t>
            </w:r>
            <w:r w:rsidR="00A01463">
              <w:rPr>
                <w:rFonts w:asciiTheme="minorHAnsi" w:hAnsiTheme="minorHAnsi" w:cstheme="minorHAnsi"/>
                <w:color w:val="000000" w:themeColor="text1"/>
                <w:sz w:val="18"/>
                <w:szCs w:val="18"/>
              </w:rPr>
              <w:t xml:space="preserve"> celebrations this year but decided it was important to </w:t>
            </w:r>
            <w:r w:rsidR="00197F21">
              <w:rPr>
                <w:rFonts w:asciiTheme="minorHAnsi" w:hAnsiTheme="minorHAnsi" w:cstheme="minorHAnsi"/>
                <w:color w:val="000000" w:themeColor="text1"/>
                <w:sz w:val="18"/>
                <w:szCs w:val="18"/>
              </w:rPr>
              <w:t xml:space="preserve">organise a celebration for </w:t>
            </w:r>
            <w:proofErr w:type="gramStart"/>
            <w:r w:rsidR="00197F21">
              <w:rPr>
                <w:rFonts w:asciiTheme="minorHAnsi" w:hAnsiTheme="minorHAnsi" w:cstheme="minorHAnsi"/>
                <w:color w:val="000000" w:themeColor="text1"/>
                <w:sz w:val="18"/>
                <w:szCs w:val="18"/>
              </w:rPr>
              <w:t xml:space="preserve">local </w:t>
            </w:r>
            <w:r w:rsidR="00E24CB2">
              <w:rPr>
                <w:rFonts w:asciiTheme="minorHAnsi" w:hAnsiTheme="minorHAnsi" w:cstheme="minorHAnsi"/>
                <w:color w:val="000000" w:themeColor="text1"/>
                <w:sz w:val="18"/>
                <w:szCs w:val="18"/>
              </w:rPr>
              <w:t>residents</w:t>
            </w:r>
            <w:proofErr w:type="gramEnd"/>
            <w:r w:rsidR="00E24CB2">
              <w:rPr>
                <w:rFonts w:asciiTheme="minorHAnsi" w:hAnsiTheme="minorHAnsi" w:cstheme="minorHAnsi"/>
                <w:color w:val="000000" w:themeColor="text1"/>
                <w:sz w:val="18"/>
                <w:szCs w:val="18"/>
              </w:rPr>
              <w:t>,</w:t>
            </w:r>
            <w:r w:rsidR="00197F21">
              <w:rPr>
                <w:rFonts w:asciiTheme="minorHAnsi" w:hAnsiTheme="minorHAnsi" w:cstheme="minorHAnsi"/>
                <w:color w:val="000000" w:themeColor="text1"/>
                <w:sz w:val="18"/>
                <w:szCs w:val="18"/>
              </w:rPr>
              <w:t xml:space="preserve"> so it was agreed to organise a VE Day 2025 celebration.</w:t>
            </w:r>
          </w:p>
          <w:p w14:paraId="1CEAA087" w14:textId="77777777" w:rsidR="00915F1C" w:rsidRPr="006C3542" w:rsidRDefault="00915F1C" w:rsidP="00915F1C">
            <w:pPr>
              <w:ind w:left="720" w:hanging="720"/>
              <w:jc w:val="both"/>
              <w:rPr>
                <w:rFonts w:asciiTheme="minorHAnsi" w:hAnsiTheme="minorHAnsi" w:cstheme="minorHAnsi"/>
                <w:b/>
                <w:color w:val="000000" w:themeColor="text1"/>
                <w:sz w:val="18"/>
                <w:szCs w:val="18"/>
              </w:rPr>
            </w:pPr>
          </w:p>
        </w:tc>
        <w:tc>
          <w:tcPr>
            <w:tcW w:w="534" w:type="dxa"/>
          </w:tcPr>
          <w:p w14:paraId="5BE43D8B" w14:textId="77777777" w:rsidR="00915F1C" w:rsidRDefault="00915F1C" w:rsidP="00915F1C">
            <w:pPr>
              <w:jc w:val="right"/>
              <w:rPr>
                <w:rFonts w:asciiTheme="minorHAnsi" w:hAnsiTheme="minorHAnsi" w:cstheme="minorHAnsi"/>
                <w:i/>
                <w:color w:val="000000" w:themeColor="text1"/>
                <w:sz w:val="18"/>
                <w:szCs w:val="18"/>
              </w:rPr>
            </w:pPr>
          </w:p>
          <w:p w14:paraId="5E19EE69" w14:textId="77777777" w:rsidR="00915F1C" w:rsidRDefault="00915F1C" w:rsidP="00915F1C">
            <w:pPr>
              <w:jc w:val="right"/>
              <w:rPr>
                <w:rFonts w:asciiTheme="minorHAnsi" w:hAnsiTheme="minorHAnsi" w:cstheme="minorHAnsi"/>
                <w:i/>
                <w:color w:val="000000" w:themeColor="text1"/>
                <w:sz w:val="18"/>
                <w:szCs w:val="18"/>
              </w:rPr>
            </w:pPr>
          </w:p>
          <w:p w14:paraId="23DC2815" w14:textId="250AD4EE" w:rsidR="00915F1C" w:rsidRDefault="00915F1C" w:rsidP="00915F1C">
            <w:pPr>
              <w:jc w:val="right"/>
              <w:rPr>
                <w:rFonts w:asciiTheme="minorHAnsi" w:hAnsiTheme="minorHAnsi" w:cstheme="minorHAnsi"/>
                <w:i/>
                <w:color w:val="000000" w:themeColor="text1"/>
                <w:sz w:val="18"/>
                <w:szCs w:val="18"/>
              </w:rPr>
            </w:pPr>
          </w:p>
          <w:p w14:paraId="4FFA83B9" w14:textId="77777777" w:rsidR="00915F1C" w:rsidRDefault="00915F1C" w:rsidP="00915F1C">
            <w:pPr>
              <w:jc w:val="right"/>
              <w:rPr>
                <w:rFonts w:asciiTheme="minorHAnsi" w:hAnsiTheme="minorHAnsi" w:cstheme="minorHAnsi"/>
                <w:i/>
                <w:color w:val="000000" w:themeColor="text1"/>
                <w:sz w:val="18"/>
                <w:szCs w:val="18"/>
              </w:rPr>
            </w:pPr>
          </w:p>
          <w:p w14:paraId="701D2538" w14:textId="77777777" w:rsidR="00915F1C" w:rsidRPr="006C3542" w:rsidRDefault="00915F1C" w:rsidP="00915F1C">
            <w:pPr>
              <w:jc w:val="right"/>
              <w:rPr>
                <w:rFonts w:asciiTheme="minorHAnsi" w:hAnsiTheme="minorHAnsi" w:cstheme="minorHAnsi"/>
                <w:i/>
                <w:color w:val="000000" w:themeColor="text1"/>
                <w:sz w:val="18"/>
                <w:szCs w:val="18"/>
              </w:rPr>
            </w:pPr>
          </w:p>
        </w:tc>
      </w:tr>
      <w:tr w:rsidR="00915F1C" w:rsidRPr="006C3542" w14:paraId="3EB6A56F" w14:textId="77777777" w:rsidTr="00F51258">
        <w:trPr>
          <w:trHeight w:val="362"/>
        </w:trPr>
        <w:tc>
          <w:tcPr>
            <w:tcW w:w="675" w:type="dxa"/>
          </w:tcPr>
          <w:p w14:paraId="2C479F93" w14:textId="6077B791" w:rsidR="00915F1C" w:rsidRPr="006C3542" w:rsidRDefault="009674E8" w:rsidP="00915F1C">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21</w:t>
            </w:r>
          </w:p>
          <w:p w14:paraId="3590AAB8" w14:textId="77777777" w:rsidR="00915F1C" w:rsidRDefault="00915F1C" w:rsidP="00915F1C">
            <w:pPr>
              <w:rPr>
                <w:rFonts w:asciiTheme="minorHAnsi" w:hAnsiTheme="minorHAnsi" w:cstheme="minorHAnsi"/>
                <w:bCs/>
                <w:color w:val="000000" w:themeColor="text1"/>
                <w:sz w:val="18"/>
                <w:szCs w:val="18"/>
              </w:rPr>
            </w:pPr>
          </w:p>
          <w:p w14:paraId="1AF897A5" w14:textId="7BB9DAB0" w:rsidR="00915F1C" w:rsidRPr="006C3542" w:rsidRDefault="00775507" w:rsidP="00915F1C">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501</w:t>
            </w:r>
          </w:p>
        </w:tc>
        <w:tc>
          <w:tcPr>
            <w:tcW w:w="567" w:type="dxa"/>
          </w:tcPr>
          <w:p w14:paraId="0AB07FCE" w14:textId="77777777" w:rsidR="00915F1C" w:rsidRPr="006C3542" w:rsidRDefault="00915F1C" w:rsidP="00915F1C">
            <w:pPr>
              <w:rPr>
                <w:rFonts w:asciiTheme="minorHAnsi" w:hAnsiTheme="minorHAnsi" w:cstheme="minorHAnsi"/>
                <w:b/>
                <w:color w:val="000000" w:themeColor="text1"/>
                <w:sz w:val="18"/>
                <w:szCs w:val="18"/>
              </w:rPr>
            </w:pPr>
          </w:p>
          <w:p w14:paraId="4DDE571A" w14:textId="0C40164B" w:rsidR="00915F1C" w:rsidRPr="006C3542" w:rsidRDefault="00915F1C" w:rsidP="00915F1C">
            <w:pPr>
              <w:rPr>
                <w:rFonts w:asciiTheme="minorHAnsi" w:hAnsiTheme="minorHAnsi" w:cstheme="minorHAnsi"/>
                <w:b/>
                <w:color w:val="000000" w:themeColor="text1"/>
                <w:sz w:val="18"/>
                <w:szCs w:val="18"/>
              </w:rPr>
            </w:pPr>
          </w:p>
        </w:tc>
        <w:tc>
          <w:tcPr>
            <w:tcW w:w="7938" w:type="dxa"/>
          </w:tcPr>
          <w:p w14:paraId="0F66105F" w14:textId="72DBD974" w:rsidR="00915F1C" w:rsidRDefault="00915F1C" w:rsidP="00915F1C">
            <w:pPr>
              <w:pStyle w:val="BodyText2"/>
              <w:ind w:left="720" w:hanging="720"/>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CONSULTATION</w:t>
            </w:r>
          </w:p>
          <w:p w14:paraId="1BB2EDB3" w14:textId="77777777" w:rsidR="00915F1C" w:rsidRDefault="00915F1C" w:rsidP="00915F1C">
            <w:pPr>
              <w:pStyle w:val="BodyText2"/>
              <w:ind w:left="720" w:hanging="720"/>
              <w:rPr>
                <w:rFonts w:asciiTheme="minorHAnsi" w:hAnsiTheme="minorHAnsi" w:cstheme="minorHAnsi"/>
                <w:b/>
                <w:color w:val="000000" w:themeColor="text1"/>
                <w:sz w:val="18"/>
                <w:szCs w:val="18"/>
              </w:rPr>
            </w:pPr>
          </w:p>
          <w:p w14:paraId="03B21412" w14:textId="078AAD0D" w:rsidR="00915F1C" w:rsidRPr="002B7F2E" w:rsidRDefault="00775507" w:rsidP="00915F1C">
            <w:pPr>
              <w:pStyle w:val="BodyText2"/>
              <w:ind w:left="720" w:hanging="720"/>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The Medway</w:t>
            </w:r>
            <w:r w:rsidR="00E24CB2">
              <w:rPr>
                <w:rFonts w:asciiTheme="minorHAnsi" w:hAnsiTheme="minorHAnsi" w:cstheme="minorHAnsi"/>
                <w:bCs/>
                <w:color w:val="000000" w:themeColor="text1"/>
                <w:sz w:val="18"/>
                <w:szCs w:val="18"/>
              </w:rPr>
              <w:t xml:space="preserve"> Flood Risk Strategy and Medway One Consultations were discussed.</w:t>
            </w:r>
          </w:p>
          <w:p w14:paraId="65C06931" w14:textId="4CEE5FEE" w:rsidR="00915F1C" w:rsidRPr="006C3542" w:rsidRDefault="00915F1C" w:rsidP="00915F1C">
            <w:pPr>
              <w:pStyle w:val="BodyText2"/>
              <w:rPr>
                <w:rFonts w:asciiTheme="minorHAnsi" w:hAnsiTheme="minorHAnsi" w:cstheme="minorHAnsi"/>
                <w:bCs/>
                <w:color w:val="000000" w:themeColor="text1"/>
                <w:sz w:val="18"/>
                <w:szCs w:val="18"/>
              </w:rPr>
            </w:pPr>
          </w:p>
        </w:tc>
        <w:tc>
          <w:tcPr>
            <w:tcW w:w="558" w:type="dxa"/>
            <w:gridSpan w:val="2"/>
          </w:tcPr>
          <w:p w14:paraId="21907A75" w14:textId="77777777" w:rsidR="00915F1C" w:rsidRPr="006C3542" w:rsidRDefault="00915F1C" w:rsidP="00915F1C">
            <w:pPr>
              <w:jc w:val="right"/>
              <w:rPr>
                <w:rFonts w:asciiTheme="minorHAnsi" w:hAnsiTheme="minorHAnsi" w:cstheme="minorHAnsi"/>
                <w:i/>
                <w:color w:val="000000" w:themeColor="text1"/>
                <w:sz w:val="18"/>
                <w:szCs w:val="18"/>
              </w:rPr>
            </w:pPr>
          </w:p>
        </w:tc>
      </w:tr>
      <w:tr w:rsidR="00915F1C" w:rsidRPr="006C3542" w14:paraId="69BA06ED" w14:textId="77777777" w:rsidTr="00F51258">
        <w:trPr>
          <w:trHeight w:val="362"/>
        </w:trPr>
        <w:tc>
          <w:tcPr>
            <w:tcW w:w="675" w:type="dxa"/>
          </w:tcPr>
          <w:p w14:paraId="35931B0A" w14:textId="30CA341E" w:rsidR="00F25CE3" w:rsidRDefault="00915F1C" w:rsidP="00915F1C">
            <w:pP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2</w:t>
            </w:r>
            <w:r w:rsidR="00F25CE3">
              <w:rPr>
                <w:rFonts w:asciiTheme="minorHAnsi" w:hAnsiTheme="minorHAnsi" w:cstheme="minorHAnsi"/>
                <w:b/>
                <w:color w:val="000000" w:themeColor="text1"/>
                <w:sz w:val="18"/>
                <w:szCs w:val="18"/>
              </w:rPr>
              <w:t>2</w:t>
            </w:r>
          </w:p>
          <w:p w14:paraId="465A3A0D" w14:textId="77777777" w:rsidR="00915F1C" w:rsidRDefault="00915F1C" w:rsidP="00915F1C">
            <w:pPr>
              <w:rPr>
                <w:rFonts w:asciiTheme="minorHAnsi" w:hAnsiTheme="minorHAnsi" w:cstheme="minorHAnsi"/>
                <w:b/>
                <w:color w:val="000000" w:themeColor="text1"/>
                <w:sz w:val="18"/>
                <w:szCs w:val="18"/>
              </w:rPr>
            </w:pPr>
          </w:p>
          <w:p w14:paraId="76541E87" w14:textId="70125B49" w:rsidR="00915F1C" w:rsidRPr="002B7F2E" w:rsidRDefault="00E24CB2" w:rsidP="00915F1C">
            <w:pPr>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502</w:t>
            </w:r>
          </w:p>
        </w:tc>
        <w:tc>
          <w:tcPr>
            <w:tcW w:w="567" w:type="dxa"/>
          </w:tcPr>
          <w:p w14:paraId="493182D7" w14:textId="77777777" w:rsidR="00915F1C" w:rsidRDefault="00915F1C" w:rsidP="00915F1C">
            <w:pPr>
              <w:rPr>
                <w:rFonts w:asciiTheme="minorHAnsi" w:hAnsiTheme="minorHAnsi" w:cstheme="minorHAnsi"/>
                <w:b/>
                <w:color w:val="000000" w:themeColor="text1"/>
                <w:sz w:val="18"/>
                <w:szCs w:val="18"/>
              </w:rPr>
            </w:pPr>
          </w:p>
          <w:p w14:paraId="2CF25FF8" w14:textId="77777777" w:rsidR="00915F1C" w:rsidRDefault="00915F1C" w:rsidP="00915F1C">
            <w:pPr>
              <w:rPr>
                <w:rFonts w:asciiTheme="minorHAnsi" w:hAnsiTheme="minorHAnsi" w:cstheme="minorHAnsi"/>
                <w:b/>
                <w:color w:val="000000" w:themeColor="text1"/>
                <w:sz w:val="18"/>
                <w:szCs w:val="18"/>
              </w:rPr>
            </w:pPr>
          </w:p>
          <w:p w14:paraId="0B70FD4E" w14:textId="4572B824" w:rsidR="00FE184F" w:rsidRPr="006C3542" w:rsidRDefault="00FE184F" w:rsidP="00FE184F">
            <w:pPr>
              <w:rPr>
                <w:rFonts w:asciiTheme="minorHAnsi" w:hAnsiTheme="minorHAnsi" w:cstheme="minorHAnsi"/>
                <w:b/>
                <w:color w:val="000000" w:themeColor="text1"/>
                <w:sz w:val="18"/>
                <w:szCs w:val="18"/>
              </w:rPr>
            </w:pPr>
          </w:p>
          <w:p w14:paraId="1424169C" w14:textId="0B934BA5" w:rsidR="00915F1C" w:rsidRPr="006C3542" w:rsidRDefault="00915F1C" w:rsidP="00915F1C">
            <w:pPr>
              <w:rPr>
                <w:rFonts w:asciiTheme="minorHAnsi" w:hAnsiTheme="minorHAnsi" w:cstheme="minorHAnsi"/>
                <w:b/>
                <w:color w:val="000000" w:themeColor="text1"/>
                <w:sz w:val="18"/>
                <w:szCs w:val="18"/>
              </w:rPr>
            </w:pPr>
          </w:p>
        </w:tc>
        <w:tc>
          <w:tcPr>
            <w:tcW w:w="7938" w:type="dxa"/>
          </w:tcPr>
          <w:p w14:paraId="7AFC245E" w14:textId="2F85BC84" w:rsidR="00915F1C" w:rsidRPr="00F31F9F" w:rsidRDefault="00915F1C" w:rsidP="00915F1C">
            <w:pPr>
              <w:pStyle w:val="BodyText2"/>
              <w:ind w:left="720" w:hanging="720"/>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Correspondence</w:t>
            </w:r>
          </w:p>
          <w:p w14:paraId="08BA8BBE" w14:textId="77777777" w:rsidR="00915F1C" w:rsidRPr="006C3542" w:rsidRDefault="00915F1C" w:rsidP="00915F1C">
            <w:pPr>
              <w:pStyle w:val="BodyText2"/>
              <w:ind w:left="720" w:hanging="720"/>
              <w:rPr>
                <w:rFonts w:asciiTheme="minorHAnsi" w:hAnsiTheme="minorHAnsi" w:cstheme="minorHAnsi"/>
                <w:bCs/>
                <w:color w:val="000000" w:themeColor="text1"/>
                <w:sz w:val="18"/>
                <w:szCs w:val="18"/>
              </w:rPr>
            </w:pPr>
          </w:p>
          <w:p w14:paraId="478411FF" w14:textId="624EB4E8" w:rsidR="00915F1C" w:rsidRPr="00FE184F" w:rsidRDefault="00FE184F" w:rsidP="00FE184F">
            <w:pPr>
              <w:pStyle w:val="BodyText2"/>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None</w:t>
            </w:r>
          </w:p>
        </w:tc>
        <w:tc>
          <w:tcPr>
            <w:tcW w:w="558" w:type="dxa"/>
            <w:gridSpan w:val="2"/>
          </w:tcPr>
          <w:p w14:paraId="5DC6AF19" w14:textId="77777777" w:rsidR="00915F1C" w:rsidRDefault="00915F1C" w:rsidP="00915F1C">
            <w:pPr>
              <w:jc w:val="right"/>
              <w:rPr>
                <w:rFonts w:asciiTheme="minorHAnsi" w:hAnsiTheme="minorHAnsi" w:cstheme="minorHAnsi"/>
                <w:i/>
                <w:color w:val="000000" w:themeColor="text1"/>
                <w:sz w:val="18"/>
                <w:szCs w:val="18"/>
              </w:rPr>
            </w:pPr>
          </w:p>
          <w:p w14:paraId="49A05B65" w14:textId="77777777" w:rsidR="00915F1C" w:rsidRDefault="00915F1C" w:rsidP="00915F1C">
            <w:pPr>
              <w:jc w:val="right"/>
              <w:rPr>
                <w:rFonts w:asciiTheme="minorHAnsi" w:hAnsiTheme="minorHAnsi" w:cstheme="minorHAnsi"/>
                <w:i/>
                <w:color w:val="000000" w:themeColor="text1"/>
                <w:sz w:val="18"/>
                <w:szCs w:val="18"/>
              </w:rPr>
            </w:pPr>
          </w:p>
          <w:p w14:paraId="33EC8504" w14:textId="77777777" w:rsidR="00915F1C" w:rsidRDefault="00915F1C" w:rsidP="00915F1C">
            <w:pPr>
              <w:jc w:val="right"/>
              <w:rPr>
                <w:rFonts w:asciiTheme="minorHAnsi" w:hAnsiTheme="minorHAnsi" w:cstheme="minorHAnsi"/>
                <w:i/>
                <w:color w:val="000000" w:themeColor="text1"/>
                <w:sz w:val="18"/>
                <w:szCs w:val="18"/>
              </w:rPr>
            </w:pPr>
          </w:p>
          <w:p w14:paraId="30B34DBD" w14:textId="02491DBF" w:rsidR="00915F1C" w:rsidRPr="006C3542" w:rsidRDefault="00915F1C" w:rsidP="00FE184F">
            <w:pPr>
              <w:rPr>
                <w:rFonts w:asciiTheme="minorHAnsi" w:hAnsiTheme="minorHAnsi" w:cstheme="minorHAnsi"/>
                <w:i/>
                <w:color w:val="000000" w:themeColor="text1"/>
                <w:sz w:val="18"/>
                <w:szCs w:val="18"/>
              </w:rPr>
            </w:pPr>
          </w:p>
        </w:tc>
      </w:tr>
      <w:tr w:rsidR="00915F1C" w:rsidRPr="006C3542" w14:paraId="582CE191" w14:textId="77777777" w:rsidTr="003D3813">
        <w:tc>
          <w:tcPr>
            <w:tcW w:w="675" w:type="dxa"/>
          </w:tcPr>
          <w:p w14:paraId="2A43242A" w14:textId="6523220C" w:rsidR="00915F1C" w:rsidRPr="006C3542" w:rsidRDefault="00915F1C" w:rsidP="00915F1C">
            <w:pPr>
              <w:rPr>
                <w:rFonts w:asciiTheme="minorHAnsi" w:hAnsiTheme="minorHAnsi" w:cstheme="minorHAnsi"/>
                <w:b/>
                <w:bCs/>
                <w:color w:val="000000" w:themeColor="text1"/>
                <w:sz w:val="18"/>
                <w:szCs w:val="18"/>
              </w:rPr>
            </w:pPr>
            <w:r w:rsidRPr="006C3542">
              <w:rPr>
                <w:rFonts w:asciiTheme="minorHAnsi" w:hAnsiTheme="minorHAnsi" w:cstheme="minorHAnsi"/>
                <w:b/>
                <w:bCs/>
                <w:color w:val="000000" w:themeColor="text1"/>
                <w:sz w:val="18"/>
                <w:szCs w:val="18"/>
              </w:rPr>
              <w:t>2</w:t>
            </w:r>
            <w:r w:rsidR="00F25CE3">
              <w:rPr>
                <w:rFonts w:asciiTheme="minorHAnsi" w:hAnsiTheme="minorHAnsi" w:cstheme="minorHAnsi"/>
                <w:b/>
                <w:bCs/>
                <w:color w:val="000000" w:themeColor="text1"/>
                <w:sz w:val="18"/>
                <w:szCs w:val="18"/>
              </w:rPr>
              <w:t>3</w:t>
            </w:r>
          </w:p>
          <w:p w14:paraId="09D53FBB" w14:textId="77777777" w:rsidR="00915F1C" w:rsidRDefault="00915F1C" w:rsidP="00915F1C">
            <w:pPr>
              <w:rPr>
                <w:rFonts w:asciiTheme="minorHAnsi" w:hAnsiTheme="minorHAnsi" w:cstheme="minorHAnsi"/>
                <w:color w:val="000000" w:themeColor="text1"/>
                <w:sz w:val="18"/>
                <w:szCs w:val="18"/>
              </w:rPr>
            </w:pPr>
          </w:p>
          <w:p w14:paraId="1788F872" w14:textId="6A3720A6" w:rsidR="00915F1C" w:rsidRPr="006C3542" w:rsidRDefault="00E24CB2" w:rsidP="00915F1C">
            <w:pPr>
              <w:rPr>
                <w:rFonts w:asciiTheme="minorHAnsi" w:hAnsiTheme="minorHAnsi" w:cstheme="minorHAnsi"/>
                <w:bCs/>
                <w:color w:val="000000" w:themeColor="text1"/>
                <w:sz w:val="18"/>
                <w:szCs w:val="18"/>
              </w:rPr>
            </w:pPr>
            <w:r>
              <w:rPr>
                <w:rFonts w:asciiTheme="minorHAnsi" w:hAnsiTheme="minorHAnsi" w:cstheme="minorHAnsi"/>
                <w:color w:val="000000" w:themeColor="text1"/>
                <w:sz w:val="18"/>
                <w:szCs w:val="18"/>
              </w:rPr>
              <w:t>503</w:t>
            </w:r>
          </w:p>
        </w:tc>
        <w:tc>
          <w:tcPr>
            <w:tcW w:w="567" w:type="dxa"/>
          </w:tcPr>
          <w:p w14:paraId="10023194" w14:textId="63B6EA90" w:rsidR="00915F1C" w:rsidRPr="006C3542" w:rsidRDefault="00915F1C" w:rsidP="00915F1C">
            <w:pPr>
              <w:rPr>
                <w:rFonts w:asciiTheme="minorHAnsi" w:hAnsiTheme="minorHAnsi" w:cstheme="minorHAnsi"/>
                <w:color w:val="000000" w:themeColor="text1"/>
                <w:sz w:val="18"/>
                <w:szCs w:val="18"/>
              </w:rPr>
            </w:pPr>
          </w:p>
          <w:p w14:paraId="7B518919" w14:textId="77777777" w:rsidR="00915F1C" w:rsidRPr="006C3542" w:rsidRDefault="00915F1C" w:rsidP="00915F1C">
            <w:pPr>
              <w:rPr>
                <w:rFonts w:asciiTheme="minorHAnsi" w:hAnsiTheme="minorHAnsi" w:cstheme="minorHAnsi"/>
                <w:color w:val="000000" w:themeColor="text1"/>
                <w:sz w:val="18"/>
                <w:szCs w:val="18"/>
              </w:rPr>
            </w:pPr>
          </w:p>
          <w:p w14:paraId="7CAFE768" w14:textId="12C8B0B8" w:rsidR="00915F1C" w:rsidRPr="006C3542" w:rsidRDefault="00915F1C" w:rsidP="00915F1C">
            <w:pPr>
              <w:rPr>
                <w:rFonts w:asciiTheme="minorHAnsi" w:hAnsiTheme="minorHAnsi" w:cstheme="minorHAnsi"/>
                <w:b/>
                <w:bCs/>
                <w:color w:val="000000" w:themeColor="text1"/>
                <w:sz w:val="18"/>
                <w:szCs w:val="18"/>
              </w:rPr>
            </w:pPr>
          </w:p>
        </w:tc>
        <w:tc>
          <w:tcPr>
            <w:tcW w:w="7938" w:type="dxa"/>
          </w:tcPr>
          <w:p w14:paraId="54818C2E" w14:textId="2CF184B6" w:rsidR="00915F1C" w:rsidRPr="006C3542" w:rsidRDefault="00915F1C" w:rsidP="00915F1C">
            <w:pPr>
              <w:pStyle w:val="BodyText"/>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REPORTS AND CIRCULARS</w:t>
            </w:r>
          </w:p>
          <w:p w14:paraId="51194A74" w14:textId="77777777" w:rsidR="00915F1C" w:rsidRPr="006C3542" w:rsidRDefault="00915F1C" w:rsidP="00915F1C">
            <w:pPr>
              <w:pStyle w:val="BodyText"/>
              <w:rPr>
                <w:rFonts w:asciiTheme="minorHAnsi" w:hAnsiTheme="minorHAnsi" w:cstheme="minorHAnsi"/>
                <w:color w:val="000000" w:themeColor="text1"/>
                <w:sz w:val="18"/>
                <w:szCs w:val="18"/>
              </w:rPr>
            </w:pPr>
          </w:p>
          <w:p w14:paraId="034D7141" w14:textId="201C95DD" w:rsidR="00234233" w:rsidRPr="006C3542" w:rsidRDefault="00915F1C" w:rsidP="00915F1C">
            <w:pPr>
              <w:pStyle w:val="BodyText"/>
              <w:rPr>
                <w:rFonts w:asciiTheme="minorHAnsi" w:hAnsiTheme="minorHAnsi" w:cstheme="minorHAnsi"/>
                <w:bCs/>
                <w:color w:val="000000" w:themeColor="text1"/>
                <w:sz w:val="18"/>
                <w:szCs w:val="18"/>
              </w:rPr>
            </w:pPr>
            <w:r w:rsidRPr="006C3542">
              <w:rPr>
                <w:rFonts w:asciiTheme="minorHAnsi" w:hAnsiTheme="minorHAnsi" w:cstheme="minorHAnsi"/>
                <w:bCs/>
                <w:color w:val="000000" w:themeColor="text1"/>
                <w:sz w:val="18"/>
                <w:szCs w:val="18"/>
              </w:rPr>
              <w:t>None.</w:t>
            </w:r>
          </w:p>
        </w:tc>
        <w:tc>
          <w:tcPr>
            <w:tcW w:w="558" w:type="dxa"/>
            <w:gridSpan w:val="2"/>
          </w:tcPr>
          <w:p w14:paraId="4CFE7074" w14:textId="77777777" w:rsidR="00915F1C" w:rsidRPr="006C3542" w:rsidRDefault="00915F1C" w:rsidP="00915F1C">
            <w:pPr>
              <w:jc w:val="right"/>
              <w:rPr>
                <w:rFonts w:asciiTheme="minorHAnsi" w:hAnsiTheme="minorHAnsi" w:cstheme="minorHAnsi"/>
                <w:i/>
                <w:color w:val="000000" w:themeColor="text1"/>
                <w:sz w:val="18"/>
                <w:szCs w:val="18"/>
              </w:rPr>
            </w:pPr>
          </w:p>
        </w:tc>
      </w:tr>
    </w:tbl>
    <w:p w14:paraId="5895F1C3" w14:textId="6B269AE1" w:rsidR="00383BEB" w:rsidRPr="00352DA3" w:rsidRDefault="00383BEB" w:rsidP="001D123F">
      <w:pPr>
        <w:rPr>
          <w:rFonts w:asciiTheme="minorHAnsi" w:hAnsiTheme="minorHAnsi" w:cstheme="minorHAnsi"/>
          <w:bCs/>
          <w:color w:val="000000" w:themeColor="text1"/>
          <w:sz w:val="22"/>
          <w:szCs w:val="22"/>
        </w:rPr>
      </w:pPr>
    </w:p>
    <w:p w14:paraId="06A443A3" w14:textId="58E05923" w:rsidR="003E23E6" w:rsidRDefault="00F0034A" w:rsidP="001D123F">
      <w:pPr>
        <w:jc w:val="cente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MEDWAY COUNCILLORS’ REPORT</w:t>
      </w:r>
      <w:r w:rsidR="00B53A85" w:rsidRPr="006C3542">
        <w:rPr>
          <w:rFonts w:asciiTheme="minorHAnsi" w:hAnsiTheme="minorHAnsi" w:cstheme="minorHAnsi"/>
          <w:b/>
          <w:color w:val="000000" w:themeColor="text1"/>
          <w:sz w:val="18"/>
          <w:szCs w:val="18"/>
        </w:rPr>
        <w:t xml:space="preserve"> AND PUBLIC SESSION</w:t>
      </w:r>
    </w:p>
    <w:p w14:paraId="595591C2" w14:textId="77777777" w:rsidR="008127D2" w:rsidRPr="006C3542" w:rsidRDefault="008127D2" w:rsidP="001D123F">
      <w:pPr>
        <w:jc w:val="center"/>
        <w:rPr>
          <w:rFonts w:asciiTheme="minorHAnsi" w:hAnsiTheme="minorHAnsi" w:cstheme="minorHAnsi"/>
          <w:b/>
          <w:color w:val="000000" w:themeColor="text1"/>
          <w:sz w:val="18"/>
          <w:szCs w:val="18"/>
        </w:rPr>
      </w:pPr>
    </w:p>
    <w:p w14:paraId="165396D8" w14:textId="75552784" w:rsidR="00234233" w:rsidRPr="00047F1F" w:rsidRDefault="00146937" w:rsidP="00383BEB">
      <w:pPr>
        <w:jc w:val="cente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Medway Councillors reported</w:t>
      </w:r>
      <w:r w:rsidR="006A5648">
        <w:rPr>
          <w:rFonts w:asciiTheme="minorHAnsi" w:hAnsiTheme="minorHAnsi" w:cstheme="minorHAnsi"/>
          <w:color w:val="000000" w:themeColor="text1"/>
          <w:sz w:val="18"/>
          <w:szCs w:val="18"/>
        </w:rPr>
        <w:t xml:space="preserve"> </w:t>
      </w:r>
      <w:r w:rsidR="006346C1">
        <w:rPr>
          <w:rFonts w:asciiTheme="minorHAnsi" w:hAnsiTheme="minorHAnsi" w:cstheme="minorHAnsi"/>
          <w:color w:val="000000" w:themeColor="text1"/>
          <w:sz w:val="18"/>
          <w:szCs w:val="18"/>
        </w:rPr>
        <w:t xml:space="preserve">that the Local Plan was due to go to cabinet in February and to end next year going to </w:t>
      </w:r>
      <w:proofErr w:type="spellStart"/>
      <w:r w:rsidR="006346C1">
        <w:rPr>
          <w:rFonts w:asciiTheme="minorHAnsi" w:hAnsiTheme="minorHAnsi" w:cstheme="minorHAnsi"/>
          <w:color w:val="000000" w:themeColor="text1"/>
          <w:sz w:val="18"/>
          <w:szCs w:val="18"/>
        </w:rPr>
        <w:t>Regulaition</w:t>
      </w:r>
      <w:proofErr w:type="spellEnd"/>
      <w:r w:rsidR="006346C1">
        <w:rPr>
          <w:rFonts w:asciiTheme="minorHAnsi" w:hAnsiTheme="minorHAnsi" w:cstheme="minorHAnsi"/>
          <w:color w:val="000000" w:themeColor="text1"/>
          <w:sz w:val="18"/>
          <w:szCs w:val="18"/>
        </w:rPr>
        <w:t xml:space="preserve"> 19 in the Spring. It was also reported that there were rumours about Medway Council closing the </w:t>
      </w:r>
      <w:r w:rsidR="002B449F">
        <w:rPr>
          <w:rFonts w:asciiTheme="minorHAnsi" w:hAnsiTheme="minorHAnsi" w:cstheme="minorHAnsi"/>
          <w:color w:val="000000" w:themeColor="text1"/>
          <w:sz w:val="18"/>
          <w:szCs w:val="18"/>
        </w:rPr>
        <w:t xml:space="preserve">A228 by the Sans </w:t>
      </w:r>
      <w:proofErr w:type="spellStart"/>
      <w:r w:rsidR="002B449F">
        <w:rPr>
          <w:rFonts w:asciiTheme="minorHAnsi" w:hAnsiTheme="minorHAnsi" w:cstheme="minorHAnsi"/>
          <w:color w:val="000000" w:themeColor="text1"/>
          <w:sz w:val="18"/>
          <w:szCs w:val="18"/>
        </w:rPr>
        <w:t>Pareil</w:t>
      </w:r>
      <w:proofErr w:type="spellEnd"/>
      <w:r w:rsidR="002B449F">
        <w:rPr>
          <w:rFonts w:asciiTheme="minorHAnsi" w:hAnsiTheme="minorHAnsi" w:cstheme="minorHAnsi"/>
          <w:color w:val="000000" w:themeColor="text1"/>
          <w:sz w:val="18"/>
          <w:szCs w:val="18"/>
        </w:rPr>
        <w:t xml:space="preserve"> round about</w:t>
      </w:r>
      <w:r w:rsidR="00A915DB">
        <w:rPr>
          <w:rFonts w:asciiTheme="minorHAnsi" w:hAnsiTheme="minorHAnsi" w:cstheme="minorHAnsi"/>
          <w:color w:val="000000" w:themeColor="text1"/>
          <w:sz w:val="18"/>
          <w:szCs w:val="18"/>
        </w:rPr>
        <w:t xml:space="preserve">, all Councillors agreed this would cause huge disruption for all </w:t>
      </w:r>
      <w:r w:rsidR="009752FD">
        <w:rPr>
          <w:rFonts w:asciiTheme="minorHAnsi" w:hAnsiTheme="minorHAnsi" w:cstheme="minorHAnsi"/>
          <w:color w:val="000000" w:themeColor="text1"/>
          <w:sz w:val="18"/>
          <w:szCs w:val="18"/>
        </w:rPr>
        <w:t>residents</w:t>
      </w:r>
      <w:r w:rsidR="00A915DB">
        <w:rPr>
          <w:rFonts w:asciiTheme="minorHAnsi" w:hAnsiTheme="minorHAnsi" w:cstheme="minorHAnsi"/>
          <w:color w:val="000000" w:themeColor="text1"/>
          <w:sz w:val="18"/>
          <w:szCs w:val="18"/>
        </w:rPr>
        <w:t xml:space="preserve"> of the Parish and would await confirmation.</w:t>
      </w:r>
    </w:p>
    <w:p w14:paraId="1ED0C8FA" w14:textId="77777777" w:rsidR="00343C33" w:rsidRPr="006C3542" w:rsidRDefault="00343C33" w:rsidP="00986E53">
      <w:pPr>
        <w:rPr>
          <w:rFonts w:asciiTheme="minorHAnsi" w:hAnsiTheme="minorHAnsi" w:cstheme="minorHAnsi"/>
          <w:b/>
          <w:color w:val="000000" w:themeColor="text1"/>
          <w:sz w:val="18"/>
          <w:szCs w:val="18"/>
        </w:rPr>
      </w:pPr>
    </w:p>
    <w:p w14:paraId="4ABAEA33" w14:textId="77777777" w:rsidR="00343C33" w:rsidRPr="006C3542" w:rsidRDefault="00343C33" w:rsidP="00343C33">
      <w:pPr>
        <w:jc w:val="cente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CONFIDENTIAL SECTION</w:t>
      </w:r>
    </w:p>
    <w:p w14:paraId="7FB77606" w14:textId="77777777" w:rsidR="00343C33" w:rsidRPr="006C3542" w:rsidRDefault="00343C33" w:rsidP="00343C33">
      <w:pPr>
        <w:jc w:val="center"/>
        <w:rPr>
          <w:rFonts w:asciiTheme="minorHAnsi" w:hAnsiTheme="minorHAnsi" w:cstheme="minorHAnsi"/>
          <w:b/>
          <w:color w:val="000000" w:themeColor="text1"/>
          <w:sz w:val="18"/>
          <w:szCs w:val="18"/>
        </w:rPr>
      </w:pPr>
    </w:p>
    <w:tbl>
      <w:tblPr>
        <w:tblW w:w="9738" w:type="dxa"/>
        <w:tblLayout w:type="fixed"/>
        <w:tblLook w:val="0000" w:firstRow="0" w:lastRow="0" w:firstColumn="0" w:lastColumn="0" w:noHBand="0" w:noVBand="0"/>
      </w:tblPr>
      <w:tblGrid>
        <w:gridCol w:w="675"/>
        <w:gridCol w:w="567"/>
        <w:gridCol w:w="7938"/>
        <w:gridCol w:w="558"/>
      </w:tblGrid>
      <w:tr w:rsidR="00343C33" w:rsidRPr="006C3542" w14:paraId="5146E2BA" w14:textId="77777777" w:rsidTr="00DC789D">
        <w:tc>
          <w:tcPr>
            <w:tcW w:w="675" w:type="dxa"/>
          </w:tcPr>
          <w:p w14:paraId="3C37B9AB" w14:textId="04578AEB" w:rsidR="00343C33" w:rsidRPr="006C3542" w:rsidRDefault="00343C33" w:rsidP="00DC789D">
            <w:pPr>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2</w:t>
            </w:r>
            <w:r w:rsidR="00116548">
              <w:rPr>
                <w:rFonts w:asciiTheme="minorHAnsi" w:hAnsiTheme="minorHAnsi" w:cstheme="minorHAnsi"/>
                <w:b/>
                <w:color w:val="000000" w:themeColor="text1"/>
                <w:sz w:val="18"/>
                <w:szCs w:val="18"/>
              </w:rPr>
              <w:t>4</w:t>
            </w:r>
          </w:p>
          <w:p w14:paraId="40DAA7C4" w14:textId="77777777" w:rsidR="00343C33" w:rsidRPr="006C3542" w:rsidRDefault="00343C33" w:rsidP="00DC789D">
            <w:pPr>
              <w:rPr>
                <w:rFonts w:asciiTheme="minorHAnsi" w:hAnsiTheme="minorHAnsi" w:cstheme="minorHAnsi"/>
                <w:i/>
                <w:color w:val="000000" w:themeColor="text1"/>
                <w:sz w:val="18"/>
                <w:szCs w:val="18"/>
              </w:rPr>
            </w:pPr>
          </w:p>
          <w:p w14:paraId="1F62F175" w14:textId="4541C294" w:rsidR="00343C33" w:rsidRPr="006C3542" w:rsidRDefault="009F3E24" w:rsidP="00DC789D">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504</w:t>
            </w:r>
            <w:r w:rsidR="00343C33" w:rsidRPr="006C3542">
              <w:rPr>
                <w:rFonts w:asciiTheme="minorHAnsi" w:hAnsiTheme="minorHAnsi" w:cstheme="minorHAnsi"/>
                <w:color w:val="000000" w:themeColor="text1"/>
                <w:sz w:val="18"/>
                <w:szCs w:val="18"/>
              </w:rPr>
              <w:t xml:space="preserve">                     </w:t>
            </w:r>
          </w:p>
        </w:tc>
        <w:tc>
          <w:tcPr>
            <w:tcW w:w="567" w:type="dxa"/>
          </w:tcPr>
          <w:p w14:paraId="31D5D485" w14:textId="77777777" w:rsidR="00343C33" w:rsidRPr="006C3542" w:rsidRDefault="00343C33" w:rsidP="00DC789D">
            <w:pPr>
              <w:rPr>
                <w:rFonts w:asciiTheme="minorHAnsi" w:hAnsiTheme="minorHAnsi" w:cstheme="minorHAnsi"/>
                <w:b/>
                <w:color w:val="000000" w:themeColor="text1"/>
                <w:sz w:val="18"/>
                <w:szCs w:val="18"/>
              </w:rPr>
            </w:pPr>
          </w:p>
        </w:tc>
        <w:tc>
          <w:tcPr>
            <w:tcW w:w="7938" w:type="dxa"/>
          </w:tcPr>
          <w:p w14:paraId="7346C2F0" w14:textId="77777777" w:rsidR="00343C33" w:rsidRPr="006C3542" w:rsidRDefault="00343C33" w:rsidP="00DC789D">
            <w:pPr>
              <w:pStyle w:val="BodyText"/>
              <w:rPr>
                <w:rFonts w:asciiTheme="minorHAnsi" w:hAnsiTheme="minorHAnsi" w:cstheme="minorHAnsi"/>
                <w:b/>
                <w:color w:val="000000" w:themeColor="text1"/>
                <w:sz w:val="18"/>
                <w:szCs w:val="18"/>
              </w:rPr>
            </w:pPr>
            <w:r w:rsidRPr="006C3542">
              <w:rPr>
                <w:rFonts w:asciiTheme="minorHAnsi" w:hAnsiTheme="minorHAnsi" w:cstheme="minorHAnsi"/>
                <w:b/>
                <w:color w:val="000000" w:themeColor="text1"/>
                <w:sz w:val="18"/>
                <w:szCs w:val="18"/>
              </w:rPr>
              <w:t>RESOLUTION TO EXCLUDE THE PRESS AND PUBLIC</w:t>
            </w:r>
          </w:p>
          <w:p w14:paraId="7CB15C1B" w14:textId="77777777" w:rsidR="00343C33" w:rsidRPr="006C3542" w:rsidRDefault="00343C33" w:rsidP="00DC789D">
            <w:pPr>
              <w:pStyle w:val="BodyText"/>
              <w:rPr>
                <w:rFonts w:asciiTheme="minorHAnsi" w:hAnsiTheme="minorHAnsi" w:cstheme="minorHAnsi"/>
                <w:b/>
                <w:color w:val="000000" w:themeColor="text1"/>
                <w:sz w:val="18"/>
                <w:szCs w:val="18"/>
              </w:rPr>
            </w:pPr>
          </w:p>
          <w:p w14:paraId="48CF284A" w14:textId="30555FFE" w:rsidR="00343C33" w:rsidRPr="006C3542" w:rsidRDefault="00343C33" w:rsidP="00DC789D">
            <w:pPr>
              <w:pStyle w:val="BodyText"/>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 xml:space="preserve">It was proposed by Cllr Sparks, seconded by Cllr </w:t>
            </w:r>
            <w:r w:rsidR="009F3E24">
              <w:rPr>
                <w:rFonts w:asciiTheme="minorHAnsi" w:hAnsiTheme="minorHAnsi" w:cstheme="minorHAnsi"/>
                <w:color w:val="000000" w:themeColor="text1"/>
                <w:sz w:val="18"/>
                <w:szCs w:val="18"/>
              </w:rPr>
              <w:t>Moore</w:t>
            </w:r>
            <w:r w:rsidRPr="006C3542">
              <w:rPr>
                <w:rFonts w:asciiTheme="minorHAnsi" w:hAnsiTheme="minorHAnsi" w:cstheme="minorHAnsi"/>
                <w:color w:val="000000" w:themeColor="text1"/>
                <w:sz w:val="18"/>
                <w:szCs w:val="18"/>
              </w:rPr>
              <w:t xml:space="preserve"> and agreed the press and</w:t>
            </w:r>
          </w:p>
          <w:p w14:paraId="5DB606D7" w14:textId="0AB78017" w:rsidR="00343C33" w:rsidRDefault="00343C33" w:rsidP="00D53C1F">
            <w:pPr>
              <w:pStyle w:val="BodyText"/>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public be e</w:t>
            </w:r>
            <w:r w:rsidR="000B3C50">
              <w:rPr>
                <w:rFonts w:asciiTheme="minorHAnsi" w:hAnsiTheme="minorHAnsi" w:cstheme="minorHAnsi"/>
                <w:color w:val="000000" w:themeColor="text1"/>
                <w:sz w:val="18"/>
                <w:szCs w:val="18"/>
              </w:rPr>
              <w:t>xcluded from the following item</w:t>
            </w:r>
            <w:r w:rsidR="009D7ACB">
              <w:rPr>
                <w:rFonts w:asciiTheme="minorHAnsi" w:hAnsiTheme="minorHAnsi" w:cstheme="minorHAnsi"/>
                <w:color w:val="000000" w:themeColor="text1"/>
                <w:sz w:val="18"/>
                <w:szCs w:val="18"/>
              </w:rPr>
              <w:t>s</w:t>
            </w:r>
            <w:r w:rsidRPr="006C3542">
              <w:rPr>
                <w:rFonts w:asciiTheme="minorHAnsi" w:hAnsiTheme="minorHAnsi" w:cstheme="minorHAnsi"/>
                <w:color w:val="000000" w:themeColor="text1"/>
                <w:sz w:val="18"/>
                <w:szCs w:val="18"/>
              </w:rPr>
              <w:t xml:space="preserve"> on the grounds that </w:t>
            </w:r>
            <w:r w:rsidR="00650B9E">
              <w:rPr>
                <w:rFonts w:asciiTheme="minorHAnsi" w:hAnsiTheme="minorHAnsi" w:cstheme="minorHAnsi"/>
                <w:color w:val="000000" w:themeColor="text1"/>
                <w:sz w:val="18"/>
                <w:szCs w:val="18"/>
              </w:rPr>
              <w:t xml:space="preserve">the </w:t>
            </w:r>
            <w:r w:rsidR="00047F1F">
              <w:rPr>
                <w:rFonts w:asciiTheme="minorHAnsi" w:hAnsiTheme="minorHAnsi" w:cstheme="minorHAnsi"/>
                <w:color w:val="000000" w:themeColor="text1"/>
                <w:sz w:val="18"/>
                <w:szCs w:val="18"/>
              </w:rPr>
              <w:t>matter</w:t>
            </w:r>
            <w:r w:rsidR="00650B9E">
              <w:rPr>
                <w:rFonts w:asciiTheme="minorHAnsi" w:hAnsiTheme="minorHAnsi" w:cstheme="minorHAnsi"/>
                <w:color w:val="000000" w:themeColor="text1"/>
                <w:sz w:val="18"/>
                <w:szCs w:val="18"/>
              </w:rPr>
              <w:t xml:space="preserve"> concerned members of staff</w:t>
            </w:r>
            <w:r w:rsidR="00E35D68">
              <w:rPr>
                <w:rFonts w:asciiTheme="minorHAnsi" w:hAnsiTheme="minorHAnsi" w:cstheme="minorHAnsi"/>
                <w:color w:val="000000" w:themeColor="text1"/>
                <w:sz w:val="18"/>
                <w:szCs w:val="18"/>
              </w:rPr>
              <w:t xml:space="preserve"> and volunteers.</w:t>
            </w:r>
          </w:p>
          <w:p w14:paraId="3B277FCE" w14:textId="394C863B" w:rsidR="009D7ACB" w:rsidRPr="006C3542" w:rsidRDefault="009D7ACB" w:rsidP="000323DF">
            <w:pPr>
              <w:pStyle w:val="BodyText"/>
              <w:rPr>
                <w:rFonts w:asciiTheme="minorHAnsi" w:hAnsiTheme="minorHAnsi" w:cstheme="minorHAnsi"/>
                <w:color w:val="000000" w:themeColor="text1"/>
                <w:sz w:val="18"/>
                <w:szCs w:val="18"/>
              </w:rPr>
            </w:pPr>
          </w:p>
        </w:tc>
        <w:tc>
          <w:tcPr>
            <w:tcW w:w="558" w:type="dxa"/>
          </w:tcPr>
          <w:p w14:paraId="755ECF62" w14:textId="77777777" w:rsidR="00343C33" w:rsidRPr="006C3542" w:rsidRDefault="00343C33" w:rsidP="00DC789D">
            <w:pPr>
              <w:jc w:val="right"/>
              <w:rPr>
                <w:rFonts w:asciiTheme="minorHAnsi" w:hAnsiTheme="minorHAnsi" w:cstheme="minorHAnsi"/>
                <w:i/>
                <w:color w:val="000000" w:themeColor="text1"/>
                <w:sz w:val="18"/>
                <w:szCs w:val="18"/>
              </w:rPr>
            </w:pPr>
          </w:p>
        </w:tc>
      </w:tr>
      <w:tr w:rsidR="00047F1F" w:rsidRPr="006C3542" w14:paraId="4402179E" w14:textId="77777777" w:rsidTr="00DC789D">
        <w:tc>
          <w:tcPr>
            <w:tcW w:w="675" w:type="dxa"/>
          </w:tcPr>
          <w:p w14:paraId="0D665D61" w14:textId="7F520BFB" w:rsidR="00047F1F" w:rsidRDefault="000323DF" w:rsidP="00B13E6C">
            <w:pPr>
              <w:rPr>
                <w:rFonts w:asciiTheme="minorHAnsi" w:hAnsiTheme="minorHAnsi" w:cstheme="minorHAnsi"/>
                <w:b/>
                <w:bCs/>
                <w:color w:val="000000" w:themeColor="text1"/>
                <w:sz w:val="18"/>
                <w:szCs w:val="18"/>
              </w:rPr>
            </w:pPr>
            <w:r>
              <w:rPr>
                <w:rFonts w:asciiTheme="minorHAnsi" w:hAnsiTheme="minorHAnsi" w:cstheme="minorHAnsi"/>
                <w:b/>
                <w:bCs/>
                <w:color w:val="000000" w:themeColor="text1"/>
                <w:sz w:val="18"/>
                <w:szCs w:val="18"/>
              </w:rPr>
              <w:t>2</w:t>
            </w:r>
            <w:r w:rsidR="0005368F">
              <w:rPr>
                <w:rFonts w:asciiTheme="minorHAnsi" w:hAnsiTheme="minorHAnsi" w:cstheme="minorHAnsi"/>
                <w:b/>
                <w:bCs/>
                <w:color w:val="000000" w:themeColor="text1"/>
                <w:sz w:val="18"/>
                <w:szCs w:val="18"/>
              </w:rPr>
              <w:t>6</w:t>
            </w:r>
          </w:p>
          <w:p w14:paraId="7C923167" w14:textId="77777777" w:rsidR="000323DF" w:rsidRDefault="000323DF" w:rsidP="00B13E6C">
            <w:pPr>
              <w:rPr>
                <w:rFonts w:asciiTheme="minorHAnsi" w:hAnsiTheme="minorHAnsi" w:cstheme="minorHAnsi"/>
                <w:b/>
                <w:bCs/>
                <w:color w:val="000000" w:themeColor="text1"/>
                <w:sz w:val="18"/>
                <w:szCs w:val="18"/>
              </w:rPr>
            </w:pPr>
          </w:p>
          <w:p w14:paraId="3347F0DD" w14:textId="60612D97" w:rsidR="000323DF" w:rsidRPr="000323DF" w:rsidRDefault="00E35D68" w:rsidP="00B13E6C">
            <w:pP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505</w:t>
            </w:r>
          </w:p>
        </w:tc>
        <w:tc>
          <w:tcPr>
            <w:tcW w:w="567" w:type="dxa"/>
          </w:tcPr>
          <w:p w14:paraId="5472BC6C" w14:textId="77777777" w:rsidR="00047F1F" w:rsidRDefault="00047F1F" w:rsidP="00DC789D">
            <w:pPr>
              <w:rPr>
                <w:rFonts w:asciiTheme="minorHAnsi" w:hAnsiTheme="minorHAnsi" w:cstheme="minorHAnsi"/>
                <w:b/>
                <w:iCs/>
                <w:color w:val="000000" w:themeColor="text1"/>
                <w:sz w:val="18"/>
                <w:szCs w:val="18"/>
              </w:rPr>
            </w:pPr>
          </w:p>
          <w:p w14:paraId="0AD94B52" w14:textId="77777777" w:rsidR="000323DF" w:rsidRDefault="000323DF" w:rsidP="00DC789D">
            <w:pPr>
              <w:rPr>
                <w:rFonts w:asciiTheme="minorHAnsi" w:hAnsiTheme="minorHAnsi" w:cstheme="minorHAnsi"/>
                <w:b/>
                <w:iCs/>
                <w:color w:val="000000" w:themeColor="text1"/>
                <w:sz w:val="18"/>
                <w:szCs w:val="18"/>
              </w:rPr>
            </w:pPr>
          </w:p>
          <w:p w14:paraId="69F017A3" w14:textId="5E943F90" w:rsidR="000323DF" w:rsidRPr="00B16423" w:rsidRDefault="000323DF" w:rsidP="00DC789D">
            <w:pPr>
              <w:rPr>
                <w:rFonts w:asciiTheme="minorHAnsi" w:hAnsiTheme="minorHAnsi" w:cstheme="minorHAnsi"/>
                <w:b/>
                <w:iCs/>
                <w:color w:val="000000" w:themeColor="text1"/>
                <w:sz w:val="18"/>
                <w:szCs w:val="18"/>
              </w:rPr>
            </w:pPr>
          </w:p>
        </w:tc>
        <w:tc>
          <w:tcPr>
            <w:tcW w:w="7938" w:type="dxa"/>
          </w:tcPr>
          <w:p w14:paraId="6F73F104" w14:textId="3442434E" w:rsidR="00047F1F" w:rsidRDefault="00047F1F" w:rsidP="00B174C4">
            <w:pPr>
              <w:pStyle w:val="BodyText"/>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 xml:space="preserve">Health &amp; Safety and HR </w:t>
            </w:r>
          </w:p>
          <w:p w14:paraId="5A6093C7" w14:textId="77777777" w:rsidR="00047F1F" w:rsidRDefault="00047F1F" w:rsidP="00B174C4">
            <w:pPr>
              <w:pStyle w:val="BodyText"/>
              <w:rPr>
                <w:rFonts w:asciiTheme="minorHAnsi" w:hAnsiTheme="minorHAnsi" w:cstheme="minorHAnsi"/>
                <w:b/>
                <w:color w:val="000000" w:themeColor="text1"/>
                <w:sz w:val="18"/>
                <w:szCs w:val="18"/>
              </w:rPr>
            </w:pPr>
          </w:p>
          <w:p w14:paraId="6D7932FE" w14:textId="365E2358" w:rsidR="00924264" w:rsidRDefault="000323DF" w:rsidP="00E35D68">
            <w:pPr>
              <w:pStyle w:val="BodyText"/>
              <w:rPr>
                <w:rFonts w:asciiTheme="minorHAnsi" w:hAnsiTheme="minorHAnsi" w:cstheme="minorHAnsi"/>
                <w:bCs/>
                <w:color w:val="000000" w:themeColor="text1"/>
                <w:sz w:val="18"/>
                <w:szCs w:val="18"/>
              </w:rPr>
            </w:pPr>
            <w:r>
              <w:rPr>
                <w:rFonts w:asciiTheme="minorHAnsi" w:hAnsiTheme="minorHAnsi" w:cstheme="minorHAnsi"/>
                <w:bCs/>
                <w:color w:val="000000" w:themeColor="text1"/>
                <w:sz w:val="18"/>
                <w:szCs w:val="18"/>
              </w:rPr>
              <w:t xml:space="preserve">The Clerk reported </w:t>
            </w:r>
            <w:r w:rsidR="00F267D2">
              <w:rPr>
                <w:rFonts w:asciiTheme="minorHAnsi" w:hAnsiTheme="minorHAnsi" w:cstheme="minorHAnsi"/>
                <w:bCs/>
                <w:color w:val="000000" w:themeColor="text1"/>
                <w:sz w:val="18"/>
                <w:szCs w:val="18"/>
              </w:rPr>
              <w:t>she</w:t>
            </w:r>
            <w:r w:rsidR="00C937EC">
              <w:rPr>
                <w:rFonts w:asciiTheme="minorHAnsi" w:hAnsiTheme="minorHAnsi" w:cstheme="minorHAnsi"/>
                <w:bCs/>
                <w:color w:val="000000" w:themeColor="text1"/>
                <w:sz w:val="18"/>
                <w:szCs w:val="18"/>
              </w:rPr>
              <w:t xml:space="preserve"> would be holding a meeting with</w:t>
            </w:r>
            <w:r w:rsidR="00953A76">
              <w:rPr>
                <w:rFonts w:asciiTheme="minorHAnsi" w:hAnsiTheme="minorHAnsi" w:cstheme="minorHAnsi"/>
                <w:bCs/>
                <w:color w:val="000000" w:themeColor="text1"/>
                <w:sz w:val="18"/>
                <w:szCs w:val="18"/>
              </w:rPr>
              <w:t xml:space="preserve"> the footpath volunteers to provide some training</w:t>
            </w:r>
            <w:r w:rsidR="00665A5C">
              <w:rPr>
                <w:rFonts w:asciiTheme="minorHAnsi" w:hAnsiTheme="minorHAnsi" w:cstheme="minorHAnsi"/>
                <w:bCs/>
                <w:color w:val="000000" w:themeColor="text1"/>
                <w:sz w:val="18"/>
                <w:szCs w:val="18"/>
              </w:rPr>
              <w:t xml:space="preserve"> </w:t>
            </w:r>
            <w:r w:rsidR="00E35D68">
              <w:rPr>
                <w:rFonts w:asciiTheme="minorHAnsi" w:hAnsiTheme="minorHAnsi" w:cstheme="minorHAnsi"/>
                <w:bCs/>
                <w:color w:val="000000" w:themeColor="text1"/>
                <w:sz w:val="18"/>
                <w:szCs w:val="18"/>
              </w:rPr>
              <w:t xml:space="preserve">on Monday </w:t>
            </w:r>
            <w:r w:rsidR="009752FD">
              <w:rPr>
                <w:rFonts w:asciiTheme="minorHAnsi" w:hAnsiTheme="minorHAnsi" w:cstheme="minorHAnsi"/>
                <w:bCs/>
                <w:color w:val="000000" w:themeColor="text1"/>
                <w:sz w:val="18"/>
                <w:szCs w:val="18"/>
              </w:rPr>
              <w:t>29</w:t>
            </w:r>
            <w:r w:rsidR="009752FD" w:rsidRPr="009752FD">
              <w:rPr>
                <w:rFonts w:asciiTheme="minorHAnsi" w:hAnsiTheme="minorHAnsi" w:cstheme="minorHAnsi"/>
                <w:bCs/>
                <w:color w:val="000000" w:themeColor="text1"/>
                <w:sz w:val="18"/>
                <w:szCs w:val="18"/>
                <w:vertAlign w:val="superscript"/>
              </w:rPr>
              <w:t>th</w:t>
            </w:r>
            <w:r w:rsidR="009752FD">
              <w:rPr>
                <w:rFonts w:asciiTheme="minorHAnsi" w:hAnsiTheme="minorHAnsi" w:cstheme="minorHAnsi"/>
                <w:bCs/>
                <w:color w:val="000000" w:themeColor="text1"/>
                <w:sz w:val="18"/>
                <w:szCs w:val="18"/>
              </w:rPr>
              <w:t xml:space="preserve"> January.</w:t>
            </w:r>
          </w:p>
          <w:p w14:paraId="3AC7C1C0" w14:textId="70C9F3BC" w:rsidR="002A6FBF" w:rsidRPr="00047F1F" w:rsidRDefault="002A6FBF" w:rsidP="00B174C4">
            <w:pPr>
              <w:pStyle w:val="BodyText"/>
              <w:rPr>
                <w:rFonts w:asciiTheme="minorHAnsi" w:hAnsiTheme="minorHAnsi" w:cstheme="minorHAnsi"/>
                <w:bCs/>
                <w:color w:val="000000" w:themeColor="text1"/>
                <w:sz w:val="18"/>
                <w:szCs w:val="18"/>
              </w:rPr>
            </w:pPr>
          </w:p>
        </w:tc>
        <w:tc>
          <w:tcPr>
            <w:tcW w:w="558" w:type="dxa"/>
          </w:tcPr>
          <w:p w14:paraId="7D87793D" w14:textId="77777777" w:rsidR="00047F1F" w:rsidRDefault="00047F1F" w:rsidP="00DC789D">
            <w:pPr>
              <w:jc w:val="right"/>
              <w:rPr>
                <w:rFonts w:asciiTheme="minorHAnsi" w:hAnsiTheme="minorHAnsi" w:cstheme="minorHAnsi"/>
                <w:i/>
                <w:color w:val="000000" w:themeColor="text1"/>
                <w:sz w:val="18"/>
                <w:szCs w:val="18"/>
              </w:rPr>
            </w:pPr>
          </w:p>
          <w:p w14:paraId="13149A6F" w14:textId="77777777" w:rsidR="00CF1FD6" w:rsidRDefault="00CF1FD6" w:rsidP="00DC789D">
            <w:pPr>
              <w:jc w:val="right"/>
              <w:rPr>
                <w:rFonts w:asciiTheme="minorHAnsi" w:hAnsiTheme="minorHAnsi" w:cstheme="minorHAnsi"/>
                <w:i/>
                <w:color w:val="000000" w:themeColor="text1"/>
                <w:sz w:val="18"/>
                <w:szCs w:val="18"/>
              </w:rPr>
            </w:pPr>
          </w:p>
          <w:p w14:paraId="7C016629" w14:textId="77777777" w:rsidR="00F92354" w:rsidRDefault="00F92354" w:rsidP="003A755D">
            <w:pPr>
              <w:rPr>
                <w:rFonts w:asciiTheme="minorHAnsi" w:hAnsiTheme="minorHAnsi" w:cstheme="minorHAnsi"/>
                <w:i/>
                <w:color w:val="000000" w:themeColor="text1"/>
                <w:sz w:val="18"/>
                <w:szCs w:val="18"/>
              </w:rPr>
            </w:pPr>
          </w:p>
          <w:p w14:paraId="1C60AE0E" w14:textId="19A145F3" w:rsidR="00F92354" w:rsidRPr="006C3542" w:rsidRDefault="00F92354" w:rsidP="003A755D">
            <w:pPr>
              <w:rPr>
                <w:rFonts w:asciiTheme="minorHAnsi" w:hAnsiTheme="minorHAnsi" w:cstheme="minorHAnsi"/>
                <w:i/>
                <w:color w:val="000000" w:themeColor="text1"/>
                <w:sz w:val="18"/>
                <w:szCs w:val="18"/>
              </w:rPr>
            </w:pPr>
          </w:p>
        </w:tc>
      </w:tr>
    </w:tbl>
    <w:p w14:paraId="5B645994" w14:textId="77777777" w:rsidR="00BA39A7" w:rsidRDefault="00BA39A7" w:rsidP="00B84199">
      <w:pPr>
        <w:rPr>
          <w:rFonts w:asciiTheme="minorHAnsi" w:hAnsiTheme="minorHAnsi" w:cstheme="minorHAnsi"/>
          <w:color w:val="000000" w:themeColor="text1"/>
          <w:sz w:val="18"/>
          <w:szCs w:val="18"/>
        </w:rPr>
      </w:pPr>
    </w:p>
    <w:p w14:paraId="2F29FEB9" w14:textId="37BC7C12" w:rsidR="00C7369C" w:rsidRDefault="00D175F1" w:rsidP="00B84199">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 xml:space="preserve">The Chairman </w:t>
      </w:r>
      <w:r w:rsidR="00C77173" w:rsidRPr="006C3542">
        <w:rPr>
          <w:rFonts w:asciiTheme="minorHAnsi" w:hAnsiTheme="minorHAnsi" w:cstheme="minorHAnsi"/>
          <w:color w:val="000000" w:themeColor="text1"/>
          <w:sz w:val="18"/>
          <w:szCs w:val="18"/>
        </w:rPr>
        <w:t xml:space="preserve">thanked </w:t>
      </w:r>
      <w:r w:rsidR="00066405" w:rsidRPr="006C3542">
        <w:rPr>
          <w:rFonts w:asciiTheme="minorHAnsi" w:hAnsiTheme="minorHAnsi" w:cstheme="minorHAnsi"/>
          <w:color w:val="000000" w:themeColor="text1"/>
          <w:sz w:val="18"/>
          <w:szCs w:val="18"/>
        </w:rPr>
        <w:t>everyone for attending</w:t>
      </w:r>
      <w:r w:rsidR="00C77173" w:rsidRPr="006C3542">
        <w:rPr>
          <w:rFonts w:asciiTheme="minorHAnsi" w:hAnsiTheme="minorHAnsi" w:cstheme="minorHAnsi"/>
          <w:color w:val="000000" w:themeColor="text1"/>
          <w:sz w:val="18"/>
          <w:szCs w:val="18"/>
        </w:rPr>
        <w:t xml:space="preserve"> and closed the meeting at </w:t>
      </w:r>
      <w:r w:rsidR="00C813E3">
        <w:rPr>
          <w:rFonts w:asciiTheme="minorHAnsi" w:hAnsiTheme="minorHAnsi" w:cstheme="minorHAnsi"/>
          <w:color w:val="000000" w:themeColor="text1"/>
          <w:sz w:val="18"/>
          <w:szCs w:val="18"/>
        </w:rPr>
        <w:t>2</w:t>
      </w:r>
      <w:r w:rsidR="009752FD">
        <w:rPr>
          <w:rFonts w:asciiTheme="minorHAnsi" w:hAnsiTheme="minorHAnsi" w:cstheme="minorHAnsi"/>
          <w:color w:val="000000" w:themeColor="text1"/>
          <w:sz w:val="18"/>
          <w:szCs w:val="18"/>
        </w:rPr>
        <w:t>0:30</w:t>
      </w:r>
    </w:p>
    <w:p w14:paraId="6A5AD43F" w14:textId="77777777" w:rsidR="003A755D" w:rsidRPr="006C3542" w:rsidRDefault="003A755D" w:rsidP="00B84199">
      <w:pPr>
        <w:rPr>
          <w:rFonts w:asciiTheme="minorHAnsi" w:hAnsiTheme="minorHAnsi" w:cstheme="minorHAnsi"/>
          <w:color w:val="000000" w:themeColor="text1"/>
          <w:sz w:val="18"/>
          <w:szCs w:val="18"/>
        </w:rPr>
      </w:pPr>
    </w:p>
    <w:p w14:paraId="3BB65E16" w14:textId="77777777" w:rsidR="00732382" w:rsidRPr="006C3542" w:rsidRDefault="00732382" w:rsidP="00B84199">
      <w:pPr>
        <w:rPr>
          <w:rFonts w:asciiTheme="minorHAnsi" w:hAnsiTheme="minorHAnsi" w:cstheme="minorHAnsi"/>
          <w:color w:val="000000" w:themeColor="text1"/>
          <w:sz w:val="18"/>
          <w:szCs w:val="18"/>
        </w:rPr>
      </w:pPr>
    </w:p>
    <w:p w14:paraId="379D2A50" w14:textId="79D364B0" w:rsidR="00C031AD" w:rsidRPr="006C3542" w:rsidRDefault="00CD7763" w:rsidP="00B84199">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 xml:space="preserve">Signed </w:t>
      </w:r>
      <w:r w:rsidR="00D01DFE" w:rsidRPr="006C3542">
        <w:rPr>
          <w:rFonts w:asciiTheme="minorHAnsi" w:hAnsiTheme="minorHAnsi" w:cstheme="minorHAnsi"/>
          <w:color w:val="000000" w:themeColor="text1"/>
          <w:sz w:val="18"/>
          <w:szCs w:val="18"/>
        </w:rPr>
        <w:t>…</w:t>
      </w:r>
      <w:r w:rsidR="004F73A1" w:rsidRPr="006C3542">
        <w:rPr>
          <w:rFonts w:asciiTheme="minorHAnsi" w:hAnsiTheme="minorHAnsi" w:cstheme="minorHAnsi"/>
          <w:color w:val="000000" w:themeColor="text1"/>
          <w:sz w:val="18"/>
          <w:szCs w:val="18"/>
        </w:rPr>
        <w:t>………………………………………………………………</w:t>
      </w:r>
      <w:r w:rsidR="009A4CAE" w:rsidRPr="006C3542">
        <w:rPr>
          <w:rFonts w:asciiTheme="minorHAnsi" w:hAnsiTheme="minorHAnsi" w:cstheme="minorHAnsi"/>
          <w:i/>
          <w:iCs/>
          <w:color w:val="000000" w:themeColor="text1"/>
          <w:sz w:val="18"/>
          <w:szCs w:val="18"/>
        </w:rPr>
        <w:t xml:space="preserve"> </w:t>
      </w:r>
      <w:proofErr w:type="gramStart"/>
      <w:r w:rsidRPr="006C3542">
        <w:rPr>
          <w:rFonts w:asciiTheme="minorHAnsi" w:hAnsiTheme="minorHAnsi" w:cstheme="minorHAnsi"/>
          <w:color w:val="000000" w:themeColor="text1"/>
          <w:sz w:val="18"/>
          <w:szCs w:val="18"/>
        </w:rPr>
        <w:t>Chairman</w:t>
      </w:r>
      <w:proofErr w:type="gramEnd"/>
    </w:p>
    <w:p w14:paraId="5990D705" w14:textId="77777777" w:rsidR="00732382" w:rsidRPr="006C3542" w:rsidRDefault="00732382" w:rsidP="00B84199">
      <w:pPr>
        <w:rPr>
          <w:rFonts w:asciiTheme="minorHAnsi" w:hAnsiTheme="minorHAnsi" w:cstheme="minorHAnsi"/>
          <w:color w:val="000000" w:themeColor="text1"/>
          <w:sz w:val="18"/>
          <w:szCs w:val="18"/>
        </w:rPr>
      </w:pPr>
    </w:p>
    <w:p w14:paraId="2EA4EAAD" w14:textId="13EAA099" w:rsidR="00F243DA" w:rsidRDefault="00CD7763" w:rsidP="001D123F">
      <w:pPr>
        <w:rPr>
          <w:rFonts w:asciiTheme="minorHAnsi" w:hAnsiTheme="minorHAnsi" w:cstheme="minorHAnsi"/>
          <w:color w:val="000000" w:themeColor="text1"/>
          <w:sz w:val="18"/>
          <w:szCs w:val="18"/>
        </w:rPr>
      </w:pPr>
      <w:r w:rsidRPr="006C3542">
        <w:rPr>
          <w:rFonts w:asciiTheme="minorHAnsi" w:hAnsiTheme="minorHAnsi" w:cstheme="minorHAnsi"/>
          <w:color w:val="000000" w:themeColor="text1"/>
          <w:sz w:val="18"/>
          <w:szCs w:val="18"/>
        </w:rPr>
        <w:t>On the</w:t>
      </w:r>
      <w:r w:rsidR="009A4CAE" w:rsidRPr="006C3542">
        <w:rPr>
          <w:rFonts w:asciiTheme="minorHAnsi" w:hAnsiTheme="minorHAnsi" w:cstheme="minorHAnsi"/>
          <w:color w:val="000000" w:themeColor="text1"/>
          <w:sz w:val="18"/>
          <w:szCs w:val="18"/>
        </w:rPr>
        <w:t xml:space="preserve"> </w:t>
      </w:r>
      <w:r w:rsidR="00344106" w:rsidRPr="006C3542">
        <w:rPr>
          <w:rFonts w:asciiTheme="minorHAnsi" w:hAnsiTheme="minorHAnsi" w:cstheme="minorHAnsi"/>
          <w:color w:val="000000" w:themeColor="text1"/>
          <w:sz w:val="18"/>
          <w:szCs w:val="18"/>
        </w:rPr>
        <w:t xml:space="preserve">… </w:t>
      </w:r>
      <w:r w:rsidR="004F73A1" w:rsidRPr="006C3542">
        <w:rPr>
          <w:rFonts w:asciiTheme="minorHAnsi" w:hAnsiTheme="minorHAnsi" w:cstheme="minorHAnsi"/>
          <w:color w:val="000000" w:themeColor="text1"/>
          <w:sz w:val="18"/>
          <w:szCs w:val="18"/>
        </w:rPr>
        <w:t>……………. day of ……………………………………………….………….</w:t>
      </w:r>
      <w:r w:rsidRPr="006C3542">
        <w:rPr>
          <w:rFonts w:asciiTheme="minorHAnsi" w:hAnsiTheme="minorHAnsi" w:cstheme="minorHAnsi"/>
          <w:color w:val="000000" w:themeColor="text1"/>
          <w:sz w:val="18"/>
          <w:szCs w:val="18"/>
        </w:rPr>
        <w:t>20</w:t>
      </w:r>
      <w:r w:rsidR="009D135F" w:rsidRPr="006C3542">
        <w:rPr>
          <w:rFonts w:asciiTheme="minorHAnsi" w:hAnsiTheme="minorHAnsi" w:cstheme="minorHAnsi"/>
          <w:color w:val="000000" w:themeColor="text1"/>
          <w:sz w:val="18"/>
          <w:szCs w:val="18"/>
        </w:rPr>
        <w:t>2</w:t>
      </w:r>
      <w:r w:rsidR="00CF1586">
        <w:rPr>
          <w:rFonts w:asciiTheme="minorHAnsi" w:hAnsiTheme="minorHAnsi" w:cstheme="minorHAnsi"/>
          <w:color w:val="000000" w:themeColor="text1"/>
          <w:sz w:val="18"/>
          <w:szCs w:val="18"/>
        </w:rPr>
        <w:t>3</w:t>
      </w:r>
    </w:p>
    <w:p w14:paraId="2C0A1ECF" w14:textId="77777777" w:rsidR="009752FD" w:rsidRDefault="009752FD" w:rsidP="001D123F">
      <w:pPr>
        <w:rPr>
          <w:rFonts w:asciiTheme="minorHAnsi" w:hAnsiTheme="minorHAnsi" w:cstheme="minorHAnsi"/>
          <w:color w:val="000000" w:themeColor="text1"/>
          <w:sz w:val="18"/>
          <w:szCs w:val="18"/>
        </w:rPr>
      </w:pPr>
    </w:p>
    <w:p w14:paraId="6A722AD7" w14:textId="77777777" w:rsidR="009752FD" w:rsidRDefault="009752FD" w:rsidP="001D123F">
      <w:pPr>
        <w:rPr>
          <w:rFonts w:asciiTheme="minorHAnsi" w:hAnsiTheme="minorHAnsi" w:cstheme="minorHAnsi"/>
          <w:color w:val="000000" w:themeColor="text1"/>
          <w:sz w:val="18"/>
          <w:szCs w:val="18"/>
        </w:rPr>
      </w:pPr>
    </w:p>
    <w:p w14:paraId="5E2E3769" w14:textId="77777777" w:rsidR="009752FD" w:rsidRDefault="009752FD" w:rsidP="001D123F">
      <w:pPr>
        <w:rPr>
          <w:rFonts w:asciiTheme="minorHAnsi" w:hAnsiTheme="minorHAnsi" w:cstheme="minorHAnsi"/>
          <w:color w:val="000000" w:themeColor="text1"/>
          <w:sz w:val="18"/>
          <w:szCs w:val="18"/>
        </w:rPr>
      </w:pPr>
    </w:p>
    <w:p w14:paraId="50907770" w14:textId="77777777" w:rsidR="009752FD" w:rsidRDefault="009752FD" w:rsidP="001D123F">
      <w:pPr>
        <w:rPr>
          <w:rFonts w:asciiTheme="minorHAnsi" w:hAnsiTheme="minorHAnsi" w:cstheme="minorHAnsi"/>
          <w:color w:val="000000" w:themeColor="text1"/>
          <w:sz w:val="18"/>
          <w:szCs w:val="18"/>
        </w:rPr>
      </w:pPr>
    </w:p>
    <w:p w14:paraId="0CFFD84E" w14:textId="77777777" w:rsidR="009752FD" w:rsidRDefault="009752FD" w:rsidP="001D123F">
      <w:pPr>
        <w:rPr>
          <w:rFonts w:asciiTheme="minorHAnsi" w:hAnsiTheme="minorHAnsi" w:cstheme="minorHAnsi"/>
          <w:color w:val="000000" w:themeColor="text1"/>
          <w:sz w:val="18"/>
          <w:szCs w:val="18"/>
        </w:rPr>
      </w:pPr>
    </w:p>
    <w:p w14:paraId="51DBC32E" w14:textId="77777777" w:rsidR="009752FD" w:rsidRDefault="009752FD" w:rsidP="001D123F">
      <w:pPr>
        <w:rPr>
          <w:rFonts w:asciiTheme="minorHAnsi" w:hAnsiTheme="minorHAnsi" w:cstheme="minorHAnsi"/>
          <w:color w:val="000000" w:themeColor="text1"/>
          <w:sz w:val="18"/>
          <w:szCs w:val="18"/>
        </w:rPr>
      </w:pPr>
    </w:p>
    <w:p w14:paraId="63B6F4DB" w14:textId="77777777" w:rsidR="009752FD" w:rsidRDefault="009752FD" w:rsidP="001D123F">
      <w:pPr>
        <w:rPr>
          <w:rFonts w:asciiTheme="minorHAnsi" w:hAnsiTheme="minorHAnsi" w:cstheme="minorHAnsi"/>
          <w:color w:val="000000" w:themeColor="text1"/>
          <w:sz w:val="18"/>
          <w:szCs w:val="18"/>
        </w:rPr>
      </w:pPr>
    </w:p>
    <w:p w14:paraId="2C153FC3" w14:textId="77777777" w:rsidR="009752FD" w:rsidRDefault="009752FD" w:rsidP="001D123F">
      <w:pPr>
        <w:rPr>
          <w:rFonts w:asciiTheme="minorHAnsi" w:hAnsiTheme="minorHAnsi" w:cstheme="minorHAnsi"/>
          <w:color w:val="000000" w:themeColor="text1"/>
          <w:sz w:val="18"/>
          <w:szCs w:val="18"/>
        </w:rPr>
      </w:pPr>
    </w:p>
    <w:p w14:paraId="01CC0E3D" w14:textId="77777777" w:rsidR="009752FD" w:rsidRDefault="009752FD" w:rsidP="001D123F">
      <w:pPr>
        <w:rPr>
          <w:rFonts w:asciiTheme="minorHAnsi" w:hAnsiTheme="minorHAnsi" w:cstheme="minorHAnsi"/>
          <w:color w:val="000000" w:themeColor="text1"/>
          <w:sz w:val="18"/>
          <w:szCs w:val="18"/>
        </w:rPr>
      </w:pPr>
    </w:p>
    <w:p w14:paraId="2EB138BD" w14:textId="77777777" w:rsidR="009752FD" w:rsidRDefault="009752FD" w:rsidP="001D123F">
      <w:pPr>
        <w:rPr>
          <w:rFonts w:asciiTheme="minorHAnsi" w:hAnsiTheme="minorHAnsi" w:cstheme="minorHAnsi"/>
          <w:color w:val="000000" w:themeColor="text1"/>
          <w:sz w:val="18"/>
          <w:szCs w:val="18"/>
        </w:rPr>
      </w:pPr>
    </w:p>
    <w:p w14:paraId="5C5EC09A" w14:textId="77777777" w:rsidR="009752FD" w:rsidRDefault="009752FD" w:rsidP="001D123F">
      <w:pPr>
        <w:rPr>
          <w:rFonts w:asciiTheme="minorHAnsi" w:hAnsiTheme="minorHAnsi" w:cstheme="minorHAnsi"/>
          <w:color w:val="000000" w:themeColor="text1"/>
          <w:sz w:val="18"/>
          <w:szCs w:val="18"/>
        </w:rPr>
      </w:pPr>
    </w:p>
    <w:p w14:paraId="09734833" w14:textId="77777777" w:rsidR="009752FD" w:rsidRDefault="009752FD" w:rsidP="001D123F">
      <w:pPr>
        <w:rPr>
          <w:rFonts w:asciiTheme="minorHAnsi" w:hAnsiTheme="minorHAnsi" w:cstheme="minorHAnsi"/>
          <w:color w:val="000000" w:themeColor="text1"/>
          <w:sz w:val="18"/>
          <w:szCs w:val="18"/>
        </w:rPr>
      </w:pPr>
    </w:p>
    <w:p w14:paraId="3720CD0B" w14:textId="77777777" w:rsidR="009752FD" w:rsidRDefault="009752FD" w:rsidP="001D123F">
      <w:pPr>
        <w:rPr>
          <w:rFonts w:asciiTheme="minorHAnsi" w:hAnsiTheme="minorHAnsi" w:cstheme="minorHAnsi"/>
          <w:color w:val="000000" w:themeColor="text1"/>
          <w:sz w:val="18"/>
          <w:szCs w:val="18"/>
        </w:rPr>
      </w:pPr>
    </w:p>
    <w:p w14:paraId="089324DC" w14:textId="77777777" w:rsidR="009752FD" w:rsidRDefault="009752FD" w:rsidP="001D123F">
      <w:pPr>
        <w:rPr>
          <w:rFonts w:asciiTheme="minorHAnsi" w:hAnsiTheme="minorHAnsi" w:cstheme="minorHAnsi"/>
          <w:color w:val="000000" w:themeColor="text1"/>
          <w:sz w:val="18"/>
          <w:szCs w:val="18"/>
        </w:rPr>
      </w:pPr>
    </w:p>
    <w:p w14:paraId="7A36775A" w14:textId="77777777" w:rsidR="009752FD" w:rsidRDefault="009752FD" w:rsidP="001D123F">
      <w:pPr>
        <w:rPr>
          <w:rFonts w:asciiTheme="minorHAnsi" w:hAnsiTheme="minorHAnsi" w:cstheme="minorHAnsi"/>
          <w:color w:val="000000" w:themeColor="text1"/>
          <w:sz w:val="18"/>
          <w:szCs w:val="18"/>
        </w:rPr>
      </w:pPr>
    </w:p>
    <w:p w14:paraId="54BF60D1" w14:textId="77777777" w:rsidR="009752FD" w:rsidRDefault="009752FD" w:rsidP="001D123F">
      <w:pPr>
        <w:rPr>
          <w:rFonts w:asciiTheme="minorHAnsi" w:hAnsiTheme="minorHAnsi" w:cstheme="minorHAnsi"/>
          <w:color w:val="000000" w:themeColor="text1"/>
          <w:sz w:val="18"/>
          <w:szCs w:val="18"/>
        </w:rPr>
      </w:pPr>
    </w:p>
    <w:p w14:paraId="0054E65E" w14:textId="77777777" w:rsidR="009752FD" w:rsidRDefault="009752FD" w:rsidP="001D123F">
      <w:pPr>
        <w:rPr>
          <w:rFonts w:asciiTheme="minorHAnsi" w:hAnsiTheme="minorHAnsi" w:cstheme="minorHAnsi"/>
          <w:color w:val="000000" w:themeColor="text1"/>
          <w:sz w:val="18"/>
          <w:szCs w:val="18"/>
        </w:rPr>
      </w:pPr>
    </w:p>
    <w:p w14:paraId="17D21957" w14:textId="7222E3D6" w:rsidR="00140AF0" w:rsidRPr="001D123F" w:rsidRDefault="00140AF0" w:rsidP="00140AF0">
      <w:pPr>
        <w:jc w:val="cente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5</w:t>
      </w:r>
    </w:p>
    <w:sectPr w:rsidR="00140AF0" w:rsidRPr="001D123F" w:rsidSect="00C919FE">
      <w:headerReference w:type="even" r:id="rId8"/>
      <w:headerReference w:type="default" r:id="rId9"/>
      <w:footerReference w:type="even" r:id="rId10"/>
      <w:pgSz w:w="11907" w:h="16840"/>
      <w:pgMar w:top="1134" w:right="720" w:bottom="1009" w:left="1440" w:header="709" w:footer="851" w:gutter="0"/>
      <w:pgNumType w:start="5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B3A28" w14:textId="77777777" w:rsidR="00C919FE" w:rsidRDefault="00C919FE">
      <w:r>
        <w:separator/>
      </w:r>
    </w:p>
  </w:endnote>
  <w:endnote w:type="continuationSeparator" w:id="0">
    <w:p w14:paraId="16EE8009" w14:textId="77777777" w:rsidR="00C919FE" w:rsidRDefault="00C91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2ED34" w14:textId="77777777" w:rsidR="00F01D0A" w:rsidRDefault="00F01D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16</w:t>
    </w:r>
    <w:r>
      <w:rPr>
        <w:rStyle w:val="PageNumber"/>
      </w:rPr>
      <w:fldChar w:fldCharType="end"/>
    </w:r>
  </w:p>
  <w:p w14:paraId="16829C2A" w14:textId="77777777" w:rsidR="00F01D0A" w:rsidRDefault="00F01D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F4638E" w14:textId="77777777" w:rsidR="00C919FE" w:rsidRDefault="00C919FE">
      <w:r>
        <w:separator/>
      </w:r>
    </w:p>
  </w:footnote>
  <w:footnote w:type="continuationSeparator" w:id="0">
    <w:p w14:paraId="2BBA78BB" w14:textId="77777777" w:rsidR="00C919FE" w:rsidRDefault="00C919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8B97D" w14:textId="5FA45DFC" w:rsidR="00F01D0A" w:rsidRDefault="00F01D0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960B4AB" w14:textId="77777777" w:rsidR="00F01D0A" w:rsidRDefault="00F01D0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8F474" w14:textId="77777777" w:rsidR="00F01D0A" w:rsidRPr="00212AFD" w:rsidRDefault="00F01D0A">
    <w:pPr>
      <w:pStyle w:val="Header"/>
      <w:ind w:right="360"/>
      <w:jc w:val="right"/>
      <w:rPr>
        <w:rFonts w:asciiTheme="minorHAnsi" w:hAnsiTheme="minorHAns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6F5D82"/>
    <w:multiLevelType w:val="hybridMultilevel"/>
    <w:tmpl w:val="3026674C"/>
    <w:lvl w:ilvl="0" w:tplc="97BCB64C">
      <w:start w:val="1"/>
      <w:numFmt w:val="lowerRoman"/>
      <w:lvlText w:val="%1."/>
      <w:lvlJc w:val="left"/>
      <w:pPr>
        <w:ind w:left="720" w:hanging="360"/>
      </w:pPr>
      <w:rPr>
        <w:rFonts w:ascii="Calibri" w:hAnsi="Calibri"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A676EE"/>
    <w:multiLevelType w:val="hybridMultilevel"/>
    <w:tmpl w:val="988823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CC1D7C"/>
    <w:multiLevelType w:val="hybridMultilevel"/>
    <w:tmpl w:val="ABD452EC"/>
    <w:lvl w:ilvl="0" w:tplc="AE9C1B52">
      <w:start w:val="1"/>
      <w:numFmt w:val="lowerRoman"/>
      <w:lvlText w:val="%1"/>
      <w:lvlJc w:val="left"/>
      <w:pPr>
        <w:tabs>
          <w:tab w:val="num" w:pos="340"/>
        </w:tabs>
        <w:ind w:left="0" w:firstLine="0"/>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5910F02"/>
    <w:multiLevelType w:val="hybridMultilevel"/>
    <w:tmpl w:val="E03CE9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7F37B4B"/>
    <w:multiLevelType w:val="hybridMultilevel"/>
    <w:tmpl w:val="A4E2E9BE"/>
    <w:lvl w:ilvl="0" w:tplc="D8C6A280">
      <w:start w:val="1"/>
      <w:numFmt w:val="lowerRoman"/>
      <w:lvlText w:val="%1"/>
      <w:lvlJc w:val="left"/>
      <w:pPr>
        <w:ind w:left="720" w:hanging="360"/>
      </w:pPr>
      <w:rPr>
        <w:rFonts w:ascii="Times New Roman" w:hAnsi="Times New Roman"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3D412E"/>
    <w:multiLevelType w:val="hybridMultilevel"/>
    <w:tmpl w:val="6A780A34"/>
    <w:lvl w:ilvl="0" w:tplc="49AEF332">
      <w:start w:val="1"/>
      <w:numFmt w:val="lowerRoman"/>
      <w:lvlText w:val="%1."/>
      <w:lvlJc w:val="left"/>
      <w:pPr>
        <w:ind w:left="720" w:hanging="360"/>
      </w:pPr>
      <w:rPr>
        <w:rFonts w:ascii="Calibri" w:hAnsi="Calibri"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2D2553"/>
    <w:multiLevelType w:val="hybridMultilevel"/>
    <w:tmpl w:val="215E68FE"/>
    <w:lvl w:ilvl="0" w:tplc="97BCB64C">
      <w:start w:val="1"/>
      <w:numFmt w:val="lowerRoman"/>
      <w:lvlText w:val="%1."/>
      <w:lvlJc w:val="left"/>
      <w:pPr>
        <w:ind w:left="720" w:hanging="360"/>
      </w:pPr>
      <w:rPr>
        <w:rFonts w:ascii="Calibri" w:hAnsi="Calibri"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AA948DD"/>
    <w:multiLevelType w:val="hybridMultilevel"/>
    <w:tmpl w:val="4CB67750"/>
    <w:lvl w:ilvl="0" w:tplc="54281722">
      <w:start w:val="1"/>
      <w:numFmt w:val="lowerRoman"/>
      <w:lvlText w:val="%1"/>
      <w:lvlJc w:val="left"/>
      <w:pPr>
        <w:ind w:left="720" w:hanging="360"/>
      </w:pPr>
      <w:rPr>
        <w:rFonts w:ascii="Times New Roman" w:hAnsi="Times New Roman"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F84B37"/>
    <w:multiLevelType w:val="hybridMultilevel"/>
    <w:tmpl w:val="72989D92"/>
    <w:lvl w:ilvl="0" w:tplc="FE1C20B6">
      <w:start w:val="1"/>
      <w:numFmt w:val="lowerRoman"/>
      <w:lvlText w:val="%1."/>
      <w:lvlJc w:val="left"/>
      <w:pPr>
        <w:ind w:left="720" w:hanging="360"/>
      </w:pPr>
      <w:rPr>
        <w:rFonts w:ascii="Calibri" w:hAnsi="Calibri"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0295AD7"/>
    <w:multiLevelType w:val="hybridMultilevel"/>
    <w:tmpl w:val="490847F2"/>
    <w:lvl w:ilvl="0" w:tplc="F7284AD6">
      <w:start w:val="1"/>
      <w:numFmt w:val="lowerRoman"/>
      <w:lvlText w:val="%1."/>
      <w:lvlJc w:val="left"/>
      <w:pPr>
        <w:ind w:left="720" w:hanging="360"/>
      </w:pPr>
      <w:rPr>
        <w:rFonts w:ascii="Times New Roman" w:hAnsi="Times New Roman"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685B84"/>
    <w:multiLevelType w:val="hybridMultilevel"/>
    <w:tmpl w:val="77463A4C"/>
    <w:lvl w:ilvl="0" w:tplc="1570D5C8">
      <w:start w:val="1"/>
      <w:numFmt w:val="lowerRoman"/>
      <w:lvlText w:val="%1."/>
      <w:lvlJc w:val="left"/>
      <w:pPr>
        <w:tabs>
          <w:tab w:val="num" w:pos="1057"/>
        </w:tabs>
        <w:ind w:left="360" w:firstLine="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51235F8"/>
    <w:multiLevelType w:val="hybridMultilevel"/>
    <w:tmpl w:val="5FA81E08"/>
    <w:lvl w:ilvl="0" w:tplc="1A22E8FA">
      <w:start w:val="1"/>
      <w:numFmt w:val="lowerRoman"/>
      <w:lvlText w:val="%1."/>
      <w:lvlJc w:val="left"/>
      <w:pPr>
        <w:ind w:left="720" w:hanging="360"/>
      </w:pPr>
      <w:rPr>
        <w:rFonts w:ascii="Calibri" w:hAnsi="Calibri" w:hint="default"/>
        <w:b w:val="0"/>
        <w:i w:val="0"/>
        <w:color w:val="auto"/>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5B3525"/>
    <w:multiLevelType w:val="hybridMultilevel"/>
    <w:tmpl w:val="066A5B4C"/>
    <w:lvl w:ilvl="0" w:tplc="E26AAA2C">
      <w:start w:val="1"/>
      <w:numFmt w:val="lowerRoman"/>
      <w:lvlText w:val="%1."/>
      <w:lvlJc w:val="left"/>
      <w:pPr>
        <w:tabs>
          <w:tab w:val="num" w:pos="700"/>
        </w:tabs>
        <w:ind w:left="0" w:firstLine="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57E65E5"/>
    <w:multiLevelType w:val="multilevel"/>
    <w:tmpl w:val="595A38E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38780FC0"/>
    <w:multiLevelType w:val="hybridMultilevel"/>
    <w:tmpl w:val="B238B756"/>
    <w:lvl w:ilvl="0" w:tplc="9CA023AC">
      <w:start w:val="1"/>
      <w:numFmt w:val="lowerRoman"/>
      <w:lvlText w:val="%1."/>
      <w:lvlJc w:val="left"/>
      <w:pPr>
        <w:tabs>
          <w:tab w:val="num" w:pos="700"/>
        </w:tabs>
        <w:ind w:left="360" w:firstLine="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DEB1F24"/>
    <w:multiLevelType w:val="multilevel"/>
    <w:tmpl w:val="F5D81F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41063669"/>
    <w:multiLevelType w:val="hybridMultilevel"/>
    <w:tmpl w:val="0D6E9DF8"/>
    <w:lvl w:ilvl="0" w:tplc="73B44856">
      <w:start w:val="3"/>
      <w:numFmt w:val="lowerRoman"/>
      <w:lvlText w:val="%1"/>
      <w:lvlJc w:val="left"/>
      <w:pPr>
        <w:ind w:left="360" w:hanging="360"/>
      </w:pPr>
      <w:rPr>
        <w:rFonts w:ascii="Times New Roman" w:hAnsi="Times New Roman"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7BE7E5C"/>
    <w:multiLevelType w:val="hybridMultilevel"/>
    <w:tmpl w:val="21D0A1E2"/>
    <w:lvl w:ilvl="0" w:tplc="0809000F">
      <w:start w:val="1"/>
      <w:numFmt w:val="decimal"/>
      <w:lvlText w:val="%1."/>
      <w:lvlJc w:val="left"/>
      <w:pPr>
        <w:tabs>
          <w:tab w:val="num" w:pos="700"/>
        </w:tabs>
        <w:ind w:left="360" w:firstLine="0"/>
      </w:pPr>
      <w:rPr>
        <w:rFonts w:hint="default"/>
        <w:b w:val="0"/>
        <w:i w:val="0"/>
        <w:color w:val="auto"/>
        <w:sz w:val="22"/>
        <w:szCs w:val="22"/>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539660F0"/>
    <w:multiLevelType w:val="hybridMultilevel"/>
    <w:tmpl w:val="4E404DEA"/>
    <w:lvl w:ilvl="0" w:tplc="97BCB64C">
      <w:start w:val="1"/>
      <w:numFmt w:val="lowerRoman"/>
      <w:lvlText w:val="%1."/>
      <w:lvlJc w:val="left"/>
      <w:pPr>
        <w:tabs>
          <w:tab w:val="num" w:pos="700"/>
        </w:tabs>
        <w:ind w:left="360" w:firstLine="0"/>
      </w:pPr>
      <w:rPr>
        <w:rFonts w:ascii="Calibri" w:hAnsi="Calibri" w:hint="default"/>
        <w:b w:val="0"/>
        <w:i w:val="0"/>
        <w:color w:val="auto"/>
        <w:sz w:val="22"/>
        <w:szCs w:val="22"/>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558E01FD"/>
    <w:multiLevelType w:val="multilevel"/>
    <w:tmpl w:val="232A50B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5A0C3E99"/>
    <w:multiLevelType w:val="multilevel"/>
    <w:tmpl w:val="4A14622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60CF3B1B"/>
    <w:multiLevelType w:val="hybridMultilevel"/>
    <w:tmpl w:val="595A38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64F38EC"/>
    <w:multiLevelType w:val="hybridMultilevel"/>
    <w:tmpl w:val="0F50D450"/>
    <w:lvl w:ilvl="0" w:tplc="ED42A9FC">
      <w:start w:val="1"/>
      <w:numFmt w:val="lowerRoman"/>
      <w:lvlText w:val="%1."/>
      <w:lvlJc w:val="left"/>
      <w:pPr>
        <w:tabs>
          <w:tab w:val="num" w:pos="700"/>
        </w:tabs>
        <w:ind w:left="360" w:firstLine="0"/>
      </w:pPr>
      <w:rPr>
        <w:rFonts w:ascii="Calibri" w:hAnsi="Calibri" w:hint="default"/>
        <w:b w:val="0"/>
        <w:i w:val="0"/>
        <w:color w:val="auto"/>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83B5BF8"/>
    <w:multiLevelType w:val="hybridMultilevel"/>
    <w:tmpl w:val="F3CC61EC"/>
    <w:lvl w:ilvl="0" w:tplc="65829306">
      <w:start w:val="1"/>
      <w:numFmt w:val="lowerRoman"/>
      <w:lvlText w:val="%1"/>
      <w:lvlJc w:val="left"/>
      <w:pPr>
        <w:tabs>
          <w:tab w:val="num" w:pos="567"/>
        </w:tabs>
        <w:ind w:left="0" w:firstLine="0"/>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B1730C0"/>
    <w:multiLevelType w:val="hybridMultilevel"/>
    <w:tmpl w:val="DC9A7CD6"/>
    <w:lvl w:ilvl="0" w:tplc="8CA403B6">
      <w:start w:val="2"/>
      <w:numFmt w:val="lowerRoman"/>
      <w:lvlText w:val="%1."/>
      <w:lvlJc w:val="left"/>
      <w:pPr>
        <w:ind w:left="720" w:hanging="360"/>
      </w:pPr>
      <w:rPr>
        <w:rFonts w:ascii="Times New Roman" w:hAnsi="Times New Roman"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F65506B"/>
    <w:multiLevelType w:val="hybridMultilevel"/>
    <w:tmpl w:val="D848FF3A"/>
    <w:lvl w:ilvl="0" w:tplc="AE9C1B52">
      <w:start w:val="1"/>
      <w:numFmt w:val="lowerRoman"/>
      <w:lvlText w:val="%1"/>
      <w:lvlJc w:val="left"/>
      <w:pPr>
        <w:tabs>
          <w:tab w:val="num" w:pos="340"/>
        </w:tabs>
        <w:ind w:left="0" w:firstLine="0"/>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045624A"/>
    <w:multiLevelType w:val="hybridMultilevel"/>
    <w:tmpl w:val="17DE28CE"/>
    <w:lvl w:ilvl="0" w:tplc="1A22E8FA">
      <w:start w:val="1"/>
      <w:numFmt w:val="lowerRoman"/>
      <w:lvlText w:val="%1."/>
      <w:lvlJc w:val="left"/>
      <w:pPr>
        <w:ind w:left="720" w:hanging="360"/>
      </w:pPr>
      <w:rPr>
        <w:rFonts w:ascii="Calibri" w:hAnsi="Calibri" w:hint="default"/>
        <w:b w:val="0"/>
        <w:i w:val="0"/>
        <w:color w:val="auto"/>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5A2192E"/>
    <w:multiLevelType w:val="multilevel"/>
    <w:tmpl w:val="602876F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7CF7645A"/>
    <w:multiLevelType w:val="hybridMultilevel"/>
    <w:tmpl w:val="110EAF3C"/>
    <w:lvl w:ilvl="0" w:tplc="AE9C1B52">
      <w:start w:val="1"/>
      <w:numFmt w:val="lowerRoman"/>
      <w:lvlText w:val="%1"/>
      <w:lvlJc w:val="left"/>
      <w:pPr>
        <w:tabs>
          <w:tab w:val="num" w:pos="700"/>
        </w:tabs>
        <w:ind w:left="360" w:firstLine="0"/>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EAF60F4"/>
    <w:multiLevelType w:val="hybridMultilevel"/>
    <w:tmpl w:val="53BCB630"/>
    <w:lvl w:ilvl="0" w:tplc="AE9C1B52">
      <w:start w:val="1"/>
      <w:numFmt w:val="lowerRoman"/>
      <w:lvlText w:val="%1"/>
      <w:lvlJc w:val="left"/>
      <w:pPr>
        <w:tabs>
          <w:tab w:val="num" w:pos="700"/>
        </w:tabs>
        <w:ind w:left="360" w:firstLine="0"/>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72174412">
    <w:abstractNumId w:val="23"/>
  </w:num>
  <w:num w:numId="2" w16cid:durableId="1810396446">
    <w:abstractNumId w:val="12"/>
  </w:num>
  <w:num w:numId="3" w16cid:durableId="486942646">
    <w:abstractNumId w:val="29"/>
  </w:num>
  <w:num w:numId="4" w16cid:durableId="2099254292">
    <w:abstractNumId w:val="27"/>
  </w:num>
  <w:num w:numId="5" w16cid:durableId="823087900">
    <w:abstractNumId w:val="2"/>
  </w:num>
  <w:num w:numId="6" w16cid:durableId="2077241459">
    <w:abstractNumId w:val="25"/>
  </w:num>
  <w:num w:numId="7" w16cid:durableId="1127816421">
    <w:abstractNumId w:val="10"/>
  </w:num>
  <w:num w:numId="8" w16cid:durableId="1085028745">
    <w:abstractNumId w:val="20"/>
  </w:num>
  <w:num w:numId="9" w16cid:durableId="2025087937">
    <w:abstractNumId w:val="28"/>
  </w:num>
  <w:num w:numId="10" w16cid:durableId="1660691783">
    <w:abstractNumId w:val="19"/>
  </w:num>
  <w:num w:numId="11" w16cid:durableId="1477647165">
    <w:abstractNumId w:val="14"/>
  </w:num>
  <w:num w:numId="12" w16cid:durableId="587887064">
    <w:abstractNumId w:val="15"/>
  </w:num>
  <w:num w:numId="13" w16cid:durableId="1788812782">
    <w:abstractNumId w:val="21"/>
  </w:num>
  <w:num w:numId="14" w16cid:durableId="638728230">
    <w:abstractNumId w:val="13"/>
  </w:num>
  <w:num w:numId="15" w16cid:durableId="1352873363">
    <w:abstractNumId w:val="17"/>
  </w:num>
  <w:num w:numId="16" w16cid:durableId="639532454">
    <w:abstractNumId w:val="24"/>
  </w:num>
  <w:num w:numId="17" w16cid:durableId="171993502">
    <w:abstractNumId w:val="9"/>
  </w:num>
  <w:num w:numId="18" w16cid:durableId="866941470">
    <w:abstractNumId w:val="4"/>
  </w:num>
  <w:num w:numId="19" w16cid:durableId="1209606018">
    <w:abstractNumId w:val="16"/>
  </w:num>
  <w:num w:numId="20" w16cid:durableId="1254437005">
    <w:abstractNumId w:val="7"/>
  </w:num>
  <w:num w:numId="21" w16cid:durableId="905646835">
    <w:abstractNumId w:val="1"/>
  </w:num>
  <w:num w:numId="22" w16cid:durableId="530000883">
    <w:abstractNumId w:val="26"/>
  </w:num>
  <w:num w:numId="23" w16cid:durableId="906182613">
    <w:abstractNumId w:val="22"/>
  </w:num>
  <w:num w:numId="24" w16cid:durableId="119106670">
    <w:abstractNumId w:val="11"/>
  </w:num>
  <w:num w:numId="25" w16cid:durableId="1223982235">
    <w:abstractNumId w:val="6"/>
  </w:num>
  <w:num w:numId="26" w16cid:durableId="2129201387">
    <w:abstractNumId w:val="0"/>
  </w:num>
  <w:num w:numId="27" w16cid:durableId="1206867963">
    <w:abstractNumId w:val="8"/>
  </w:num>
  <w:num w:numId="28" w16cid:durableId="1331104627">
    <w:abstractNumId w:val="5"/>
  </w:num>
  <w:num w:numId="29" w16cid:durableId="553541129">
    <w:abstractNumId w:val="3"/>
  </w:num>
  <w:num w:numId="30" w16cid:durableId="1105271202">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183"/>
    <w:rsid w:val="000002CA"/>
    <w:rsid w:val="00001201"/>
    <w:rsid w:val="0000131D"/>
    <w:rsid w:val="0000202F"/>
    <w:rsid w:val="0000260D"/>
    <w:rsid w:val="000042C1"/>
    <w:rsid w:val="0000494A"/>
    <w:rsid w:val="00005110"/>
    <w:rsid w:val="000056F4"/>
    <w:rsid w:val="000066F2"/>
    <w:rsid w:val="00006731"/>
    <w:rsid w:val="00006BE3"/>
    <w:rsid w:val="00006F3C"/>
    <w:rsid w:val="00007332"/>
    <w:rsid w:val="00007374"/>
    <w:rsid w:val="00007A20"/>
    <w:rsid w:val="00010D22"/>
    <w:rsid w:val="000110D7"/>
    <w:rsid w:val="00011C78"/>
    <w:rsid w:val="0001247D"/>
    <w:rsid w:val="00012A61"/>
    <w:rsid w:val="000133B3"/>
    <w:rsid w:val="00013879"/>
    <w:rsid w:val="000138E6"/>
    <w:rsid w:val="00013D96"/>
    <w:rsid w:val="00013DBF"/>
    <w:rsid w:val="0001440A"/>
    <w:rsid w:val="00015913"/>
    <w:rsid w:val="00015D47"/>
    <w:rsid w:val="0001656E"/>
    <w:rsid w:val="00016F77"/>
    <w:rsid w:val="0001707D"/>
    <w:rsid w:val="0001756F"/>
    <w:rsid w:val="00017A22"/>
    <w:rsid w:val="00017FA1"/>
    <w:rsid w:val="00020235"/>
    <w:rsid w:val="00020632"/>
    <w:rsid w:val="00020BCE"/>
    <w:rsid w:val="00020BFF"/>
    <w:rsid w:val="00022323"/>
    <w:rsid w:val="00022DB2"/>
    <w:rsid w:val="0002451C"/>
    <w:rsid w:val="00026FDD"/>
    <w:rsid w:val="00030609"/>
    <w:rsid w:val="0003133A"/>
    <w:rsid w:val="00031426"/>
    <w:rsid w:val="00031689"/>
    <w:rsid w:val="000322E6"/>
    <w:rsid w:val="000323DF"/>
    <w:rsid w:val="000326A6"/>
    <w:rsid w:val="0003270E"/>
    <w:rsid w:val="00032BD3"/>
    <w:rsid w:val="00032EF6"/>
    <w:rsid w:val="000335A9"/>
    <w:rsid w:val="00033970"/>
    <w:rsid w:val="000348D0"/>
    <w:rsid w:val="00035AB3"/>
    <w:rsid w:val="00037DAE"/>
    <w:rsid w:val="00037E63"/>
    <w:rsid w:val="00041EEE"/>
    <w:rsid w:val="00042C23"/>
    <w:rsid w:val="00042D31"/>
    <w:rsid w:val="00042EE4"/>
    <w:rsid w:val="000442F0"/>
    <w:rsid w:val="00044710"/>
    <w:rsid w:val="00044ABD"/>
    <w:rsid w:val="00046046"/>
    <w:rsid w:val="00046501"/>
    <w:rsid w:val="00046532"/>
    <w:rsid w:val="00047584"/>
    <w:rsid w:val="000478B9"/>
    <w:rsid w:val="00047EF5"/>
    <w:rsid w:val="00047F1F"/>
    <w:rsid w:val="00050033"/>
    <w:rsid w:val="000501FE"/>
    <w:rsid w:val="000502B8"/>
    <w:rsid w:val="000505A8"/>
    <w:rsid w:val="00051472"/>
    <w:rsid w:val="0005183C"/>
    <w:rsid w:val="00051E3B"/>
    <w:rsid w:val="0005223E"/>
    <w:rsid w:val="00052872"/>
    <w:rsid w:val="00052950"/>
    <w:rsid w:val="0005368F"/>
    <w:rsid w:val="00053A94"/>
    <w:rsid w:val="000549FA"/>
    <w:rsid w:val="00054AEB"/>
    <w:rsid w:val="00054B53"/>
    <w:rsid w:val="000561D3"/>
    <w:rsid w:val="00056318"/>
    <w:rsid w:val="000566C0"/>
    <w:rsid w:val="000567F8"/>
    <w:rsid w:val="00056D48"/>
    <w:rsid w:val="0005722E"/>
    <w:rsid w:val="00057C2A"/>
    <w:rsid w:val="00060218"/>
    <w:rsid w:val="00061CB9"/>
    <w:rsid w:val="0006211E"/>
    <w:rsid w:val="00062532"/>
    <w:rsid w:val="000627E2"/>
    <w:rsid w:val="000629C6"/>
    <w:rsid w:val="00063057"/>
    <w:rsid w:val="000632E9"/>
    <w:rsid w:val="00064A6F"/>
    <w:rsid w:val="00064F05"/>
    <w:rsid w:val="00065EE7"/>
    <w:rsid w:val="00066405"/>
    <w:rsid w:val="000667F8"/>
    <w:rsid w:val="00066EFB"/>
    <w:rsid w:val="00067745"/>
    <w:rsid w:val="000678F5"/>
    <w:rsid w:val="00067C92"/>
    <w:rsid w:val="00071216"/>
    <w:rsid w:val="00072CF1"/>
    <w:rsid w:val="000732C6"/>
    <w:rsid w:val="00073AD9"/>
    <w:rsid w:val="00074AE3"/>
    <w:rsid w:val="00075B38"/>
    <w:rsid w:val="00075DBD"/>
    <w:rsid w:val="000766C2"/>
    <w:rsid w:val="00076825"/>
    <w:rsid w:val="00076CFF"/>
    <w:rsid w:val="000770A4"/>
    <w:rsid w:val="00077909"/>
    <w:rsid w:val="00077AB3"/>
    <w:rsid w:val="00077CC5"/>
    <w:rsid w:val="000801E8"/>
    <w:rsid w:val="0008053B"/>
    <w:rsid w:val="000807FA"/>
    <w:rsid w:val="00081698"/>
    <w:rsid w:val="00081E21"/>
    <w:rsid w:val="00081E35"/>
    <w:rsid w:val="00083BE8"/>
    <w:rsid w:val="00083CE3"/>
    <w:rsid w:val="00084369"/>
    <w:rsid w:val="000855B2"/>
    <w:rsid w:val="00085F44"/>
    <w:rsid w:val="0008672B"/>
    <w:rsid w:val="00086FFF"/>
    <w:rsid w:val="000909D4"/>
    <w:rsid w:val="00090C0D"/>
    <w:rsid w:val="000922A6"/>
    <w:rsid w:val="00092425"/>
    <w:rsid w:val="000924FE"/>
    <w:rsid w:val="00092CAF"/>
    <w:rsid w:val="00094014"/>
    <w:rsid w:val="0009422E"/>
    <w:rsid w:val="00096B65"/>
    <w:rsid w:val="0009722D"/>
    <w:rsid w:val="000974AA"/>
    <w:rsid w:val="000979B5"/>
    <w:rsid w:val="000A0223"/>
    <w:rsid w:val="000A0BA7"/>
    <w:rsid w:val="000A1367"/>
    <w:rsid w:val="000A1F88"/>
    <w:rsid w:val="000A3240"/>
    <w:rsid w:val="000A3C14"/>
    <w:rsid w:val="000A572D"/>
    <w:rsid w:val="000A60C8"/>
    <w:rsid w:val="000A7504"/>
    <w:rsid w:val="000A7E1D"/>
    <w:rsid w:val="000B11A1"/>
    <w:rsid w:val="000B3312"/>
    <w:rsid w:val="000B37F2"/>
    <w:rsid w:val="000B3C50"/>
    <w:rsid w:val="000B46CC"/>
    <w:rsid w:val="000B500D"/>
    <w:rsid w:val="000B54AF"/>
    <w:rsid w:val="000B6926"/>
    <w:rsid w:val="000B7C52"/>
    <w:rsid w:val="000B7F00"/>
    <w:rsid w:val="000C0CC1"/>
    <w:rsid w:val="000C0E3B"/>
    <w:rsid w:val="000C101B"/>
    <w:rsid w:val="000C15A3"/>
    <w:rsid w:val="000C3E04"/>
    <w:rsid w:val="000C40A1"/>
    <w:rsid w:val="000C427A"/>
    <w:rsid w:val="000C5C9A"/>
    <w:rsid w:val="000C6497"/>
    <w:rsid w:val="000C6A9A"/>
    <w:rsid w:val="000C6C5C"/>
    <w:rsid w:val="000C7533"/>
    <w:rsid w:val="000C7745"/>
    <w:rsid w:val="000D00B2"/>
    <w:rsid w:val="000D1051"/>
    <w:rsid w:val="000D1118"/>
    <w:rsid w:val="000D158B"/>
    <w:rsid w:val="000D1C1A"/>
    <w:rsid w:val="000D2F54"/>
    <w:rsid w:val="000D2F76"/>
    <w:rsid w:val="000D3540"/>
    <w:rsid w:val="000D374C"/>
    <w:rsid w:val="000D50D7"/>
    <w:rsid w:val="000D5953"/>
    <w:rsid w:val="000D6F8C"/>
    <w:rsid w:val="000D7504"/>
    <w:rsid w:val="000D7E34"/>
    <w:rsid w:val="000E0764"/>
    <w:rsid w:val="000E26FB"/>
    <w:rsid w:val="000E62E4"/>
    <w:rsid w:val="000E744E"/>
    <w:rsid w:val="000F013B"/>
    <w:rsid w:val="000F02B8"/>
    <w:rsid w:val="000F05BA"/>
    <w:rsid w:val="000F067D"/>
    <w:rsid w:val="000F0757"/>
    <w:rsid w:val="000F146F"/>
    <w:rsid w:val="000F14D9"/>
    <w:rsid w:val="000F1528"/>
    <w:rsid w:val="000F1B94"/>
    <w:rsid w:val="000F485C"/>
    <w:rsid w:val="000F4A0D"/>
    <w:rsid w:val="000F4FC6"/>
    <w:rsid w:val="000F593B"/>
    <w:rsid w:val="000F5F71"/>
    <w:rsid w:val="000F6499"/>
    <w:rsid w:val="000F676C"/>
    <w:rsid w:val="000F6875"/>
    <w:rsid w:val="000F6CA6"/>
    <w:rsid w:val="000F72E8"/>
    <w:rsid w:val="000F760C"/>
    <w:rsid w:val="000F7C24"/>
    <w:rsid w:val="00100057"/>
    <w:rsid w:val="00100673"/>
    <w:rsid w:val="00100BC6"/>
    <w:rsid w:val="00100BFE"/>
    <w:rsid w:val="0010106F"/>
    <w:rsid w:val="00101BD5"/>
    <w:rsid w:val="00102BB9"/>
    <w:rsid w:val="0010367A"/>
    <w:rsid w:val="00103C97"/>
    <w:rsid w:val="00105CC9"/>
    <w:rsid w:val="00105D38"/>
    <w:rsid w:val="001066F1"/>
    <w:rsid w:val="00106B1B"/>
    <w:rsid w:val="00107708"/>
    <w:rsid w:val="00107E5B"/>
    <w:rsid w:val="00110F3B"/>
    <w:rsid w:val="00111FE2"/>
    <w:rsid w:val="001133F8"/>
    <w:rsid w:val="00113782"/>
    <w:rsid w:val="00113D8D"/>
    <w:rsid w:val="00113E97"/>
    <w:rsid w:val="001142B2"/>
    <w:rsid w:val="001149D9"/>
    <w:rsid w:val="00114D34"/>
    <w:rsid w:val="00115CBA"/>
    <w:rsid w:val="00116278"/>
    <w:rsid w:val="00116548"/>
    <w:rsid w:val="001168C0"/>
    <w:rsid w:val="00116C38"/>
    <w:rsid w:val="00116CC7"/>
    <w:rsid w:val="0011710E"/>
    <w:rsid w:val="00117817"/>
    <w:rsid w:val="00120DC0"/>
    <w:rsid w:val="00121446"/>
    <w:rsid w:val="00122B6E"/>
    <w:rsid w:val="00122D59"/>
    <w:rsid w:val="00124409"/>
    <w:rsid w:val="00124586"/>
    <w:rsid w:val="001249B5"/>
    <w:rsid w:val="00124BAA"/>
    <w:rsid w:val="00124BC3"/>
    <w:rsid w:val="00124E84"/>
    <w:rsid w:val="00125E82"/>
    <w:rsid w:val="00126677"/>
    <w:rsid w:val="00126F27"/>
    <w:rsid w:val="001271D4"/>
    <w:rsid w:val="001273C2"/>
    <w:rsid w:val="00127CB9"/>
    <w:rsid w:val="00127CDF"/>
    <w:rsid w:val="00127FFC"/>
    <w:rsid w:val="001301FF"/>
    <w:rsid w:val="0013059F"/>
    <w:rsid w:val="00130B72"/>
    <w:rsid w:val="00132299"/>
    <w:rsid w:val="00132800"/>
    <w:rsid w:val="001364BC"/>
    <w:rsid w:val="0014033E"/>
    <w:rsid w:val="00140AF0"/>
    <w:rsid w:val="00141AA8"/>
    <w:rsid w:val="001426EE"/>
    <w:rsid w:val="0014316D"/>
    <w:rsid w:val="0014367F"/>
    <w:rsid w:val="001442C1"/>
    <w:rsid w:val="00144A0E"/>
    <w:rsid w:val="00144A3E"/>
    <w:rsid w:val="00144DFD"/>
    <w:rsid w:val="00145481"/>
    <w:rsid w:val="00145B21"/>
    <w:rsid w:val="00146755"/>
    <w:rsid w:val="001467EB"/>
    <w:rsid w:val="00146906"/>
    <w:rsid w:val="00146937"/>
    <w:rsid w:val="00147D17"/>
    <w:rsid w:val="00150321"/>
    <w:rsid w:val="001523AB"/>
    <w:rsid w:val="001526FB"/>
    <w:rsid w:val="001531D5"/>
    <w:rsid w:val="00153B04"/>
    <w:rsid w:val="00154343"/>
    <w:rsid w:val="0015487D"/>
    <w:rsid w:val="00156C61"/>
    <w:rsid w:val="00156E3E"/>
    <w:rsid w:val="0015722A"/>
    <w:rsid w:val="00160317"/>
    <w:rsid w:val="00161CFD"/>
    <w:rsid w:val="00162051"/>
    <w:rsid w:val="00163088"/>
    <w:rsid w:val="0016379F"/>
    <w:rsid w:val="00163D33"/>
    <w:rsid w:val="00163FD6"/>
    <w:rsid w:val="0016482E"/>
    <w:rsid w:val="00165AE7"/>
    <w:rsid w:val="00165C88"/>
    <w:rsid w:val="00166D86"/>
    <w:rsid w:val="0016757C"/>
    <w:rsid w:val="00167F64"/>
    <w:rsid w:val="001700BA"/>
    <w:rsid w:val="00170828"/>
    <w:rsid w:val="001717AD"/>
    <w:rsid w:val="001718C1"/>
    <w:rsid w:val="00171F7E"/>
    <w:rsid w:val="0017297B"/>
    <w:rsid w:val="00173ABA"/>
    <w:rsid w:val="00173E4E"/>
    <w:rsid w:val="0017409E"/>
    <w:rsid w:val="0017418D"/>
    <w:rsid w:val="00174B64"/>
    <w:rsid w:val="00174DC5"/>
    <w:rsid w:val="00175655"/>
    <w:rsid w:val="00175C24"/>
    <w:rsid w:val="00176930"/>
    <w:rsid w:val="0017782D"/>
    <w:rsid w:val="00177C83"/>
    <w:rsid w:val="00177F63"/>
    <w:rsid w:val="001801FA"/>
    <w:rsid w:val="0018133F"/>
    <w:rsid w:val="00181EA3"/>
    <w:rsid w:val="00182816"/>
    <w:rsid w:val="00182B31"/>
    <w:rsid w:val="001831E4"/>
    <w:rsid w:val="0018354B"/>
    <w:rsid w:val="00183854"/>
    <w:rsid w:val="00184E0B"/>
    <w:rsid w:val="00184E69"/>
    <w:rsid w:val="0018575D"/>
    <w:rsid w:val="00190205"/>
    <w:rsid w:val="0019052E"/>
    <w:rsid w:val="00190C74"/>
    <w:rsid w:val="00190E2F"/>
    <w:rsid w:val="00192BBA"/>
    <w:rsid w:val="00192D21"/>
    <w:rsid w:val="00192F51"/>
    <w:rsid w:val="00193990"/>
    <w:rsid w:val="00194EE9"/>
    <w:rsid w:val="00195C96"/>
    <w:rsid w:val="001963F1"/>
    <w:rsid w:val="00197301"/>
    <w:rsid w:val="00197C40"/>
    <w:rsid w:val="00197DF1"/>
    <w:rsid w:val="00197F21"/>
    <w:rsid w:val="001A02F9"/>
    <w:rsid w:val="001A0CC7"/>
    <w:rsid w:val="001A0FC0"/>
    <w:rsid w:val="001A1DB9"/>
    <w:rsid w:val="001A2383"/>
    <w:rsid w:val="001A479E"/>
    <w:rsid w:val="001A4863"/>
    <w:rsid w:val="001A504D"/>
    <w:rsid w:val="001A51D7"/>
    <w:rsid w:val="001A5788"/>
    <w:rsid w:val="001A7ECD"/>
    <w:rsid w:val="001B0156"/>
    <w:rsid w:val="001B03B0"/>
    <w:rsid w:val="001B043E"/>
    <w:rsid w:val="001B2715"/>
    <w:rsid w:val="001B2A09"/>
    <w:rsid w:val="001B38B9"/>
    <w:rsid w:val="001B3E25"/>
    <w:rsid w:val="001B3E33"/>
    <w:rsid w:val="001B44E2"/>
    <w:rsid w:val="001B57EB"/>
    <w:rsid w:val="001B5CDA"/>
    <w:rsid w:val="001B5F7F"/>
    <w:rsid w:val="001B6182"/>
    <w:rsid w:val="001B73D9"/>
    <w:rsid w:val="001C007C"/>
    <w:rsid w:val="001C0802"/>
    <w:rsid w:val="001C0970"/>
    <w:rsid w:val="001C0FD4"/>
    <w:rsid w:val="001C10C7"/>
    <w:rsid w:val="001C1980"/>
    <w:rsid w:val="001C1E88"/>
    <w:rsid w:val="001C1EBA"/>
    <w:rsid w:val="001C2C0F"/>
    <w:rsid w:val="001C4D51"/>
    <w:rsid w:val="001C5DD5"/>
    <w:rsid w:val="001C66E7"/>
    <w:rsid w:val="001C7394"/>
    <w:rsid w:val="001C7871"/>
    <w:rsid w:val="001C7888"/>
    <w:rsid w:val="001D02CF"/>
    <w:rsid w:val="001D04D0"/>
    <w:rsid w:val="001D0EAB"/>
    <w:rsid w:val="001D115B"/>
    <w:rsid w:val="001D123F"/>
    <w:rsid w:val="001D26FB"/>
    <w:rsid w:val="001D272D"/>
    <w:rsid w:val="001D2E22"/>
    <w:rsid w:val="001D37E9"/>
    <w:rsid w:val="001D3A1C"/>
    <w:rsid w:val="001D4236"/>
    <w:rsid w:val="001D46B6"/>
    <w:rsid w:val="001D4ECE"/>
    <w:rsid w:val="001D580F"/>
    <w:rsid w:val="001D5A41"/>
    <w:rsid w:val="001D5C5A"/>
    <w:rsid w:val="001D6B68"/>
    <w:rsid w:val="001D6C5F"/>
    <w:rsid w:val="001D6E70"/>
    <w:rsid w:val="001E0333"/>
    <w:rsid w:val="001E10BF"/>
    <w:rsid w:val="001E1DEA"/>
    <w:rsid w:val="001E2FB7"/>
    <w:rsid w:val="001E30AE"/>
    <w:rsid w:val="001E312C"/>
    <w:rsid w:val="001E3250"/>
    <w:rsid w:val="001E4416"/>
    <w:rsid w:val="001E4F33"/>
    <w:rsid w:val="001E5C8F"/>
    <w:rsid w:val="001E5D62"/>
    <w:rsid w:val="001E63F5"/>
    <w:rsid w:val="001E701D"/>
    <w:rsid w:val="001E73B7"/>
    <w:rsid w:val="001E7F70"/>
    <w:rsid w:val="001F0331"/>
    <w:rsid w:val="001F0BCE"/>
    <w:rsid w:val="001F10B5"/>
    <w:rsid w:val="001F2731"/>
    <w:rsid w:val="001F27C3"/>
    <w:rsid w:val="001F301D"/>
    <w:rsid w:val="001F3EB5"/>
    <w:rsid w:val="001F4B2D"/>
    <w:rsid w:val="001F4BD5"/>
    <w:rsid w:val="001F4FAA"/>
    <w:rsid w:val="001F593D"/>
    <w:rsid w:val="001F59D7"/>
    <w:rsid w:val="001F6043"/>
    <w:rsid w:val="001F6720"/>
    <w:rsid w:val="001F68FF"/>
    <w:rsid w:val="001F6A2E"/>
    <w:rsid w:val="001F6B88"/>
    <w:rsid w:val="001F6D74"/>
    <w:rsid w:val="00200767"/>
    <w:rsid w:val="0020361C"/>
    <w:rsid w:val="00204A1C"/>
    <w:rsid w:val="0020534D"/>
    <w:rsid w:val="002054ED"/>
    <w:rsid w:val="00205A6C"/>
    <w:rsid w:val="00206B72"/>
    <w:rsid w:val="00207C5A"/>
    <w:rsid w:val="00211010"/>
    <w:rsid w:val="0021101E"/>
    <w:rsid w:val="00212AFD"/>
    <w:rsid w:val="00212B8D"/>
    <w:rsid w:val="00213174"/>
    <w:rsid w:val="002133C6"/>
    <w:rsid w:val="00215123"/>
    <w:rsid w:val="0021547B"/>
    <w:rsid w:val="00215768"/>
    <w:rsid w:val="0021610A"/>
    <w:rsid w:val="00216399"/>
    <w:rsid w:val="0021693E"/>
    <w:rsid w:val="00216CBD"/>
    <w:rsid w:val="00217519"/>
    <w:rsid w:val="0021761C"/>
    <w:rsid w:val="00220167"/>
    <w:rsid w:val="00220728"/>
    <w:rsid w:val="00222CC8"/>
    <w:rsid w:val="00225871"/>
    <w:rsid w:val="002259DD"/>
    <w:rsid w:val="00226085"/>
    <w:rsid w:val="002311D7"/>
    <w:rsid w:val="0023155A"/>
    <w:rsid w:val="00231CAE"/>
    <w:rsid w:val="00231FE4"/>
    <w:rsid w:val="00232799"/>
    <w:rsid w:val="00232F9F"/>
    <w:rsid w:val="00233CD9"/>
    <w:rsid w:val="00234233"/>
    <w:rsid w:val="002342D4"/>
    <w:rsid w:val="00234662"/>
    <w:rsid w:val="0023489E"/>
    <w:rsid w:val="00234A9B"/>
    <w:rsid w:val="0023539A"/>
    <w:rsid w:val="00237AB0"/>
    <w:rsid w:val="00240252"/>
    <w:rsid w:val="00240751"/>
    <w:rsid w:val="00240D0F"/>
    <w:rsid w:val="002412FD"/>
    <w:rsid w:val="00241516"/>
    <w:rsid w:val="0024186B"/>
    <w:rsid w:val="0024294D"/>
    <w:rsid w:val="00244341"/>
    <w:rsid w:val="00244BBD"/>
    <w:rsid w:val="00245CD5"/>
    <w:rsid w:val="002466AA"/>
    <w:rsid w:val="002474FE"/>
    <w:rsid w:val="00247D3A"/>
    <w:rsid w:val="0025005E"/>
    <w:rsid w:val="00250B7E"/>
    <w:rsid w:val="00250D68"/>
    <w:rsid w:val="00251530"/>
    <w:rsid w:val="00251B51"/>
    <w:rsid w:val="00251E99"/>
    <w:rsid w:val="00254D11"/>
    <w:rsid w:val="0025558B"/>
    <w:rsid w:val="0025626E"/>
    <w:rsid w:val="00256D41"/>
    <w:rsid w:val="00256EF1"/>
    <w:rsid w:val="00256FD5"/>
    <w:rsid w:val="0025700F"/>
    <w:rsid w:val="00257DDE"/>
    <w:rsid w:val="00260F12"/>
    <w:rsid w:val="0026202F"/>
    <w:rsid w:val="00262648"/>
    <w:rsid w:val="00262735"/>
    <w:rsid w:val="00262E7A"/>
    <w:rsid w:val="00263CCE"/>
    <w:rsid w:val="002643CC"/>
    <w:rsid w:val="0026483B"/>
    <w:rsid w:val="00264C0E"/>
    <w:rsid w:val="002661EB"/>
    <w:rsid w:val="00267404"/>
    <w:rsid w:val="002675AB"/>
    <w:rsid w:val="00267AD0"/>
    <w:rsid w:val="00271A1E"/>
    <w:rsid w:val="0027220E"/>
    <w:rsid w:val="00272FE4"/>
    <w:rsid w:val="00273095"/>
    <w:rsid w:val="0027337E"/>
    <w:rsid w:val="00273875"/>
    <w:rsid w:val="00274D2E"/>
    <w:rsid w:val="002758A0"/>
    <w:rsid w:val="00275DF6"/>
    <w:rsid w:val="00275FCC"/>
    <w:rsid w:val="002765CA"/>
    <w:rsid w:val="00276AB2"/>
    <w:rsid w:val="00276DBE"/>
    <w:rsid w:val="002770D4"/>
    <w:rsid w:val="00277598"/>
    <w:rsid w:val="00280C9F"/>
    <w:rsid w:val="002818BC"/>
    <w:rsid w:val="00281D77"/>
    <w:rsid w:val="00282E7C"/>
    <w:rsid w:val="00284515"/>
    <w:rsid w:val="00284565"/>
    <w:rsid w:val="002845EB"/>
    <w:rsid w:val="00284A79"/>
    <w:rsid w:val="00284F23"/>
    <w:rsid w:val="0028502F"/>
    <w:rsid w:val="002850AB"/>
    <w:rsid w:val="00285E7F"/>
    <w:rsid w:val="00285FA9"/>
    <w:rsid w:val="00286730"/>
    <w:rsid w:val="00286905"/>
    <w:rsid w:val="00290747"/>
    <w:rsid w:val="00290DF5"/>
    <w:rsid w:val="00290F65"/>
    <w:rsid w:val="00291C8B"/>
    <w:rsid w:val="00291CF2"/>
    <w:rsid w:val="0029215B"/>
    <w:rsid w:val="00292E00"/>
    <w:rsid w:val="002932F5"/>
    <w:rsid w:val="00293810"/>
    <w:rsid w:val="00293FDB"/>
    <w:rsid w:val="00294683"/>
    <w:rsid w:val="0029642F"/>
    <w:rsid w:val="00296B68"/>
    <w:rsid w:val="002972EB"/>
    <w:rsid w:val="00297BE7"/>
    <w:rsid w:val="002A01AE"/>
    <w:rsid w:val="002A1453"/>
    <w:rsid w:val="002A1501"/>
    <w:rsid w:val="002A35A3"/>
    <w:rsid w:val="002A63DF"/>
    <w:rsid w:val="002A6549"/>
    <w:rsid w:val="002A6FBF"/>
    <w:rsid w:val="002A74EE"/>
    <w:rsid w:val="002A7CED"/>
    <w:rsid w:val="002B228B"/>
    <w:rsid w:val="002B24DD"/>
    <w:rsid w:val="002B2A2A"/>
    <w:rsid w:val="002B33AE"/>
    <w:rsid w:val="002B3A73"/>
    <w:rsid w:val="002B449F"/>
    <w:rsid w:val="002B6EB6"/>
    <w:rsid w:val="002B7F2E"/>
    <w:rsid w:val="002C1135"/>
    <w:rsid w:val="002C117F"/>
    <w:rsid w:val="002C26D3"/>
    <w:rsid w:val="002C2BBE"/>
    <w:rsid w:val="002C31E2"/>
    <w:rsid w:val="002C331D"/>
    <w:rsid w:val="002C3D1F"/>
    <w:rsid w:val="002D2498"/>
    <w:rsid w:val="002D39FE"/>
    <w:rsid w:val="002D4E99"/>
    <w:rsid w:val="002D510D"/>
    <w:rsid w:val="002D5E3E"/>
    <w:rsid w:val="002D6412"/>
    <w:rsid w:val="002D70AB"/>
    <w:rsid w:val="002D7103"/>
    <w:rsid w:val="002D7795"/>
    <w:rsid w:val="002D786A"/>
    <w:rsid w:val="002D7B46"/>
    <w:rsid w:val="002E156E"/>
    <w:rsid w:val="002E1F8B"/>
    <w:rsid w:val="002E1FCC"/>
    <w:rsid w:val="002E2023"/>
    <w:rsid w:val="002E2943"/>
    <w:rsid w:val="002E2B5E"/>
    <w:rsid w:val="002E3405"/>
    <w:rsid w:val="002E37D8"/>
    <w:rsid w:val="002E4A6B"/>
    <w:rsid w:val="002E5848"/>
    <w:rsid w:val="002E5ACB"/>
    <w:rsid w:val="002E5CCF"/>
    <w:rsid w:val="002E5F6B"/>
    <w:rsid w:val="002E73FE"/>
    <w:rsid w:val="002E7CBD"/>
    <w:rsid w:val="002F01BF"/>
    <w:rsid w:val="002F0610"/>
    <w:rsid w:val="002F25CD"/>
    <w:rsid w:val="002F2606"/>
    <w:rsid w:val="002F2645"/>
    <w:rsid w:val="002F650D"/>
    <w:rsid w:val="002F6F9A"/>
    <w:rsid w:val="002F7267"/>
    <w:rsid w:val="002F764C"/>
    <w:rsid w:val="002F7A1F"/>
    <w:rsid w:val="00300C80"/>
    <w:rsid w:val="0030122E"/>
    <w:rsid w:val="0030210E"/>
    <w:rsid w:val="0030213D"/>
    <w:rsid w:val="00302500"/>
    <w:rsid w:val="0030289A"/>
    <w:rsid w:val="00302A11"/>
    <w:rsid w:val="00303644"/>
    <w:rsid w:val="003053F6"/>
    <w:rsid w:val="00305447"/>
    <w:rsid w:val="00305AB3"/>
    <w:rsid w:val="00306337"/>
    <w:rsid w:val="00306B02"/>
    <w:rsid w:val="0031058F"/>
    <w:rsid w:val="0031062C"/>
    <w:rsid w:val="00310D0A"/>
    <w:rsid w:val="0031130C"/>
    <w:rsid w:val="003120FE"/>
    <w:rsid w:val="003123F4"/>
    <w:rsid w:val="00313E1E"/>
    <w:rsid w:val="00314249"/>
    <w:rsid w:val="00314D02"/>
    <w:rsid w:val="003156A1"/>
    <w:rsid w:val="00315E16"/>
    <w:rsid w:val="00315F34"/>
    <w:rsid w:val="00316340"/>
    <w:rsid w:val="0032084E"/>
    <w:rsid w:val="00321029"/>
    <w:rsid w:val="0032197B"/>
    <w:rsid w:val="00324D63"/>
    <w:rsid w:val="003251D3"/>
    <w:rsid w:val="0032597D"/>
    <w:rsid w:val="0032689A"/>
    <w:rsid w:val="00326F6C"/>
    <w:rsid w:val="0032750B"/>
    <w:rsid w:val="0033022B"/>
    <w:rsid w:val="00330C42"/>
    <w:rsid w:val="00330E96"/>
    <w:rsid w:val="003315F9"/>
    <w:rsid w:val="00331865"/>
    <w:rsid w:val="0033217B"/>
    <w:rsid w:val="003325C3"/>
    <w:rsid w:val="00332881"/>
    <w:rsid w:val="00332DFE"/>
    <w:rsid w:val="00333AB0"/>
    <w:rsid w:val="003345FE"/>
    <w:rsid w:val="003349D7"/>
    <w:rsid w:val="00334E51"/>
    <w:rsid w:val="003353EE"/>
    <w:rsid w:val="00335730"/>
    <w:rsid w:val="00335A54"/>
    <w:rsid w:val="00335F72"/>
    <w:rsid w:val="003363F4"/>
    <w:rsid w:val="00337882"/>
    <w:rsid w:val="00340FD4"/>
    <w:rsid w:val="0034118A"/>
    <w:rsid w:val="003417F0"/>
    <w:rsid w:val="00341D52"/>
    <w:rsid w:val="00342225"/>
    <w:rsid w:val="00342E72"/>
    <w:rsid w:val="00343C33"/>
    <w:rsid w:val="00343E82"/>
    <w:rsid w:val="00344106"/>
    <w:rsid w:val="00344CD0"/>
    <w:rsid w:val="00345044"/>
    <w:rsid w:val="003450F0"/>
    <w:rsid w:val="0034512D"/>
    <w:rsid w:val="003453EC"/>
    <w:rsid w:val="00345D7A"/>
    <w:rsid w:val="00347742"/>
    <w:rsid w:val="00347F8C"/>
    <w:rsid w:val="00350259"/>
    <w:rsid w:val="0035043F"/>
    <w:rsid w:val="00350B0D"/>
    <w:rsid w:val="00350B35"/>
    <w:rsid w:val="00350E35"/>
    <w:rsid w:val="003529AD"/>
    <w:rsid w:val="00352DA3"/>
    <w:rsid w:val="00353418"/>
    <w:rsid w:val="003536B8"/>
    <w:rsid w:val="00353CE0"/>
    <w:rsid w:val="00354CD7"/>
    <w:rsid w:val="0035519F"/>
    <w:rsid w:val="00360E46"/>
    <w:rsid w:val="00361260"/>
    <w:rsid w:val="00361A92"/>
    <w:rsid w:val="00361E79"/>
    <w:rsid w:val="00363594"/>
    <w:rsid w:val="00364059"/>
    <w:rsid w:val="003640E3"/>
    <w:rsid w:val="0036420F"/>
    <w:rsid w:val="00365ADF"/>
    <w:rsid w:val="0036622F"/>
    <w:rsid w:val="0036651B"/>
    <w:rsid w:val="00366EB1"/>
    <w:rsid w:val="003671BC"/>
    <w:rsid w:val="00367881"/>
    <w:rsid w:val="00367A09"/>
    <w:rsid w:val="00367EFD"/>
    <w:rsid w:val="00370DA3"/>
    <w:rsid w:val="00371F7C"/>
    <w:rsid w:val="00372553"/>
    <w:rsid w:val="00372B17"/>
    <w:rsid w:val="00373671"/>
    <w:rsid w:val="003739E5"/>
    <w:rsid w:val="0037439D"/>
    <w:rsid w:val="00374E08"/>
    <w:rsid w:val="00374FB8"/>
    <w:rsid w:val="0037678D"/>
    <w:rsid w:val="00377486"/>
    <w:rsid w:val="00380376"/>
    <w:rsid w:val="00380ADF"/>
    <w:rsid w:val="00380D67"/>
    <w:rsid w:val="0038131B"/>
    <w:rsid w:val="00381928"/>
    <w:rsid w:val="00382125"/>
    <w:rsid w:val="00382D06"/>
    <w:rsid w:val="00382FE9"/>
    <w:rsid w:val="00383BEB"/>
    <w:rsid w:val="00383CE6"/>
    <w:rsid w:val="003842E6"/>
    <w:rsid w:val="003844FD"/>
    <w:rsid w:val="00385483"/>
    <w:rsid w:val="003860B9"/>
    <w:rsid w:val="00387ECE"/>
    <w:rsid w:val="00387FC8"/>
    <w:rsid w:val="00390833"/>
    <w:rsid w:val="00390C25"/>
    <w:rsid w:val="00391EF6"/>
    <w:rsid w:val="00392295"/>
    <w:rsid w:val="00392BC0"/>
    <w:rsid w:val="00392EDE"/>
    <w:rsid w:val="003935CF"/>
    <w:rsid w:val="00393A4D"/>
    <w:rsid w:val="003940CC"/>
    <w:rsid w:val="003942BE"/>
    <w:rsid w:val="00394E81"/>
    <w:rsid w:val="00395144"/>
    <w:rsid w:val="003962B6"/>
    <w:rsid w:val="00397489"/>
    <w:rsid w:val="0039753D"/>
    <w:rsid w:val="003A1BF6"/>
    <w:rsid w:val="003A2452"/>
    <w:rsid w:val="003A272A"/>
    <w:rsid w:val="003A282A"/>
    <w:rsid w:val="003A2D6E"/>
    <w:rsid w:val="003A4AFF"/>
    <w:rsid w:val="003A5391"/>
    <w:rsid w:val="003A698B"/>
    <w:rsid w:val="003A755D"/>
    <w:rsid w:val="003B1180"/>
    <w:rsid w:val="003B1B7D"/>
    <w:rsid w:val="003B2152"/>
    <w:rsid w:val="003B2948"/>
    <w:rsid w:val="003B3713"/>
    <w:rsid w:val="003B3C46"/>
    <w:rsid w:val="003B3D7A"/>
    <w:rsid w:val="003B41F0"/>
    <w:rsid w:val="003B4385"/>
    <w:rsid w:val="003B43F9"/>
    <w:rsid w:val="003B4438"/>
    <w:rsid w:val="003B4B9F"/>
    <w:rsid w:val="003B5FF2"/>
    <w:rsid w:val="003B72BD"/>
    <w:rsid w:val="003B775C"/>
    <w:rsid w:val="003B7980"/>
    <w:rsid w:val="003C0B00"/>
    <w:rsid w:val="003C1183"/>
    <w:rsid w:val="003C16A9"/>
    <w:rsid w:val="003C1A64"/>
    <w:rsid w:val="003C22B7"/>
    <w:rsid w:val="003C2EC0"/>
    <w:rsid w:val="003C327A"/>
    <w:rsid w:val="003C37BD"/>
    <w:rsid w:val="003C3DC7"/>
    <w:rsid w:val="003C3FF8"/>
    <w:rsid w:val="003C4515"/>
    <w:rsid w:val="003C4A7B"/>
    <w:rsid w:val="003C4C45"/>
    <w:rsid w:val="003C4FAB"/>
    <w:rsid w:val="003C65C5"/>
    <w:rsid w:val="003C7A57"/>
    <w:rsid w:val="003D05A9"/>
    <w:rsid w:val="003D05DD"/>
    <w:rsid w:val="003D07D6"/>
    <w:rsid w:val="003D0901"/>
    <w:rsid w:val="003D1651"/>
    <w:rsid w:val="003D18F1"/>
    <w:rsid w:val="003D20B8"/>
    <w:rsid w:val="003D2297"/>
    <w:rsid w:val="003D29F8"/>
    <w:rsid w:val="003D3813"/>
    <w:rsid w:val="003D3CBA"/>
    <w:rsid w:val="003D3E96"/>
    <w:rsid w:val="003D40A1"/>
    <w:rsid w:val="003D47F7"/>
    <w:rsid w:val="003D4F9B"/>
    <w:rsid w:val="003D5D39"/>
    <w:rsid w:val="003D65C4"/>
    <w:rsid w:val="003D6643"/>
    <w:rsid w:val="003D7303"/>
    <w:rsid w:val="003E07EA"/>
    <w:rsid w:val="003E1DF3"/>
    <w:rsid w:val="003E1E0C"/>
    <w:rsid w:val="003E1F08"/>
    <w:rsid w:val="003E23E6"/>
    <w:rsid w:val="003E37DA"/>
    <w:rsid w:val="003E4081"/>
    <w:rsid w:val="003E41DA"/>
    <w:rsid w:val="003E4EB7"/>
    <w:rsid w:val="003E5031"/>
    <w:rsid w:val="003E5584"/>
    <w:rsid w:val="003E5837"/>
    <w:rsid w:val="003E5BDF"/>
    <w:rsid w:val="003E68D4"/>
    <w:rsid w:val="003E7979"/>
    <w:rsid w:val="003F0244"/>
    <w:rsid w:val="003F0622"/>
    <w:rsid w:val="003F07CC"/>
    <w:rsid w:val="003F0841"/>
    <w:rsid w:val="003F08D2"/>
    <w:rsid w:val="003F09A7"/>
    <w:rsid w:val="003F0ABF"/>
    <w:rsid w:val="003F1CBB"/>
    <w:rsid w:val="003F1E8E"/>
    <w:rsid w:val="003F4BA0"/>
    <w:rsid w:val="003F4C2B"/>
    <w:rsid w:val="003F50D9"/>
    <w:rsid w:val="003F5681"/>
    <w:rsid w:val="003F61CD"/>
    <w:rsid w:val="003F63A8"/>
    <w:rsid w:val="003F648B"/>
    <w:rsid w:val="003F7F29"/>
    <w:rsid w:val="004008CE"/>
    <w:rsid w:val="00401010"/>
    <w:rsid w:val="00402DCF"/>
    <w:rsid w:val="0040327F"/>
    <w:rsid w:val="00403432"/>
    <w:rsid w:val="00404510"/>
    <w:rsid w:val="004048E8"/>
    <w:rsid w:val="004054C7"/>
    <w:rsid w:val="004055B2"/>
    <w:rsid w:val="00405A2E"/>
    <w:rsid w:val="00406139"/>
    <w:rsid w:val="004063F6"/>
    <w:rsid w:val="00406690"/>
    <w:rsid w:val="0040774E"/>
    <w:rsid w:val="0041006A"/>
    <w:rsid w:val="00410DF3"/>
    <w:rsid w:val="0041106F"/>
    <w:rsid w:val="00411387"/>
    <w:rsid w:val="00412CAE"/>
    <w:rsid w:val="004132D4"/>
    <w:rsid w:val="00413AAC"/>
    <w:rsid w:val="00414598"/>
    <w:rsid w:val="00415ABD"/>
    <w:rsid w:val="00416566"/>
    <w:rsid w:val="004173DA"/>
    <w:rsid w:val="00417AE2"/>
    <w:rsid w:val="004202BA"/>
    <w:rsid w:val="00420746"/>
    <w:rsid w:val="004207FB"/>
    <w:rsid w:val="004208E8"/>
    <w:rsid w:val="0042192E"/>
    <w:rsid w:val="00421BD7"/>
    <w:rsid w:val="004227CB"/>
    <w:rsid w:val="00424AB8"/>
    <w:rsid w:val="00424FDB"/>
    <w:rsid w:val="00426221"/>
    <w:rsid w:val="004270AF"/>
    <w:rsid w:val="00427CD8"/>
    <w:rsid w:val="00430658"/>
    <w:rsid w:val="00430BF0"/>
    <w:rsid w:val="004310D5"/>
    <w:rsid w:val="00431477"/>
    <w:rsid w:val="00431D74"/>
    <w:rsid w:val="00431FEA"/>
    <w:rsid w:val="00434B0E"/>
    <w:rsid w:val="00435105"/>
    <w:rsid w:val="00435819"/>
    <w:rsid w:val="00435F63"/>
    <w:rsid w:val="004364AD"/>
    <w:rsid w:val="004368CC"/>
    <w:rsid w:val="00436BC8"/>
    <w:rsid w:val="00437EA9"/>
    <w:rsid w:val="00440012"/>
    <w:rsid w:val="004411CA"/>
    <w:rsid w:val="004419DC"/>
    <w:rsid w:val="0044228F"/>
    <w:rsid w:val="00443255"/>
    <w:rsid w:val="00443834"/>
    <w:rsid w:val="00444228"/>
    <w:rsid w:val="0044591E"/>
    <w:rsid w:val="004461C1"/>
    <w:rsid w:val="00446A41"/>
    <w:rsid w:val="0044733C"/>
    <w:rsid w:val="0044781C"/>
    <w:rsid w:val="004478E0"/>
    <w:rsid w:val="00451182"/>
    <w:rsid w:val="004512D9"/>
    <w:rsid w:val="004514B4"/>
    <w:rsid w:val="00451EF1"/>
    <w:rsid w:val="0045252D"/>
    <w:rsid w:val="00453131"/>
    <w:rsid w:val="0045405D"/>
    <w:rsid w:val="00455E5C"/>
    <w:rsid w:val="00456692"/>
    <w:rsid w:val="004576DF"/>
    <w:rsid w:val="00457804"/>
    <w:rsid w:val="00457A7C"/>
    <w:rsid w:val="00460509"/>
    <w:rsid w:val="0046083E"/>
    <w:rsid w:val="00460B1C"/>
    <w:rsid w:val="004616F3"/>
    <w:rsid w:val="004636FB"/>
    <w:rsid w:val="00463B6A"/>
    <w:rsid w:val="00463F1D"/>
    <w:rsid w:val="00463FDB"/>
    <w:rsid w:val="0046470A"/>
    <w:rsid w:val="00464723"/>
    <w:rsid w:val="00464767"/>
    <w:rsid w:val="00465B98"/>
    <w:rsid w:val="00465DBA"/>
    <w:rsid w:val="004660BA"/>
    <w:rsid w:val="00466B4E"/>
    <w:rsid w:val="00466E96"/>
    <w:rsid w:val="004671B9"/>
    <w:rsid w:val="0046799E"/>
    <w:rsid w:val="00467D06"/>
    <w:rsid w:val="0047022D"/>
    <w:rsid w:val="00470A83"/>
    <w:rsid w:val="004711E4"/>
    <w:rsid w:val="00471565"/>
    <w:rsid w:val="00471B2A"/>
    <w:rsid w:val="00471C17"/>
    <w:rsid w:val="0047231B"/>
    <w:rsid w:val="0047308B"/>
    <w:rsid w:val="00473D62"/>
    <w:rsid w:val="00475084"/>
    <w:rsid w:val="00475409"/>
    <w:rsid w:val="00475580"/>
    <w:rsid w:val="004756B7"/>
    <w:rsid w:val="00475A9D"/>
    <w:rsid w:val="00476BDA"/>
    <w:rsid w:val="00477265"/>
    <w:rsid w:val="0048029C"/>
    <w:rsid w:val="00481AE7"/>
    <w:rsid w:val="00482074"/>
    <w:rsid w:val="00482A28"/>
    <w:rsid w:val="00482A57"/>
    <w:rsid w:val="00482BC1"/>
    <w:rsid w:val="004833CB"/>
    <w:rsid w:val="0048350B"/>
    <w:rsid w:val="004839FC"/>
    <w:rsid w:val="00483AC3"/>
    <w:rsid w:val="00484737"/>
    <w:rsid w:val="00484DAA"/>
    <w:rsid w:val="0048501E"/>
    <w:rsid w:val="0048541E"/>
    <w:rsid w:val="00485704"/>
    <w:rsid w:val="0048665D"/>
    <w:rsid w:val="00486812"/>
    <w:rsid w:val="00486D02"/>
    <w:rsid w:val="00487F2F"/>
    <w:rsid w:val="00490D63"/>
    <w:rsid w:val="00491A74"/>
    <w:rsid w:val="004920B4"/>
    <w:rsid w:val="00492174"/>
    <w:rsid w:val="00492C64"/>
    <w:rsid w:val="0049319E"/>
    <w:rsid w:val="00493226"/>
    <w:rsid w:val="00493827"/>
    <w:rsid w:val="00494578"/>
    <w:rsid w:val="00494C67"/>
    <w:rsid w:val="00496447"/>
    <w:rsid w:val="00497448"/>
    <w:rsid w:val="00497FE8"/>
    <w:rsid w:val="004A0905"/>
    <w:rsid w:val="004A2C4C"/>
    <w:rsid w:val="004A421C"/>
    <w:rsid w:val="004A4932"/>
    <w:rsid w:val="004A5012"/>
    <w:rsid w:val="004A53D6"/>
    <w:rsid w:val="004A5498"/>
    <w:rsid w:val="004A56C5"/>
    <w:rsid w:val="004A5AAE"/>
    <w:rsid w:val="004A5BF5"/>
    <w:rsid w:val="004A5CB6"/>
    <w:rsid w:val="004A66A7"/>
    <w:rsid w:val="004A7379"/>
    <w:rsid w:val="004B0A72"/>
    <w:rsid w:val="004B0F73"/>
    <w:rsid w:val="004B1944"/>
    <w:rsid w:val="004B1BC9"/>
    <w:rsid w:val="004B24EF"/>
    <w:rsid w:val="004B2B72"/>
    <w:rsid w:val="004B3424"/>
    <w:rsid w:val="004B4584"/>
    <w:rsid w:val="004B4619"/>
    <w:rsid w:val="004B4768"/>
    <w:rsid w:val="004B4D55"/>
    <w:rsid w:val="004B52F2"/>
    <w:rsid w:val="004B60B1"/>
    <w:rsid w:val="004B7170"/>
    <w:rsid w:val="004B71C8"/>
    <w:rsid w:val="004B7326"/>
    <w:rsid w:val="004B7F86"/>
    <w:rsid w:val="004C017E"/>
    <w:rsid w:val="004C02DD"/>
    <w:rsid w:val="004C0376"/>
    <w:rsid w:val="004C088E"/>
    <w:rsid w:val="004C097C"/>
    <w:rsid w:val="004C0BB7"/>
    <w:rsid w:val="004C1C63"/>
    <w:rsid w:val="004C25C0"/>
    <w:rsid w:val="004C2954"/>
    <w:rsid w:val="004C3EC9"/>
    <w:rsid w:val="004C567C"/>
    <w:rsid w:val="004C5F6D"/>
    <w:rsid w:val="004C684D"/>
    <w:rsid w:val="004C6901"/>
    <w:rsid w:val="004C7814"/>
    <w:rsid w:val="004C7B1F"/>
    <w:rsid w:val="004D081B"/>
    <w:rsid w:val="004D176A"/>
    <w:rsid w:val="004D2144"/>
    <w:rsid w:val="004D2381"/>
    <w:rsid w:val="004D37F1"/>
    <w:rsid w:val="004D418D"/>
    <w:rsid w:val="004D425A"/>
    <w:rsid w:val="004D5784"/>
    <w:rsid w:val="004D6508"/>
    <w:rsid w:val="004D653C"/>
    <w:rsid w:val="004D6E72"/>
    <w:rsid w:val="004D6EBC"/>
    <w:rsid w:val="004D6ECD"/>
    <w:rsid w:val="004D72F0"/>
    <w:rsid w:val="004E01A9"/>
    <w:rsid w:val="004E06C7"/>
    <w:rsid w:val="004E1978"/>
    <w:rsid w:val="004E1ECF"/>
    <w:rsid w:val="004E2132"/>
    <w:rsid w:val="004E238C"/>
    <w:rsid w:val="004E2AFA"/>
    <w:rsid w:val="004E2D2A"/>
    <w:rsid w:val="004E3DEE"/>
    <w:rsid w:val="004E5288"/>
    <w:rsid w:val="004E5867"/>
    <w:rsid w:val="004E63EC"/>
    <w:rsid w:val="004E6E04"/>
    <w:rsid w:val="004F0780"/>
    <w:rsid w:val="004F0A4D"/>
    <w:rsid w:val="004F0D45"/>
    <w:rsid w:val="004F2297"/>
    <w:rsid w:val="004F2C76"/>
    <w:rsid w:val="004F3493"/>
    <w:rsid w:val="004F3530"/>
    <w:rsid w:val="004F35B5"/>
    <w:rsid w:val="004F3C4C"/>
    <w:rsid w:val="004F4971"/>
    <w:rsid w:val="004F49F4"/>
    <w:rsid w:val="004F4A15"/>
    <w:rsid w:val="004F4E35"/>
    <w:rsid w:val="004F57C1"/>
    <w:rsid w:val="004F73A1"/>
    <w:rsid w:val="005007E7"/>
    <w:rsid w:val="0050153A"/>
    <w:rsid w:val="00501F9C"/>
    <w:rsid w:val="0050277D"/>
    <w:rsid w:val="00502A91"/>
    <w:rsid w:val="00502B12"/>
    <w:rsid w:val="00502BFD"/>
    <w:rsid w:val="00502DC2"/>
    <w:rsid w:val="0050396F"/>
    <w:rsid w:val="0050401B"/>
    <w:rsid w:val="00504F28"/>
    <w:rsid w:val="00505425"/>
    <w:rsid w:val="005057F5"/>
    <w:rsid w:val="00505C2A"/>
    <w:rsid w:val="005060DF"/>
    <w:rsid w:val="00506B0C"/>
    <w:rsid w:val="00510A0D"/>
    <w:rsid w:val="00510C32"/>
    <w:rsid w:val="00510DBC"/>
    <w:rsid w:val="00511E9C"/>
    <w:rsid w:val="00512727"/>
    <w:rsid w:val="00512ADF"/>
    <w:rsid w:val="00513669"/>
    <w:rsid w:val="00513803"/>
    <w:rsid w:val="00515380"/>
    <w:rsid w:val="0051662F"/>
    <w:rsid w:val="005167B6"/>
    <w:rsid w:val="00516B58"/>
    <w:rsid w:val="00517451"/>
    <w:rsid w:val="00517AED"/>
    <w:rsid w:val="00517DAF"/>
    <w:rsid w:val="0052064E"/>
    <w:rsid w:val="00520748"/>
    <w:rsid w:val="00520767"/>
    <w:rsid w:val="00520BD6"/>
    <w:rsid w:val="005217AD"/>
    <w:rsid w:val="005218C8"/>
    <w:rsid w:val="0052323B"/>
    <w:rsid w:val="0052386C"/>
    <w:rsid w:val="005238CB"/>
    <w:rsid w:val="00524008"/>
    <w:rsid w:val="005245B5"/>
    <w:rsid w:val="00524B73"/>
    <w:rsid w:val="00524E07"/>
    <w:rsid w:val="00525688"/>
    <w:rsid w:val="00525BC2"/>
    <w:rsid w:val="00526E5A"/>
    <w:rsid w:val="00527690"/>
    <w:rsid w:val="00527CE1"/>
    <w:rsid w:val="00530A35"/>
    <w:rsid w:val="00530F84"/>
    <w:rsid w:val="005311A3"/>
    <w:rsid w:val="005317A7"/>
    <w:rsid w:val="00531A31"/>
    <w:rsid w:val="005324FC"/>
    <w:rsid w:val="00532C50"/>
    <w:rsid w:val="00533234"/>
    <w:rsid w:val="00533864"/>
    <w:rsid w:val="00533974"/>
    <w:rsid w:val="00534D5A"/>
    <w:rsid w:val="00534EFA"/>
    <w:rsid w:val="00534F32"/>
    <w:rsid w:val="00536D9C"/>
    <w:rsid w:val="00540228"/>
    <w:rsid w:val="00540EA7"/>
    <w:rsid w:val="0054140B"/>
    <w:rsid w:val="00541C90"/>
    <w:rsid w:val="005426DA"/>
    <w:rsid w:val="00542895"/>
    <w:rsid w:val="00542DAA"/>
    <w:rsid w:val="005434BE"/>
    <w:rsid w:val="00545222"/>
    <w:rsid w:val="0054592A"/>
    <w:rsid w:val="0054597E"/>
    <w:rsid w:val="00545B6F"/>
    <w:rsid w:val="00545F61"/>
    <w:rsid w:val="00546060"/>
    <w:rsid w:val="0054638D"/>
    <w:rsid w:val="00550077"/>
    <w:rsid w:val="005501D2"/>
    <w:rsid w:val="00551A64"/>
    <w:rsid w:val="00551F12"/>
    <w:rsid w:val="00552097"/>
    <w:rsid w:val="00552376"/>
    <w:rsid w:val="005527A4"/>
    <w:rsid w:val="005540E0"/>
    <w:rsid w:val="00554BE4"/>
    <w:rsid w:val="00554D42"/>
    <w:rsid w:val="00554DEC"/>
    <w:rsid w:val="0055511F"/>
    <w:rsid w:val="005552F9"/>
    <w:rsid w:val="005558C3"/>
    <w:rsid w:val="00555E02"/>
    <w:rsid w:val="00557DA4"/>
    <w:rsid w:val="00560052"/>
    <w:rsid w:val="00560CE7"/>
    <w:rsid w:val="00561353"/>
    <w:rsid w:val="0056181E"/>
    <w:rsid w:val="00561FD3"/>
    <w:rsid w:val="0056326F"/>
    <w:rsid w:val="00564331"/>
    <w:rsid w:val="00565071"/>
    <w:rsid w:val="00566703"/>
    <w:rsid w:val="00566916"/>
    <w:rsid w:val="00566A72"/>
    <w:rsid w:val="00566C04"/>
    <w:rsid w:val="00566DA9"/>
    <w:rsid w:val="00566F4C"/>
    <w:rsid w:val="00571032"/>
    <w:rsid w:val="005710D6"/>
    <w:rsid w:val="0057112B"/>
    <w:rsid w:val="00571B82"/>
    <w:rsid w:val="0057347F"/>
    <w:rsid w:val="00574BFA"/>
    <w:rsid w:val="005752B7"/>
    <w:rsid w:val="005763EA"/>
    <w:rsid w:val="00576813"/>
    <w:rsid w:val="005768B5"/>
    <w:rsid w:val="00576C3A"/>
    <w:rsid w:val="00576CA6"/>
    <w:rsid w:val="0058197E"/>
    <w:rsid w:val="00581C96"/>
    <w:rsid w:val="00581EB7"/>
    <w:rsid w:val="005822A3"/>
    <w:rsid w:val="005827AB"/>
    <w:rsid w:val="005830F8"/>
    <w:rsid w:val="00583716"/>
    <w:rsid w:val="00583B3C"/>
    <w:rsid w:val="00583B5F"/>
    <w:rsid w:val="00583D71"/>
    <w:rsid w:val="00583DC1"/>
    <w:rsid w:val="005858E7"/>
    <w:rsid w:val="00586DA7"/>
    <w:rsid w:val="0058756C"/>
    <w:rsid w:val="00587AA6"/>
    <w:rsid w:val="00587C01"/>
    <w:rsid w:val="005902E7"/>
    <w:rsid w:val="00590449"/>
    <w:rsid w:val="00590755"/>
    <w:rsid w:val="00591DB1"/>
    <w:rsid w:val="005929EA"/>
    <w:rsid w:val="00592E63"/>
    <w:rsid w:val="00592F8D"/>
    <w:rsid w:val="0059325D"/>
    <w:rsid w:val="0059363F"/>
    <w:rsid w:val="00593E9C"/>
    <w:rsid w:val="00596192"/>
    <w:rsid w:val="00596347"/>
    <w:rsid w:val="00597292"/>
    <w:rsid w:val="00597C44"/>
    <w:rsid w:val="005A08B1"/>
    <w:rsid w:val="005A0975"/>
    <w:rsid w:val="005A0CA9"/>
    <w:rsid w:val="005A2CA1"/>
    <w:rsid w:val="005A2D5A"/>
    <w:rsid w:val="005A3861"/>
    <w:rsid w:val="005A3AEB"/>
    <w:rsid w:val="005A4696"/>
    <w:rsid w:val="005A4E60"/>
    <w:rsid w:val="005A579C"/>
    <w:rsid w:val="005A5F55"/>
    <w:rsid w:val="005A60B6"/>
    <w:rsid w:val="005A7008"/>
    <w:rsid w:val="005A74A0"/>
    <w:rsid w:val="005A75DC"/>
    <w:rsid w:val="005B0907"/>
    <w:rsid w:val="005B10A7"/>
    <w:rsid w:val="005B1AF8"/>
    <w:rsid w:val="005B1CAA"/>
    <w:rsid w:val="005B2201"/>
    <w:rsid w:val="005B28D5"/>
    <w:rsid w:val="005B3505"/>
    <w:rsid w:val="005B3643"/>
    <w:rsid w:val="005B3D1B"/>
    <w:rsid w:val="005B3FB4"/>
    <w:rsid w:val="005B40F1"/>
    <w:rsid w:val="005B46C1"/>
    <w:rsid w:val="005B4BC7"/>
    <w:rsid w:val="005B508D"/>
    <w:rsid w:val="005B6877"/>
    <w:rsid w:val="005B75D3"/>
    <w:rsid w:val="005C044B"/>
    <w:rsid w:val="005C06EC"/>
    <w:rsid w:val="005C0969"/>
    <w:rsid w:val="005C2D56"/>
    <w:rsid w:val="005C2F54"/>
    <w:rsid w:val="005C43A1"/>
    <w:rsid w:val="005C56AB"/>
    <w:rsid w:val="005C5EA8"/>
    <w:rsid w:val="005C6020"/>
    <w:rsid w:val="005C73D7"/>
    <w:rsid w:val="005C7ECF"/>
    <w:rsid w:val="005C7EFE"/>
    <w:rsid w:val="005D02B5"/>
    <w:rsid w:val="005D0A3A"/>
    <w:rsid w:val="005D1921"/>
    <w:rsid w:val="005D1DAF"/>
    <w:rsid w:val="005D2433"/>
    <w:rsid w:val="005D2F6D"/>
    <w:rsid w:val="005D321E"/>
    <w:rsid w:val="005D4B23"/>
    <w:rsid w:val="005D5244"/>
    <w:rsid w:val="005D6152"/>
    <w:rsid w:val="005D6D69"/>
    <w:rsid w:val="005D745E"/>
    <w:rsid w:val="005D7AB3"/>
    <w:rsid w:val="005E0651"/>
    <w:rsid w:val="005E11F0"/>
    <w:rsid w:val="005E1806"/>
    <w:rsid w:val="005E4CCB"/>
    <w:rsid w:val="005E4E3C"/>
    <w:rsid w:val="005E65FA"/>
    <w:rsid w:val="005E6A1C"/>
    <w:rsid w:val="005F0161"/>
    <w:rsid w:val="005F1215"/>
    <w:rsid w:val="005F16BA"/>
    <w:rsid w:val="005F1F2C"/>
    <w:rsid w:val="005F27D2"/>
    <w:rsid w:val="005F30BA"/>
    <w:rsid w:val="005F3532"/>
    <w:rsid w:val="005F398E"/>
    <w:rsid w:val="005F41BA"/>
    <w:rsid w:val="005F55B2"/>
    <w:rsid w:val="005F7FFD"/>
    <w:rsid w:val="00600038"/>
    <w:rsid w:val="0060034D"/>
    <w:rsid w:val="00600F19"/>
    <w:rsid w:val="00602761"/>
    <w:rsid w:val="00603107"/>
    <w:rsid w:val="00603577"/>
    <w:rsid w:val="00603839"/>
    <w:rsid w:val="00603B56"/>
    <w:rsid w:val="00605412"/>
    <w:rsid w:val="006068C0"/>
    <w:rsid w:val="00607BEA"/>
    <w:rsid w:val="00607CF6"/>
    <w:rsid w:val="00610E5F"/>
    <w:rsid w:val="00612022"/>
    <w:rsid w:val="00612A25"/>
    <w:rsid w:val="00612A40"/>
    <w:rsid w:val="006139CE"/>
    <w:rsid w:val="00613CF2"/>
    <w:rsid w:val="00615653"/>
    <w:rsid w:val="00615F75"/>
    <w:rsid w:val="0061704F"/>
    <w:rsid w:val="006173EB"/>
    <w:rsid w:val="00617EF3"/>
    <w:rsid w:val="0062132D"/>
    <w:rsid w:val="00622167"/>
    <w:rsid w:val="00622A68"/>
    <w:rsid w:val="00623BDC"/>
    <w:rsid w:val="0062414D"/>
    <w:rsid w:val="00624951"/>
    <w:rsid w:val="00624C48"/>
    <w:rsid w:val="006254C5"/>
    <w:rsid w:val="00625DF3"/>
    <w:rsid w:val="0062619D"/>
    <w:rsid w:val="00626A6C"/>
    <w:rsid w:val="00627B88"/>
    <w:rsid w:val="00630630"/>
    <w:rsid w:val="00632838"/>
    <w:rsid w:val="00633428"/>
    <w:rsid w:val="006339EB"/>
    <w:rsid w:val="00633FB0"/>
    <w:rsid w:val="006346C1"/>
    <w:rsid w:val="00634CEB"/>
    <w:rsid w:val="006354AA"/>
    <w:rsid w:val="006354C5"/>
    <w:rsid w:val="006359BD"/>
    <w:rsid w:val="006359DC"/>
    <w:rsid w:val="006371B3"/>
    <w:rsid w:val="006372BC"/>
    <w:rsid w:val="006379F3"/>
    <w:rsid w:val="006405FF"/>
    <w:rsid w:val="00640F90"/>
    <w:rsid w:val="006411AB"/>
    <w:rsid w:val="00641CB3"/>
    <w:rsid w:val="00642E6A"/>
    <w:rsid w:val="0064455A"/>
    <w:rsid w:val="006449FA"/>
    <w:rsid w:val="00644D74"/>
    <w:rsid w:val="00644E61"/>
    <w:rsid w:val="00645408"/>
    <w:rsid w:val="006456AC"/>
    <w:rsid w:val="006460E5"/>
    <w:rsid w:val="00647A06"/>
    <w:rsid w:val="00650247"/>
    <w:rsid w:val="00650B49"/>
    <w:rsid w:val="00650B9E"/>
    <w:rsid w:val="00650BBF"/>
    <w:rsid w:val="00650C19"/>
    <w:rsid w:val="00650FBF"/>
    <w:rsid w:val="006512AA"/>
    <w:rsid w:val="006516D8"/>
    <w:rsid w:val="00651D1D"/>
    <w:rsid w:val="00652A55"/>
    <w:rsid w:val="00652CF3"/>
    <w:rsid w:val="00653912"/>
    <w:rsid w:val="00653C1A"/>
    <w:rsid w:val="006540AE"/>
    <w:rsid w:val="00654726"/>
    <w:rsid w:val="00655778"/>
    <w:rsid w:val="00655C5D"/>
    <w:rsid w:val="00655E9A"/>
    <w:rsid w:val="00657ABB"/>
    <w:rsid w:val="00657D21"/>
    <w:rsid w:val="00657D32"/>
    <w:rsid w:val="00661498"/>
    <w:rsid w:val="00661924"/>
    <w:rsid w:val="006619C2"/>
    <w:rsid w:val="0066210D"/>
    <w:rsid w:val="00662628"/>
    <w:rsid w:val="006639A0"/>
    <w:rsid w:val="00663A24"/>
    <w:rsid w:val="0066468D"/>
    <w:rsid w:val="00664B7B"/>
    <w:rsid w:val="00665A5C"/>
    <w:rsid w:val="00665FE0"/>
    <w:rsid w:val="0066647B"/>
    <w:rsid w:val="00666798"/>
    <w:rsid w:val="00666979"/>
    <w:rsid w:val="00666F7F"/>
    <w:rsid w:val="0066751B"/>
    <w:rsid w:val="00667AAD"/>
    <w:rsid w:val="00670D20"/>
    <w:rsid w:val="00672584"/>
    <w:rsid w:val="00672D3E"/>
    <w:rsid w:val="0067412B"/>
    <w:rsid w:val="006755C5"/>
    <w:rsid w:val="00676214"/>
    <w:rsid w:val="00676686"/>
    <w:rsid w:val="00676CCB"/>
    <w:rsid w:val="00677430"/>
    <w:rsid w:val="00680730"/>
    <w:rsid w:val="00680BCD"/>
    <w:rsid w:val="006819FF"/>
    <w:rsid w:val="006822F0"/>
    <w:rsid w:val="006829F6"/>
    <w:rsid w:val="00682B79"/>
    <w:rsid w:val="006834ED"/>
    <w:rsid w:val="0068408E"/>
    <w:rsid w:val="00685139"/>
    <w:rsid w:val="0068548A"/>
    <w:rsid w:val="00687477"/>
    <w:rsid w:val="00690453"/>
    <w:rsid w:val="00691708"/>
    <w:rsid w:val="006917CE"/>
    <w:rsid w:val="00692F06"/>
    <w:rsid w:val="006959CE"/>
    <w:rsid w:val="0069711D"/>
    <w:rsid w:val="0069720C"/>
    <w:rsid w:val="006A04DE"/>
    <w:rsid w:val="006A0533"/>
    <w:rsid w:val="006A0E7B"/>
    <w:rsid w:val="006A1900"/>
    <w:rsid w:val="006A3A0A"/>
    <w:rsid w:val="006A3BD5"/>
    <w:rsid w:val="006A3CE7"/>
    <w:rsid w:val="006A3D2C"/>
    <w:rsid w:val="006A3F37"/>
    <w:rsid w:val="006A40CA"/>
    <w:rsid w:val="006A45F3"/>
    <w:rsid w:val="006A4CCB"/>
    <w:rsid w:val="006A5023"/>
    <w:rsid w:val="006A5648"/>
    <w:rsid w:val="006A5ED9"/>
    <w:rsid w:val="006A5F6A"/>
    <w:rsid w:val="006A64E2"/>
    <w:rsid w:val="006A6789"/>
    <w:rsid w:val="006A72AE"/>
    <w:rsid w:val="006A741F"/>
    <w:rsid w:val="006A7E93"/>
    <w:rsid w:val="006B0E26"/>
    <w:rsid w:val="006B0FCF"/>
    <w:rsid w:val="006B1286"/>
    <w:rsid w:val="006B16C0"/>
    <w:rsid w:val="006B3201"/>
    <w:rsid w:val="006B49E0"/>
    <w:rsid w:val="006B66FB"/>
    <w:rsid w:val="006C0E38"/>
    <w:rsid w:val="006C1755"/>
    <w:rsid w:val="006C1FDC"/>
    <w:rsid w:val="006C2B3D"/>
    <w:rsid w:val="006C3542"/>
    <w:rsid w:val="006C398C"/>
    <w:rsid w:val="006C44E0"/>
    <w:rsid w:val="006C4601"/>
    <w:rsid w:val="006C4B59"/>
    <w:rsid w:val="006C518A"/>
    <w:rsid w:val="006C6204"/>
    <w:rsid w:val="006C6512"/>
    <w:rsid w:val="006C6851"/>
    <w:rsid w:val="006C7427"/>
    <w:rsid w:val="006D0D17"/>
    <w:rsid w:val="006D0D87"/>
    <w:rsid w:val="006D0E62"/>
    <w:rsid w:val="006D1084"/>
    <w:rsid w:val="006D1FFA"/>
    <w:rsid w:val="006D22EF"/>
    <w:rsid w:val="006D26AE"/>
    <w:rsid w:val="006D2F5B"/>
    <w:rsid w:val="006D31F7"/>
    <w:rsid w:val="006D36F7"/>
    <w:rsid w:val="006D3D84"/>
    <w:rsid w:val="006D4486"/>
    <w:rsid w:val="006D45E9"/>
    <w:rsid w:val="006D5E38"/>
    <w:rsid w:val="006D5EBD"/>
    <w:rsid w:val="006D6083"/>
    <w:rsid w:val="006D6163"/>
    <w:rsid w:val="006D638F"/>
    <w:rsid w:val="006D660B"/>
    <w:rsid w:val="006D6D36"/>
    <w:rsid w:val="006D7047"/>
    <w:rsid w:val="006D7B88"/>
    <w:rsid w:val="006D7D36"/>
    <w:rsid w:val="006E00B0"/>
    <w:rsid w:val="006E09C4"/>
    <w:rsid w:val="006E1AEE"/>
    <w:rsid w:val="006E2FCC"/>
    <w:rsid w:val="006E3477"/>
    <w:rsid w:val="006E4566"/>
    <w:rsid w:val="006E47EA"/>
    <w:rsid w:val="006E6C1B"/>
    <w:rsid w:val="006E74C8"/>
    <w:rsid w:val="006E76B4"/>
    <w:rsid w:val="006F0CD0"/>
    <w:rsid w:val="006F1138"/>
    <w:rsid w:val="006F11FF"/>
    <w:rsid w:val="006F1B6C"/>
    <w:rsid w:val="006F208B"/>
    <w:rsid w:val="006F20AD"/>
    <w:rsid w:val="006F2ECD"/>
    <w:rsid w:val="006F2ED3"/>
    <w:rsid w:val="006F3A3B"/>
    <w:rsid w:val="006F3CED"/>
    <w:rsid w:val="006F4BF1"/>
    <w:rsid w:val="006F4E71"/>
    <w:rsid w:val="006F6E91"/>
    <w:rsid w:val="006F7B9A"/>
    <w:rsid w:val="006F7D7D"/>
    <w:rsid w:val="007003DC"/>
    <w:rsid w:val="00700914"/>
    <w:rsid w:val="00700EFA"/>
    <w:rsid w:val="00701CE1"/>
    <w:rsid w:val="00702993"/>
    <w:rsid w:val="00702F74"/>
    <w:rsid w:val="0070318A"/>
    <w:rsid w:val="00703519"/>
    <w:rsid w:val="00703EB6"/>
    <w:rsid w:val="00704B4B"/>
    <w:rsid w:val="00704D2A"/>
    <w:rsid w:val="00705F50"/>
    <w:rsid w:val="007061AE"/>
    <w:rsid w:val="007063FF"/>
    <w:rsid w:val="00706661"/>
    <w:rsid w:val="00706C4B"/>
    <w:rsid w:val="00706E5C"/>
    <w:rsid w:val="00707CD9"/>
    <w:rsid w:val="00707D0F"/>
    <w:rsid w:val="00710DA6"/>
    <w:rsid w:val="00711415"/>
    <w:rsid w:val="00712787"/>
    <w:rsid w:val="00712B54"/>
    <w:rsid w:val="00712C41"/>
    <w:rsid w:val="00712CA1"/>
    <w:rsid w:val="00712EF8"/>
    <w:rsid w:val="0071316D"/>
    <w:rsid w:val="00715A88"/>
    <w:rsid w:val="00715F2A"/>
    <w:rsid w:val="0071605E"/>
    <w:rsid w:val="00716098"/>
    <w:rsid w:val="00716278"/>
    <w:rsid w:val="00716912"/>
    <w:rsid w:val="007169A9"/>
    <w:rsid w:val="00716C43"/>
    <w:rsid w:val="007201B1"/>
    <w:rsid w:val="00722034"/>
    <w:rsid w:val="00722D38"/>
    <w:rsid w:val="00722EF6"/>
    <w:rsid w:val="00723D47"/>
    <w:rsid w:val="007245C1"/>
    <w:rsid w:val="0072480E"/>
    <w:rsid w:val="00724DE7"/>
    <w:rsid w:val="00724E5F"/>
    <w:rsid w:val="00724FE0"/>
    <w:rsid w:val="0072506D"/>
    <w:rsid w:val="007269FD"/>
    <w:rsid w:val="00726A0D"/>
    <w:rsid w:val="00726FA0"/>
    <w:rsid w:val="00731319"/>
    <w:rsid w:val="00732382"/>
    <w:rsid w:val="00732446"/>
    <w:rsid w:val="007326BB"/>
    <w:rsid w:val="00733A19"/>
    <w:rsid w:val="00733D1F"/>
    <w:rsid w:val="00734665"/>
    <w:rsid w:val="0073486A"/>
    <w:rsid w:val="007351C7"/>
    <w:rsid w:val="0073566F"/>
    <w:rsid w:val="00736607"/>
    <w:rsid w:val="007366FB"/>
    <w:rsid w:val="00736A5F"/>
    <w:rsid w:val="00743A46"/>
    <w:rsid w:val="00743BD1"/>
    <w:rsid w:val="00743CEF"/>
    <w:rsid w:val="00743D85"/>
    <w:rsid w:val="00744389"/>
    <w:rsid w:val="0074464F"/>
    <w:rsid w:val="00744C23"/>
    <w:rsid w:val="0074504A"/>
    <w:rsid w:val="00745B0B"/>
    <w:rsid w:val="0074667E"/>
    <w:rsid w:val="007471BF"/>
    <w:rsid w:val="00747895"/>
    <w:rsid w:val="00750897"/>
    <w:rsid w:val="00750E47"/>
    <w:rsid w:val="0075139C"/>
    <w:rsid w:val="00751C5A"/>
    <w:rsid w:val="00752E8C"/>
    <w:rsid w:val="00752F51"/>
    <w:rsid w:val="007530DE"/>
    <w:rsid w:val="0075348E"/>
    <w:rsid w:val="00754B39"/>
    <w:rsid w:val="00755307"/>
    <w:rsid w:val="00756766"/>
    <w:rsid w:val="0075677E"/>
    <w:rsid w:val="0075775C"/>
    <w:rsid w:val="00762078"/>
    <w:rsid w:val="0076246E"/>
    <w:rsid w:val="00762D1E"/>
    <w:rsid w:val="00762F9F"/>
    <w:rsid w:val="0076394A"/>
    <w:rsid w:val="00764462"/>
    <w:rsid w:val="00765D40"/>
    <w:rsid w:val="007660AE"/>
    <w:rsid w:val="0076698E"/>
    <w:rsid w:val="00766A16"/>
    <w:rsid w:val="00766C4F"/>
    <w:rsid w:val="00766C57"/>
    <w:rsid w:val="00766D63"/>
    <w:rsid w:val="007678E3"/>
    <w:rsid w:val="00770D14"/>
    <w:rsid w:val="00770D46"/>
    <w:rsid w:val="007717AC"/>
    <w:rsid w:val="00771D55"/>
    <w:rsid w:val="0077275C"/>
    <w:rsid w:val="007733DF"/>
    <w:rsid w:val="00774F75"/>
    <w:rsid w:val="00775507"/>
    <w:rsid w:val="0077584D"/>
    <w:rsid w:val="00775AC8"/>
    <w:rsid w:val="0077618C"/>
    <w:rsid w:val="0077653A"/>
    <w:rsid w:val="00780043"/>
    <w:rsid w:val="007809F4"/>
    <w:rsid w:val="00780E70"/>
    <w:rsid w:val="0078235D"/>
    <w:rsid w:val="007824A2"/>
    <w:rsid w:val="00782CDD"/>
    <w:rsid w:val="0078305D"/>
    <w:rsid w:val="007831E9"/>
    <w:rsid w:val="0078378F"/>
    <w:rsid w:val="00783CB7"/>
    <w:rsid w:val="007869DD"/>
    <w:rsid w:val="00790074"/>
    <w:rsid w:val="0079031B"/>
    <w:rsid w:val="0079038B"/>
    <w:rsid w:val="0079297D"/>
    <w:rsid w:val="00792C43"/>
    <w:rsid w:val="00793757"/>
    <w:rsid w:val="007938BB"/>
    <w:rsid w:val="00793C28"/>
    <w:rsid w:val="00795BF1"/>
    <w:rsid w:val="00795ED4"/>
    <w:rsid w:val="007961E7"/>
    <w:rsid w:val="007966B3"/>
    <w:rsid w:val="007976D5"/>
    <w:rsid w:val="00797952"/>
    <w:rsid w:val="007A0A79"/>
    <w:rsid w:val="007A2009"/>
    <w:rsid w:val="007A27FC"/>
    <w:rsid w:val="007A34C8"/>
    <w:rsid w:val="007A36A0"/>
    <w:rsid w:val="007A4107"/>
    <w:rsid w:val="007A492C"/>
    <w:rsid w:val="007A4A99"/>
    <w:rsid w:val="007A4DBD"/>
    <w:rsid w:val="007A583A"/>
    <w:rsid w:val="007A58FC"/>
    <w:rsid w:val="007A5C1C"/>
    <w:rsid w:val="007A6510"/>
    <w:rsid w:val="007A6636"/>
    <w:rsid w:val="007A68D2"/>
    <w:rsid w:val="007A6FCC"/>
    <w:rsid w:val="007A7996"/>
    <w:rsid w:val="007A7EB3"/>
    <w:rsid w:val="007B1A5B"/>
    <w:rsid w:val="007B1C3D"/>
    <w:rsid w:val="007B21A5"/>
    <w:rsid w:val="007B288D"/>
    <w:rsid w:val="007B30A3"/>
    <w:rsid w:val="007B34A0"/>
    <w:rsid w:val="007B3774"/>
    <w:rsid w:val="007B4C65"/>
    <w:rsid w:val="007B50E0"/>
    <w:rsid w:val="007B530D"/>
    <w:rsid w:val="007B5A0D"/>
    <w:rsid w:val="007B5F34"/>
    <w:rsid w:val="007B63C6"/>
    <w:rsid w:val="007B6600"/>
    <w:rsid w:val="007B66BD"/>
    <w:rsid w:val="007B6B34"/>
    <w:rsid w:val="007B71D5"/>
    <w:rsid w:val="007C1B6B"/>
    <w:rsid w:val="007C2A39"/>
    <w:rsid w:val="007C40E2"/>
    <w:rsid w:val="007C4B6D"/>
    <w:rsid w:val="007C55A6"/>
    <w:rsid w:val="007C58EB"/>
    <w:rsid w:val="007C714F"/>
    <w:rsid w:val="007C76D2"/>
    <w:rsid w:val="007C780C"/>
    <w:rsid w:val="007C7C0C"/>
    <w:rsid w:val="007D108E"/>
    <w:rsid w:val="007D1A36"/>
    <w:rsid w:val="007D1AB0"/>
    <w:rsid w:val="007D23DA"/>
    <w:rsid w:val="007D2AB2"/>
    <w:rsid w:val="007D2CE1"/>
    <w:rsid w:val="007D2F45"/>
    <w:rsid w:val="007D333D"/>
    <w:rsid w:val="007D4A13"/>
    <w:rsid w:val="007D543A"/>
    <w:rsid w:val="007D6201"/>
    <w:rsid w:val="007E016E"/>
    <w:rsid w:val="007E01DF"/>
    <w:rsid w:val="007E024A"/>
    <w:rsid w:val="007E0276"/>
    <w:rsid w:val="007E099D"/>
    <w:rsid w:val="007E2034"/>
    <w:rsid w:val="007E2099"/>
    <w:rsid w:val="007E2B8F"/>
    <w:rsid w:val="007E3E80"/>
    <w:rsid w:val="007E490C"/>
    <w:rsid w:val="007E4A42"/>
    <w:rsid w:val="007E5F4B"/>
    <w:rsid w:val="007E6381"/>
    <w:rsid w:val="007E7DA3"/>
    <w:rsid w:val="007F01C4"/>
    <w:rsid w:val="007F0331"/>
    <w:rsid w:val="007F0DDD"/>
    <w:rsid w:val="007F1D98"/>
    <w:rsid w:val="007F1E79"/>
    <w:rsid w:val="007F33E6"/>
    <w:rsid w:val="007F33F2"/>
    <w:rsid w:val="007F3467"/>
    <w:rsid w:val="007F57A4"/>
    <w:rsid w:val="007F5D2E"/>
    <w:rsid w:val="007F6BA1"/>
    <w:rsid w:val="007F773C"/>
    <w:rsid w:val="007F79E0"/>
    <w:rsid w:val="00800300"/>
    <w:rsid w:val="00801564"/>
    <w:rsid w:val="00801C05"/>
    <w:rsid w:val="008020CA"/>
    <w:rsid w:val="008021A9"/>
    <w:rsid w:val="0080269D"/>
    <w:rsid w:val="00803711"/>
    <w:rsid w:val="00803E70"/>
    <w:rsid w:val="00804999"/>
    <w:rsid w:val="00805D97"/>
    <w:rsid w:val="00806431"/>
    <w:rsid w:val="00806D75"/>
    <w:rsid w:val="008074C6"/>
    <w:rsid w:val="00807B66"/>
    <w:rsid w:val="008100E3"/>
    <w:rsid w:val="00810385"/>
    <w:rsid w:val="00810CDD"/>
    <w:rsid w:val="008127D2"/>
    <w:rsid w:val="00812EE5"/>
    <w:rsid w:val="00813C10"/>
    <w:rsid w:val="008142C1"/>
    <w:rsid w:val="0081451C"/>
    <w:rsid w:val="00814C78"/>
    <w:rsid w:val="00814D06"/>
    <w:rsid w:val="00816128"/>
    <w:rsid w:val="0081677D"/>
    <w:rsid w:val="00816AE5"/>
    <w:rsid w:val="00820510"/>
    <w:rsid w:val="008207B5"/>
    <w:rsid w:val="00821033"/>
    <w:rsid w:val="008214A4"/>
    <w:rsid w:val="00821EC5"/>
    <w:rsid w:val="00822806"/>
    <w:rsid w:val="0082290C"/>
    <w:rsid w:val="00822A5D"/>
    <w:rsid w:val="008241E9"/>
    <w:rsid w:val="008249E0"/>
    <w:rsid w:val="00824D88"/>
    <w:rsid w:val="00825D72"/>
    <w:rsid w:val="0082644E"/>
    <w:rsid w:val="008264D1"/>
    <w:rsid w:val="008265FB"/>
    <w:rsid w:val="008268E0"/>
    <w:rsid w:val="00826A70"/>
    <w:rsid w:val="00826A81"/>
    <w:rsid w:val="00827B8C"/>
    <w:rsid w:val="00827ECE"/>
    <w:rsid w:val="0083089B"/>
    <w:rsid w:val="0083096D"/>
    <w:rsid w:val="00830B4D"/>
    <w:rsid w:val="0083107F"/>
    <w:rsid w:val="008313C5"/>
    <w:rsid w:val="00831F07"/>
    <w:rsid w:val="00832332"/>
    <w:rsid w:val="00832C04"/>
    <w:rsid w:val="008337B9"/>
    <w:rsid w:val="00833D24"/>
    <w:rsid w:val="008341CB"/>
    <w:rsid w:val="0083591F"/>
    <w:rsid w:val="00835E61"/>
    <w:rsid w:val="008361CE"/>
    <w:rsid w:val="008361EA"/>
    <w:rsid w:val="00836DD5"/>
    <w:rsid w:val="00837224"/>
    <w:rsid w:val="00837B41"/>
    <w:rsid w:val="00841967"/>
    <w:rsid w:val="00842250"/>
    <w:rsid w:val="008437AD"/>
    <w:rsid w:val="00843CB8"/>
    <w:rsid w:val="008441D8"/>
    <w:rsid w:val="008442C3"/>
    <w:rsid w:val="00844F6F"/>
    <w:rsid w:val="00846740"/>
    <w:rsid w:val="008467E0"/>
    <w:rsid w:val="008507BF"/>
    <w:rsid w:val="0085184C"/>
    <w:rsid w:val="0085295E"/>
    <w:rsid w:val="008534B8"/>
    <w:rsid w:val="00853909"/>
    <w:rsid w:val="00853A33"/>
    <w:rsid w:val="0085483E"/>
    <w:rsid w:val="00854EA3"/>
    <w:rsid w:val="008551A9"/>
    <w:rsid w:val="00855205"/>
    <w:rsid w:val="00855526"/>
    <w:rsid w:val="00855F73"/>
    <w:rsid w:val="00857852"/>
    <w:rsid w:val="00860924"/>
    <w:rsid w:val="008616CB"/>
    <w:rsid w:val="00861966"/>
    <w:rsid w:val="008628F7"/>
    <w:rsid w:val="00863D29"/>
    <w:rsid w:val="00863DF4"/>
    <w:rsid w:val="00863EE2"/>
    <w:rsid w:val="00864143"/>
    <w:rsid w:val="00864666"/>
    <w:rsid w:val="008647DC"/>
    <w:rsid w:val="008663C1"/>
    <w:rsid w:val="00866592"/>
    <w:rsid w:val="00866C98"/>
    <w:rsid w:val="00866DD5"/>
    <w:rsid w:val="00871A68"/>
    <w:rsid w:val="00872137"/>
    <w:rsid w:val="00872E28"/>
    <w:rsid w:val="008738DC"/>
    <w:rsid w:val="008742A0"/>
    <w:rsid w:val="00874834"/>
    <w:rsid w:val="008750BF"/>
    <w:rsid w:val="008754DC"/>
    <w:rsid w:val="00875963"/>
    <w:rsid w:val="00876B81"/>
    <w:rsid w:val="008770B7"/>
    <w:rsid w:val="008774A5"/>
    <w:rsid w:val="00881DA3"/>
    <w:rsid w:val="00883B37"/>
    <w:rsid w:val="00883DB2"/>
    <w:rsid w:val="008846AC"/>
    <w:rsid w:val="008849D7"/>
    <w:rsid w:val="00884BBA"/>
    <w:rsid w:val="008853AE"/>
    <w:rsid w:val="00885480"/>
    <w:rsid w:val="00885B17"/>
    <w:rsid w:val="00885DD3"/>
    <w:rsid w:val="008867CF"/>
    <w:rsid w:val="0088689D"/>
    <w:rsid w:val="00886A3E"/>
    <w:rsid w:val="00887E27"/>
    <w:rsid w:val="00890642"/>
    <w:rsid w:val="008906AC"/>
    <w:rsid w:val="008909D6"/>
    <w:rsid w:val="00890ADF"/>
    <w:rsid w:val="008916D5"/>
    <w:rsid w:val="008918C6"/>
    <w:rsid w:val="00892247"/>
    <w:rsid w:val="008929EF"/>
    <w:rsid w:val="00892C46"/>
    <w:rsid w:val="0089427C"/>
    <w:rsid w:val="008944EF"/>
    <w:rsid w:val="00895790"/>
    <w:rsid w:val="008959EE"/>
    <w:rsid w:val="008966EC"/>
    <w:rsid w:val="00896C41"/>
    <w:rsid w:val="00896D9A"/>
    <w:rsid w:val="00897D48"/>
    <w:rsid w:val="008A1CBE"/>
    <w:rsid w:val="008A1D5C"/>
    <w:rsid w:val="008A1D7B"/>
    <w:rsid w:val="008A265E"/>
    <w:rsid w:val="008A2977"/>
    <w:rsid w:val="008A44B5"/>
    <w:rsid w:val="008A51DD"/>
    <w:rsid w:val="008A65F3"/>
    <w:rsid w:val="008A6C57"/>
    <w:rsid w:val="008A747E"/>
    <w:rsid w:val="008B04EA"/>
    <w:rsid w:val="008B15DE"/>
    <w:rsid w:val="008B1C2B"/>
    <w:rsid w:val="008B23D1"/>
    <w:rsid w:val="008B23E3"/>
    <w:rsid w:val="008B2BC1"/>
    <w:rsid w:val="008B2D30"/>
    <w:rsid w:val="008B4622"/>
    <w:rsid w:val="008B47EE"/>
    <w:rsid w:val="008B4871"/>
    <w:rsid w:val="008B49FB"/>
    <w:rsid w:val="008B4A32"/>
    <w:rsid w:val="008B6577"/>
    <w:rsid w:val="008B7074"/>
    <w:rsid w:val="008C045F"/>
    <w:rsid w:val="008C1433"/>
    <w:rsid w:val="008C2ECF"/>
    <w:rsid w:val="008C337F"/>
    <w:rsid w:val="008C3393"/>
    <w:rsid w:val="008C3DAB"/>
    <w:rsid w:val="008C4B78"/>
    <w:rsid w:val="008C4FBC"/>
    <w:rsid w:val="008C65D6"/>
    <w:rsid w:val="008C6802"/>
    <w:rsid w:val="008C6938"/>
    <w:rsid w:val="008C6B8E"/>
    <w:rsid w:val="008C733A"/>
    <w:rsid w:val="008D03DC"/>
    <w:rsid w:val="008D06B9"/>
    <w:rsid w:val="008D185D"/>
    <w:rsid w:val="008D2153"/>
    <w:rsid w:val="008D221B"/>
    <w:rsid w:val="008D2394"/>
    <w:rsid w:val="008D24DA"/>
    <w:rsid w:val="008D2572"/>
    <w:rsid w:val="008D428B"/>
    <w:rsid w:val="008D4BC1"/>
    <w:rsid w:val="008D53A2"/>
    <w:rsid w:val="008D57B9"/>
    <w:rsid w:val="008D5E62"/>
    <w:rsid w:val="008D600F"/>
    <w:rsid w:val="008D7324"/>
    <w:rsid w:val="008E09FF"/>
    <w:rsid w:val="008E2173"/>
    <w:rsid w:val="008E3000"/>
    <w:rsid w:val="008E372B"/>
    <w:rsid w:val="008E379D"/>
    <w:rsid w:val="008E3967"/>
    <w:rsid w:val="008E3A8A"/>
    <w:rsid w:val="008E43A3"/>
    <w:rsid w:val="008E5D8A"/>
    <w:rsid w:val="008E62F2"/>
    <w:rsid w:val="008E6C88"/>
    <w:rsid w:val="008E7264"/>
    <w:rsid w:val="008E7A83"/>
    <w:rsid w:val="008E7E01"/>
    <w:rsid w:val="008F02BD"/>
    <w:rsid w:val="008F11FB"/>
    <w:rsid w:val="008F163E"/>
    <w:rsid w:val="008F1E52"/>
    <w:rsid w:val="008F246C"/>
    <w:rsid w:val="008F2E6C"/>
    <w:rsid w:val="008F41E2"/>
    <w:rsid w:val="008F47D3"/>
    <w:rsid w:val="008F4E49"/>
    <w:rsid w:val="008F73C7"/>
    <w:rsid w:val="008F7527"/>
    <w:rsid w:val="009003A5"/>
    <w:rsid w:val="0090072F"/>
    <w:rsid w:val="00900B00"/>
    <w:rsid w:val="00900B2E"/>
    <w:rsid w:val="009016CD"/>
    <w:rsid w:val="0090276A"/>
    <w:rsid w:val="00902B8A"/>
    <w:rsid w:val="00902DAB"/>
    <w:rsid w:val="00902F3C"/>
    <w:rsid w:val="00903657"/>
    <w:rsid w:val="009037EF"/>
    <w:rsid w:val="009040EC"/>
    <w:rsid w:val="00904DFA"/>
    <w:rsid w:val="0090585F"/>
    <w:rsid w:val="00905C63"/>
    <w:rsid w:val="00905DC5"/>
    <w:rsid w:val="00905EF2"/>
    <w:rsid w:val="009066AF"/>
    <w:rsid w:val="00906C29"/>
    <w:rsid w:val="009072C4"/>
    <w:rsid w:val="00907B85"/>
    <w:rsid w:val="009108CA"/>
    <w:rsid w:val="009116A6"/>
    <w:rsid w:val="00911848"/>
    <w:rsid w:val="00912277"/>
    <w:rsid w:val="0091283F"/>
    <w:rsid w:val="0091321E"/>
    <w:rsid w:val="009143F7"/>
    <w:rsid w:val="0091528D"/>
    <w:rsid w:val="009159EC"/>
    <w:rsid w:val="00915C0B"/>
    <w:rsid w:val="00915F1C"/>
    <w:rsid w:val="009160A5"/>
    <w:rsid w:val="009170D4"/>
    <w:rsid w:val="0091733F"/>
    <w:rsid w:val="00920677"/>
    <w:rsid w:val="00920AA3"/>
    <w:rsid w:val="00920C73"/>
    <w:rsid w:val="00920DA7"/>
    <w:rsid w:val="00920DD2"/>
    <w:rsid w:val="00921AA2"/>
    <w:rsid w:val="00922B34"/>
    <w:rsid w:val="00922C88"/>
    <w:rsid w:val="00924264"/>
    <w:rsid w:val="00924979"/>
    <w:rsid w:val="00925F47"/>
    <w:rsid w:val="0092638C"/>
    <w:rsid w:val="00926B76"/>
    <w:rsid w:val="00926C56"/>
    <w:rsid w:val="00931536"/>
    <w:rsid w:val="00931843"/>
    <w:rsid w:val="00932DF4"/>
    <w:rsid w:val="00933288"/>
    <w:rsid w:val="0093389E"/>
    <w:rsid w:val="009344DF"/>
    <w:rsid w:val="00934523"/>
    <w:rsid w:val="00934A0F"/>
    <w:rsid w:val="00934EA1"/>
    <w:rsid w:val="00934F93"/>
    <w:rsid w:val="0093511D"/>
    <w:rsid w:val="00936851"/>
    <w:rsid w:val="009373E0"/>
    <w:rsid w:val="00937A29"/>
    <w:rsid w:val="00937C4C"/>
    <w:rsid w:val="0094001E"/>
    <w:rsid w:val="009409A4"/>
    <w:rsid w:val="0094102B"/>
    <w:rsid w:val="0094147D"/>
    <w:rsid w:val="00941E10"/>
    <w:rsid w:val="00942CA8"/>
    <w:rsid w:val="00942D0A"/>
    <w:rsid w:val="00943150"/>
    <w:rsid w:val="00943762"/>
    <w:rsid w:val="00944073"/>
    <w:rsid w:val="00945692"/>
    <w:rsid w:val="00946459"/>
    <w:rsid w:val="00946A4A"/>
    <w:rsid w:val="00946D07"/>
    <w:rsid w:val="0094725A"/>
    <w:rsid w:val="00947D53"/>
    <w:rsid w:val="00947FCE"/>
    <w:rsid w:val="009503C8"/>
    <w:rsid w:val="00950E0A"/>
    <w:rsid w:val="00950ECF"/>
    <w:rsid w:val="0095127C"/>
    <w:rsid w:val="00952820"/>
    <w:rsid w:val="00953A76"/>
    <w:rsid w:val="00955A75"/>
    <w:rsid w:val="0095602D"/>
    <w:rsid w:val="00956B10"/>
    <w:rsid w:val="0095758F"/>
    <w:rsid w:val="00957689"/>
    <w:rsid w:val="00962B3D"/>
    <w:rsid w:val="00962E61"/>
    <w:rsid w:val="009636B5"/>
    <w:rsid w:val="0096487B"/>
    <w:rsid w:val="00965230"/>
    <w:rsid w:val="009657C1"/>
    <w:rsid w:val="00966AB1"/>
    <w:rsid w:val="00966BB1"/>
    <w:rsid w:val="009674E8"/>
    <w:rsid w:val="00970D50"/>
    <w:rsid w:val="00971107"/>
    <w:rsid w:val="00971141"/>
    <w:rsid w:val="0097121C"/>
    <w:rsid w:val="009713F6"/>
    <w:rsid w:val="00971F46"/>
    <w:rsid w:val="00972FC6"/>
    <w:rsid w:val="0097367F"/>
    <w:rsid w:val="00974759"/>
    <w:rsid w:val="00974A1F"/>
    <w:rsid w:val="009752FD"/>
    <w:rsid w:val="00975A95"/>
    <w:rsid w:val="00977DDC"/>
    <w:rsid w:val="00977F74"/>
    <w:rsid w:val="0098066D"/>
    <w:rsid w:val="00981400"/>
    <w:rsid w:val="00982851"/>
    <w:rsid w:val="0098290C"/>
    <w:rsid w:val="009834FD"/>
    <w:rsid w:val="0098402F"/>
    <w:rsid w:val="009840FE"/>
    <w:rsid w:val="009857A4"/>
    <w:rsid w:val="00986B48"/>
    <w:rsid w:val="00986B8C"/>
    <w:rsid w:val="00986E53"/>
    <w:rsid w:val="0098763C"/>
    <w:rsid w:val="00987AE3"/>
    <w:rsid w:val="009901BC"/>
    <w:rsid w:val="009909D4"/>
    <w:rsid w:val="00991E26"/>
    <w:rsid w:val="00991F95"/>
    <w:rsid w:val="00992DE2"/>
    <w:rsid w:val="009935D6"/>
    <w:rsid w:val="009937AE"/>
    <w:rsid w:val="00994B70"/>
    <w:rsid w:val="00994F20"/>
    <w:rsid w:val="00996794"/>
    <w:rsid w:val="009968EE"/>
    <w:rsid w:val="00996ED3"/>
    <w:rsid w:val="00997786"/>
    <w:rsid w:val="009A042E"/>
    <w:rsid w:val="009A07A2"/>
    <w:rsid w:val="009A0845"/>
    <w:rsid w:val="009A0A90"/>
    <w:rsid w:val="009A0D54"/>
    <w:rsid w:val="009A0E20"/>
    <w:rsid w:val="009A1DD9"/>
    <w:rsid w:val="009A2567"/>
    <w:rsid w:val="009A34EC"/>
    <w:rsid w:val="009A3924"/>
    <w:rsid w:val="009A4912"/>
    <w:rsid w:val="009A4CAE"/>
    <w:rsid w:val="009A4F30"/>
    <w:rsid w:val="009A5AB5"/>
    <w:rsid w:val="009A78EA"/>
    <w:rsid w:val="009B0433"/>
    <w:rsid w:val="009B0BD9"/>
    <w:rsid w:val="009B0EC9"/>
    <w:rsid w:val="009B119B"/>
    <w:rsid w:val="009B1CEB"/>
    <w:rsid w:val="009B22BA"/>
    <w:rsid w:val="009B2F77"/>
    <w:rsid w:val="009B30AB"/>
    <w:rsid w:val="009B3116"/>
    <w:rsid w:val="009B32E1"/>
    <w:rsid w:val="009B38B2"/>
    <w:rsid w:val="009B3EF6"/>
    <w:rsid w:val="009B5700"/>
    <w:rsid w:val="009B5E37"/>
    <w:rsid w:val="009B6447"/>
    <w:rsid w:val="009B71D8"/>
    <w:rsid w:val="009B7E95"/>
    <w:rsid w:val="009B7F59"/>
    <w:rsid w:val="009C06AF"/>
    <w:rsid w:val="009C0BE0"/>
    <w:rsid w:val="009C0D6D"/>
    <w:rsid w:val="009C156D"/>
    <w:rsid w:val="009C213C"/>
    <w:rsid w:val="009C27D8"/>
    <w:rsid w:val="009C286B"/>
    <w:rsid w:val="009C3570"/>
    <w:rsid w:val="009C3577"/>
    <w:rsid w:val="009C3EAE"/>
    <w:rsid w:val="009C508D"/>
    <w:rsid w:val="009C55E5"/>
    <w:rsid w:val="009C6DE8"/>
    <w:rsid w:val="009C7288"/>
    <w:rsid w:val="009C7F26"/>
    <w:rsid w:val="009D0143"/>
    <w:rsid w:val="009D135F"/>
    <w:rsid w:val="009D19F7"/>
    <w:rsid w:val="009D1F74"/>
    <w:rsid w:val="009D2716"/>
    <w:rsid w:val="009D2783"/>
    <w:rsid w:val="009D2CAF"/>
    <w:rsid w:val="009D3044"/>
    <w:rsid w:val="009D36AD"/>
    <w:rsid w:val="009D3757"/>
    <w:rsid w:val="009D38D7"/>
    <w:rsid w:val="009D4059"/>
    <w:rsid w:val="009D424F"/>
    <w:rsid w:val="009D43CA"/>
    <w:rsid w:val="009D43D4"/>
    <w:rsid w:val="009D4A26"/>
    <w:rsid w:val="009D6027"/>
    <w:rsid w:val="009D77B9"/>
    <w:rsid w:val="009D7ACB"/>
    <w:rsid w:val="009E0C3A"/>
    <w:rsid w:val="009E13DC"/>
    <w:rsid w:val="009E141B"/>
    <w:rsid w:val="009E2FBD"/>
    <w:rsid w:val="009E3DEC"/>
    <w:rsid w:val="009E4ACB"/>
    <w:rsid w:val="009E4AD3"/>
    <w:rsid w:val="009E4BD2"/>
    <w:rsid w:val="009E5327"/>
    <w:rsid w:val="009E54A8"/>
    <w:rsid w:val="009E61FC"/>
    <w:rsid w:val="009F1659"/>
    <w:rsid w:val="009F2009"/>
    <w:rsid w:val="009F3E24"/>
    <w:rsid w:val="009F4F79"/>
    <w:rsid w:val="009F52B5"/>
    <w:rsid w:val="009F5A8A"/>
    <w:rsid w:val="009F5AEE"/>
    <w:rsid w:val="009F5F9C"/>
    <w:rsid w:val="009F6270"/>
    <w:rsid w:val="009F665F"/>
    <w:rsid w:val="009F6924"/>
    <w:rsid w:val="00A00B79"/>
    <w:rsid w:val="00A00DBC"/>
    <w:rsid w:val="00A01463"/>
    <w:rsid w:val="00A01EBA"/>
    <w:rsid w:val="00A0200D"/>
    <w:rsid w:val="00A0238E"/>
    <w:rsid w:val="00A02E9A"/>
    <w:rsid w:val="00A04411"/>
    <w:rsid w:val="00A050AE"/>
    <w:rsid w:val="00A05644"/>
    <w:rsid w:val="00A06664"/>
    <w:rsid w:val="00A072DD"/>
    <w:rsid w:val="00A07628"/>
    <w:rsid w:val="00A1001B"/>
    <w:rsid w:val="00A10C1E"/>
    <w:rsid w:val="00A119A6"/>
    <w:rsid w:val="00A138D3"/>
    <w:rsid w:val="00A141CA"/>
    <w:rsid w:val="00A14225"/>
    <w:rsid w:val="00A14636"/>
    <w:rsid w:val="00A148F7"/>
    <w:rsid w:val="00A14E71"/>
    <w:rsid w:val="00A17C8F"/>
    <w:rsid w:val="00A2000F"/>
    <w:rsid w:val="00A2045F"/>
    <w:rsid w:val="00A205CC"/>
    <w:rsid w:val="00A214FD"/>
    <w:rsid w:val="00A21607"/>
    <w:rsid w:val="00A21D49"/>
    <w:rsid w:val="00A21D59"/>
    <w:rsid w:val="00A23D7B"/>
    <w:rsid w:val="00A242DA"/>
    <w:rsid w:val="00A254EB"/>
    <w:rsid w:val="00A263B6"/>
    <w:rsid w:val="00A26B53"/>
    <w:rsid w:val="00A27CBF"/>
    <w:rsid w:val="00A30275"/>
    <w:rsid w:val="00A302F7"/>
    <w:rsid w:val="00A30644"/>
    <w:rsid w:val="00A31634"/>
    <w:rsid w:val="00A31AA8"/>
    <w:rsid w:val="00A31AB8"/>
    <w:rsid w:val="00A3252E"/>
    <w:rsid w:val="00A33AC4"/>
    <w:rsid w:val="00A33F55"/>
    <w:rsid w:val="00A34DFF"/>
    <w:rsid w:val="00A34E2E"/>
    <w:rsid w:val="00A350A9"/>
    <w:rsid w:val="00A35A3B"/>
    <w:rsid w:val="00A36179"/>
    <w:rsid w:val="00A36937"/>
    <w:rsid w:val="00A36CE1"/>
    <w:rsid w:val="00A36DE9"/>
    <w:rsid w:val="00A36E09"/>
    <w:rsid w:val="00A37568"/>
    <w:rsid w:val="00A40BAE"/>
    <w:rsid w:val="00A40F4E"/>
    <w:rsid w:val="00A422B8"/>
    <w:rsid w:val="00A42764"/>
    <w:rsid w:val="00A4287F"/>
    <w:rsid w:val="00A42BCA"/>
    <w:rsid w:val="00A44362"/>
    <w:rsid w:val="00A451FB"/>
    <w:rsid w:val="00A46262"/>
    <w:rsid w:val="00A5020C"/>
    <w:rsid w:val="00A51D27"/>
    <w:rsid w:val="00A520B2"/>
    <w:rsid w:val="00A52B3F"/>
    <w:rsid w:val="00A530A2"/>
    <w:rsid w:val="00A538D6"/>
    <w:rsid w:val="00A53B67"/>
    <w:rsid w:val="00A5413B"/>
    <w:rsid w:val="00A54522"/>
    <w:rsid w:val="00A557DD"/>
    <w:rsid w:val="00A55B0A"/>
    <w:rsid w:val="00A55DBD"/>
    <w:rsid w:val="00A55F07"/>
    <w:rsid w:val="00A55F6A"/>
    <w:rsid w:val="00A56FC2"/>
    <w:rsid w:val="00A61602"/>
    <w:rsid w:val="00A61645"/>
    <w:rsid w:val="00A619F5"/>
    <w:rsid w:val="00A61A30"/>
    <w:rsid w:val="00A62B24"/>
    <w:rsid w:val="00A62E68"/>
    <w:rsid w:val="00A6392B"/>
    <w:rsid w:val="00A63D17"/>
    <w:rsid w:val="00A64030"/>
    <w:rsid w:val="00A651F0"/>
    <w:rsid w:val="00A668AB"/>
    <w:rsid w:val="00A66FEC"/>
    <w:rsid w:val="00A67A7D"/>
    <w:rsid w:val="00A702D2"/>
    <w:rsid w:val="00A71534"/>
    <w:rsid w:val="00A7241C"/>
    <w:rsid w:val="00A726E6"/>
    <w:rsid w:val="00A73638"/>
    <w:rsid w:val="00A73F44"/>
    <w:rsid w:val="00A74F4A"/>
    <w:rsid w:val="00A74F73"/>
    <w:rsid w:val="00A75CBE"/>
    <w:rsid w:val="00A76CEB"/>
    <w:rsid w:val="00A77E08"/>
    <w:rsid w:val="00A80D22"/>
    <w:rsid w:val="00A8154A"/>
    <w:rsid w:val="00A81A23"/>
    <w:rsid w:val="00A83542"/>
    <w:rsid w:val="00A835B2"/>
    <w:rsid w:val="00A8455A"/>
    <w:rsid w:val="00A856DA"/>
    <w:rsid w:val="00A866DA"/>
    <w:rsid w:val="00A87FBF"/>
    <w:rsid w:val="00A901A2"/>
    <w:rsid w:val="00A90974"/>
    <w:rsid w:val="00A915DB"/>
    <w:rsid w:val="00A91A45"/>
    <w:rsid w:val="00A91AE6"/>
    <w:rsid w:val="00A927C6"/>
    <w:rsid w:val="00A93323"/>
    <w:rsid w:val="00A948B5"/>
    <w:rsid w:val="00A956D1"/>
    <w:rsid w:val="00A96117"/>
    <w:rsid w:val="00A9633A"/>
    <w:rsid w:val="00A96563"/>
    <w:rsid w:val="00A97063"/>
    <w:rsid w:val="00AA0474"/>
    <w:rsid w:val="00AA08CD"/>
    <w:rsid w:val="00AA0E47"/>
    <w:rsid w:val="00AA1AA5"/>
    <w:rsid w:val="00AA3176"/>
    <w:rsid w:val="00AA44C5"/>
    <w:rsid w:val="00AA47C7"/>
    <w:rsid w:val="00AA63D5"/>
    <w:rsid w:val="00AA7395"/>
    <w:rsid w:val="00AA7850"/>
    <w:rsid w:val="00AB086E"/>
    <w:rsid w:val="00AB0910"/>
    <w:rsid w:val="00AB13F3"/>
    <w:rsid w:val="00AB215E"/>
    <w:rsid w:val="00AB241B"/>
    <w:rsid w:val="00AB3BDC"/>
    <w:rsid w:val="00AB4486"/>
    <w:rsid w:val="00AB5487"/>
    <w:rsid w:val="00AB590A"/>
    <w:rsid w:val="00AB635C"/>
    <w:rsid w:val="00AB6465"/>
    <w:rsid w:val="00AB73A6"/>
    <w:rsid w:val="00AC01D1"/>
    <w:rsid w:val="00AC0528"/>
    <w:rsid w:val="00AC21FE"/>
    <w:rsid w:val="00AC3473"/>
    <w:rsid w:val="00AC34E9"/>
    <w:rsid w:val="00AC3764"/>
    <w:rsid w:val="00AC4D65"/>
    <w:rsid w:val="00AC4DB5"/>
    <w:rsid w:val="00AC596B"/>
    <w:rsid w:val="00AC5A56"/>
    <w:rsid w:val="00AC614A"/>
    <w:rsid w:val="00AC69D8"/>
    <w:rsid w:val="00AC6BA0"/>
    <w:rsid w:val="00AC7617"/>
    <w:rsid w:val="00AC7832"/>
    <w:rsid w:val="00AD0820"/>
    <w:rsid w:val="00AD110D"/>
    <w:rsid w:val="00AD1901"/>
    <w:rsid w:val="00AD2771"/>
    <w:rsid w:val="00AD28C1"/>
    <w:rsid w:val="00AD28CC"/>
    <w:rsid w:val="00AD31E2"/>
    <w:rsid w:val="00AD3343"/>
    <w:rsid w:val="00AD34B5"/>
    <w:rsid w:val="00AD3693"/>
    <w:rsid w:val="00AD3697"/>
    <w:rsid w:val="00AD416A"/>
    <w:rsid w:val="00AD43AD"/>
    <w:rsid w:val="00AD442C"/>
    <w:rsid w:val="00AD56C7"/>
    <w:rsid w:val="00AD6A72"/>
    <w:rsid w:val="00AD7BC8"/>
    <w:rsid w:val="00AE110E"/>
    <w:rsid w:val="00AE11E0"/>
    <w:rsid w:val="00AE132B"/>
    <w:rsid w:val="00AE2327"/>
    <w:rsid w:val="00AE23E0"/>
    <w:rsid w:val="00AE2514"/>
    <w:rsid w:val="00AE2BFC"/>
    <w:rsid w:val="00AE3861"/>
    <w:rsid w:val="00AE4B50"/>
    <w:rsid w:val="00AE4BB0"/>
    <w:rsid w:val="00AE563D"/>
    <w:rsid w:val="00AE6163"/>
    <w:rsid w:val="00AE6234"/>
    <w:rsid w:val="00AE6554"/>
    <w:rsid w:val="00AE7290"/>
    <w:rsid w:val="00AE75B5"/>
    <w:rsid w:val="00AE7816"/>
    <w:rsid w:val="00AE7CC2"/>
    <w:rsid w:val="00AE7DC1"/>
    <w:rsid w:val="00AE7F6E"/>
    <w:rsid w:val="00AF09F9"/>
    <w:rsid w:val="00AF1009"/>
    <w:rsid w:val="00AF19E5"/>
    <w:rsid w:val="00AF1B3C"/>
    <w:rsid w:val="00AF1FF9"/>
    <w:rsid w:val="00AF22F1"/>
    <w:rsid w:val="00AF2AC9"/>
    <w:rsid w:val="00AF5606"/>
    <w:rsid w:val="00AF6579"/>
    <w:rsid w:val="00AF6698"/>
    <w:rsid w:val="00AF731B"/>
    <w:rsid w:val="00AF7CF2"/>
    <w:rsid w:val="00B007E8"/>
    <w:rsid w:val="00B01371"/>
    <w:rsid w:val="00B0170A"/>
    <w:rsid w:val="00B01F89"/>
    <w:rsid w:val="00B028A3"/>
    <w:rsid w:val="00B02905"/>
    <w:rsid w:val="00B0314C"/>
    <w:rsid w:val="00B032D6"/>
    <w:rsid w:val="00B03AEC"/>
    <w:rsid w:val="00B049DC"/>
    <w:rsid w:val="00B04FE0"/>
    <w:rsid w:val="00B0533C"/>
    <w:rsid w:val="00B05CF4"/>
    <w:rsid w:val="00B06501"/>
    <w:rsid w:val="00B06C7F"/>
    <w:rsid w:val="00B07309"/>
    <w:rsid w:val="00B073CD"/>
    <w:rsid w:val="00B07F3F"/>
    <w:rsid w:val="00B107A2"/>
    <w:rsid w:val="00B10809"/>
    <w:rsid w:val="00B10DF5"/>
    <w:rsid w:val="00B11778"/>
    <w:rsid w:val="00B125E5"/>
    <w:rsid w:val="00B12B04"/>
    <w:rsid w:val="00B13E6C"/>
    <w:rsid w:val="00B14DFE"/>
    <w:rsid w:val="00B15B90"/>
    <w:rsid w:val="00B16423"/>
    <w:rsid w:val="00B174C4"/>
    <w:rsid w:val="00B17E71"/>
    <w:rsid w:val="00B17F06"/>
    <w:rsid w:val="00B204ED"/>
    <w:rsid w:val="00B20C2C"/>
    <w:rsid w:val="00B2187D"/>
    <w:rsid w:val="00B22947"/>
    <w:rsid w:val="00B22B8A"/>
    <w:rsid w:val="00B22BE9"/>
    <w:rsid w:val="00B22F4B"/>
    <w:rsid w:val="00B23B25"/>
    <w:rsid w:val="00B2405C"/>
    <w:rsid w:val="00B25784"/>
    <w:rsid w:val="00B258BB"/>
    <w:rsid w:val="00B25F0C"/>
    <w:rsid w:val="00B25F6D"/>
    <w:rsid w:val="00B26686"/>
    <w:rsid w:val="00B3045F"/>
    <w:rsid w:val="00B3092C"/>
    <w:rsid w:val="00B30933"/>
    <w:rsid w:val="00B30D02"/>
    <w:rsid w:val="00B30FA1"/>
    <w:rsid w:val="00B31561"/>
    <w:rsid w:val="00B31FFE"/>
    <w:rsid w:val="00B32B4E"/>
    <w:rsid w:val="00B3428C"/>
    <w:rsid w:val="00B342C4"/>
    <w:rsid w:val="00B344A0"/>
    <w:rsid w:val="00B345A0"/>
    <w:rsid w:val="00B34F74"/>
    <w:rsid w:val="00B35285"/>
    <w:rsid w:val="00B35BD6"/>
    <w:rsid w:val="00B35E23"/>
    <w:rsid w:val="00B36599"/>
    <w:rsid w:val="00B373FC"/>
    <w:rsid w:val="00B37A10"/>
    <w:rsid w:val="00B4079C"/>
    <w:rsid w:val="00B41392"/>
    <w:rsid w:val="00B41A16"/>
    <w:rsid w:val="00B41AD3"/>
    <w:rsid w:val="00B42857"/>
    <w:rsid w:val="00B42F58"/>
    <w:rsid w:val="00B4340D"/>
    <w:rsid w:val="00B436BB"/>
    <w:rsid w:val="00B438A7"/>
    <w:rsid w:val="00B43C94"/>
    <w:rsid w:val="00B45742"/>
    <w:rsid w:val="00B459E2"/>
    <w:rsid w:val="00B4678B"/>
    <w:rsid w:val="00B472EE"/>
    <w:rsid w:val="00B4747F"/>
    <w:rsid w:val="00B47686"/>
    <w:rsid w:val="00B47ADC"/>
    <w:rsid w:val="00B50204"/>
    <w:rsid w:val="00B516A6"/>
    <w:rsid w:val="00B51922"/>
    <w:rsid w:val="00B51A7B"/>
    <w:rsid w:val="00B52403"/>
    <w:rsid w:val="00B528DC"/>
    <w:rsid w:val="00B53254"/>
    <w:rsid w:val="00B5363A"/>
    <w:rsid w:val="00B5385F"/>
    <w:rsid w:val="00B538EE"/>
    <w:rsid w:val="00B53A85"/>
    <w:rsid w:val="00B53D02"/>
    <w:rsid w:val="00B5482A"/>
    <w:rsid w:val="00B5646F"/>
    <w:rsid w:val="00B57438"/>
    <w:rsid w:val="00B57963"/>
    <w:rsid w:val="00B57E6C"/>
    <w:rsid w:val="00B60182"/>
    <w:rsid w:val="00B61F5E"/>
    <w:rsid w:val="00B62663"/>
    <w:rsid w:val="00B63310"/>
    <w:rsid w:val="00B63F7F"/>
    <w:rsid w:val="00B64518"/>
    <w:rsid w:val="00B645BD"/>
    <w:rsid w:val="00B649F0"/>
    <w:rsid w:val="00B652F1"/>
    <w:rsid w:val="00B65433"/>
    <w:rsid w:val="00B65C59"/>
    <w:rsid w:val="00B664AD"/>
    <w:rsid w:val="00B66B99"/>
    <w:rsid w:val="00B6706D"/>
    <w:rsid w:val="00B670E8"/>
    <w:rsid w:val="00B67130"/>
    <w:rsid w:val="00B67C28"/>
    <w:rsid w:val="00B67D11"/>
    <w:rsid w:val="00B70A5A"/>
    <w:rsid w:val="00B7145C"/>
    <w:rsid w:val="00B717C5"/>
    <w:rsid w:val="00B71A62"/>
    <w:rsid w:val="00B71AD8"/>
    <w:rsid w:val="00B733A4"/>
    <w:rsid w:val="00B7381B"/>
    <w:rsid w:val="00B73ADA"/>
    <w:rsid w:val="00B73DA3"/>
    <w:rsid w:val="00B74045"/>
    <w:rsid w:val="00B7450E"/>
    <w:rsid w:val="00B74749"/>
    <w:rsid w:val="00B74841"/>
    <w:rsid w:val="00B756CD"/>
    <w:rsid w:val="00B75C3C"/>
    <w:rsid w:val="00B75C59"/>
    <w:rsid w:val="00B760F6"/>
    <w:rsid w:val="00B76B3D"/>
    <w:rsid w:val="00B773DC"/>
    <w:rsid w:val="00B8006C"/>
    <w:rsid w:val="00B801C2"/>
    <w:rsid w:val="00B814FA"/>
    <w:rsid w:val="00B816B4"/>
    <w:rsid w:val="00B817E1"/>
    <w:rsid w:val="00B81C7E"/>
    <w:rsid w:val="00B82397"/>
    <w:rsid w:val="00B82AAD"/>
    <w:rsid w:val="00B82E10"/>
    <w:rsid w:val="00B83451"/>
    <w:rsid w:val="00B84090"/>
    <w:rsid w:val="00B84199"/>
    <w:rsid w:val="00B84616"/>
    <w:rsid w:val="00B85A1D"/>
    <w:rsid w:val="00B86352"/>
    <w:rsid w:val="00B874DC"/>
    <w:rsid w:val="00B8769D"/>
    <w:rsid w:val="00B87944"/>
    <w:rsid w:val="00B87AD8"/>
    <w:rsid w:val="00B9060A"/>
    <w:rsid w:val="00B91C24"/>
    <w:rsid w:val="00B91C7F"/>
    <w:rsid w:val="00B91CA0"/>
    <w:rsid w:val="00B91D22"/>
    <w:rsid w:val="00B92F27"/>
    <w:rsid w:val="00B93B1A"/>
    <w:rsid w:val="00B94F81"/>
    <w:rsid w:val="00B958BA"/>
    <w:rsid w:val="00B96B92"/>
    <w:rsid w:val="00B96BD2"/>
    <w:rsid w:val="00B97CFC"/>
    <w:rsid w:val="00BA2152"/>
    <w:rsid w:val="00BA2922"/>
    <w:rsid w:val="00BA2B61"/>
    <w:rsid w:val="00BA368F"/>
    <w:rsid w:val="00BA39A7"/>
    <w:rsid w:val="00BA3B29"/>
    <w:rsid w:val="00BA430C"/>
    <w:rsid w:val="00BA444B"/>
    <w:rsid w:val="00BA47F9"/>
    <w:rsid w:val="00BA6EEC"/>
    <w:rsid w:val="00BA72D1"/>
    <w:rsid w:val="00BB1432"/>
    <w:rsid w:val="00BB154D"/>
    <w:rsid w:val="00BB15E0"/>
    <w:rsid w:val="00BB1771"/>
    <w:rsid w:val="00BB1FEB"/>
    <w:rsid w:val="00BB29A2"/>
    <w:rsid w:val="00BB30FF"/>
    <w:rsid w:val="00BB363B"/>
    <w:rsid w:val="00BB3982"/>
    <w:rsid w:val="00BB43ED"/>
    <w:rsid w:val="00BB4614"/>
    <w:rsid w:val="00BB56CF"/>
    <w:rsid w:val="00BB61D1"/>
    <w:rsid w:val="00BB70B2"/>
    <w:rsid w:val="00BB7650"/>
    <w:rsid w:val="00BC03B9"/>
    <w:rsid w:val="00BC236F"/>
    <w:rsid w:val="00BC3CB1"/>
    <w:rsid w:val="00BC3DAE"/>
    <w:rsid w:val="00BC45B5"/>
    <w:rsid w:val="00BC4E62"/>
    <w:rsid w:val="00BC4EA5"/>
    <w:rsid w:val="00BC5108"/>
    <w:rsid w:val="00BC53E3"/>
    <w:rsid w:val="00BC5982"/>
    <w:rsid w:val="00BC5BAA"/>
    <w:rsid w:val="00BC5C04"/>
    <w:rsid w:val="00BC623B"/>
    <w:rsid w:val="00BC77CB"/>
    <w:rsid w:val="00BC7D57"/>
    <w:rsid w:val="00BC7FD7"/>
    <w:rsid w:val="00BD16DF"/>
    <w:rsid w:val="00BD176D"/>
    <w:rsid w:val="00BD1861"/>
    <w:rsid w:val="00BD1F9A"/>
    <w:rsid w:val="00BD2256"/>
    <w:rsid w:val="00BD23B1"/>
    <w:rsid w:val="00BD2DAF"/>
    <w:rsid w:val="00BD39B3"/>
    <w:rsid w:val="00BD3BF9"/>
    <w:rsid w:val="00BD44C3"/>
    <w:rsid w:val="00BD4EBB"/>
    <w:rsid w:val="00BD4FFD"/>
    <w:rsid w:val="00BD67E0"/>
    <w:rsid w:val="00BD6B78"/>
    <w:rsid w:val="00BD6DF7"/>
    <w:rsid w:val="00BD77E3"/>
    <w:rsid w:val="00BE0D64"/>
    <w:rsid w:val="00BE1988"/>
    <w:rsid w:val="00BE1F9C"/>
    <w:rsid w:val="00BE1FAC"/>
    <w:rsid w:val="00BE2161"/>
    <w:rsid w:val="00BE2257"/>
    <w:rsid w:val="00BE260E"/>
    <w:rsid w:val="00BE30CA"/>
    <w:rsid w:val="00BE382A"/>
    <w:rsid w:val="00BE4180"/>
    <w:rsid w:val="00BE48AE"/>
    <w:rsid w:val="00BE48C2"/>
    <w:rsid w:val="00BE4E05"/>
    <w:rsid w:val="00BE5035"/>
    <w:rsid w:val="00BE55DC"/>
    <w:rsid w:val="00BE5889"/>
    <w:rsid w:val="00BE5A8B"/>
    <w:rsid w:val="00BE6AB9"/>
    <w:rsid w:val="00BE6B58"/>
    <w:rsid w:val="00BE6DC5"/>
    <w:rsid w:val="00BE7702"/>
    <w:rsid w:val="00BF04EA"/>
    <w:rsid w:val="00BF05E8"/>
    <w:rsid w:val="00BF0B66"/>
    <w:rsid w:val="00BF18C8"/>
    <w:rsid w:val="00BF1F3D"/>
    <w:rsid w:val="00BF2A2E"/>
    <w:rsid w:val="00BF3A27"/>
    <w:rsid w:val="00BF3F77"/>
    <w:rsid w:val="00BF4794"/>
    <w:rsid w:val="00BF48A4"/>
    <w:rsid w:val="00BF48A9"/>
    <w:rsid w:val="00BF4903"/>
    <w:rsid w:val="00BF5169"/>
    <w:rsid w:val="00BF55AA"/>
    <w:rsid w:val="00BF634F"/>
    <w:rsid w:val="00BF686C"/>
    <w:rsid w:val="00BF7375"/>
    <w:rsid w:val="00BF7974"/>
    <w:rsid w:val="00BF7BC3"/>
    <w:rsid w:val="00BF7EA6"/>
    <w:rsid w:val="00C027B0"/>
    <w:rsid w:val="00C0283D"/>
    <w:rsid w:val="00C02BAF"/>
    <w:rsid w:val="00C031AD"/>
    <w:rsid w:val="00C03844"/>
    <w:rsid w:val="00C03C9B"/>
    <w:rsid w:val="00C04009"/>
    <w:rsid w:val="00C0458C"/>
    <w:rsid w:val="00C0484C"/>
    <w:rsid w:val="00C0551F"/>
    <w:rsid w:val="00C057D7"/>
    <w:rsid w:val="00C05EF5"/>
    <w:rsid w:val="00C060E9"/>
    <w:rsid w:val="00C06C79"/>
    <w:rsid w:val="00C0700A"/>
    <w:rsid w:val="00C07DA0"/>
    <w:rsid w:val="00C10748"/>
    <w:rsid w:val="00C11163"/>
    <w:rsid w:val="00C11A30"/>
    <w:rsid w:val="00C12A05"/>
    <w:rsid w:val="00C12AA2"/>
    <w:rsid w:val="00C13C38"/>
    <w:rsid w:val="00C14945"/>
    <w:rsid w:val="00C14D81"/>
    <w:rsid w:val="00C1522E"/>
    <w:rsid w:val="00C168DC"/>
    <w:rsid w:val="00C2016C"/>
    <w:rsid w:val="00C202F0"/>
    <w:rsid w:val="00C21C36"/>
    <w:rsid w:val="00C2225F"/>
    <w:rsid w:val="00C22603"/>
    <w:rsid w:val="00C2265F"/>
    <w:rsid w:val="00C228EC"/>
    <w:rsid w:val="00C239F5"/>
    <w:rsid w:val="00C23E31"/>
    <w:rsid w:val="00C243FB"/>
    <w:rsid w:val="00C24AE2"/>
    <w:rsid w:val="00C25728"/>
    <w:rsid w:val="00C25D08"/>
    <w:rsid w:val="00C25FE4"/>
    <w:rsid w:val="00C27270"/>
    <w:rsid w:val="00C27432"/>
    <w:rsid w:val="00C27F6A"/>
    <w:rsid w:val="00C30C43"/>
    <w:rsid w:val="00C3172C"/>
    <w:rsid w:val="00C3264B"/>
    <w:rsid w:val="00C34415"/>
    <w:rsid w:val="00C347E1"/>
    <w:rsid w:val="00C34FBD"/>
    <w:rsid w:val="00C35273"/>
    <w:rsid w:val="00C35A05"/>
    <w:rsid w:val="00C35A6E"/>
    <w:rsid w:val="00C36996"/>
    <w:rsid w:val="00C3707D"/>
    <w:rsid w:val="00C37AFB"/>
    <w:rsid w:val="00C37C75"/>
    <w:rsid w:val="00C414DA"/>
    <w:rsid w:val="00C41820"/>
    <w:rsid w:val="00C4264A"/>
    <w:rsid w:val="00C427D9"/>
    <w:rsid w:val="00C42AD0"/>
    <w:rsid w:val="00C43F7B"/>
    <w:rsid w:val="00C44F80"/>
    <w:rsid w:val="00C46D3E"/>
    <w:rsid w:val="00C46D4E"/>
    <w:rsid w:val="00C4733D"/>
    <w:rsid w:val="00C47393"/>
    <w:rsid w:val="00C47405"/>
    <w:rsid w:val="00C478A6"/>
    <w:rsid w:val="00C51AB8"/>
    <w:rsid w:val="00C51D4A"/>
    <w:rsid w:val="00C52548"/>
    <w:rsid w:val="00C54151"/>
    <w:rsid w:val="00C54308"/>
    <w:rsid w:val="00C54504"/>
    <w:rsid w:val="00C5480C"/>
    <w:rsid w:val="00C54827"/>
    <w:rsid w:val="00C55148"/>
    <w:rsid w:val="00C55487"/>
    <w:rsid w:val="00C559A2"/>
    <w:rsid w:val="00C559FA"/>
    <w:rsid w:val="00C56559"/>
    <w:rsid w:val="00C574C4"/>
    <w:rsid w:val="00C60605"/>
    <w:rsid w:val="00C60EA8"/>
    <w:rsid w:val="00C623A7"/>
    <w:rsid w:val="00C628B6"/>
    <w:rsid w:val="00C628FA"/>
    <w:rsid w:val="00C62B4B"/>
    <w:rsid w:val="00C62BA3"/>
    <w:rsid w:val="00C63B46"/>
    <w:rsid w:val="00C645C7"/>
    <w:rsid w:val="00C64738"/>
    <w:rsid w:val="00C64B98"/>
    <w:rsid w:val="00C65785"/>
    <w:rsid w:val="00C66056"/>
    <w:rsid w:val="00C665C1"/>
    <w:rsid w:val="00C6759E"/>
    <w:rsid w:val="00C675C8"/>
    <w:rsid w:val="00C67987"/>
    <w:rsid w:val="00C720EC"/>
    <w:rsid w:val="00C72A15"/>
    <w:rsid w:val="00C73413"/>
    <w:rsid w:val="00C73675"/>
    <w:rsid w:val="00C7369C"/>
    <w:rsid w:val="00C740EF"/>
    <w:rsid w:val="00C74E43"/>
    <w:rsid w:val="00C75463"/>
    <w:rsid w:val="00C7586F"/>
    <w:rsid w:val="00C77173"/>
    <w:rsid w:val="00C77E7C"/>
    <w:rsid w:val="00C81056"/>
    <w:rsid w:val="00C8135F"/>
    <w:rsid w:val="00C813E3"/>
    <w:rsid w:val="00C81A6F"/>
    <w:rsid w:val="00C81F98"/>
    <w:rsid w:val="00C8259D"/>
    <w:rsid w:val="00C82922"/>
    <w:rsid w:val="00C829BC"/>
    <w:rsid w:val="00C829E2"/>
    <w:rsid w:val="00C83430"/>
    <w:rsid w:val="00C834C8"/>
    <w:rsid w:val="00C83A11"/>
    <w:rsid w:val="00C83F81"/>
    <w:rsid w:val="00C84B32"/>
    <w:rsid w:val="00C860C2"/>
    <w:rsid w:val="00C87552"/>
    <w:rsid w:val="00C87896"/>
    <w:rsid w:val="00C8799A"/>
    <w:rsid w:val="00C87CB9"/>
    <w:rsid w:val="00C90264"/>
    <w:rsid w:val="00C906C8"/>
    <w:rsid w:val="00C90DFE"/>
    <w:rsid w:val="00C91364"/>
    <w:rsid w:val="00C919FE"/>
    <w:rsid w:val="00C91B78"/>
    <w:rsid w:val="00C9211D"/>
    <w:rsid w:val="00C92471"/>
    <w:rsid w:val="00C92487"/>
    <w:rsid w:val="00C9337D"/>
    <w:rsid w:val="00C937EC"/>
    <w:rsid w:val="00C9428A"/>
    <w:rsid w:val="00C94406"/>
    <w:rsid w:val="00C9570B"/>
    <w:rsid w:val="00C95E2F"/>
    <w:rsid w:val="00C9668A"/>
    <w:rsid w:val="00C96C0B"/>
    <w:rsid w:val="00C9708D"/>
    <w:rsid w:val="00C97B07"/>
    <w:rsid w:val="00C97B2D"/>
    <w:rsid w:val="00CA156A"/>
    <w:rsid w:val="00CA2E9A"/>
    <w:rsid w:val="00CA2ED7"/>
    <w:rsid w:val="00CA32DB"/>
    <w:rsid w:val="00CA3EBC"/>
    <w:rsid w:val="00CA4F75"/>
    <w:rsid w:val="00CA5E69"/>
    <w:rsid w:val="00CA71AA"/>
    <w:rsid w:val="00CA796E"/>
    <w:rsid w:val="00CB22D8"/>
    <w:rsid w:val="00CB32A9"/>
    <w:rsid w:val="00CB3DFC"/>
    <w:rsid w:val="00CB453F"/>
    <w:rsid w:val="00CB5550"/>
    <w:rsid w:val="00CB63D2"/>
    <w:rsid w:val="00CB68A1"/>
    <w:rsid w:val="00CB6FFE"/>
    <w:rsid w:val="00CB7632"/>
    <w:rsid w:val="00CB77CB"/>
    <w:rsid w:val="00CB7E9B"/>
    <w:rsid w:val="00CC0667"/>
    <w:rsid w:val="00CC066B"/>
    <w:rsid w:val="00CC0A6B"/>
    <w:rsid w:val="00CC1254"/>
    <w:rsid w:val="00CC2730"/>
    <w:rsid w:val="00CC2FF7"/>
    <w:rsid w:val="00CC36E6"/>
    <w:rsid w:val="00CC396C"/>
    <w:rsid w:val="00CC50A7"/>
    <w:rsid w:val="00CC50A8"/>
    <w:rsid w:val="00CC538D"/>
    <w:rsid w:val="00CC5BF7"/>
    <w:rsid w:val="00CC64DB"/>
    <w:rsid w:val="00CC67D6"/>
    <w:rsid w:val="00CC7BAC"/>
    <w:rsid w:val="00CD124C"/>
    <w:rsid w:val="00CD30B3"/>
    <w:rsid w:val="00CD3349"/>
    <w:rsid w:val="00CD3961"/>
    <w:rsid w:val="00CD3AE9"/>
    <w:rsid w:val="00CD48E2"/>
    <w:rsid w:val="00CD529C"/>
    <w:rsid w:val="00CD6927"/>
    <w:rsid w:val="00CD7127"/>
    <w:rsid w:val="00CD76E2"/>
    <w:rsid w:val="00CD7763"/>
    <w:rsid w:val="00CD799E"/>
    <w:rsid w:val="00CD7E2C"/>
    <w:rsid w:val="00CD7E3F"/>
    <w:rsid w:val="00CE1A67"/>
    <w:rsid w:val="00CE2310"/>
    <w:rsid w:val="00CE28D2"/>
    <w:rsid w:val="00CE404A"/>
    <w:rsid w:val="00CE424A"/>
    <w:rsid w:val="00CE4C8D"/>
    <w:rsid w:val="00CE57C6"/>
    <w:rsid w:val="00CE6469"/>
    <w:rsid w:val="00CE68A8"/>
    <w:rsid w:val="00CE70E7"/>
    <w:rsid w:val="00CF0C3B"/>
    <w:rsid w:val="00CF0FE9"/>
    <w:rsid w:val="00CF102B"/>
    <w:rsid w:val="00CF142B"/>
    <w:rsid w:val="00CF1586"/>
    <w:rsid w:val="00CF1E15"/>
    <w:rsid w:val="00CF1FD6"/>
    <w:rsid w:val="00CF41D2"/>
    <w:rsid w:val="00CF4BB5"/>
    <w:rsid w:val="00CF4C89"/>
    <w:rsid w:val="00CF657E"/>
    <w:rsid w:val="00CF72CA"/>
    <w:rsid w:val="00CF75F9"/>
    <w:rsid w:val="00CF7C33"/>
    <w:rsid w:val="00D0051A"/>
    <w:rsid w:val="00D00A79"/>
    <w:rsid w:val="00D00F3D"/>
    <w:rsid w:val="00D01201"/>
    <w:rsid w:val="00D01DFE"/>
    <w:rsid w:val="00D037AD"/>
    <w:rsid w:val="00D03A09"/>
    <w:rsid w:val="00D03B89"/>
    <w:rsid w:val="00D0502E"/>
    <w:rsid w:val="00D105DA"/>
    <w:rsid w:val="00D1082A"/>
    <w:rsid w:val="00D10CBC"/>
    <w:rsid w:val="00D1307D"/>
    <w:rsid w:val="00D13413"/>
    <w:rsid w:val="00D1359A"/>
    <w:rsid w:val="00D136BD"/>
    <w:rsid w:val="00D14E54"/>
    <w:rsid w:val="00D151EF"/>
    <w:rsid w:val="00D15237"/>
    <w:rsid w:val="00D15650"/>
    <w:rsid w:val="00D1626C"/>
    <w:rsid w:val="00D16AB2"/>
    <w:rsid w:val="00D16E12"/>
    <w:rsid w:val="00D172DA"/>
    <w:rsid w:val="00D175F1"/>
    <w:rsid w:val="00D20AE1"/>
    <w:rsid w:val="00D213B4"/>
    <w:rsid w:val="00D216EA"/>
    <w:rsid w:val="00D21AED"/>
    <w:rsid w:val="00D22EA9"/>
    <w:rsid w:val="00D23245"/>
    <w:rsid w:val="00D2375A"/>
    <w:rsid w:val="00D23CA4"/>
    <w:rsid w:val="00D24630"/>
    <w:rsid w:val="00D246CA"/>
    <w:rsid w:val="00D2543B"/>
    <w:rsid w:val="00D2565C"/>
    <w:rsid w:val="00D257FD"/>
    <w:rsid w:val="00D262EA"/>
    <w:rsid w:val="00D276BF"/>
    <w:rsid w:val="00D27989"/>
    <w:rsid w:val="00D31337"/>
    <w:rsid w:val="00D32AED"/>
    <w:rsid w:val="00D33150"/>
    <w:rsid w:val="00D339B2"/>
    <w:rsid w:val="00D35019"/>
    <w:rsid w:val="00D350AE"/>
    <w:rsid w:val="00D3573A"/>
    <w:rsid w:val="00D3601E"/>
    <w:rsid w:val="00D367CD"/>
    <w:rsid w:val="00D36A5C"/>
    <w:rsid w:val="00D37522"/>
    <w:rsid w:val="00D37961"/>
    <w:rsid w:val="00D37A66"/>
    <w:rsid w:val="00D40221"/>
    <w:rsid w:val="00D40F58"/>
    <w:rsid w:val="00D4255F"/>
    <w:rsid w:val="00D42C04"/>
    <w:rsid w:val="00D43824"/>
    <w:rsid w:val="00D43C34"/>
    <w:rsid w:val="00D44281"/>
    <w:rsid w:val="00D44379"/>
    <w:rsid w:val="00D4495A"/>
    <w:rsid w:val="00D44C9D"/>
    <w:rsid w:val="00D46D3D"/>
    <w:rsid w:val="00D47A33"/>
    <w:rsid w:val="00D47E8A"/>
    <w:rsid w:val="00D503C9"/>
    <w:rsid w:val="00D5042D"/>
    <w:rsid w:val="00D507DB"/>
    <w:rsid w:val="00D50C22"/>
    <w:rsid w:val="00D51329"/>
    <w:rsid w:val="00D52183"/>
    <w:rsid w:val="00D52AFB"/>
    <w:rsid w:val="00D53B0C"/>
    <w:rsid w:val="00D53C1F"/>
    <w:rsid w:val="00D53EC3"/>
    <w:rsid w:val="00D53FAD"/>
    <w:rsid w:val="00D54584"/>
    <w:rsid w:val="00D54CD8"/>
    <w:rsid w:val="00D54E15"/>
    <w:rsid w:val="00D55819"/>
    <w:rsid w:val="00D5602C"/>
    <w:rsid w:val="00D5617F"/>
    <w:rsid w:val="00D56375"/>
    <w:rsid w:val="00D56C5E"/>
    <w:rsid w:val="00D6052B"/>
    <w:rsid w:val="00D60DC3"/>
    <w:rsid w:val="00D610A6"/>
    <w:rsid w:val="00D610CA"/>
    <w:rsid w:val="00D616E0"/>
    <w:rsid w:val="00D62F9D"/>
    <w:rsid w:val="00D63F7A"/>
    <w:rsid w:val="00D644B3"/>
    <w:rsid w:val="00D64E5E"/>
    <w:rsid w:val="00D65C31"/>
    <w:rsid w:val="00D65E2F"/>
    <w:rsid w:val="00D705B2"/>
    <w:rsid w:val="00D708FC"/>
    <w:rsid w:val="00D70E4B"/>
    <w:rsid w:val="00D71145"/>
    <w:rsid w:val="00D73A8A"/>
    <w:rsid w:val="00D75445"/>
    <w:rsid w:val="00D75E49"/>
    <w:rsid w:val="00D75E6E"/>
    <w:rsid w:val="00D768D2"/>
    <w:rsid w:val="00D77C9E"/>
    <w:rsid w:val="00D80091"/>
    <w:rsid w:val="00D80279"/>
    <w:rsid w:val="00D802B5"/>
    <w:rsid w:val="00D815EA"/>
    <w:rsid w:val="00D81F57"/>
    <w:rsid w:val="00D8265D"/>
    <w:rsid w:val="00D82940"/>
    <w:rsid w:val="00D82945"/>
    <w:rsid w:val="00D829BE"/>
    <w:rsid w:val="00D83611"/>
    <w:rsid w:val="00D83951"/>
    <w:rsid w:val="00D83B34"/>
    <w:rsid w:val="00D83B63"/>
    <w:rsid w:val="00D83BDD"/>
    <w:rsid w:val="00D847F7"/>
    <w:rsid w:val="00D85124"/>
    <w:rsid w:val="00D85611"/>
    <w:rsid w:val="00D86F53"/>
    <w:rsid w:val="00D871C3"/>
    <w:rsid w:val="00D87B88"/>
    <w:rsid w:val="00D90AD3"/>
    <w:rsid w:val="00D90F7C"/>
    <w:rsid w:val="00D91258"/>
    <w:rsid w:val="00D91AA0"/>
    <w:rsid w:val="00D9248C"/>
    <w:rsid w:val="00D92849"/>
    <w:rsid w:val="00D93505"/>
    <w:rsid w:val="00D93704"/>
    <w:rsid w:val="00D93B3B"/>
    <w:rsid w:val="00D94BFC"/>
    <w:rsid w:val="00D953FE"/>
    <w:rsid w:val="00D9694C"/>
    <w:rsid w:val="00D96DCC"/>
    <w:rsid w:val="00D975B7"/>
    <w:rsid w:val="00D977DB"/>
    <w:rsid w:val="00DA0FC2"/>
    <w:rsid w:val="00DA1E79"/>
    <w:rsid w:val="00DA2266"/>
    <w:rsid w:val="00DA272B"/>
    <w:rsid w:val="00DA2E37"/>
    <w:rsid w:val="00DA2FF4"/>
    <w:rsid w:val="00DA3681"/>
    <w:rsid w:val="00DA466D"/>
    <w:rsid w:val="00DA5E6F"/>
    <w:rsid w:val="00DA6353"/>
    <w:rsid w:val="00DA6535"/>
    <w:rsid w:val="00DB096B"/>
    <w:rsid w:val="00DB279D"/>
    <w:rsid w:val="00DB31F0"/>
    <w:rsid w:val="00DB3A01"/>
    <w:rsid w:val="00DB4AE0"/>
    <w:rsid w:val="00DB4CEB"/>
    <w:rsid w:val="00DB4FF9"/>
    <w:rsid w:val="00DB55E4"/>
    <w:rsid w:val="00DB64C5"/>
    <w:rsid w:val="00DB6625"/>
    <w:rsid w:val="00DB69BF"/>
    <w:rsid w:val="00DB7269"/>
    <w:rsid w:val="00DB796B"/>
    <w:rsid w:val="00DB79E9"/>
    <w:rsid w:val="00DC01B2"/>
    <w:rsid w:val="00DC0503"/>
    <w:rsid w:val="00DC43BA"/>
    <w:rsid w:val="00DC4762"/>
    <w:rsid w:val="00DC4D59"/>
    <w:rsid w:val="00DC712C"/>
    <w:rsid w:val="00DC789D"/>
    <w:rsid w:val="00DD0E9B"/>
    <w:rsid w:val="00DD2256"/>
    <w:rsid w:val="00DD304E"/>
    <w:rsid w:val="00DD47B4"/>
    <w:rsid w:val="00DD5362"/>
    <w:rsid w:val="00DD53BE"/>
    <w:rsid w:val="00DD6401"/>
    <w:rsid w:val="00DD66D7"/>
    <w:rsid w:val="00DD6753"/>
    <w:rsid w:val="00DD7C9F"/>
    <w:rsid w:val="00DD7F3F"/>
    <w:rsid w:val="00DE0416"/>
    <w:rsid w:val="00DE0CBB"/>
    <w:rsid w:val="00DE2839"/>
    <w:rsid w:val="00DE4A24"/>
    <w:rsid w:val="00DE4DC1"/>
    <w:rsid w:val="00DE505E"/>
    <w:rsid w:val="00DE5989"/>
    <w:rsid w:val="00DE5D9C"/>
    <w:rsid w:val="00DE634C"/>
    <w:rsid w:val="00DE6478"/>
    <w:rsid w:val="00DE7DE4"/>
    <w:rsid w:val="00DE7F4A"/>
    <w:rsid w:val="00DF02BB"/>
    <w:rsid w:val="00DF1ED7"/>
    <w:rsid w:val="00DF20D4"/>
    <w:rsid w:val="00DF2426"/>
    <w:rsid w:val="00DF2F00"/>
    <w:rsid w:val="00DF3A99"/>
    <w:rsid w:val="00DF4A52"/>
    <w:rsid w:val="00DF4BE8"/>
    <w:rsid w:val="00DF50ED"/>
    <w:rsid w:val="00DF5ADC"/>
    <w:rsid w:val="00DF67BB"/>
    <w:rsid w:val="00DF69F6"/>
    <w:rsid w:val="00DF6FDD"/>
    <w:rsid w:val="00DF78FA"/>
    <w:rsid w:val="00DF7E16"/>
    <w:rsid w:val="00DF7F1D"/>
    <w:rsid w:val="00E00C88"/>
    <w:rsid w:val="00E01E2C"/>
    <w:rsid w:val="00E01EF5"/>
    <w:rsid w:val="00E025B0"/>
    <w:rsid w:val="00E02A8D"/>
    <w:rsid w:val="00E031DD"/>
    <w:rsid w:val="00E033BC"/>
    <w:rsid w:val="00E03E31"/>
    <w:rsid w:val="00E04A2B"/>
    <w:rsid w:val="00E04D03"/>
    <w:rsid w:val="00E11886"/>
    <w:rsid w:val="00E11EAC"/>
    <w:rsid w:val="00E127DE"/>
    <w:rsid w:val="00E12C12"/>
    <w:rsid w:val="00E12C35"/>
    <w:rsid w:val="00E12F98"/>
    <w:rsid w:val="00E13580"/>
    <w:rsid w:val="00E13C42"/>
    <w:rsid w:val="00E144C1"/>
    <w:rsid w:val="00E15749"/>
    <w:rsid w:val="00E16196"/>
    <w:rsid w:val="00E20044"/>
    <w:rsid w:val="00E20568"/>
    <w:rsid w:val="00E207D5"/>
    <w:rsid w:val="00E2127B"/>
    <w:rsid w:val="00E21A12"/>
    <w:rsid w:val="00E21F6C"/>
    <w:rsid w:val="00E2210D"/>
    <w:rsid w:val="00E22CEC"/>
    <w:rsid w:val="00E22F66"/>
    <w:rsid w:val="00E22FA9"/>
    <w:rsid w:val="00E230C2"/>
    <w:rsid w:val="00E23678"/>
    <w:rsid w:val="00E2376C"/>
    <w:rsid w:val="00E241BD"/>
    <w:rsid w:val="00E2434B"/>
    <w:rsid w:val="00E24CB2"/>
    <w:rsid w:val="00E259B6"/>
    <w:rsid w:val="00E26193"/>
    <w:rsid w:val="00E267C3"/>
    <w:rsid w:val="00E26906"/>
    <w:rsid w:val="00E26D73"/>
    <w:rsid w:val="00E27D45"/>
    <w:rsid w:val="00E27EE0"/>
    <w:rsid w:val="00E3075A"/>
    <w:rsid w:val="00E309B7"/>
    <w:rsid w:val="00E316D8"/>
    <w:rsid w:val="00E32FB6"/>
    <w:rsid w:val="00E3422F"/>
    <w:rsid w:val="00E3495C"/>
    <w:rsid w:val="00E34978"/>
    <w:rsid w:val="00E35019"/>
    <w:rsid w:val="00E356B6"/>
    <w:rsid w:val="00E35D0D"/>
    <w:rsid w:val="00E35D68"/>
    <w:rsid w:val="00E360A0"/>
    <w:rsid w:val="00E36901"/>
    <w:rsid w:val="00E36ABC"/>
    <w:rsid w:val="00E36D30"/>
    <w:rsid w:val="00E371AA"/>
    <w:rsid w:val="00E372D0"/>
    <w:rsid w:val="00E3778C"/>
    <w:rsid w:val="00E4133B"/>
    <w:rsid w:val="00E42124"/>
    <w:rsid w:val="00E4218F"/>
    <w:rsid w:val="00E42BF6"/>
    <w:rsid w:val="00E42D48"/>
    <w:rsid w:val="00E42DBF"/>
    <w:rsid w:val="00E42EB2"/>
    <w:rsid w:val="00E438DB"/>
    <w:rsid w:val="00E43E2A"/>
    <w:rsid w:val="00E43EC2"/>
    <w:rsid w:val="00E45D40"/>
    <w:rsid w:val="00E468C7"/>
    <w:rsid w:val="00E471D1"/>
    <w:rsid w:val="00E4771D"/>
    <w:rsid w:val="00E505F1"/>
    <w:rsid w:val="00E50668"/>
    <w:rsid w:val="00E5081F"/>
    <w:rsid w:val="00E50FF0"/>
    <w:rsid w:val="00E53646"/>
    <w:rsid w:val="00E53ABE"/>
    <w:rsid w:val="00E54250"/>
    <w:rsid w:val="00E54FEA"/>
    <w:rsid w:val="00E55327"/>
    <w:rsid w:val="00E55D32"/>
    <w:rsid w:val="00E56714"/>
    <w:rsid w:val="00E60665"/>
    <w:rsid w:val="00E60833"/>
    <w:rsid w:val="00E60F38"/>
    <w:rsid w:val="00E62EFE"/>
    <w:rsid w:val="00E63B68"/>
    <w:rsid w:val="00E64016"/>
    <w:rsid w:val="00E65A6D"/>
    <w:rsid w:val="00E66770"/>
    <w:rsid w:val="00E66DEF"/>
    <w:rsid w:val="00E66E6A"/>
    <w:rsid w:val="00E675B1"/>
    <w:rsid w:val="00E679A5"/>
    <w:rsid w:val="00E708C9"/>
    <w:rsid w:val="00E713AA"/>
    <w:rsid w:val="00E71C62"/>
    <w:rsid w:val="00E71CCD"/>
    <w:rsid w:val="00E71EA5"/>
    <w:rsid w:val="00E7269C"/>
    <w:rsid w:val="00E72DE2"/>
    <w:rsid w:val="00E74796"/>
    <w:rsid w:val="00E74CBA"/>
    <w:rsid w:val="00E765AA"/>
    <w:rsid w:val="00E769AE"/>
    <w:rsid w:val="00E77F2D"/>
    <w:rsid w:val="00E80074"/>
    <w:rsid w:val="00E80BA9"/>
    <w:rsid w:val="00E81E06"/>
    <w:rsid w:val="00E823EC"/>
    <w:rsid w:val="00E82C63"/>
    <w:rsid w:val="00E83D15"/>
    <w:rsid w:val="00E866C9"/>
    <w:rsid w:val="00E87136"/>
    <w:rsid w:val="00E87275"/>
    <w:rsid w:val="00E90963"/>
    <w:rsid w:val="00E9099E"/>
    <w:rsid w:val="00E90E29"/>
    <w:rsid w:val="00E92869"/>
    <w:rsid w:val="00E92A89"/>
    <w:rsid w:val="00E92ABF"/>
    <w:rsid w:val="00E92FD5"/>
    <w:rsid w:val="00E932B2"/>
    <w:rsid w:val="00E93A62"/>
    <w:rsid w:val="00E942D7"/>
    <w:rsid w:val="00E94C79"/>
    <w:rsid w:val="00E962C7"/>
    <w:rsid w:val="00E966C5"/>
    <w:rsid w:val="00E96A4A"/>
    <w:rsid w:val="00E97512"/>
    <w:rsid w:val="00EA0116"/>
    <w:rsid w:val="00EA1D72"/>
    <w:rsid w:val="00EA2525"/>
    <w:rsid w:val="00EA38BE"/>
    <w:rsid w:val="00EA47C3"/>
    <w:rsid w:val="00EA525B"/>
    <w:rsid w:val="00EA54ED"/>
    <w:rsid w:val="00EA5D65"/>
    <w:rsid w:val="00EA6B48"/>
    <w:rsid w:val="00EB04B8"/>
    <w:rsid w:val="00EB0EF5"/>
    <w:rsid w:val="00EB12FD"/>
    <w:rsid w:val="00EB2C76"/>
    <w:rsid w:val="00EB4212"/>
    <w:rsid w:val="00EB47EA"/>
    <w:rsid w:val="00EB50F2"/>
    <w:rsid w:val="00EB68D4"/>
    <w:rsid w:val="00EB7972"/>
    <w:rsid w:val="00EC060F"/>
    <w:rsid w:val="00EC22F9"/>
    <w:rsid w:val="00EC5593"/>
    <w:rsid w:val="00EC59CD"/>
    <w:rsid w:val="00EC5B58"/>
    <w:rsid w:val="00EC5C25"/>
    <w:rsid w:val="00EC5C45"/>
    <w:rsid w:val="00EC610A"/>
    <w:rsid w:val="00EC624F"/>
    <w:rsid w:val="00ED0ECB"/>
    <w:rsid w:val="00ED1EF6"/>
    <w:rsid w:val="00ED21D7"/>
    <w:rsid w:val="00ED2366"/>
    <w:rsid w:val="00ED3121"/>
    <w:rsid w:val="00ED36DA"/>
    <w:rsid w:val="00ED3E58"/>
    <w:rsid w:val="00ED45E6"/>
    <w:rsid w:val="00ED5B5A"/>
    <w:rsid w:val="00ED5EB7"/>
    <w:rsid w:val="00ED68FC"/>
    <w:rsid w:val="00ED6F90"/>
    <w:rsid w:val="00ED794F"/>
    <w:rsid w:val="00ED7DF8"/>
    <w:rsid w:val="00ED7F9E"/>
    <w:rsid w:val="00EE0DB0"/>
    <w:rsid w:val="00EE329C"/>
    <w:rsid w:val="00EE3717"/>
    <w:rsid w:val="00EE38C2"/>
    <w:rsid w:val="00EE3C9B"/>
    <w:rsid w:val="00EE44A1"/>
    <w:rsid w:val="00EE49A7"/>
    <w:rsid w:val="00EE5BB9"/>
    <w:rsid w:val="00EE5E1F"/>
    <w:rsid w:val="00EE66A6"/>
    <w:rsid w:val="00EE6778"/>
    <w:rsid w:val="00EE6F69"/>
    <w:rsid w:val="00EE74AB"/>
    <w:rsid w:val="00EE7DF9"/>
    <w:rsid w:val="00EF03C4"/>
    <w:rsid w:val="00EF059E"/>
    <w:rsid w:val="00EF0EA4"/>
    <w:rsid w:val="00EF16B0"/>
    <w:rsid w:val="00EF18CF"/>
    <w:rsid w:val="00EF1AC6"/>
    <w:rsid w:val="00EF2751"/>
    <w:rsid w:val="00EF3174"/>
    <w:rsid w:val="00EF4EB6"/>
    <w:rsid w:val="00EF5C54"/>
    <w:rsid w:val="00EF5E2F"/>
    <w:rsid w:val="00EF66FC"/>
    <w:rsid w:val="00EF6A7A"/>
    <w:rsid w:val="00EF6D40"/>
    <w:rsid w:val="00EF7982"/>
    <w:rsid w:val="00F0034A"/>
    <w:rsid w:val="00F004E8"/>
    <w:rsid w:val="00F00660"/>
    <w:rsid w:val="00F010DF"/>
    <w:rsid w:val="00F01387"/>
    <w:rsid w:val="00F01D0A"/>
    <w:rsid w:val="00F027DD"/>
    <w:rsid w:val="00F0350A"/>
    <w:rsid w:val="00F0473B"/>
    <w:rsid w:val="00F06B44"/>
    <w:rsid w:val="00F07313"/>
    <w:rsid w:val="00F07368"/>
    <w:rsid w:val="00F07C39"/>
    <w:rsid w:val="00F10DED"/>
    <w:rsid w:val="00F1156E"/>
    <w:rsid w:val="00F11695"/>
    <w:rsid w:val="00F1218D"/>
    <w:rsid w:val="00F12A5F"/>
    <w:rsid w:val="00F12A9C"/>
    <w:rsid w:val="00F14357"/>
    <w:rsid w:val="00F14854"/>
    <w:rsid w:val="00F155BE"/>
    <w:rsid w:val="00F1619A"/>
    <w:rsid w:val="00F16DAF"/>
    <w:rsid w:val="00F172A4"/>
    <w:rsid w:val="00F1749C"/>
    <w:rsid w:val="00F176FB"/>
    <w:rsid w:val="00F17BA8"/>
    <w:rsid w:val="00F20472"/>
    <w:rsid w:val="00F20F91"/>
    <w:rsid w:val="00F2131E"/>
    <w:rsid w:val="00F2192E"/>
    <w:rsid w:val="00F21D71"/>
    <w:rsid w:val="00F22BCE"/>
    <w:rsid w:val="00F231DF"/>
    <w:rsid w:val="00F243DA"/>
    <w:rsid w:val="00F253DF"/>
    <w:rsid w:val="00F254A2"/>
    <w:rsid w:val="00F255BD"/>
    <w:rsid w:val="00F258B6"/>
    <w:rsid w:val="00F25CE3"/>
    <w:rsid w:val="00F267D2"/>
    <w:rsid w:val="00F26FFB"/>
    <w:rsid w:val="00F30405"/>
    <w:rsid w:val="00F3104E"/>
    <w:rsid w:val="00F311AA"/>
    <w:rsid w:val="00F31F9F"/>
    <w:rsid w:val="00F32CFF"/>
    <w:rsid w:val="00F33180"/>
    <w:rsid w:val="00F3369E"/>
    <w:rsid w:val="00F33C92"/>
    <w:rsid w:val="00F347D2"/>
    <w:rsid w:val="00F34BFA"/>
    <w:rsid w:val="00F35148"/>
    <w:rsid w:val="00F35F61"/>
    <w:rsid w:val="00F375CF"/>
    <w:rsid w:val="00F37662"/>
    <w:rsid w:val="00F40DF5"/>
    <w:rsid w:val="00F41605"/>
    <w:rsid w:val="00F4166C"/>
    <w:rsid w:val="00F417BF"/>
    <w:rsid w:val="00F41A3D"/>
    <w:rsid w:val="00F41EFF"/>
    <w:rsid w:val="00F42FC2"/>
    <w:rsid w:val="00F4308E"/>
    <w:rsid w:val="00F437E2"/>
    <w:rsid w:val="00F43A1A"/>
    <w:rsid w:val="00F44124"/>
    <w:rsid w:val="00F44CB8"/>
    <w:rsid w:val="00F45164"/>
    <w:rsid w:val="00F46CA8"/>
    <w:rsid w:val="00F511FD"/>
    <w:rsid w:val="00F51258"/>
    <w:rsid w:val="00F518B4"/>
    <w:rsid w:val="00F51A16"/>
    <w:rsid w:val="00F52373"/>
    <w:rsid w:val="00F52A9E"/>
    <w:rsid w:val="00F539C2"/>
    <w:rsid w:val="00F53A33"/>
    <w:rsid w:val="00F541DB"/>
    <w:rsid w:val="00F5437B"/>
    <w:rsid w:val="00F5596A"/>
    <w:rsid w:val="00F55D2C"/>
    <w:rsid w:val="00F56A60"/>
    <w:rsid w:val="00F605B2"/>
    <w:rsid w:val="00F6061F"/>
    <w:rsid w:val="00F60734"/>
    <w:rsid w:val="00F62021"/>
    <w:rsid w:val="00F623EE"/>
    <w:rsid w:val="00F62BDB"/>
    <w:rsid w:val="00F62FF1"/>
    <w:rsid w:val="00F641C0"/>
    <w:rsid w:val="00F64254"/>
    <w:rsid w:val="00F644BC"/>
    <w:rsid w:val="00F64964"/>
    <w:rsid w:val="00F6510D"/>
    <w:rsid w:val="00F65E5B"/>
    <w:rsid w:val="00F66053"/>
    <w:rsid w:val="00F66665"/>
    <w:rsid w:val="00F67858"/>
    <w:rsid w:val="00F7045F"/>
    <w:rsid w:val="00F70984"/>
    <w:rsid w:val="00F70A5D"/>
    <w:rsid w:val="00F70BE1"/>
    <w:rsid w:val="00F718A2"/>
    <w:rsid w:val="00F72758"/>
    <w:rsid w:val="00F72921"/>
    <w:rsid w:val="00F73F31"/>
    <w:rsid w:val="00F743EE"/>
    <w:rsid w:val="00F74A69"/>
    <w:rsid w:val="00F74D2F"/>
    <w:rsid w:val="00F74DA0"/>
    <w:rsid w:val="00F755ED"/>
    <w:rsid w:val="00F7562E"/>
    <w:rsid w:val="00F76160"/>
    <w:rsid w:val="00F7709F"/>
    <w:rsid w:val="00F770C8"/>
    <w:rsid w:val="00F7774C"/>
    <w:rsid w:val="00F77BB4"/>
    <w:rsid w:val="00F80480"/>
    <w:rsid w:val="00F80AF7"/>
    <w:rsid w:val="00F81860"/>
    <w:rsid w:val="00F82A02"/>
    <w:rsid w:val="00F83739"/>
    <w:rsid w:val="00F83787"/>
    <w:rsid w:val="00F83DB5"/>
    <w:rsid w:val="00F90E56"/>
    <w:rsid w:val="00F91C28"/>
    <w:rsid w:val="00F91FF1"/>
    <w:rsid w:val="00F92354"/>
    <w:rsid w:val="00F9292D"/>
    <w:rsid w:val="00F92975"/>
    <w:rsid w:val="00F92C1D"/>
    <w:rsid w:val="00F92F98"/>
    <w:rsid w:val="00F9354A"/>
    <w:rsid w:val="00F9392C"/>
    <w:rsid w:val="00F93C0F"/>
    <w:rsid w:val="00F93D7A"/>
    <w:rsid w:val="00F96799"/>
    <w:rsid w:val="00F971A9"/>
    <w:rsid w:val="00F97640"/>
    <w:rsid w:val="00F9785E"/>
    <w:rsid w:val="00F97BE4"/>
    <w:rsid w:val="00FA08C9"/>
    <w:rsid w:val="00FA162C"/>
    <w:rsid w:val="00FA194F"/>
    <w:rsid w:val="00FA22D5"/>
    <w:rsid w:val="00FA2596"/>
    <w:rsid w:val="00FA2AAA"/>
    <w:rsid w:val="00FA33BB"/>
    <w:rsid w:val="00FA340D"/>
    <w:rsid w:val="00FA42FF"/>
    <w:rsid w:val="00FA6992"/>
    <w:rsid w:val="00FA6E29"/>
    <w:rsid w:val="00FA7497"/>
    <w:rsid w:val="00FA751E"/>
    <w:rsid w:val="00FB00BA"/>
    <w:rsid w:val="00FB01E3"/>
    <w:rsid w:val="00FB1839"/>
    <w:rsid w:val="00FB1A5B"/>
    <w:rsid w:val="00FB2269"/>
    <w:rsid w:val="00FB25F2"/>
    <w:rsid w:val="00FB26A8"/>
    <w:rsid w:val="00FB26B9"/>
    <w:rsid w:val="00FB28DC"/>
    <w:rsid w:val="00FB2F04"/>
    <w:rsid w:val="00FB323E"/>
    <w:rsid w:val="00FB48DE"/>
    <w:rsid w:val="00FB495E"/>
    <w:rsid w:val="00FB5344"/>
    <w:rsid w:val="00FB6631"/>
    <w:rsid w:val="00FB6768"/>
    <w:rsid w:val="00FB6812"/>
    <w:rsid w:val="00FB6AE5"/>
    <w:rsid w:val="00FB7363"/>
    <w:rsid w:val="00FC2674"/>
    <w:rsid w:val="00FC2C0E"/>
    <w:rsid w:val="00FC3509"/>
    <w:rsid w:val="00FC37E6"/>
    <w:rsid w:val="00FC39A4"/>
    <w:rsid w:val="00FC3C97"/>
    <w:rsid w:val="00FC4046"/>
    <w:rsid w:val="00FC4353"/>
    <w:rsid w:val="00FC4A96"/>
    <w:rsid w:val="00FC6508"/>
    <w:rsid w:val="00FC65E7"/>
    <w:rsid w:val="00FC679D"/>
    <w:rsid w:val="00FC6A50"/>
    <w:rsid w:val="00FC6EA6"/>
    <w:rsid w:val="00FC7416"/>
    <w:rsid w:val="00FC7C83"/>
    <w:rsid w:val="00FD08FA"/>
    <w:rsid w:val="00FD1758"/>
    <w:rsid w:val="00FD1E2C"/>
    <w:rsid w:val="00FD2920"/>
    <w:rsid w:val="00FD2F00"/>
    <w:rsid w:val="00FD319D"/>
    <w:rsid w:val="00FD323B"/>
    <w:rsid w:val="00FD39D0"/>
    <w:rsid w:val="00FD6A33"/>
    <w:rsid w:val="00FD7BB7"/>
    <w:rsid w:val="00FE0444"/>
    <w:rsid w:val="00FE0E6D"/>
    <w:rsid w:val="00FE184F"/>
    <w:rsid w:val="00FE2A7D"/>
    <w:rsid w:val="00FE3B7D"/>
    <w:rsid w:val="00FE4C73"/>
    <w:rsid w:val="00FE58DB"/>
    <w:rsid w:val="00FE7354"/>
    <w:rsid w:val="00FE7882"/>
    <w:rsid w:val="00FE7F35"/>
    <w:rsid w:val="00FF1146"/>
    <w:rsid w:val="00FF14EE"/>
    <w:rsid w:val="00FF1C69"/>
    <w:rsid w:val="00FF1E1E"/>
    <w:rsid w:val="00FF20F0"/>
    <w:rsid w:val="00FF24E4"/>
    <w:rsid w:val="00FF2789"/>
    <w:rsid w:val="00FF335C"/>
    <w:rsid w:val="00FF50F8"/>
    <w:rsid w:val="00FF51D2"/>
    <w:rsid w:val="00FF58CE"/>
    <w:rsid w:val="00FF5916"/>
    <w:rsid w:val="00FF5A46"/>
    <w:rsid w:val="00FF62EA"/>
    <w:rsid w:val="00FF6D38"/>
    <w:rsid w:val="00FF72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CE8C0F"/>
  <w15:docId w15:val="{A40141AE-83A5-4B1D-92A1-5ECE37E0B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jc w:val="right"/>
      <w:outlineLvl w:val="0"/>
    </w:pPr>
    <w:rPr>
      <w:sz w:val="24"/>
    </w:rPr>
  </w:style>
  <w:style w:type="paragraph" w:styleId="Heading2">
    <w:name w:val="heading 2"/>
    <w:basedOn w:val="Normal"/>
    <w:next w:val="Normal"/>
    <w:qFormat/>
    <w:pPr>
      <w:keepNext/>
      <w:jc w:val="center"/>
      <w:outlineLvl w:val="1"/>
    </w:pPr>
    <w:rPr>
      <w:b/>
      <w:sz w:val="24"/>
    </w:rPr>
  </w:style>
  <w:style w:type="paragraph" w:styleId="Heading3">
    <w:name w:val="heading 3"/>
    <w:basedOn w:val="Normal"/>
    <w:next w:val="Normal"/>
    <w:qFormat/>
    <w:pPr>
      <w:keepNext/>
      <w:outlineLvl w:val="2"/>
    </w:pPr>
    <w:rPr>
      <w:sz w:val="24"/>
    </w:rPr>
  </w:style>
  <w:style w:type="paragraph" w:styleId="Heading4">
    <w:name w:val="heading 4"/>
    <w:basedOn w:val="Normal"/>
    <w:next w:val="Normal"/>
    <w:qFormat/>
    <w:pPr>
      <w:keepNext/>
      <w:outlineLvl w:val="3"/>
    </w:pPr>
    <w:rPr>
      <w:b/>
      <w:sz w:val="22"/>
    </w:rPr>
  </w:style>
  <w:style w:type="paragraph" w:styleId="Heading5">
    <w:name w:val="heading 5"/>
    <w:basedOn w:val="Normal"/>
    <w:next w:val="Normal"/>
    <w:qFormat/>
    <w:pPr>
      <w:keepNext/>
      <w:outlineLvl w:val="4"/>
    </w:pPr>
    <w:rPr>
      <w:b/>
      <w:sz w:val="22"/>
    </w:rPr>
  </w:style>
  <w:style w:type="paragraph" w:styleId="Heading6">
    <w:name w:val="heading 6"/>
    <w:basedOn w:val="Normal"/>
    <w:next w:val="Normal"/>
    <w:qFormat/>
    <w:pPr>
      <w:keepNext/>
      <w:jc w:val="right"/>
      <w:outlineLvl w:val="5"/>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sz w:val="24"/>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2">
    <w:name w:val="Body Text 2"/>
    <w:basedOn w:val="Normal"/>
    <w:rPr>
      <w:sz w:val="22"/>
    </w:rPr>
  </w:style>
  <w:style w:type="paragraph" w:styleId="Caption">
    <w:name w:val="caption"/>
    <w:basedOn w:val="Normal"/>
    <w:next w:val="Normal"/>
    <w:qFormat/>
    <w:rPr>
      <w:sz w:val="24"/>
    </w:rPr>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ind w:left="576"/>
    </w:pPr>
    <w:rPr>
      <w:sz w:val="22"/>
    </w:rPr>
  </w:style>
  <w:style w:type="character" w:styleId="Hyperlink">
    <w:name w:val="Hyperlink"/>
    <w:rPr>
      <w:color w:val="0000FF"/>
      <w:u w:val="single"/>
    </w:rPr>
  </w:style>
  <w:style w:type="paragraph" w:styleId="BodyText3">
    <w:name w:val="Body Text 3"/>
    <w:basedOn w:val="Normal"/>
    <w:rPr>
      <w:sz w:val="22"/>
    </w:rPr>
  </w:style>
  <w:style w:type="paragraph" w:styleId="DocumentMap">
    <w:name w:val="Document Map"/>
    <w:basedOn w:val="Normal"/>
    <w:semiHidden/>
    <w:pPr>
      <w:shd w:val="clear" w:color="auto" w:fill="000080"/>
    </w:pPr>
    <w:rPr>
      <w:rFonts w:ascii="Tahoma" w:hAnsi="Tahoma"/>
    </w:rPr>
  </w:style>
  <w:style w:type="paragraph" w:styleId="BodyTextIndent2">
    <w:name w:val="Body Text Indent 2"/>
    <w:basedOn w:val="Normal"/>
    <w:rPr>
      <w:sz w:val="22"/>
    </w:rPr>
  </w:style>
  <w:style w:type="paragraph" w:styleId="BodyTextIndent3">
    <w:name w:val="Body Text Indent 3"/>
    <w:basedOn w:val="Normal"/>
    <w:pPr>
      <w:ind w:left="624"/>
    </w:pPr>
    <w:rPr>
      <w:sz w:val="22"/>
    </w:rPr>
  </w:style>
  <w:style w:type="paragraph" w:styleId="BalloonText">
    <w:name w:val="Balloon Text"/>
    <w:basedOn w:val="Normal"/>
    <w:link w:val="BalloonTextChar"/>
    <w:rsid w:val="00BF18C8"/>
    <w:rPr>
      <w:rFonts w:ascii="Tahoma" w:hAnsi="Tahoma" w:cs="Tahoma"/>
      <w:sz w:val="16"/>
      <w:szCs w:val="16"/>
    </w:rPr>
  </w:style>
  <w:style w:type="character" w:customStyle="1" w:styleId="BalloonTextChar">
    <w:name w:val="Balloon Text Char"/>
    <w:basedOn w:val="DefaultParagraphFont"/>
    <w:link w:val="BalloonText"/>
    <w:rsid w:val="00BF18C8"/>
    <w:rPr>
      <w:rFonts w:ascii="Tahoma" w:hAnsi="Tahoma" w:cs="Tahoma"/>
      <w:sz w:val="16"/>
      <w:szCs w:val="16"/>
    </w:rPr>
  </w:style>
  <w:style w:type="paragraph" w:styleId="ListParagraph">
    <w:name w:val="List Paragraph"/>
    <w:basedOn w:val="Normal"/>
    <w:uiPriority w:val="34"/>
    <w:qFormat/>
    <w:rsid w:val="00031689"/>
    <w:pPr>
      <w:contextualSpacing/>
    </w:pPr>
  </w:style>
  <w:style w:type="character" w:customStyle="1" w:styleId="description">
    <w:name w:val="description"/>
    <w:basedOn w:val="DefaultParagraphFont"/>
    <w:rsid w:val="00B538EE"/>
  </w:style>
  <w:style w:type="character" w:customStyle="1" w:styleId="HeaderChar">
    <w:name w:val="Header Char"/>
    <w:basedOn w:val="DefaultParagraphFont"/>
    <w:link w:val="Header"/>
    <w:uiPriority w:val="99"/>
    <w:rsid w:val="00CC396C"/>
  </w:style>
  <w:style w:type="character" w:customStyle="1" w:styleId="BodyTextChar">
    <w:name w:val="Body Text Char"/>
    <w:basedOn w:val="DefaultParagraphFont"/>
    <w:link w:val="BodyText"/>
    <w:rsid w:val="00FA42FF"/>
    <w:rPr>
      <w:sz w:val="24"/>
    </w:rPr>
  </w:style>
  <w:style w:type="paragraph" w:customStyle="1" w:styleId="Body">
    <w:name w:val="Body"/>
    <w:rsid w:val="0031062C"/>
    <w:pPr>
      <w:pBdr>
        <w:top w:val="nil"/>
        <w:left w:val="nil"/>
        <w:bottom w:val="nil"/>
        <w:right w:val="nil"/>
        <w:between w:val="nil"/>
        <w:bar w:val="nil"/>
      </w:pBdr>
    </w:pPr>
    <w:rPr>
      <w:rFonts w:ascii="Helvetica" w:eastAsia="Arial Unicode MS" w:hAnsi="Helvetica" w:cs="Arial Unicode MS"/>
      <w:color w:val="000000"/>
      <w:sz w:val="22"/>
      <w:szCs w:val="22"/>
      <w:bdr w:val="nil"/>
      <w:lang w:val="en-US"/>
    </w:rPr>
  </w:style>
  <w:style w:type="character" w:customStyle="1" w:styleId="address">
    <w:name w:val="address"/>
    <w:basedOn w:val="DefaultParagraphFont"/>
    <w:rsid w:val="00576C3A"/>
  </w:style>
  <w:style w:type="paragraph" w:styleId="NormalWeb">
    <w:name w:val="Normal (Web)"/>
    <w:basedOn w:val="Normal"/>
    <w:uiPriority w:val="99"/>
    <w:unhideWhenUsed/>
    <w:rsid w:val="0050153A"/>
    <w:pPr>
      <w:spacing w:before="100" w:beforeAutospacing="1" w:after="100" w:afterAutospacing="1"/>
    </w:pPr>
    <w:rPr>
      <w:sz w:val="24"/>
      <w:szCs w:val="24"/>
    </w:rPr>
  </w:style>
  <w:style w:type="character" w:customStyle="1" w:styleId="FooterChar">
    <w:name w:val="Footer Char"/>
    <w:basedOn w:val="DefaultParagraphFont"/>
    <w:link w:val="Footer"/>
    <w:uiPriority w:val="99"/>
    <w:rsid w:val="00CB68A1"/>
  </w:style>
  <w:style w:type="character" w:styleId="Emphasis">
    <w:name w:val="Emphasis"/>
    <w:basedOn w:val="DefaultParagraphFont"/>
    <w:qFormat/>
    <w:rsid w:val="002661EB"/>
    <w:rPr>
      <w:i/>
      <w:iCs/>
    </w:rPr>
  </w:style>
  <w:style w:type="character" w:styleId="CommentReference">
    <w:name w:val="annotation reference"/>
    <w:basedOn w:val="DefaultParagraphFont"/>
    <w:semiHidden/>
    <w:unhideWhenUsed/>
    <w:rsid w:val="0001756F"/>
    <w:rPr>
      <w:sz w:val="16"/>
      <w:szCs w:val="16"/>
    </w:rPr>
  </w:style>
  <w:style w:type="paragraph" w:styleId="CommentText">
    <w:name w:val="annotation text"/>
    <w:basedOn w:val="Normal"/>
    <w:link w:val="CommentTextChar"/>
    <w:semiHidden/>
    <w:unhideWhenUsed/>
    <w:rsid w:val="0001756F"/>
  </w:style>
  <w:style w:type="character" w:customStyle="1" w:styleId="CommentTextChar">
    <w:name w:val="Comment Text Char"/>
    <w:basedOn w:val="DefaultParagraphFont"/>
    <w:link w:val="CommentText"/>
    <w:semiHidden/>
    <w:rsid w:val="0001756F"/>
  </w:style>
  <w:style w:type="paragraph" w:styleId="CommentSubject">
    <w:name w:val="annotation subject"/>
    <w:basedOn w:val="CommentText"/>
    <w:next w:val="CommentText"/>
    <w:link w:val="CommentSubjectChar"/>
    <w:semiHidden/>
    <w:unhideWhenUsed/>
    <w:rsid w:val="0001756F"/>
    <w:rPr>
      <w:b/>
      <w:bCs/>
    </w:rPr>
  </w:style>
  <w:style w:type="character" w:customStyle="1" w:styleId="CommentSubjectChar">
    <w:name w:val="Comment Subject Char"/>
    <w:basedOn w:val="CommentTextChar"/>
    <w:link w:val="CommentSubject"/>
    <w:semiHidden/>
    <w:rsid w:val="0001756F"/>
    <w:rPr>
      <w:b/>
      <w:bCs/>
    </w:rPr>
  </w:style>
  <w:style w:type="paragraph" w:styleId="HTMLPreformatted">
    <w:name w:val="HTML Preformatted"/>
    <w:basedOn w:val="Normal"/>
    <w:link w:val="HTMLPreformattedChar"/>
    <w:uiPriority w:val="99"/>
    <w:unhideWhenUsed/>
    <w:rsid w:val="00383C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rsid w:val="00383CE6"/>
    <w:rPr>
      <w:rFonts w:ascii="Courier New" w:hAnsi="Courier New" w:cs="Courier New"/>
    </w:rPr>
  </w:style>
  <w:style w:type="character" w:customStyle="1" w:styleId="green">
    <w:name w:val="green"/>
    <w:basedOn w:val="DefaultParagraphFont"/>
    <w:rsid w:val="00BC45B5"/>
  </w:style>
  <w:style w:type="character" w:customStyle="1" w:styleId="divider2">
    <w:name w:val="divider2"/>
    <w:basedOn w:val="DefaultParagraphFont"/>
    <w:rsid w:val="00C414DA"/>
  </w:style>
  <w:style w:type="paragraph" w:styleId="PlainText">
    <w:name w:val="Plain Text"/>
    <w:basedOn w:val="Normal"/>
    <w:link w:val="PlainTextChar"/>
    <w:uiPriority w:val="99"/>
    <w:semiHidden/>
    <w:unhideWhenUsed/>
    <w:rsid w:val="00682B79"/>
    <w:rPr>
      <w:rFonts w:ascii="Calibri" w:eastAsiaTheme="minorHAnsi" w:hAnsi="Calibri" w:cstheme="minorBidi"/>
      <w:kern w:val="2"/>
      <w:sz w:val="22"/>
      <w:szCs w:val="21"/>
      <w:lang w:eastAsia="en-US"/>
    </w:rPr>
  </w:style>
  <w:style w:type="character" w:customStyle="1" w:styleId="PlainTextChar">
    <w:name w:val="Plain Text Char"/>
    <w:basedOn w:val="DefaultParagraphFont"/>
    <w:link w:val="PlainText"/>
    <w:uiPriority w:val="99"/>
    <w:semiHidden/>
    <w:rsid w:val="00682B79"/>
    <w:rPr>
      <w:rFonts w:ascii="Calibri" w:eastAsiaTheme="minorHAnsi" w:hAnsi="Calibri" w:cstheme="minorBidi"/>
      <w:kern w:val="2"/>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61571">
      <w:bodyDiv w:val="1"/>
      <w:marLeft w:val="0"/>
      <w:marRight w:val="0"/>
      <w:marTop w:val="0"/>
      <w:marBottom w:val="0"/>
      <w:divBdr>
        <w:top w:val="none" w:sz="0" w:space="0" w:color="auto"/>
        <w:left w:val="none" w:sz="0" w:space="0" w:color="auto"/>
        <w:bottom w:val="none" w:sz="0" w:space="0" w:color="auto"/>
        <w:right w:val="none" w:sz="0" w:space="0" w:color="auto"/>
      </w:divBdr>
    </w:div>
    <w:div w:id="110249306">
      <w:bodyDiv w:val="1"/>
      <w:marLeft w:val="0"/>
      <w:marRight w:val="0"/>
      <w:marTop w:val="0"/>
      <w:marBottom w:val="0"/>
      <w:divBdr>
        <w:top w:val="none" w:sz="0" w:space="0" w:color="auto"/>
        <w:left w:val="none" w:sz="0" w:space="0" w:color="auto"/>
        <w:bottom w:val="none" w:sz="0" w:space="0" w:color="auto"/>
        <w:right w:val="none" w:sz="0" w:space="0" w:color="auto"/>
      </w:divBdr>
    </w:div>
    <w:div w:id="235864568">
      <w:bodyDiv w:val="1"/>
      <w:marLeft w:val="0"/>
      <w:marRight w:val="0"/>
      <w:marTop w:val="0"/>
      <w:marBottom w:val="0"/>
      <w:divBdr>
        <w:top w:val="none" w:sz="0" w:space="0" w:color="auto"/>
        <w:left w:val="none" w:sz="0" w:space="0" w:color="auto"/>
        <w:bottom w:val="none" w:sz="0" w:space="0" w:color="auto"/>
        <w:right w:val="none" w:sz="0" w:space="0" w:color="auto"/>
      </w:divBdr>
      <w:divsChild>
        <w:div w:id="398292317">
          <w:marLeft w:val="0"/>
          <w:marRight w:val="0"/>
          <w:marTop w:val="0"/>
          <w:marBottom w:val="0"/>
          <w:divBdr>
            <w:top w:val="none" w:sz="0" w:space="0" w:color="auto"/>
            <w:left w:val="none" w:sz="0" w:space="0" w:color="auto"/>
            <w:bottom w:val="none" w:sz="0" w:space="0" w:color="auto"/>
            <w:right w:val="none" w:sz="0" w:space="0" w:color="auto"/>
          </w:divBdr>
        </w:div>
      </w:divsChild>
    </w:div>
    <w:div w:id="252469447">
      <w:bodyDiv w:val="1"/>
      <w:marLeft w:val="0"/>
      <w:marRight w:val="0"/>
      <w:marTop w:val="0"/>
      <w:marBottom w:val="0"/>
      <w:divBdr>
        <w:top w:val="none" w:sz="0" w:space="0" w:color="auto"/>
        <w:left w:val="none" w:sz="0" w:space="0" w:color="auto"/>
        <w:bottom w:val="none" w:sz="0" w:space="0" w:color="auto"/>
        <w:right w:val="none" w:sz="0" w:space="0" w:color="auto"/>
      </w:divBdr>
    </w:div>
    <w:div w:id="275603061">
      <w:bodyDiv w:val="1"/>
      <w:marLeft w:val="0"/>
      <w:marRight w:val="0"/>
      <w:marTop w:val="0"/>
      <w:marBottom w:val="0"/>
      <w:divBdr>
        <w:top w:val="none" w:sz="0" w:space="0" w:color="auto"/>
        <w:left w:val="none" w:sz="0" w:space="0" w:color="auto"/>
        <w:bottom w:val="none" w:sz="0" w:space="0" w:color="auto"/>
        <w:right w:val="none" w:sz="0" w:space="0" w:color="auto"/>
      </w:divBdr>
    </w:div>
    <w:div w:id="307784483">
      <w:bodyDiv w:val="1"/>
      <w:marLeft w:val="0"/>
      <w:marRight w:val="0"/>
      <w:marTop w:val="0"/>
      <w:marBottom w:val="0"/>
      <w:divBdr>
        <w:top w:val="none" w:sz="0" w:space="0" w:color="auto"/>
        <w:left w:val="none" w:sz="0" w:space="0" w:color="auto"/>
        <w:bottom w:val="none" w:sz="0" w:space="0" w:color="auto"/>
        <w:right w:val="none" w:sz="0" w:space="0" w:color="auto"/>
      </w:divBdr>
    </w:div>
    <w:div w:id="321549702">
      <w:bodyDiv w:val="1"/>
      <w:marLeft w:val="0"/>
      <w:marRight w:val="0"/>
      <w:marTop w:val="0"/>
      <w:marBottom w:val="0"/>
      <w:divBdr>
        <w:top w:val="none" w:sz="0" w:space="0" w:color="auto"/>
        <w:left w:val="none" w:sz="0" w:space="0" w:color="auto"/>
        <w:bottom w:val="none" w:sz="0" w:space="0" w:color="auto"/>
        <w:right w:val="none" w:sz="0" w:space="0" w:color="auto"/>
      </w:divBdr>
    </w:div>
    <w:div w:id="325012348">
      <w:bodyDiv w:val="1"/>
      <w:marLeft w:val="0"/>
      <w:marRight w:val="0"/>
      <w:marTop w:val="0"/>
      <w:marBottom w:val="0"/>
      <w:divBdr>
        <w:top w:val="none" w:sz="0" w:space="0" w:color="auto"/>
        <w:left w:val="none" w:sz="0" w:space="0" w:color="auto"/>
        <w:bottom w:val="none" w:sz="0" w:space="0" w:color="auto"/>
        <w:right w:val="none" w:sz="0" w:space="0" w:color="auto"/>
      </w:divBdr>
    </w:div>
    <w:div w:id="344214986">
      <w:bodyDiv w:val="1"/>
      <w:marLeft w:val="0"/>
      <w:marRight w:val="0"/>
      <w:marTop w:val="0"/>
      <w:marBottom w:val="0"/>
      <w:divBdr>
        <w:top w:val="none" w:sz="0" w:space="0" w:color="auto"/>
        <w:left w:val="none" w:sz="0" w:space="0" w:color="auto"/>
        <w:bottom w:val="none" w:sz="0" w:space="0" w:color="auto"/>
        <w:right w:val="none" w:sz="0" w:space="0" w:color="auto"/>
      </w:divBdr>
    </w:div>
    <w:div w:id="359555423">
      <w:bodyDiv w:val="1"/>
      <w:marLeft w:val="0"/>
      <w:marRight w:val="0"/>
      <w:marTop w:val="0"/>
      <w:marBottom w:val="0"/>
      <w:divBdr>
        <w:top w:val="none" w:sz="0" w:space="0" w:color="auto"/>
        <w:left w:val="none" w:sz="0" w:space="0" w:color="auto"/>
        <w:bottom w:val="none" w:sz="0" w:space="0" w:color="auto"/>
        <w:right w:val="none" w:sz="0" w:space="0" w:color="auto"/>
      </w:divBdr>
      <w:divsChild>
        <w:div w:id="789978608">
          <w:marLeft w:val="0"/>
          <w:marRight w:val="0"/>
          <w:marTop w:val="0"/>
          <w:marBottom w:val="0"/>
          <w:divBdr>
            <w:top w:val="none" w:sz="0" w:space="0" w:color="auto"/>
            <w:left w:val="none" w:sz="0" w:space="0" w:color="auto"/>
            <w:bottom w:val="none" w:sz="0" w:space="0" w:color="auto"/>
            <w:right w:val="none" w:sz="0" w:space="0" w:color="auto"/>
          </w:divBdr>
        </w:div>
      </w:divsChild>
    </w:div>
    <w:div w:id="417990936">
      <w:bodyDiv w:val="1"/>
      <w:marLeft w:val="0"/>
      <w:marRight w:val="0"/>
      <w:marTop w:val="0"/>
      <w:marBottom w:val="0"/>
      <w:divBdr>
        <w:top w:val="none" w:sz="0" w:space="0" w:color="auto"/>
        <w:left w:val="none" w:sz="0" w:space="0" w:color="auto"/>
        <w:bottom w:val="none" w:sz="0" w:space="0" w:color="auto"/>
        <w:right w:val="none" w:sz="0" w:space="0" w:color="auto"/>
      </w:divBdr>
    </w:div>
    <w:div w:id="424227227">
      <w:bodyDiv w:val="1"/>
      <w:marLeft w:val="0"/>
      <w:marRight w:val="0"/>
      <w:marTop w:val="0"/>
      <w:marBottom w:val="0"/>
      <w:divBdr>
        <w:top w:val="none" w:sz="0" w:space="0" w:color="auto"/>
        <w:left w:val="none" w:sz="0" w:space="0" w:color="auto"/>
        <w:bottom w:val="none" w:sz="0" w:space="0" w:color="auto"/>
        <w:right w:val="none" w:sz="0" w:space="0" w:color="auto"/>
      </w:divBdr>
    </w:div>
    <w:div w:id="533690511">
      <w:bodyDiv w:val="1"/>
      <w:marLeft w:val="0"/>
      <w:marRight w:val="0"/>
      <w:marTop w:val="0"/>
      <w:marBottom w:val="0"/>
      <w:divBdr>
        <w:top w:val="none" w:sz="0" w:space="0" w:color="auto"/>
        <w:left w:val="none" w:sz="0" w:space="0" w:color="auto"/>
        <w:bottom w:val="none" w:sz="0" w:space="0" w:color="auto"/>
        <w:right w:val="none" w:sz="0" w:space="0" w:color="auto"/>
      </w:divBdr>
    </w:div>
    <w:div w:id="569387917">
      <w:bodyDiv w:val="1"/>
      <w:marLeft w:val="0"/>
      <w:marRight w:val="0"/>
      <w:marTop w:val="0"/>
      <w:marBottom w:val="0"/>
      <w:divBdr>
        <w:top w:val="none" w:sz="0" w:space="0" w:color="auto"/>
        <w:left w:val="none" w:sz="0" w:space="0" w:color="auto"/>
        <w:bottom w:val="none" w:sz="0" w:space="0" w:color="auto"/>
        <w:right w:val="none" w:sz="0" w:space="0" w:color="auto"/>
      </w:divBdr>
      <w:divsChild>
        <w:div w:id="1119379941">
          <w:marLeft w:val="0"/>
          <w:marRight w:val="0"/>
          <w:marTop w:val="0"/>
          <w:marBottom w:val="0"/>
          <w:divBdr>
            <w:top w:val="none" w:sz="0" w:space="0" w:color="auto"/>
            <w:left w:val="none" w:sz="0" w:space="0" w:color="auto"/>
            <w:bottom w:val="none" w:sz="0" w:space="0" w:color="auto"/>
            <w:right w:val="none" w:sz="0" w:space="0" w:color="auto"/>
          </w:divBdr>
        </w:div>
      </w:divsChild>
    </w:div>
    <w:div w:id="583563602">
      <w:bodyDiv w:val="1"/>
      <w:marLeft w:val="0"/>
      <w:marRight w:val="0"/>
      <w:marTop w:val="0"/>
      <w:marBottom w:val="0"/>
      <w:divBdr>
        <w:top w:val="none" w:sz="0" w:space="0" w:color="auto"/>
        <w:left w:val="none" w:sz="0" w:space="0" w:color="auto"/>
        <w:bottom w:val="none" w:sz="0" w:space="0" w:color="auto"/>
        <w:right w:val="none" w:sz="0" w:space="0" w:color="auto"/>
      </w:divBdr>
    </w:div>
    <w:div w:id="586690061">
      <w:bodyDiv w:val="1"/>
      <w:marLeft w:val="0"/>
      <w:marRight w:val="0"/>
      <w:marTop w:val="0"/>
      <w:marBottom w:val="0"/>
      <w:divBdr>
        <w:top w:val="none" w:sz="0" w:space="0" w:color="auto"/>
        <w:left w:val="none" w:sz="0" w:space="0" w:color="auto"/>
        <w:bottom w:val="none" w:sz="0" w:space="0" w:color="auto"/>
        <w:right w:val="none" w:sz="0" w:space="0" w:color="auto"/>
      </w:divBdr>
    </w:div>
    <w:div w:id="645546293">
      <w:bodyDiv w:val="1"/>
      <w:marLeft w:val="0"/>
      <w:marRight w:val="0"/>
      <w:marTop w:val="0"/>
      <w:marBottom w:val="0"/>
      <w:divBdr>
        <w:top w:val="none" w:sz="0" w:space="0" w:color="auto"/>
        <w:left w:val="none" w:sz="0" w:space="0" w:color="auto"/>
        <w:bottom w:val="none" w:sz="0" w:space="0" w:color="auto"/>
        <w:right w:val="none" w:sz="0" w:space="0" w:color="auto"/>
      </w:divBdr>
    </w:div>
    <w:div w:id="655500624">
      <w:bodyDiv w:val="1"/>
      <w:marLeft w:val="0"/>
      <w:marRight w:val="0"/>
      <w:marTop w:val="0"/>
      <w:marBottom w:val="0"/>
      <w:divBdr>
        <w:top w:val="none" w:sz="0" w:space="0" w:color="auto"/>
        <w:left w:val="none" w:sz="0" w:space="0" w:color="auto"/>
        <w:bottom w:val="none" w:sz="0" w:space="0" w:color="auto"/>
        <w:right w:val="none" w:sz="0" w:space="0" w:color="auto"/>
      </w:divBdr>
    </w:div>
    <w:div w:id="690111465">
      <w:bodyDiv w:val="1"/>
      <w:marLeft w:val="0"/>
      <w:marRight w:val="0"/>
      <w:marTop w:val="0"/>
      <w:marBottom w:val="0"/>
      <w:divBdr>
        <w:top w:val="none" w:sz="0" w:space="0" w:color="auto"/>
        <w:left w:val="none" w:sz="0" w:space="0" w:color="auto"/>
        <w:bottom w:val="none" w:sz="0" w:space="0" w:color="auto"/>
        <w:right w:val="none" w:sz="0" w:space="0" w:color="auto"/>
      </w:divBdr>
      <w:divsChild>
        <w:div w:id="344405819">
          <w:marLeft w:val="0"/>
          <w:marRight w:val="0"/>
          <w:marTop w:val="0"/>
          <w:marBottom w:val="0"/>
          <w:divBdr>
            <w:top w:val="none" w:sz="0" w:space="0" w:color="auto"/>
            <w:left w:val="none" w:sz="0" w:space="0" w:color="auto"/>
            <w:bottom w:val="none" w:sz="0" w:space="0" w:color="auto"/>
            <w:right w:val="none" w:sz="0" w:space="0" w:color="auto"/>
          </w:divBdr>
        </w:div>
        <w:div w:id="763888583">
          <w:marLeft w:val="0"/>
          <w:marRight w:val="0"/>
          <w:marTop w:val="0"/>
          <w:marBottom w:val="0"/>
          <w:divBdr>
            <w:top w:val="none" w:sz="0" w:space="0" w:color="auto"/>
            <w:left w:val="none" w:sz="0" w:space="0" w:color="auto"/>
            <w:bottom w:val="none" w:sz="0" w:space="0" w:color="auto"/>
            <w:right w:val="none" w:sz="0" w:space="0" w:color="auto"/>
          </w:divBdr>
        </w:div>
        <w:div w:id="990252733">
          <w:marLeft w:val="0"/>
          <w:marRight w:val="0"/>
          <w:marTop w:val="0"/>
          <w:marBottom w:val="0"/>
          <w:divBdr>
            <w:top w:val="none" w:sz="0" w:space="0" w:color="auto"/>
            <w:left w:val="none" w:sz="0" w:space="0" w:color="auto"/>
            <w:bottom w:val="none" w:sz="0" w:space="0" w:color="auto"/>
            <w:right w:val="none" w:sz="0" w:space="0" w:color="auto"/>
          </w:divBdr>
        </w:div>
        <w:div w:id="1488278668">
          <w:marLeft w:val="0"/>
          <w:marRight w:val="0"/>
          <w:marTop w:val="0"/>
          <w:marBottom w:val="0"/>
          <w:divBdr>
            <w:top w:val="none" w:sz="0" w:space="0" w:color="auto"/>
            <w:left w:val="none" w:sz="0" w:space="0" w:color="auto"/>
            <w:bottom w:val="none" w:sz="0" w:space="0" w:color="auto"/>
            <w:right w:val="none" w:sz="0" w:space="0" w:color="auto"/>
          </w:divBdr>
        </w:div>
        <w:div w:id="1655839790">
          <w:marLeft w:val="0"/>
          <w:marRight w:val="0"/>
          <w:marTop w:val="0"/>
          <w:marBottom w:val="0"/>
          <w:divBdr>
            <w:top w:val="none" w:sz="0" w:space="0" w:color="auto"/>
            <w:left w:val="none" w:sz="0" w:space="0" w:color="auto"/>
            <w:bottom w:val="none" w:sz="0" w:space="0" w:color="auto"/>
            <w:right w:val="none" w:sz="0" w:space="0" w:color="auto"/>
          </w:divBdr>
        </w:div>
        <w:div w:id="1965698318">
          <w:marLeft w:val="0"/>
          <w:marRight w:val="0"/>
          <w:marTop w:val="0"/>
          <w:marBottom w:val="0"/>
          <w:divBdr>
            <w:top w:val="none" w:sz="0" w:space="0" w:color="auto"/>
            <w:left w:val="none" w:sz="0" w:space="0" w:color="auto"/>
            <w:bottom w:val="none" w:sz="0" w:space="0" w:color="auto"/>
            <w:right w:val="none" w:sz="0" w:space="0" w:color="auto"/>
          </w:divBdr>
        </w:div>
        <w:div w:id="2062166181">
          <w:marLeft w:val="0"/>
          <w:marRight w:val="0"/>
          <w:marTop w:val="0"/>
          <w:marBottom w:val="0"/>
          <w:divBdr>
            <w:top w:val="none" w:sz="0" w:space="0" w:color="auto"/>
            <w:left w:val="none" w:sz="0" w:space="0" w:color="auto"/>
            <w:bottom w:val="none" w:sz="0" w:space="0" w:color="auto"/>
            <w:right w:val="none" w:sz="0" w:space="0" w:color="auto"/>
          </w:divBdr>
        </w:div>
      </w:divsChild>
    </w:div>
    <w:div w:id="706566693">
      <w:bodyDiv w:val="1"/>
      <w:marLeft w:val="0"/>
      <w:marRight w:val="0"/>
      <w:marTop w:val="0"/>
      <w:marBottom w:val="0"/>
      <w:divBdr>
        <w:top w:val="none" w:sz="0" w:space="0" w:color="auto"/>
        <w:left w:val="none" w:sz="0" w:space="0" w:color="auto"/>
        <w:bottom w:val="none" w:sz="0" w:space="0" w:color="auto"/>
        <w:right w:val="none" w:sz="0" w:space="0" w:color="auto"/>
      </w:divBdr>
    </w:div>
    <w:div w:id="712192617">
      <w:bodyDiv w:val="1"/>
      <w:marLeft w:val="0"/>
      <w:marRight w:val="0"/>
      <w:marTop w:val="0"/>
      <w:marBottom w:val="0"/>
      <w:divBdr>
        <w:top w:val="none" w:sz="0" w:space="0" w:color="auto"/>
        <w:left w:val="none" w:sz="0" w:space="0" w:color="auto"/>
        <w:bottom w:val="none" w:sz="0" w:space="0" w:color="auto"/>
        <w:right w:val="none" w:sz="0" w:space="0" w:color="auto"/>
      </w:divBdr>
    </w:div>
    <w:div w:id="757749561">
      <w:bodyDiv w:val="1"/>
      <w:marLeft w:val="0"/>
      <w:marRight w:val="0"/>
      <w:marTop w:val="0"/>
      <w:marBottom w:val="0"/>
      <w:divBdr>
        <w:top w:val="none" w:sz="0" w:space="0" w:color="auto"/>
        <w:left w:val="none" w:sz="0" w:space="0" w:color="auto"/>
        <w:bottom w:val="none" w:sz="0" w:space="0" w:color="auto"/>
        <w:right w:val="none" w:sz="0" w:space="0" w:color="auto"/>
      </w:divBdr>
      <w:divsChild>
        <w:div w:id="2045136432">
          <w:marLeft w:val="0"/>
          <w:marRight w:val="0"/>
          <w:marTop w:val="0"/>
          <w:marBottom w:val="0"/>
          <w:divBdr>
            <w:top w:val="none" w:sz="0" w:space="0" w:color="auto"/>
            <w:left w:val="none" w:sz="0" w:space="0" w:color="auto"/>
            <w:bottom w:val="none" w:sz="0" w:space="0" w:color="auto"/>
            <w:right w:val="none" w:sz="0" w:space="0" w:color="auto"/>
          </w:divBdr>
        </w:div>
      </w:divsChild>
    </w:div>
    <w:div w:id="761605508">
      <w:bodyDiv w:val="1"/>
      <w:marLeft w:val="0"/>
      <w:marRight w:val="0"/>
      <w:marTop w:val="0"/>
      <w:marBottom w:val="0"/>
      <w:divBdr>
        <w:top w:val="none" w:sz="0" w:space="0" w:color="auto"/>
        <w:left w:val="none" w:sz="0" w:space="0" w:color="auto"/>
        <w:bottom w:val="none" w:sz="0" w:space="0" w:color="auto"/>
        <w:right w:val="none" w:sz="0" w:space="0" w:color="auto"/>
      </w:divBdr>
    </w:div>
    <w:div w:id="787510084">
      <w:bodyDiv w:val="1"/>
      <w:marLeft w:val="0"/>
      <w:marRight w:val="0"/>
      <w:marTop w:val="0"/>
      <w:marBottom w:val="0"/>
      <w:divBdr>
        <w:top w:val="none" w:sz="0" w:space="0" w:color="auto"/>
        <w:left w:val="none" w:sz="0" w:space="0" w:color="auto"/>
        <w:bottom w:val="none" w:sz="0" w:space="0" w:color="auto"/>
        <w:right w:val="none" w:sz="0" w:space="0" w:color="auto"/>
      </w:divBdr>
      <w:divsChild>
        <w:div w:id="1526093861">
          <w:marLeft w:val="0"/>
          <w:marRight w:val="0"/>
          <w:marTop w:val="0"/>
          <w:marBottom w:val="0"/>
          <w:divBdr>
            <w:top w:val="none" w:sz="0" w:space="0" w:color="auto"/>
            <w:left w:val="none" w:sz="0" w:space="0" w:color="auto"/>
            <w:bottom w:val="none" w:sz="0" w:space="0" w:color="auto"/>
            <w:right w:val="none" w:sz="0" w:space="0" w:color="auto"/>
          </w:divBdr>
        </w:div>
      </w:divsChild>
    </w:div>
    <w:div w:id="792333761">
      <w:bodyDiv w:val="1"/>
      <w:marLeft w:val="0"/>
      <w:marRight w:val="0"/>
      <w:marTop w:val="0"/>
      <w:marBottom w:val="0"/>
      <w:divBdr>
        <w:top w:val="none" w:sz="0" w:space="0" w:color="auto"/>
        <w:left w:val="none" w:sz="0" w:space="0" w:color="auto"/>
        <w:bottom w:val="none" w:sz="0" w:space="0" w:color="auto"/>
        <w:right w:val="none" w:sz="0" w:space="0" w:color="auto"/>
      </w:divBdr>
    </w:div>
    <w:div w:id="812216547">
      <w:bodyDiv w:val="1"/>
      <w:marLeft w:val="0"/>
      <w:marRight w:val="0"/>
      <w:marTop w:val="0"/>
      <w:marBottom w:val="0"/>
      <w:divBdr>
        <w:top w:val="none" w:sz="0" w:space="0" w:color="auto"/>
        <w:left w:val="none" w:sz="0" w:space="0" w:color="auto"/>
        <w:bottom w:val="none" w:sz="0" w:space="0" w:color="auto"/>
        <w:right w:val="none" w:sz="0" w:space="0" w:color="auto"/>
      </w:divBdr>
    </w:div>
    <w:div w:id="822812676">
      <w:bodyDiv w:val="1"/>
      <w:marLeft w:val="0"/>
      <w:marRight w:val="0"/>
      <w:marTop w:val="0"/>
      <w:marBottom w:val="0"/>
      <w:divBdr>
        <w:top w:val="none" w:sz="0" w:space="0" w:color="auto"/>
        <w:left w:val="none" w:sz="0" w:space="0" w:color="auto"/>
        <w:bottom w:val="none" w:sz="0" w:space="0" w:color="auto"/>
        <w:right w:val="none" w:sz="0" w:space="0" w:color="auto"/>
      </w:divBdr>
      <w:divsChild>
        <w:div w:id="118258357">
          <w:marLeft w:val="0"/>
          <w:marRight w:val="0"/>
          <w:marTop w:val="0"/>
          <w:marBottom w:val="0"/>
          <w:divBdr>
            <w:top w:val="none" w:sz="0" w:space="0" w:color="auto"/>
            <w:left w:val="none" w:sz="0" w:space="0" w:color="auto"/>
            <w:bottom w:val="none" w:sz="0" w:space="0" w:color="auto"/>
            <w:right w:val="none" w:sz="0" w:space="0" w:color="auto"/>
          </w:divBdr>
        </w:div>
      </w:divsChild>
    </w:div>
    <w:div w:id="895051786">
      <w:bodyDiv w:val="1"/>
      <w:marLeft w:val="0"/>
      <w:marRight w:val="0"/>
      <w:marTop w:val="0"/>
      <w:marBottom w:val="0"/>
      <w:divBdr>
        <w:top w:val="none" w:sz="0" w:space="0" w:color="auto"/>
        <w:left w:val="none" w:sz="0" w:space="0" w:color="auto"/>
        <w:bottom w:val="none" w:sz="0" w:space="0" w:color="auto"/>
        <w:right w:val="none" w:sz="0" w:space="0" w:color="auto"/>
      </w:divBdr>
    </w:div>
    <w:div w:id="1129588235">
      <w:bodyDiv w:val="1"/>
      <w:marLeft w:val="0"/>
      <w:marRight w:val="0"/>
      <w:marTop w:val="0"/>
      <w:marBottom w:val="0"/>
      <w:divBdr>
        <w:top w:val="none" w:sz="0" w:space="0" w:color="auto"/>
        <w:left w:val="none" w:sz="0" w:space="0" w:color="auto"/>
        <w:bottom w:val="none" w:sz="0" w:space="0" w:color="auto"/>
        <w:right w:val="none" w:sz="0" w:space="0" w:color="auto"/>
      </w:divBdr>
    </w:div>
    <w:div w:id="1130392986">
      <w:bodyDiv w:val="1"/>
      <w:marLeft w:val="0"/>
      <w:marRight w:val="0"/>
      <w:marTop w:val="0"/>
      <w:marBottom w:val="0"/>
      <w:divBdr>
        <w:top w:val="none" w:sz="0" w:space="0" w:color="auto"/>
        <w:left w:val="none" w:sz="0" w:space="0" w:color="auto"/>
        <w:bottom w:val="none" w:sz="0" w:space="0" w:color="auto"/>
        <w:right w:val="none" w:sz="0" w:space="0" w:color="auto"/>
      </w:divBdr>
    </w:div>
    <w:div w:id="1148208377">
      <w:bodyDiv w:val="1"/>
      <w:marLeft w:val="0"/>
      <w:marRight w:val="0"/>
      <w:marTop w:val="0"/>
      <w:marBottom w:val="0"/>
      <w:divBdr>
        <w:top w:val="none" w:sz="0" w:space="0" w:color="auto"/>
        <w:left w:val="none" w:sz="0" w:space="0" w:color="auto"/>
        <w:bottom w:val="none" w:sz="0" w:space="0" w:color="auto"/>
        <w:right w:val="none" w:sz="0" w:space="0" w:color="auto"/>
      </w:divBdr>
    </w:div>
    <w:div w:id="1185482441">
      <w:bodyDiv w:val="1"/>
      <w:marLeft w:val="0"/>
      <w:marRight w:val="0"/>
      <w:marTop w:val="0"/>
      <w:marBottom w:val="0"/>
      <w:divBdr>
        <w:top w:val="none" w:sz="0" w:space="0" w:color="auto"/>
        <w:left w:val="none" w:sz="0" w:space="0" w:color="auto"/>
        <w:bottom w:val="none" w:sz="0" w:space="0" w:color="auto"/>
        <w:right w:val="none" w:sz="0" w:space="0" w:color="auto"/>
      </w:divBdr>
      <w:divsChild>
        <w:div w:id="768702334">
          <w:marLeft w:val="0"/>
          <w:marRight w:val="0"/>
          <w:marTop w:val="0"/>
          <w:marBottom w:val="0"/>
          <w:divBdr>
            <w:top w:val="none" w:sz="0" w:space="0" w:color="auto"/>
            <w:left w:val="none" w:sz="0" w:space="0" w:color="auto"/>
            <w:bottom w:val="none" w:sz="0" w:space="0" w:color="auto"/>
            <w:right w:val="none" w:sz="0" w:space="0" w:color="auto"/>
          </w:divBdr>
        </w:div>
      </w:divsChild>
    </w:div>
    <w:div w:id="1265963172">
      <w:bodyDiv w:val="1"/>
      <w:marLeft w:val="0"/>
      <w:marRight w:val="0"/>
      <w:marTop w:val="0"/>
      <w:marBottom w:val="0"/>
      <w:divBdr>
        <w:top w:val="none" w:sz="0" w:space="0" w:color="auto"/>
        <w:left w:val="none" w:sz="0" w:space="0" w:color="auto"/>
        <w:bottom w:val="none" w:sz="0" w:space="0" w:color="auto"/>
        <w:right w:val="none" w:sz="0" w:space="0" w:color="auto"/>
      </w:divBdr>
      <w:divsChild>
        <w:div w:id="596162">
          <w:marLeft w:val="0"/>
          <w:marRight w:val="0"/>
          <w:marTop w:val="0"/>
          <w:marBottom w:val="0"/>
          <w:divBdr>
            <w:top w:val="none" w:sz="0" w:space="0" w:color="auto"/>
            <w:left w:val="none" w:sz="0" w:space="0" w:color="auto"/>
            <w:bottom w:val="none" w:sz="0" w:space="0" w:color="auto"/>
            <w:right w:val="none" w:sz="0" w:space="0" w:color="auto"/>
          </w:divBdr>
        </w:div>
        <w:div w:id="45222244">
          <w:marLeft w:val="0"/>
          <w:marRight w:val="0"/>
          <w:marTop w:val="0"/>
          <w:marBottom w:val="0"/>
          <w:divBdr>
            <w:top w:val="none" w:sz="0" w:space="0" w:color="auto"/>
            <w:left w:val="none" w:sz="0" w:space="0" w:color="auto"/>
            <w:bottom w:val="none" w:sz="0" w:space="0" w:color="auto"/>
            <w:right w:val="none" w:sz="0" w:space="0" w:color="auto"/>
          </w:divBdr>
        </w:div>
        <w:div w:id="63795840">
          <w:marLeft w:val="0"/>
          <w:marRight w:val="0"/>
          <w:marTop w:val="0"/>
          <w:marBottom w:val="0"/>
          <w:divBdr>
            <w:top w:val="none" w:sz="0" w:space="0" w:color="auto"/>
            <w:left w:val="none" w:sz="0" w:space="0" w:color="auto"/>
            <w:bottom w:val="none" w:sz="0" w:space="0" w:color="auto"/>
            <w:right w:val="none" w:sz="0" w:space="0" w:color="auto"/>
          </w:divBdr>
        </w:div>
        <w:div w:id="397484761">
          <w:marLeft w:val="0"/>
          <w:marRight w:val="0"/>
          <w:marTop w:val="0"/>
          <w:marBottom w:val="0"/>
          <w:divBdr>
            <w:top w:val="none" w:sz="0" w:space="0" w:color="auto"/>
            <w:left w:val="none" w:sz="0" w:space="0" w:color="auto"/>
            <w:bottom w:val="none" w:sz="0" w:space="0" w:color="auto"/>
            <w:right w:val="none" w:sz="0" w:space="0" w:color="auto"/>
          </w:divBdr>
        </w:div>
        <w:div w:id="480924353">
          <w:marLeft w:val="0"/>
          <w:marRight w:val="0"/>
          <w:marTop w:val="0"/>
          <w:marBottom w:val="0"/>
          <w:divBdr>
            <w:top w:val="none" w:sz="0" w:space="0" w:color="auto"/>
            <w:left w:val="none" w:sz="0" w:space="0" w:color="auto"/>
            <w:bottom w:val="none" w:sz="0" w:space="0" w:color="auto"/>
            <w:right w:val="none" w:sz="0" w:space="0" w:color="auto"/>
          </w:divBdr>
        </w:div>
        <w:div w:id="1133986874">
          <w:marLeft w:val="0"/>
          <w:marRight w:val="0"/>
          <w:marTop w:val="0"/>
          <w:marBottom w:val="0"/>
          <w:divBdr>
            <w:top w:val="none" w:sz="0" w:space="0" w:color="auto"/>
            <w:left w:val="none" w:sz="0" w:space="0" w:color="auto"/>
            <w:bottom w:val="none" w:sz="0" w:space="0" w:color="auto"/>
            <w:right w:val="none" w:sz="0" w:space="0" w:color="auto"/>
          </w:divBdr>
        </w:div>
        <w:div w:id="1261403522">
          <w:marLeft w:val="0"/>
          <w:marRight w:val="0"/>
          <w:marTop w:val="0"/>
          <w:marBottom w:val="0"/>
          <w:divBdr>
            <w:top w:val="none" w:sz="0" w:space="0" w:color="auto"/>
            <w:left w:val="none" w:sz="0" w:space="0" w:color="auto"/>
            <w:bottom w:val="none" w:sz="0" w:space="0" w:color="auto"/>
            <w:right w:val="none" w:sz="0" w:space="0" w:color="auto"/>
          </w:divBdr>
        </w:div>
        <w:div w:id="1286078563">
          <w:marLeft w:val="0"/>
          <w:marRight w:val="0"/>
          <w:marTop w:val="0"/>
          <w:marBottom w:val="0"/>
          <w:divBdr>
            <w:top w:val="none" w:sz="0" w:space="0" w:color="auto"/>
            <w:left w:val="none" w:sz="0" w:space="0" w:color="auto"/>
            <w:bottom w:val="none" w:sz="0" w:space="0" w:color="auto"/>
            <w:right w:val="none" w:sz="0" w:space="0" w:color="auto"/>
          </w:divBdr>
        </w:div>
        <w:div w:id="1294555182">
          <w:marLeft w:val="0"/>
          <w:marRight w:val="0"/>
          <w:marTop w:val="0"/>
          <w:marBottom w:val="0"/>
          <w:divBdr>
            <w:top w:val="none" w:sz="0" w:space="0" w:color="auto"/>
            <w:left w:val="none" w:sz="0" w:space="0" w:color="auto"/>
            <w:bottom w:val="none" w:sz="0" w:space="0" w:color="auto"/>
            <w:right w:val="none" w:sz="0" w:space="0" w:color="auto"/>
          </w:divBdr>
        </w:div>
        <w:div w:id="1331757715">
          <w:marLeft w:val="0"/>
          <w:marRight w:val="0"/>
          <w:marTop w:val="0"/>
          <w:marBottom w:val="0"/>
          <w:divBdr>
            <w:top w:val="none" w:sz="0" w:space="0" w:color="auto"/>
            <w:left w:val="none" w:sz="0" w:space="0" w:color="auto"/>
            <w:bottom w:val="none" w:sz="0" w:space="0" w:color="auto"/>
            <w:right w:val="none" w:sz="0" w:space="0" w:color="auto"/>
          </w:divBdr>
        </w:div>
        <w:div w:id="1379237836">
          <w:marLeft w:val="0"/>
          <w:marRight w:val="0"/>
          <w:marTop w:val="0"/>
          <w:marBottom w:val="0"/>
          <w:divBdr>
            <w:top w:val="none" w:sz="0" w:space="0" w:color="auto"/>
            <w:left w:val="none" w:sz="0" w:space="0" w:color="auto"/>
            <w:bottom w:val="none" w:sz="0" w:space="0" w:color="auto"/>
            <w:right w:val="none" w:sz="0" w:space="0" w:color="auto"/>
          </w:divBdr>
        </w:div>
        <w:div w:id="1453675019">
          <w:marLeft w:val="0"/>
          <w:marRight w:val="0"/>
          <w:marTop w:val="0"/>
          <w:marBottom w:val="0"/>
          <w:divBdr>
            <w:top w:val="none" w:sz="0" w:space="0" w:color="auto"/>
            <w:left w:val="none" w:sz="0" w:space="0" w:color="auto"/>
            <w:bottom w:val="none" w:sz="0" w:space="0" w:color="auto"/>
            <w:right w:val="none" w:sz="0" w:space="0" w:color="auto"/>
          </w:divBdr>
        </w:div>
        <w:div w:id="1486892252">
          <w:marLeft w:val="0"/>
          <w:marRight w:val="0"/>
          <w:marTop w:val="0"/>
          <w:marBottom w:val="0"/>
          <w:divBdr>
            <w:top w:val="none" w:sz="0" w:space="0" w:color="auto"/>
            <w:left w:val="none" w:sz="0" w:space="0" w:color="auto"/>
            <w:bottom w:val="none" w:sz="0" w:space="0" w:color="auto"/>
            <w:right w:val="none" w:sz="0" w:space="0" w:color="auto"/>
          </w:divBdr>
        </w:div>
        <w:div w:id="1600021850">
          <w:marLeft w:val="0"/>
          <w:marRight w:val="0"/>
          <w:marTop w:val="0"/>
          <w:marBottom w:val="0"/>
          <w:divBdr>
            <w:top w:val="none" w:sz="0" w:space="0" w:color="auto"/>
            <w:left w:val="none" w:sz="0" w:space="0" w:color="auto"/>
            <w:bottom w:val="none" w:sz="0" w:space="0" w:color="auto"/>
            <w:right w:val="none" w:sz="0" w:space="0" w:color="auto"/>
          </w:divBdr>
        </w:div>
        <w:div w:id="1730692990">
          <w:marLeft w:val="0"/>
          <w:marRight w:val="0"/>
          <w:marTop w:val="0"/>
          <w:marBottom w:val="0"/>
          <w:divBdr>
            <w:top w:val="none" w:sz="0" w:space="0" w:color="auto"/>
            <w:left w:val="none" w:sz="0" w:space="0" w:color="auto"/>
            <w:bottom w:val="none" w:sz="0" w:space="0" w:color="auto"/>
            <w:right w:val="none" w:sz="0" w:space="0" w:color="auto"/>
          </w:divBdr>
        </w:div>
        <w:div w:id="1857575627">
          <w:marLeft w:val="0"/>
          <w:marRight w:val="0"/>
          <w:marTop w:val="0"/>
          <w:marBottom w:val="0"/>
          <w:divBdr>
            <w:top w:val="none" w:sz="0" w:space="0" w:color="auto"/>
            <w:left w:val="none" w:sz="0" w:space="0" w:color="auto"/>
            <w:bottom w:val="none" w:sz="0" w:space="0" w:color="auto"/>
            <w:right w:val="none" w:sz="0" w:space="0" w:color="auto"/>
          </w:divBdr>
        </w:div>
        <w:div w:id="1871338599">
          <w:marLeft w:val="0"/>
          <w:marRight w:val="0"/>
          <w:marTop w:val="0"/>
          <w:marBottom w:val="0"/>
          <w:divBdr>
            <w:top w:val="none" w:sz="0" w:space="0" w:color="auto"/>
            <w:left w:val="none" w:sz="0" w:space="0" w:color="auto"/>
            <w:bottom w:val="none" w:sz="0" w:space="0" w:color="auto"/>
            <w:right w:val="none" w:sz="0" w:space="0" w:color="auto"/>
          </w:divBdr>
        </w:div>
      </w:divsChild>
    </w:div>
    <w:div w:id="1268273525">
      <w:bodyDiv w:val="1"/>
      <w:marLeft w:val="0"/>
      <w:marRight w:val="0"/>
      <w:marTop w:val="0"/>
      <w:marBottom w:val="0"/>
      <w:divBdr>
        <w:top w:val="none" w:sz="0" w:space="0" w:color="auto"/>
        <w:left w:val="none" w:sz="0" w:space="0" w:color="auto"/>
        <w:bottom w:val="none" w:sz="0" w:space="0" w:color="auto"/>
        <w:right w:val="none" w:sz="0" w:space="0" w:color="auto"/>
      </w:divBdr>
      <w:divsChild>
        <w:div w:id="1105804701">
          <w:marLeft w:val="0"/>
          <w:marRight w:val="0"/>
          <w:marTop w:val="0"/>
          <w:marBottom w:val="0"/>
          <w:divBdr>
            <w:top w:val="none" w:sz="0" w:space="0" w:color="auto"/>
            <w:left w:val="none" w:sz="0" w:space="0" w:color="auto"/>
            <w:bottom w:val="none" w:sz="0" w:space="0" w:color="auto"/>
            <w:right w:val="none" w:sz="0" w:space="0" w:color="auto"/>
          </w:divBdr>
        </w:div>
        <w:div w:id="1662611505">
          <w:marLeft w:val="0"/>
          <w:marRight w:val="0"/>
          <w:marTop w:val="0"/>
          <w:marBottom w:val="0"/>
          <w:divBdr>
            <w:top w:val="none" w:sz="0" w:space="0" w:color="auto"/>
            <w:left w:val="none" w:sz="0" w:space="0" w:color="auto"/>
            <w:bottom w:val="none" w:sz="0" w:space="0" w:color="auto"/>
            <w:right w:val="none" w:sz="0" w:space="0" w:color="auto"/>
          </w:divBdr>
        </w:div>
      </w:divsChild>
    </w:div>
    <w:div w:id="1285575317">
      <w:bodyDiv w:val="1"/>
      <w:marLeft w:val="0"/>
      <w:marRight w:val="0"/>
      <w:marTop w:val="0"/>
      <w:marBottom w:val="0"/>
      <w:divBdr>
        <w:top w:val="none" w:sz="0" w:space="0" w:color="auto"/>
        <w:left w:val="none" w:sz="0" w:space="0" w:color="auto"/>
        <w:bottom w:val="none" w:sz="0" w:space="0" w:color="auto"/>
        <w:right w:val="none" w:sz="0" w:space="0" w:color="auto"/>
      </w:divBdr>
    </w:div>
    <w:div w:id="1358046122">
      <w:bodyDiv w:val="1"/>
      <w:marLeft w:val="0"/>
      <w:marRight w:val="0"/>
      <w:marTop w:val="0"/>
      <w:marBottom w:val="0"/>
      <w:divBdr>
        <w:top w:val="none" w:sz="0" w:space="0" w:color="auto"/>
        <w:left w:val="none" w:sz="0" w:space="0" w:color="auto"/>
        <w:bottom w:val="none" w:sz="0" w:space="0" w:color="auto"/>
        <w:right w:val="none" w:sz="0" w:space="0" w:color="auto"/>
      </w:divBdr>
    </w:div>
    <w:div w:id="1378625375">
      <w:bodyDiv w:val="1"/>
      <w:marLeft w:val="0"/>
      <w:marRight w:val="0"/>
      <w:marTop w:val="0"/>
      <w:marBottom w:val="0"/>
      <w:divBdr>
        <w:top w:val="none" w:sz="0" w:space="0" w:color="auto"/>
        <w:left w:val="none" w:sz="0" w:space="0" w:color="auto"/>
        <w:bottom w:val="none" w:sz="0" w:space="0" w:color="auto"/>
        <w:right w:val="none" w:sz="0" w:space="0" w:color="auto"/>
      </w:divBdr>
    </w:div>
    <w:div w:id="1384133924">
      <w:bodyDiv w:val="1"/>
      <w:marLeft w:val="0"/>
      <w:marRight w:val="0"/>
      <w:marTop w:val="0"/>
      <w:marBottom w:val="0"/>
      <w:divBdr>
        <w:top w:val="none" w:sz="0" w:space="0" w:color="auto"/>
        <w:left w:val="none" w:sz="0" w:space="0" w:color="auto"/>
        <w:bottom w:val="none" w:sz="0" w:space="0" w:color="auto"/>
        <w:right w:val="none" w:sz="0" w:space="0" w:color="auto"/>
      </w:divBdr>
    </w:div>
    <w:div w:id="1404989856">
      <w:bodyDiv w:val="1"/>
      <w:marLeft w:val="0"/>
      <w:marRight w:val="0"/>
      <w:marTop w:val="0"/>
      <w:marBottom w:val="0"/>
      <w:divBdr>
        <w:top w:val="none" w:sz="0" w:space="0" w:color="auto"/>
        <w:left w:val="none" w:sz="0" w:space="0" w:color="auto"/>
        <w:bottom w:val="none" w:sz="0" w:space="0" w:color="auto"/>
        <w:right w:val="none" w:sz="0" w:space="0" w:color="auto"/>
      </w:divBdr>
    </w:div>
    <w:div w:id="1414156255">
      <w:bodyDiv w:val="1"/>
      <w:marLeft w:val="0"/>
      <w:marRight w:val="0"/>
      <w:marTop w:val="0"/>
      <w:marBottom w:val="0"/>
      <w:divBdr>
        <w:top w:val="none" w:sz="0" w:space="0" w:color="auto"/>
        <w:left w:val="none" w:sz="0" w:space="0" w:color="auto"/>
        <w:bottom w:val="none" w:sz="0" w:space="0" w:color="auto"/>
        <w:right w:val="none" w:sz="0" w:space="0" w:color="auto"/>
      </w:divBdr>
    </w:div>
    <w:div w:id="1424181228">
      <w:bodyDiv w:val="1"/>
      <w:marLeft w:val="0"/>
      <w:marRight w:val="0"/>
      <w:marTop w:val="0"/>
      <w:marBottom w:val="0"/>
      <w:divBdr>
        <w:top w:val="none" w:sz="0" w:space="0" w:color="auto"/>
        <w:left w:val="none" w:sz="0" w:space="0" w:color="auto"/>
        <w:bottom w:val="none" w:sz="0" w:space="0" w:color="auto"/>
        <w:right w:val="none" w:sz="0" w:space="0" w:color="auto"/>
      </w:divBdr>
    </w:div>
    <w:div w:id="1465659780">
      <w:bodyDiv w:val="1"/>
      <w:marLeft w:val="0"/>
      <w:marRight w:val="0"/>
      <w:marTop w:val="0"/>
      <w:marBottom w:val="0"/>
      <w:divBdr>
        <w:top w:val="none" w:sz="0" w:space="0" w:color="auto"/>
        <w:left w:val="none" w:sz="0" w:space="0" w:color="auto"/>
        <w:bottom w:val="none" w:sz="0" w:space="0" w:color="auto"/>
        <w:right w:val="none" w:sz="0" w:space="0" w:color="auto"/>
      </w:divBdr>
    </w:div>
    <w:div w:id="1486556159">
      <w:bodyDiv w:val="1"/>
      <w:marLeft w:val="0"/>
      <w:marRight w:val="0"/>
      <w:marTop w:val="0"/>
      <w:marBottom w:val="0"/>
      <w:divBdr>
        <w:top w:val="none" w:sz="0" w:space="0" w:color="auto"/>
        <w:left w:val="none" w:sz="0" w:space="0" w:color="auto"/>
        <w:bottom w:val="none" w:sz="0" w:space="0" w:color="auto"/>
        <w:right w:val="none" w:sz="0" w:space="0" w:color="auto"/>
      </w:divBdr>
    </w:div>
    <w:div w:id="1508134083">
      <w:bodyDiv w:val="1"/>
      <w:marLeft w:val="0"/>
      <w:marRight w:val="0"/>
      <w:marTop w:val="0"/>
      <w:marBottom w:val="0"/>
      <w:divBdr>
        <w:top w:val="none" w:sz="0" w:space="0" w:color="auto"/>
        <w:left w:val="none" w:sz="0" w:space="0" w:color="auto"/>
        <w:bottom w:val="none" w:sz="0" w:space="0" w:color="auto"/>
        <w:right w:val="none" w:sz="0" w:space="0" w:color="auto"/>
      </w:divBdr>
    </w:div>
    <w:div w:id="1528375924">
      <w:bodyDiv w:val="1"/>
      <w:marLeft w:val="0"/>
      <w:marRight w:val="0"/>
      <w:marTop w:val="0"/>
      <w:marBottom w:val="0"/>
      <w:divBdr>
        <w:top w:val="none" w:sz="0" w:space="0" w:color="auto"/>
        <w:left w:val="none" w:sz="0" w:space="0" w:color="auto"/>
        <w:bottom w:val="none" w:sz="0" w:space="0" w:color="auto"/>
        <w:right w:val="none" w:sz="0" w:space="0" w:color="auto"/>
      </w:divBdr>
    </w:div>
    <w:div w:id="1603951082">
      <w:bodyDiv w:val="1"/>
      <w:marLeft w:val="0"/>
      <w:marRight w:val="0"/>
      <w:marTop w:val="0"/>
      <w:marBottom w:val="0"/>
      <w:divBdr>
        <w:top w:val="none" w:sz="0" w:space="0" w:color="auto"/>
        <w:left w:val="none" w:sz="0" w:space="0" w:color="auto"/>
        <w:bottom w:val="none" w:sz="0" w:space="0" w:color="auto"/>
        <w:right w:val="none" w:sz="0" w:space="0" w:color="auto"/>
      </w:divBdr>
      <w:divsChild>
        <w:div w:id="134493668">
          <w:marLeft w:val="0"/>
          <w:marRight w:val="0"/>
          <w:marTop w:val="0"/>
          <w:marBottom w:val="0"/>
          <w:divBdr>
            <w:top w:val="none" w:sz="0" w:space="0" w:color="auto"/>
            <w:left w:val="none" w:sz="0" w:space="0" w:color="auto"/>
            <w:bottom w:val="none" w:sz="0" w:space="0" w:color="auto"/>
            <w:right w:val="none" w:sz="0" w:space="0" w:color="auto"/>
          </w:divBdr>
          <w:divsChild>
            <w:div w:id="677850262">
              <w:marLeft w:val="0"/>
              <w:marRight w:val="0"/>
              <w:marTop w:val="0"/>
              <w:marBottom w:val="0"/>
              <w:divBdr>
                <w:top w:val="none" w:sz="0" w:space="0" w:color="auto"/>
                <w:left w:val="none" w:sz="0" w:space="0" w:color="auto"/>
                <w:bottom w:val="none" w:sz="0" w:space="0" w:color="auto"/>
                <w:right w:val="none" w:sz="0" w:space="0" w:color="auto"/>
              </w:divBdr>
            </w:div>
          </w:divsChild>
        </w:div>
        <w:div w:id="600912358">
          <w:marLeft w:val="0"/>
          <w:marRight w:val="0"/>
          <w:marTop w:val="0"/>
          <w:marBottom w:val="0"/>
          <w:divBdr>
            <w:top w:val="none" w:sz="0" w:space="0" w:color="auto"/>
            <w:left w:val="none" w:sz="0" w:space="0" w:color="auto"/>
            <w:bottom w:val="none" w:sz="0" w:space="0" w:color="auto"/>
            <w:right w:val="none" w:sz="0" w:space="0" w:color="auto"/>
          </w:divBdr>
          <w:divsChild>
            <w:div w:id="752626662">
              <w:marLeft w:val="0"/>
              <w:marRight w:val="0"/>
              <w:marTop w:val="0"/>
              <w:marBottom w:val="0"/>
              <w:divBdr>
                <w:top w:val="none" w:sz="0" w:space="0" w:color="auto"/>
                <w:left w:val="none" w:sz="0" w:space="0" w:color="auto"/>
                <w:bottom w:val="none" w:sz="0" w:space="0" w:color="auto"/>
                <w:right w:val="none" w:sz="0" w:space="0" w:color="auto"/>
              </w:divBdr>
            </w:div>
          </w:divsChild>
        </w:div>
        <w:div w:id="709380715">
          <w:marLeft w:val="0"/>
          <w:marRight w:val="0"/>
          <w:marTop w:val="0"/>
          <w:marBottom w:val="0"/>
          <w:divBdr>
            <w:top w:val="none" w:sz="0" w:space="0" w:color="auto"/>
            <w:left w:val="none" w:sz="0" w:space="0" w:color="auto"/>
            <w:bottom w:val="none" w:sz="0" w:space="0" w:color="auto"/>
            <w:right w:val="none" w:sz="0" w:space="0" w:color="auto"/>
          </w:divBdr>
          <w:divsChild>
            <w:div w:id="66004098">
              <w:marLeft w:val="0"/>
              <w:marRight w:val="0"/>
              <w:marTop w:val="0"/>
              <w:marBottom w:val="0"/>
              <w:divBdr>
                <w:top w:val="none" w:sz="0" w:space="0" w:color="auto"/>
                <w:left w:val="none" w:sz="0" w:space="0" w:color="auto"/>
                <w:bottom w:val="none" w:sz="0" w:space="0" w:color="auto"/>
                <w:right w:val="none" w:sz="0" w:space="0" w:color="auto"/>
              </w:divBdr>
            </w:div>
          </w:divsChild>
        </w:div>
        <w:div w:id="781266338">
          <w:marLeft w:val="0"/>
          <w:marRight w:val="0"/>
          <w:marTop w:val="0"/>
          <w:marBottom w:val="0"/>
          <w:divBdr>
            <w:top w:val="none" w:sz="0" w:space="0" w:color="auto"/>
            <w:left w:val="none" w:sz="0" w:space="0" w:color="auto"/>
            <w:bottom w:val="none" w:sz="0" w:space="0" w:color="auto"/>
            <w:right w:val="none" w:sz="0" w:space="0" w:color="auto"/>
          </w:divBdr>
          <w:divsChild>
            <w:div w:id="50352171">
              <w:marLeft w:val="0"/>
              <w:marRight w:val="0"/>
              <w:marTop w:val="0"/>
              <w:marBottom w:val="0"/>
              <w:divBdr>
                <w:top w:val="none" w:sz="0" w:space="0" w:color="auto"/>
                <w:left w:val="none" w:sz="0" w:space="0" w:color="auto"/>
                <w:bottom w:val="none" w:sz="0" w:space="0" w:color="auto"/>
                <w:right w:val="none" w:sz="0" w:space="0" w:color="auto"/>
              </w:divBdr>
            </w:div>
          </w:divsChild>
        </w:div>
        <w:div w:id="1294361865">
          <w:marLeft w:val="0"/>
          <w:marRight w:val="0"/>
          <w:marTop w:val="0"/>
          <w:marBottom w:val="0"/>
          <w:divBdr>
            <w:top w:val="none" w:sz="0" w:space="0" w:color="auto"/>
            <w:left w:val="none" w:sz="0" w:space="0" w:color="auto"/>
            <w:bottom w:val="none" w:sz="0" w:space="0" w:color="auto"/>
            <w:right w:val="none" w:sz="0" w:space="0" w:color="auto"/>
          </w:divBdr>
          <w:divsChild>
            <w:div w:id="455024417">
              <w:marLeft w:val="0"/>
              <w:marRight w:val="0"/>
              <w:marTop w:val="0"/>
              <w:marBottom w:val="0"/>
              <w:divBdr>
                <w:top w:val="none" w:sz="0" w:space="0" w:color="auto"/>
                <w:left w:val="none" w:sz="0" w:space="0" w:color="auto"/>
                <w:bottom w:val="none" w:sz="0" w:space="0" w:color="auto"/>
                <w:right w:val="none" w:sz="0" w:space="0" w:color="auto"/>
              </w:divBdr>
            </w:div>
          </w:divsChild>
        </w:div>
        <w:div w:id="1748335288">
          <w:marLeft w:val="0"/>
          <w:marRight w:val="0"/>
          <w:marTop w:val="0"/>
          <w:marBottom w:val="0"/>
          <w:divBdr>
            <w:top w:val="none" w:sz="0" w:space="0" w:color="auto"/>
            <w:left w:val="none" w:sz="0" w:space="0" w:color="auto"/>
            <w:bottom w:val="none" w:sz="0" w:space="0" w:color="auto"/>
            <w:right w:val="none" w:sz="0" w:space="0" w:color="auto"/>
          </w:divBdr>
          <w:divsChild>
            <w:div w:id="90171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250629">
      <w:bodyDiv w:val="1"/>
      <w:marLeft w:val="0"/>
      <w:marRight w:val="0"/>
      <w:marTop w:val="0"/>
      <w:marBottom w:val="0"/>
      <w:divBdr>
        <w:top w:val="none" w:sz="0" w:space="0" w:color="auto"/>
        <w:left w:val="none" w:sz="0" w:space="0" w:color="auto"/>
        <w:bottom w:val="none" w:sz="0" w:space="0" w:color="auto"/>
        <w:right w:val="none" w:sz="0" w:space="0" w:color="auto"/>
      </w:divBdr>
    </w:div>
    <w:div w:id="1666393433">
      <w:bodyDiv w:val="1"/>
      <w:marLeft w:val="0"/>
      <w:marRight w:val="0"/>
      <w:marTop w:val="0"/>
      <w:marBottom w:val="0"/>
      <w:divBdr>
        <w:top w:val="none" w:sz="0" w:space="0" w:color="auto"/>
        <w:left w:val="none" w:sz="0" w:space="0" w:color="auto"/>
        <w:bottom w:val="none" w:sz="0" w:space="0" w:color="auto"/>
        <w:right w:val="none" w:sz="0" w:space="0" w:color="auto"/>
      </w:divBdr>
    </w:div>
    <w:div w:id="1672562021">
      <w:bodyDiv w:val="1"/>
      <w:marLeft w:val="0"/>
      <w:marRight w:val="0"/>
      <w:marTop w:val="0"/>
      <w:marBottom w:val="0"/>
      <w:divBdr>
        <w:top w:val="none" w:sz="0" w:space="0" w:color="auto"/>
        <w:left w:val="none" w:sz="0" w:space="0" w:color="auto"/>
        <w:bottom w:val="none" w:sz="0" w:space="0" w:color="auto"/>
        <w:right w:val="none" w:sz="0" w:space="0" w:color="auto"/>
      </w:divBdr>
    </w:div>
    <w:div w:id="1691224709">
      <w:bodyDiv w:val="1"/>
      <w:marLeft w:val="0"/>
      <w:marRight w:val="0"/>
      <w:marTop w:val="0"/>
      <w:marBottom w:val="0"/>
      <w:divBdr>
        <w:top w:val="none" w:sz="0" w:space="0" w:color="auto"/>
        <w:left w:val="none" w:sz="0" w:space="0" w:color="auto"/>
        <w:bottom w:val="none" w:sz="0" w:space="0" w:color="auto"/>
        <w:right w:val="none" w:sz="0" w:space="0" w:color="auto"/>
      </w:divBdr>
    </w:div>
    <w:div w:id="1711027356">
      <w:bodyDiv w:val="1"/>
      <w:marLeft w:val="0"/>
      <w:marRight w:val="0"/>
      <w:marTop w:val="0"/>
      <w:marBottom w:val="0"/>
      <w:divBdr>
        <w:top w:val="none" w:sz="0" w:space="0" w:color="auto"/>
        <w:left w:val="none" w:sz="0" w:space="0" w:color="auto"/>
        <w:bottom w:val="none" w:sz="0" w:space="0" w:color="auto"/>
        <w:right w:val="none" w:sz="0" w:space="0" w:color="auto"/>
      </w:divBdr>
      <w:divsChild>
        <w:div w:id="419647579">
          <w:marLeft w:val="0"/>
          <w:marRight w:val="0"/>
          <w:marTop w:val="0"/>
          <w:marBottom w:val="0"/>
          <w:divBdr>
            <w:top w:val="none" w:sz="0" w:space="0" w:color="auto"/>
            <w:left w:val="none" w:sz="0" w:space="0" w:color="auto"/>
            <w:bottom w:val="none" w:sz="0" w:space="0" w:color="auto"/>
            <w:right w:val="none" w:sz="0" w:space="0" w:color="auto"/>
          </w:divBdr>
        </w:div>
        <w:div w:id="675494618">
          <w:marLeft w:val="0"/>
          <w:marRight w:val="0"/>
          <w:marTop w:val="0"/>
          <w:marBottom w:val="0"/>
          <w:divBdr>
            <w:top w:val="none" w:sz="0" w:space="0" w:color="auto"/>
            <w:left w:val="none" w:sz="0" w:space="0" w:color="auto"/>
            <w:bottom w:val="none" w:sz="0" w:space="0" w:color="auto"/>
            <w:right w:val="none" w:sz="0" w:space="0" w:color="auto"/>
          </w:divBdr>
        </w:div>
        <w:div w:id="1111782834">
          <w:marLeft w:val="0"/>
          <w:marRight w:val="0"/>
          <w:marTop w:val="0"/>
          <w:marBottom w:val="0"/>
          <w:divBdr>
            <w:top w:val="none" w:sz="0" w:space="0" w:color="auto"/>
            <w:left w:val="none" w:sz="0" w:space="0" w:color="auto"/>
            <w:bottom w:val="none" w:sz="0" w:space="0" w:color="auto"/>
            <w:right w:val="none" w:sz="0" w:space="0" w:color="auto"/>
          </w:divBdr>
        </w:div>
        <w:div w:id="1621838977">
          <w:marLeft w:val="0"/>
          <w:marRight w:val="0"/>
          <w:marTop w:val="0"/>
          <w:marBottom w:val="0"/>
          <w:divBdr>
            <w:top w:val="none" w:sz="0" w:space="0" w:color="auto"/>
            <w:left w:val="none" w:sz="0" w:space="0" w:color="auto"/>
            <w:bottom w:val="none" w:sz="0" w:space="0" w:color="auto"/>
            <w:right w:val="none" w:sz="0" w:space="0" w:color="auto"/>
          </w:divBdr>
        </w:div>
        <w:div w:id="1733890033">
          <w:marLeft w:val="0"/>
          <w:marRight w:val="0"/>
          <w:marTop w:val="0"/>
          <w:marBottom w:val="0"/>
          <w:divBdr>
            <w:top w:val="none" w:sz="0" w:space="0" w:color="auto"/>
            <w:left w:val="none" w:sz="0" w:space="0" w:color="auto"/>
            <w:bottom w:val="none" w:sz="0" w:space="0" w:color="auto"/>
            <w:right w:val="none" w:sz="0" w:space="0" w:color="auto"/>
          </w:divBdr>
        </w:div>
      </w:divsChild>
    </w:div>
    <w:div w:id="1744259579">
      <w:bodyDiv w:val="1"/>
      <w:marLeft w:val="0"/>
      <w:marRight w:val="0"/>
      <w:marTop w:val="0"/>
      <w:marBottom w:val="0"/>
      <w:divBdr>
        <w:top w:val="none" w:sz="0" w:space="0" w:color="auto"/>
        <w:left w:val="none" w:sz="0" w:space="0" w:color="auto"/>
        <w:bottom w:val="none" w:sz="0" w:space="0" w:color="auto"/>
        <w:right w:val="none" w:sz="0" w:space="0" w:color="auto"/>
      </w:divBdr>
    </w:div>
    <w:div w:id="1789930699">
      <w:bodyDiv w:val="1"/>
      <w:marLeft w:val="0"/>
      <w:marRight w:val="0"/>
      <w:marTop w:val="0"/>
      <w:marBottom w:val="0"/>
      <w:divBdr>
        <w:top w:val="none" w:sz="0" w:space="0" w:color="auto"/>
        <w:left w:val="none" w:sz="0" w:space="0" w:color="auto"/>
        <w:bottom w:val="none" w:sz="0" w:space="0" w:color="auto"/>
        <w:right w:val="none" w:sz="0" w:space="0" w:color="auto"/>
      </w:divBdr>
    </w:div>
    <w:div w:id="1801143525">
      <w:bodyDiv w:val="1"/>
      <w:marLeft w:val="0"/>
      <w:marRight w:val="0"/>
      <w:marTop w:val="0"/>
      <w:marBottom w:val="0"/>
      <w:divBdr>
        <w:top w:val="none" w:sz="0" w:space="0" w:color="auto"/>
        <w:left w:val="none" w:sz="0" w:space="0" w:color="auto"/>
        <w:bottom w:val="none" w:sz="0" w:space="0" w:color="auto"/>
        <w:right w:val="none" w:sz="0" w:space="0" w:color="auto"/>
      </w:divBdr>
      <w:divsChild>
        <w:div w:id="381179439">
          <w:marLeft w:val="0"/>
          <w:marRight w:val="0"/>
          <w:marTop w:val="0"/>
          <w:marBottom w:val="0"/>
          <w:divBdr>
            <w:top w:val="none" w:sz="0" w:space="0" w:color="auto"/>
            <w:left w:val="none" w:sz="0" w:space="0" w:color="auto"/>
            <w:bottom w:val="none" w:sz="0" w:space="0" w:color="auto"/>
            <w:right w:val="none" w:sz="0" w:space="0" w:color="auto"/>
          </w:divBdr>
          <w:divsChild>
            <w:div w:id="1169758177">
              <w:marLeft w:val="0"/>
              <w:marRight w:val="0"/>
              <w:marTop w:val="0"/>
              <w:marBottom w:val="0"/>
              <w:divBdr>
                <w:top w:val="none" w:sz="0" w:space="0" w:color="auto"/>
                <w:left w:val="none" w:sz="0" w:space="0" w:color="auto"/>
                <w:bottom w:val="none" w:sz="0" w:space="0" w:color="auto"/>
                <w:right w:val="none" w:sz="0" w:space="0" w:color="auto"/>
              </w:divBdr>
              <w:divsChild>
                <w:div w:id="1631280283">
                  <w:marLeft w:val="0"/>
                  <w:marRight w:val="0"/>
                  <w:marTop w:val="0"/>
                  <w:marBottom w:val="0"/>
                  <w:divBdr>
                    <w:top w:val="none" w:sz="0" w:space="0" w:color="auto"/>
                    <w:left w:val="none" w:sz="0" w:space="0" w:color="auto"/>
                    <w:bottom w:val="none" w:sz="0" w:space="0" w:color="auto"/>
                    <w:right w:val="none" w:sz="0" w:space="0" w:color="auto"/>
                  </w:divBdr>
                  <w:divsChild>
                    <w:div w:id="102559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4472234">
      <w:bodyDiv w:val="1"/>
      <w:marLeft w:val="0"/>
      <w:marRight w:val="0"/>
      <w:marTop w:val="0"/>
      <w:marBottom w:val="0"/>
      <w:divBdr>
        <w:top w:val="none" w:sz="0" w:space="0" w:color="auto"/>
        <w:left w:val="none" w:sz="0" w:space="0" w:color="auto"/>
        <w:bottom w:val="none" w:sz="0" w:space="0" w:color="auto"/>
        <w:right w:val="none" w:sz="0" w:space="0" w:color="auto"/>
      </w:divBdr>
    </w:div>
    <w:div w:id="1825732506">
      <w:bodyDiv w:val="1"/>
      <w:marLeft w:val="0"/>
      <w:marRight w:val="0"/>
      <w:marTop w:val="0"/>
      <w:marBottom w:val="0"/>
      <w:divBdr>
        <w:top w:val="none" w:sz="0" w:space="0" w:color="auto"/>
        <w:left w:val="none" w:sz="0" w:space="0" w:color="auto"/>
        <w:bottom w:val="none" w:sz="0" w:space="0" w:color="auto"/>
        <w:right w:val="none" w:sz="0" w:space="0" w:color="auto"/>
      </w:divBdr>
    </w:div>
    <w:div w:id="1901331377">
      <w:bodyDiv w:val="1"/>
      <w:marLeft w:val="0"/>
      <w:marRight w:val="0"/>
      <w:marTop w:val="0"/>
      <w:marBottom w:val="0"/>
      <w:divBdr>
        <w:top w:val="none" w:sz="0" w:space="0" w:color="auto"/>
        <w:left w:val="none" w:sz="0" w:space="0" w:color="auto"/>
        <w:bottom w:val="none" w:sz="0" w:space="0" w:color="auto"/>
        <w:right w:val="none" w:sz="0" w:space="0" w:color="auto"/>
      </w:divBdr>
    </w:div>
    <w:div w:id="1910731815">
      <w:bodyDiv w:val="1"/>
      <w:marLeft w:val="0"/>
      <w:marRight w:val="0"/>
      <w:marTop w:val="0"/>
      <w:marBottom w:val="0"/>
      <w:divBdr>
        <w:top w:val="none" w:sz="0" w:space="0" w:color="auto"/>
        <w:left w:val="none" w:sz="0" w:space="0" w:color="auto"/>
        <w:bottom w:val="none" w:sz="0" w:space="0" w:color="auto"/>
        <w:right w:val="none" w:sz="0" w:space="0" w:color="auto"/>
      </w:divBdr>
      <w:divsChild>
        <w:div w:id="9451046">
          <w:marLeft w:val="0"/>
          <w:marRight w:val="0"/>
          <w:marTop w:val="0"/>
          <w:marBottom w:val="0"/>
          <w:divBdr>
            <w:top w:val="none" w:sz="0" w:space="0" w:color="auto"/>
            <w:left w:val="none" w:sz="0" w:space="0" w:color="auto"/>
            <w:bottom w:val="none" w:sz="0" w:space="0" w:color="auto"/>
            <w:right w:val="none" w:sz="0" w:space="0" w:color="auto"/>
          </w:divBdr>
        </w:div>
      </w:divsChild>
    </w:div>
    <w:div w:id="1957515786">
      <w:bodyDiv w:val="1"/>
      <w:marLeft w:val="0"/>
      <w:marRight w:val="0"/>
      <w:marTop w:val="0"/>
      <w:marBottom w:val="0"/>
      <w:divBdr>
        <w:top w:val="none" w:sz="0" w:space="0" w:color="auto"/>
        <w:left w:val="none" w:sz="0" w:space="0" w:color="auto"/>
        <w:bottom w:val="none" w:sz="0" w:space="0" w:color="auto"/>
        <w:right w:val="none" w:sz="0" w:space="0" w:color="auto"/>
      </w:divBdr>
    </w:div>
    <w:div w:id="2029286066">
      <w:bodyDiv w:val="1"/>
      <w:marLeft w:val="0"/>
      <w:marRight w:val="0"/>
      <w:marTop w:val="0"/>
      <w:marBottom w:val="0"/>
      <w:divBdr>
        <w:top w:val="none" w:sz="0" w:space="0" w:color="auto"/>
        <w:left w:val="none" w:sz="0" w:space="0" w:color="auto"/>
        <w:bottom w:val="none" w:sz="0" w:space="0" w:color="auto"/>
        <w:right w:val="none" w:sz="0" w:space="0" w:color="auto"/>
      </w:divBdr>
    </w:div>
    <w:div w:id="2099326371">
      <w:bodyDiv w:val="1"/>
      <w:marLeft w:val="0"/>
      <w:marRight w:val="0"/>
      <w:marTop w:val="0"/>
      <w:marBottom w:val="0"/>
      <w:divBdr>
        <w:top w:val="none" w:sz="0" w:space="0" w:color="auto"/>
        <w:left w:val="none" w:sz="0" w:space="0" w:color="auto"/>
        <w:bottom w:val="none" w:sz="0" w:space="0" w:color="auto"/>
        <w:right w:val="none" w:sz="0" w:space="0" w:color="auto"/>
      </w:divBdr>
    </w:div>
    <w:div w:id="2116822516">
      <w:bodyDiv w:val="1"/>
      <w:marLeft w:val="0"/>
      <w:marRight w:val="0"/>
      <w:marTop w:val="0"/>
      <w:marBottom w:val="0"/>
      <w:divBdr>
        <w:top w:val="none" w:sz="0" w:space="0" w:color="auto"/>
        <w:left w:val="none" w:sz="0" w:space="0" w:color="auto"/>
        <w:bottom w:val="none" w:sz="0" w:space="0" w:color="auto"/>
        <w:right w:val="none" w:sz="0" w:space="0" w:color="auto"/>
      </w:divBdr>
    </w:div>
    <w:div w:id="2130666497">
      <w:bodyDiv w:val="1"/>
      <w:marLeft w:val="0"/>
      <w:marRight w:val="0"/>
      <w:marTop w:val="0"/>
      <w:marBottom w:val="0"/>
      <w:divBdr>
        <w:top w:val="none" w:sz="0" w:space="0" w:color="auto"/>
        <w:left w:val="none" w:sz="0" w:space="0" w:color="auto"/>
        <w:bottom w:val="none" w:sz="0" w:space="0" w:color="auto"/>
        <w:right w:val="none" w:sz="0" w:space="0" w:color="auto"/>
      </w:divBdr>
      <w:divsChild>
        <w:div w:id="109551673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FA7CBE-0EEE-403A-800C-DEDE69B28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4707</TotalTime>
  <Pages>5</Pages>
  <Words>1429</Words>
  <Characters>8146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C/5/981-26</vt:lpstr>
    </vt:vector>
  </TitlesOfParts>
  <Company>R B Consultants</Company>
  <LinksUpToDate>false</LinksUpToDate>
  <CharactersWithSpaces>9556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C/5/981-26</dc:title>
  <dc:subject/>
  <dc:creator>Roxana</dc:creator>
  <cp:keywords/>
  <dc:description/>
  <cp:lastModifiedBy>Emma Johnson</cp:lastModifiedBy>
  <cp:revision>104</cp:revision>
  <cp:lastPrinted>2023-12-21T15:58:00Z</cp:lastPrinted>
  <dcterms:created xsi:type="dcterms:W3CDTF">2024-01-25T12:46:00Z</dcterms:created>
  <dcterms:modified xsi:type="dcterms:W3CDTF">2024-02-05T14:20:00Z</dcterms:modified>
</cp:coreProperties>
</file>