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C07D6" w14:textId="77777777" w:rsidR="00FA2676" w:rsidRDefault="00FA2676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</w:p>
    <w:p w14:paraId="187585D0" w14:textId="5E937FD5" w:rsidR="00D41DE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  <w:r w:rsidRPr="00433D4D"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  <w:t>Stonham Aspal Parish Council</w:t>
      </w:r>
    </w:p>
    <w:p w14:paraId="272CA6AC" w14:textId="77777777" w:rsidR="00EB32A9" w:rsidRPr="00433D4D" w:rsidRDefault="00EB32A9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</w:p>
    <w:p w14:paraId="70107CFD" w14:textId="7988884D" w:rsidR="00D41DE0" w:rsidRDefault="004351C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>of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 MEETING</w:t>
      </w:r>
    </w:p>
    <w:p w14:paraId="36A4FA31" w14:textId="77777777" w:rsidR="00EB32A9" w:rsidRDefault="00EB32A9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</w:p>
    <w:p w14:paraId="5BB6FCEC" w14:textId="067C0CBC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Members are duly summoned to attend the next meeting of the Council</w:t>
      </w:r>
      <w:r w:rsidR="000018BD"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to be held on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E6D9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Tuesday</w:t>
      </w:r>
      <w:r w:rsidR="00501DD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DE0C92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</w:t>
      </w:r>
      <w:r w:rsidR="00DE0C92" w:rsidRPr="00DE0C92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vertAlign w:val="superscript"/>
          <w:lang w:eastAsia="en-GB"/>
          <w14:ligatures w14:val="none"/>
        </w:rPr>
        <w:t>nd</w:t>
      </w:r>
      <w:r w:rsidR="00DE0C92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September 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2025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at 7pm</w:t>
      </w:r>
    </w:p>
    <w:p w14:paraId="1611C107" w14:textId="77777777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Stonham Aspal Village Hall, The Street, Stonham Aspal</w:t>
      </w:r>
    </w:p>
    <w:p w14:paraId="6B7D9202" w14:textId="44C8497A" w:rsidR="00D41DE0" w:rsidRDefault="00D41DE0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at which time members of the public are cordially invited to attend</w:t>
      </w:r>
    </w:p>
    <w:p w14:paraId="269D25B3" w14:textId="77777777" w:rsidR="00EB32A9" w:rsidRPr="007A795F" w:rsidRDefault="00EB32A9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</w:p>
    <w:p w14:paraId="44623AE4" w14:textId="7E871ECD" w:rsidR="00B637A1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AGENDA</w:t>
      </w:r>
    </w:p>
    <w:p w14:paraId="4C76A375" w14:textId="77777777" w:rsidR="00EB32A9" w:rsidRDefault="00EB32A9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</w:p>
    <w:p w14:paraId="76C7ED42" w14:textId="0A4DA687" w:rsidR="00D41DE0" w:rsidRPr="00F855E9" w:rsidRDefault="00C7031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any a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pologies for absences</w:t>
      </w:r>
    </w:p>
    <w:p w14:paraId="22144085" w14:textId="77777777" w:rsidR="00D41DE0" w:rsidRPr="00F855E9" w:rsidRDefault="00D41DE0" w:rsidP="00D41DE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DDD9273" w14:textId="5E7238B8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Declarations of pecuniary or non-pecuniary interests by members</w:t>
      </w:r>
    </w:p>
    <w:p w14:paraId="6357E63C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FA44E11" w14:textId="0FD83F90" w:rsidR="00D41DE0" w:rsidRPr="00F855E9" w:rsidRDefault="0038605F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approve the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minutes of the </w:t>
      </w:r>
      <w:r w:rsidR="00F03DE2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Meeting of the Council held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on</w:t>
      </w:r>
      <w:r w:rsidR="00A044A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Tuesday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DE0C92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1</w:t>
      </w:r>
      <w:r w:rsidR="00DE0C92" w:rsidRPr="00DE0C92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st</w:t>
      </w:r>
      <w:r w:rsidR="00DE0C92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July and 5</w:t>
      </w:r>
      <w:r w:rsidR="00DE0C92" w:rsidRPr="00DE0C92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DE0C92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August 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2025</w:t>
      </w:r>
      <w:r w:rsidR="009F3834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– online at </w:t>
      </w:r>
      <w:hyperlink r:id="rId5" w:history="1">
        <w:r w:rsidR="00D41DE0" w:rsidRPr="00F855E9">
          <w:rPr>
            <w:rStyle w:val="Hyperlink"/>
            <w:rFonts w:ascii="Arial" w:hAnsi="Arial" w:cs="Arial"/>
            <w:sz w:val="20"/>
            <w:szCs w:val="20"/>
          </w:rPr>
          <w:t>Minutes » Stonham Aspal Parish Council (onesuffolk.net)</w:t>
        </w:r>
      </w:hyperlink>
    </w:p>
    <w:p w14:paraId="781EAC17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1A33AF0" w14:textId="1FD6C534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Consideration of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eports by the District Councillor &amp; County Councillor</w:t>
      </w:r>
    </w:p>
    <w:p w14:paraId="2E18D158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4EB7534" w14:textId="172F907C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Contributions by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embers of the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ublic</w:t>
      </w: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486EA89" w14:textId="4BD8FF98" w:rsidR="00D41DE0" w:rsidRPr="00F855E9" w:rsidRDefault="00D41DE0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Members of the public are invited to comment on any agenda item or any other matter concerning them and/or the parish with further comment during the remainder of the meeting only being allowed at the Chair’s discretion.</w:t>
      </w:r>
    </w:p>
    <w:p w14:paraId="4502542E" w14:textId="77777777" w:rsidR="003C504E" w:rsidRPr="00F855E9" w:rsidRDefault="003C504E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827AA7" w14:textId="60E4E4BF" w:rsidR="00D41DE0" w:rsidRPr="00F855E9" w:rsidRDefault="00D41DE0" w:rsidP="00D730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Planning</w:t>
      </w:r>
    </w:p>
    <w:p w14:paraId="64B33E5C" w14:textId="72159CFC" w:rsidR="00E5458C" w:rsidRDefault="00993074" w:rsidP="000C51E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the following</w:t>
      </w:r>
      <w:r w:rsidR="00D41DE0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planning applications</w:t>
      </w:r>
      <w:r w:rsidR="004E5959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7FD2972E" w14:textId="75E26670" w:rsidR="003D126E" w:rsidRDefault="003D126E" w:rsidP="003D126E">
      <w:p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6" w:history="1">
        <w:r w:rsidRPr="003D126E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DC/25/03043 | Full Planning Application - Change of use of campsite to a Travellers site with up to 24 pitches. Each pitch comprising 1No. Static, 1No, Day Room, and 1No. Touring Caravan. | Land Rear Of The Rose Inn Debenham Road </w:t>
        </w:r>
        <w:proofErr w:type="spellStart"/>
        <w:r w:rsidRPr="003D126E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Crowfield</w:t>
        </w:r>
        <w:proofErr w:type="spellEnd"/>
        <w:r w:rsidRPr="003D126E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Suffolk</w:t>
        </w:r>
      </w:hyperlink>
    </w:p>
    <w:p w14:paraId="75D21128" w14:textId="41874E90" w:rsidR="00E54CDA" w:rsidRPr="003D126E" w:rsidRDefault="00E54CDA" w:rsidP="003D126E">
      <w:p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7" w:history="1">
        <w:r w:rsidRPr="00E54CDA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DC/25/03387 | Householder Application - Erection of two storey side/link extension and re-rendering of existing cottage (amended design following approval of previous submission DC/23/03603) | Mill Cottage Mill Green Stonham Aspal Stowmarket Suffolk IP14 6DA</w:t>
        </w:r>
      </w:hyperlink>
    </w:p>
    <w:p w14:paraId="292F605A" w14:textId="4900FE82" w:rsidR="00AF06C9" w:rsidRDefault="00C5717A" w:rsidP="00EE00E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note any d</w:t>
      </w:r>
      <w:r w:rsidR="00977F6C"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ecision notices</w:t>
      </w:r>
      <w:r w:rsidR="00F6123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116EA557" w14:textId="4EBFFFB8" w:rsidR="002752C0" w:rsidRDefault="003F6560" w:rsidP="00AF1AEC">
      <w:pPr>
        <w:pStyle w:val="ListParagraph"/>
        <w:shd w:val="clear" w:color="auto" w:fill="FFFFFF"/>
        <w:spacing w:after="0" w:line="240" w:lineRule="auto"/>
        <w:ind w:left="1440"/>
      </w:pPr>
      <w:hyperlink r:id="rId8" w:history="1">
        <w:r w:rsidRPr="003F6560">
          <w:rPr>
            <w:rStyle w:val="Hyperlink"/>
          </w:rPr>
          <w:t>DC/25/00968 | Householder application - Erection of single storey front, side and rear extensions (following demolition of existing extensions/porch). Extension to existing garage including external staircase to provide room above. Re-siting of existing oil tank. | 3 Quoits Meadow Stonham Aspal Stowmarket Suffolk IP14 6DE</w:t>
        </w:r>
      </w:hyperlink>
      <w:r w:rsidR="00A815D0">
        <w:t xml:space="preserve"> </w:t>
      </w:r>
      <w:r w:rsidR="00E37C4C">
        <w:t>–</w:t>
      </w:r>
      <w:r w:rsidR="00A815D0">
        <w:t xml:space="preserve"> </w:t>
      </w:r>
      <w:r w:rsidR="00E37C4C">
        <w:t xml:space="preserve">GRANTED </w:t>
      </w:r>
    </w:p>
    <w:p w14:paraId="3EDD0837" w14:textId="13BC37DD" w:rsidR="00FD3744" w:rsidRDefault="00FD3744" w:rsidP="00AF1AEC">
      <w:pPr>
        <w:pStyle w:val="ListParagraph"/>
        <w:shd w:val="clear" w:color="auto" w:fill="FFFFFF"/>
        <w:spacing w:after="0" w:line="240" w:lineRule="auto"/>
        <w:ind w:left="1440"/>
      </w:pPr>
      <w:hyperlink r:id="rId9" w:history="1">
        <w:r w:rsidRPr="00FD3744">
          <w:rPr>
            <w:rStyle w:val="Hyperlink"/>
          </w:rPr>
          <w:t>DC/25/02052 | Discharge of Conditions Application for DC/24/05056 - Condition 18 (Biodiversity Net Gain Plan) | Mill Green Farm Debenham Road Stonham Aspal Stowmarket Suffolk IP14 6BZ</w:t>
        </w:r>
      </w:hyperlink>
      <w:r>
        <w:t xml:space="preserve"> – GRANTED </w:t>
      </w:r>
    </w:p>
    <w:p w14:paraId="41B49C3A" w14:textId="5EF0D87A" w:rsidR="009375E9" w:rsidRDefault="009375E9" w:rsidP="00AF1AEC">
      <w:pPr>
        <w:pStyle w:val="ListParagraph"/>
        <w:shd w:val="clear" w:color="auto" w:fill="FFFFFF"/>
        <w:spacing w:after="0" w:line="240" w:lineRule="auto"/>
        <w:ind w:left="1440"/>
      </w:pPr>
      <w:hyperlink r:id="rId10" w:history="1">
        <w:r w:rsidRPr="009375E9">
          <w:rPr>
            <w:rStyle w:val="Hyperlink"/>
          </w:rPr>
          <w:t xml:space="preserve">DC/25/02305 | Application under S73 for the Removal or Variation of a Condition following grant of DC/22/04978 Change of use of buildings/land to 1no. residential dwelling with carport Dated 22/02/2023 Town and Country Planning Act 1990 (as amended) To vary Condition 9 (Prior to Commencement of Development - Contamination) | Red House Barn </w:t>
        </w:r>
        <w:proofErr w:type="spellStart"/>
        <w:r w:rsidRPr="009375E9">
          <w:rPr>
            <w:rStyle w:val="Hyperlink"/>
          </w:rPr>
          <w:t>Mickfield</w:t>
        </w:r>
        <w:proofErr w:type="spellEnd"/>
        <w:r w:rsidRPr="009375E9">
          <w:rPr>
            <w:rStyle w:val="Hyperlink"/>
          </w:rPr>
          <w:t xml:space="preserve"> Road Stonham Aspal Stowmarket Suffolk IP14 5LT</w:t>
        </w:r>
      </w:hyperlink>
      <w:r>
        <w:t xml:space="preserve"> – GRANTED </w:t>
      </w:r>
    </w:p>
    <w:p w14:paraId="4BB9756D" w14:textId="216EFED5" w:rsidR="00847148" w:rsidRDefault="00847148" w:rsidP="00AF1AEC">
      <w:pPr>
        <w:pStyle w:val="ListParagraph"/>
        <w:shd w:val="clear" w:color="auto" w:fill="FFFFFF"/>
        <w:spacing w:after="0" w:line="240" w:lineRule="auto"/>
        <w:ind w:left="1440"/>
      </w:pPr>
      <w:hyperlink r:id="rId11" w:history="1">
        <w:r w:rsidRPr="00847148">
          <w:rPr>
            <w:rStyle w:val="Hyperlink"/>
          </w:rPr>
          <w:t>DC/25/02469 | Discharge of Conditions Application for DC/24/05394 - Condition 8 (Construction Method Statement), Condition 10 (Foul Drainage), Condition 15 (Biodiversity Enhancement Strategy) and Condition 16 (Contamination) | Elm Farm Debenham Road Stonham Aspal Stowmarket Suffolk IP14 6AE</w:t>
        </w:r>
      </w:hyperlink>
      <w:r>
        <w:t xml:space="preserve"> - GRANTED</w:t>
      </w:r>
    </w:p>
    <w:p w14:paraId="1C18F130" w14:textId="643D0A60" w:rsidR="00A815D0" w:rsidRDefault="00A815D0" w:rsidP="00AF1AEC">
      <w:pPr>
        <w:pStyle w:val="ListParagraph"/>
        <w:shd w:val="clear" w:color="auto" w:fill="FFFFFF"/>
        <w:spacing w:after="0" w:line="240" w:lineRule="auto"/>
        <w:ind w:left="1440"/>
      </w:pPr>
      <w:hyperlink r:id="rId12" w:history="1">
        <w:r w:rsidRPr="00A815D0">
          <w:rPr>
            <w:rStyle w:val="Hyperlink"/>
          </w:rPr>
          <w:t xml:space="preserve">DC/25/02582 | Application for Listed Building Consent - To carry out additional remedial works to the timber frame and chimney within the North Wing Sitting Room. | </w:t>
        </w:r>
        <w:proofErr w:type="spellStart"/>
        <w:r w:rsidRPr="00A815D0">
          <w:rPr>
            <w:rStyle w:val="Hyperlink"/>
          </w:rPr>
          <w:t>Ubbeston</w:t>
        </w:r>
        <w:proofErr w:type="spellEnd"/>
        <w:r w:rsidRPr="00A815D0">
          <w:rPr>
            <w:rStyle w:val="Hyperlink"/>
          </w:rPr>
          <w:t xml:space="preserve"> Hall Stowmarket Road Stonham Aspal Stowmarket Suffolk IP14 6AD</w:t>
        </w:r>
      </w:hyperlink>
      <w:r>
        <w:t xml:space="preserve"> - </w:t>
      </w:r>
      <w:r w:rsidR="008D1133">
        <w:t>GRANTED</w:t>
      </w:r>
    </w:p>
    <w:p w14:paraId="431673AC" w14:textId="012B4283" w:rsidR="00E172AF" w:rsidRDefault="00E172AF" w:rsidP="00AF1AEC">
      <w:pPr>
        <w:pStyle w:val="ListParagraph"/>
        <w:shd w:val="clear" w:color="auto" w:fill="FFFFFF"/>
        <w:spacing w:after="0" w:line="240" w:lineRule="auto"/>
        <w:ind w:left="1440"/>
      </w:pPr>
      <w:hyperlink r:id="rId13" w:history="1">
        <w:r w:rsidRPr="00E172AF">
          <w:rPr>
            <w:rStyle w:val="Hyperlink"/>
          </w:rPr>
          <w:t xml:space="preserve">DC/25/02758 | Full Planning Application - Change of use of the land and erection of a new B8 storage building. | Land East Of Lewis Farm </w:t>
        </w:r>
        <w:proofErr w:type="spellStart"/>
        <w:r w:rsidRPr="00E172AF">
          <w:rPr>
            <w:rStyle w:val="Hyperlink"/>
          </w:rPr>
          <w:t>Pettaugh</w:t>
        </w:r>
        <w:proofErr w:type="spellEnd"/>
        <w:r w:rsidRPr="00E172AF">
          <w:rPr>
            <w:rStyle w:val="Hyperlink"/>
          </w:rPr>
          <w:t xml:space="preserve"> Road Stonham Aspal Stowmarket Suffolk IP14 6AU</w:t>
        </w:r>
      </w:hyperlink>
      <w:r w:rsidR="008D1133">
        <w:t xml:space="preserve"> </w:t>
      </w:r>
      <w:r w:rsidR="00C912BF">
        <w:t>–</w:t>
      </w:r>
      <w:r w:rsidR="008D1133">
        <w:t xml:space="preserve"> REFUSED</w:t>
      </w:r>
    </w:p>
    <w:p w14:paraId="6FF32825" w14:textId="77777777" w:rsidR="00B663EA" w:rsidRDefault="00C912BF" w:rsidP="00B663EA">
      <w:pPr>
        <w:pStyle w:val="ListParagraph"/>
        <w:shd w:val="clear" w:color="auto" w:fill="FFFFFF"/>
        <w:spacing w:after="0" w:line="240" w:lineRule="auto"/>
        <w:ind w:left="1440"/>
      </w:pPr>
      <w:hyperlink r:id="rId14" w:history="1">
        <w:r w:rsidRPr="00C912BF">
          <w:rPr>
            <w:rStyle w:val="Hyperlink"/>
          </w:rPr>
          <w:t>DC/25/03035 | Discharge of Conditions Application for DC/19/02299 - Condition 8 (Details of Floodlights) | Land South Of The Street Stonham Aspal Suffolk</w:t>
        </w:r>
      </w:hyperlink>
      <w:r>
        <w:t xml:space="preserve"> – GRANTED </w:t>
      </w:r>
    </w:p>
    <w:p w14:paraId="13F1EB0B" w14:textId="59F39049" w:rsidR="00EA70F8" w:rsidRPr="00B663EA" w:rsidRDefault="00977F6C" w:rsidP="00B663EA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</w:pPr>
      <w:r w:rsidRPr="00B663E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Other planning matters</w:t>
      </w:r>
      <w:r w:rsidR="006B5257" w:rsidRPr="00B663E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15FD6D85" w14:textId="77777777" w:rsidR="00D53276" w:rsidRDefault="00D53276" w:rsidP="00D53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E7CDCE7" w14:textId="25A9FDD0" w:rsidR="00686B4C" w:rsidRPr="00F855E9" w:rsidRDefault="00667F8C" w:rsidP="00686B4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Finance</w:t>
      </w:r>
      <w:r w:rsidR="00003B1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0E46C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&amp; Governance</w:t>
      </w:r>
    </w:p>
    <w:p w14:paraId="32088BA8" w14:textId="4D6E771E" w:rsidR="00F71B81" w:rsidRDefault="009D3F82" w:rsidP="00F71B8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approving and making o</w:t>
      </w:r>
      <w:r w:rsidR="00686B4C"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f payments</w:t>
      </w:r>
      <w:r w:rsidR="00F5793D"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2C385298" w14:textId="6D65EC70" w:rsidR="00B71701" w:rsidRDefault="00A040A9" w:rsidP="00F71B8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NJC salary pay award 2025/26</w:t>
      </w:r>
    </w:p>
    <w:p w14:paraId="526A3887" w14:textId="2301271E" w:rsidR="000E46C6" w:rsidRDefault="004B0486" w:rsidP="00F71B8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r</w:t>
      </w:r>
      <w:r w:rsidR="006C6B63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eview and agree community engagement policy</w:t>
      </w:r>
    </w:p>
    <w:p w14:paraId="01B2E1B4" w14:textId="7E47C1FF" w:rsidR="004F578A" w:rsidRDefault="004F578A" w:rsidP="00F71B8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Insurance quote</w:t>
      </w:r>
    </w:p>
    <w:p w14:paraId="0DEB1ABD" w14:textId="77777777" w:rsidR="008E6D9C" w:rsidRPr="0044381B" w:rsidRDefault="008E6D9C" w:rsidP="0044381B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70479E59" w14:textId="3A81BFB1" w:rsidR="0044381B" w:rsidRDefault="00A51E82" w:rsidP="0044381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reports from Councillors assigned to the following:</w:t>
      </w:r>
    </w:p>
    <w:p w14:paraId="61140A8E" w14:textId="5A5D148C" w:rsidR="00BD49CF" w:rsidRPr="0036260B" w:rsidRDefault="00A51E82" w:rsidP="0036260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People and </w:t>
      </w:r>
      <w:r w:rsidR="0073589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Place Plan </w:t>
      </w:r>
      <w:r w:rsidR="00934CE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Morley </w:t>
      </w:r>
    </w:p>
    <w:p w14:paraId="78A29815" w14:textId="0D24CAFD" w:rsidR="00EB32A9" w:rsidRPr="00A54572" w:rsidRDefault="00AC618E" w:rsidP="00EB32A9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Recreation </w:t>
      </w:r>
      <w:r w:rsidR="00025022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g</w:t>
      </w:r>
      <w:r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round</w:t>
      </w:r>
      <w:r w:rsidR="00E2131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</w:t>
      </w:r>
      <w:r w:rsidR="007E4574"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Betts</w:t>
      </w:r>
    </w:p>
    <w:p w14:paraId="42C73A94" w14:textId="77777777" w:rsidR="00A54572" w:rsidRPr="00A54572" w:rsidRDefault="00A54572" w:rsidP="00A54572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0A0DD74D" w14:textId="77777777" w:rsidR="00134917" w:rsidRDefault="00C65A84" w:rsidP="00A5457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Discuss recreation ground </w:t>
      </w:r>
    </w:p>
    <w:p w14:paraId="6E07A915" w14:textId="77777777" w:rsidR="00134917" w:rsidRPr="00417799" w:rsidRDefault="00134917" w:rsidP="00134917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41779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I</w:t>
      </w:r>
      <w:r w:rsidR="00C65A84" w:rsidRPr="0041779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nspections </w:t>
      </w:r>
    </w:p>
    <w:p w14:paraId="0C8EEB90" w14:textId="33C37FB9" w:rsidR="00A54572" w:rsidRPr="00417799" w:rsidRDefault="00C65A84" w:rsidP="00134917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41779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RoSPA training </w:t>
      </w:r>
    </w:p>
    <w:p w14:paraId="74A7C948" w14:textId="575FDD3D" w:rsidR="00134917" w:rsidRPr="00417799" w:rsidRDefault="00460CE6" w:rsidP="00134917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Responsibili</w:t>
      </w:r>
      <w:r w:rsidR="00E53B5F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ty 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of bins</w:t>
      </w:r>
    </w:p>
    <w:p w14:paraId="2EF053F1" w14:textId="77777777" w:rsidR="00C037FE" w:rsidRPr="00C037FE" w:rsidRDefault="00C037FE" w:rsidP="00C037F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C054EEC" w14:textId="1A17B673" w:rsidR="00C037FE" w:rsidRDefault="00A939B3" w:rsidP="001871D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Update of </w:t>
      </w:r>
      <w:proofErr w:type="spellStart"/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Mickfield</w:t>
      </w:r>
      <w:proofErr w:type="spellEnd"/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/ Stonham Aspal 40mph speed limit</w:t>
      </w:r>
    </w:p>
    <w:p w14:paraId="59BABC0F" w14:textId="77777777" w:rsidR="00F91896" w:rsidRDefault="00F91896" w:rsidP="00F91896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29BAC65" w14:textId="3B669FDE" w:rsidR="00D7599F" w:rsidRDefault="00D7599F" w:rsidP="001871D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Parish event to meet MP </w:t>
      </w:r>
      <w:r w:rsidR="00F9189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Partrick Spencer</w:t>
      </w:r>
    </w:p>
    <w:p w14:paraId="2DD0F1FE" w14:textId="77777777" w:rsidR="00D80B18" w:rsidRPr="00D80B18" w:rsidRDefault="00D80B18" w:rsidP="00D80B18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13B5FA5" w14:textId="5A056066" w:rsidR="00D80B18" w:rsidRDefault="00D80B18" w:rsidP="001871D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Additional </w:t>
      </w:r>
      <w:r w:rsidR="00C41F8F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noticeboard at Homestead Park (old football ground)</w:t>
      </w:r>
    </w:p>
    <w:p w14:paraId="58A7D489" w14:textId="77777777" w:rsidR="00B43286" w:rsidRPr="00B43286" w:rsidRDefault="00B43286" w:rsidP="00B43286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994121" w14:textId="766207C6" w:rsidR="00C60FBD" w:rsidRPr="00C037FE" w:rsidRDefault="00F86882" w:rsidP="00C037F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discuss and consider </w:t>
      </w:r>
      <w:r w:rsidR="00417799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any 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submitted a</w:t>
      </w:r>
      <w:r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pplication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s for </w:t>
      </w:r>
      <w:r w:rsidR="00EE3EC7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Community Infrastructure Levy (CIL) 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funding</w:t>
      </w:r>
      <w:r w:rsidR="00417799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E519C06" w14:textId="77777777" w:rsidR="007B135A" w:rsidRPr="007B135A" w:rsidRDefault="007B135A" w:rsidP="007B135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F29BF4F" w14:textId="0A4E2F19" w:rsidR="00B3275F" w:rsidRPr="00F855E9" w:rsidRDefault="008F138C" w:rsidP="00B3275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note </w:t>
      </w:r>
      <w:r w:rsidR="00E15D7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communications</w:t>
      </w:r>
    </w:p>
    <w:p w14:paraId="6A889EB5" w14:textId="77777777" w:rsidR="002460C7" w:rsidRPr="00F855E9" w:rsidRDefault="002460C7" w:rsidP="002460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63D6FC8" w14:textId="747180C2" w:rsidR="002460C7" w:rsidRPr="00F855E9" w:rsidRDefault="002460C7" w:rsidP="002460C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on any other matters arising from previous meeting</w:t>
      </w:r>
    </w:p>
    <w:p w14:paraId="29B7E0CE" w14:textId="77777777" w:rsidR="00B3275F" w:rsidRPr="00F855E9" w:rsidRDefault="00B3275F" w:rsidP="00B3275F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B2AAE0D" w14:textId="5948D5B9" w:rsidR="00260AA2" w:rsidRDefault="009100CF" w:rsidP="00260AA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Agree </w:t>
      </w:r>
      <w:r w:rsidR="00433D4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date for next meeting</w:t>
      </w:r>
    </w:p>
    <w:p w14:paraId="1309AE75" w14:textId="77777777" w:rsidR="00652F9A" w:rsidRPr="00652F9A" w:rsidRDefault="00652F9A" w:rsidP="00652F9A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8B56C54" w14:textId="77777777" w:rsidR="00652F9A" w:rsidRPr="005A2AAE" w:rsidRDefault="00652F9A" w:rsidP="00652F9A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F10E688" w14:textId="75FE7B8E" w:rsidR="000018BD" w:rsidRPr="009572B5" w:rsidRDefault="000018BD" w:rsidP="00260AA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</w:pP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Sam Pass, Clerk</w:t>
      </w:r>
      <w:r w:rsidR="002460C7"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and Responsible Financial Officer</w:t>
      </w: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, </w:t>
      </w:r>
      <w:hyperlink r:id="rId15" w:history="1">
        <w:r w:rsidRPr="009572B5">
          <w:rPr>
            <w:rStyle w:val="Hyperlink"/>
            <w:rFonts w:ascii="Arial" w:eastAsia="Times New Roman" w:hAnsi="Arial" w:cs="Arial"/>
            <w:b/>
            <w:bCs/>
            <w:kern w:val="0"/>
            <w:sz w:val="16"/>
            <w:szCs w:val="16"/>
            <w:lang w:eastAsia="en-GB"/>
            <w14:ligatures w14:val="none"/>
          </w:rPr>
          <w:t>sapc.clerk@yahoo.co.uk</w:t>
        </w:r>
      </w:hyperlink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AE2510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</w:t>
      </w:r>
      <w:r w:rsidR="00A939B3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6</w:t>
      </w:r>
      <w:r w:rsidR="00A939B3" w:rsidRPr="00A939B3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vertAlign w:val="superscript"/>
          <w:lang w:eastAsia="en-GB"/>
          <w14:ligatures w14:val="none"/>
        </w:rPr>
        <w:t>th</w:t>
      </w:r>
      <w:r w:rsidR="00A939B3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9D0C5D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August </w:t>
      </w:r>
      <w:r w:rsidR="004F59F3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2025</w:t>
      </w:r>
    </w:p>
    <w:sectPr w:rsidR="000018BD" w:rsidRPr="009572B5" w:rsidSect="005B19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7C8"/>
    <w:multiLevelType w:val="hybridMultilevel"/>
    <w:tmpl w:val="89A02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36D3A"/>
    <w:multiLevelType w:val="hybridMultilevel"/>
    <w:tmpl w:val="6C72D0A4"/>
    <w:lvl w:ilvl="0" w:tplc="89CAA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947E4846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  <w:rPr>
        <w:b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04277"/>
    <w:multiLevelType w:val="hybridMultilevel"/>
    <w:tmpl w:val="345AAEAC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0A03DF"/>
    <w:multiLevelType w:val="hybridMultilevel"/>
    <w:tmpl w:val="731C7980"/>
    <w:lvl w:ilvl="0" w:tplc="3068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93C16"/>
    <w:multiLevelType w:val="hybridMultilevel"/>
    <w:tmpl w:val="A4A619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4D5BEC"/>
    <w:multiLevelType w:val="hybridMultilevel"/>
    <w:tmpl w:val="648CD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2E3F10"/>
    <w:multiLevelType w:val="hybridMultilevel"/>
    <w:tmpl w:val="51FA7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7502EE"/>
    <w:multiLevelType w:val="hybridMultilevel"/>
    <w:tmpl w:val="4998CAFE"/>
    <w:lvl w:ilvl="0" w:tplc="947E4846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FB95204"/>
    <w:multiLevelType w:val="hybridMultilevel"/>
    <w:tmpl w:val="CE76157A"/>
    <w:lvl w:ilvl="0" w:tplc="B852D0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60F299D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08090019">
      <w:start w:val="1"/>
      <w:numFmt w:val="lowerLetter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DB967F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9206727">
    <w:abstractNumId w:val="0"/>
  </w:num>
  <w:num w:numId="2" w16cid:durableId="151919025">
    <w:abstractNumId w:val="6"/>
  </w:num>
  <w:num w:numId="3" w16cid:durableId="1397050238">
    <w:abstractNumId w:val="8"/>
  </w:num>
  <w:num w:numId="4" w16cid:durableId="77756491">
    <w:abstractNumId w:val="3"/>
  </w:num>
  <w:num w:numId="5" w16cid:durableId="485636246">
    <w:abstractNumId w:val="4"/>
  </w:num>
  <w:num w:numId="6" w16cid:durableId="1801000231">
    <w:abstractNumId w:val="1"/>
  </w:num>
  <w:num w:numId="7" w16cid:durableId="653874840">
    <w:abstractNumId w:val="5"/>
  </w:num>
  <w:num w:numId="8" w16cid:durableId="2080782548">
    <w:abstractNumId w:val="10"/>
  </w:num>
  <w:num w:numId="9" w16cid:durableId="1854680723">
    <w:abstractNumId w:val="12"/>
  </w:num>
  <w:num w:numId="10" w16cid:durableId="1233272386">
    <w:abstractNumId w:val="2"/>
  </w:num>
  <w:num w:numId="11" w16cid:durableId="540021980">
    <w:abstractNumId w:val="7"/>
  </w:num>
  <w:num w:numId="12" w16cid:durableId="102726990">
    <w:abstractNumId w:val="9"/>
  </w:num>
  <w:num w:numId="13" w16cid:durableId="1634867140">
    <w:abstractNumId w:val="13"/>
  </w:num>
  <w:num w:numId="14" w16cid:durableId="1901672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E0"/>
    <w:rsid w:val="000018BD"/>
    <w:rsid w:val="00003B14"/>
    <w:rsid w:val="000125AA"/>
    <w:rsid w:val="00012E7B"/>
    <w:rsid w:val="00013CE4"/>
    <w:rsid w:val="00013DEF"/>
    <w:rsid w:val="0002237F"/>
    <w:rsid w:val="00025022"/>
    <w:rsid w:val="000321E5"/>
    <w:rsid w:val="000425AC"/>
    <w:rsid w:val="00043296"/>
    <w:rsid w:val="0004357D"/>
    <w:rsid w:val="0004590B"/>
    <w:rsid w:val="0004639F"/>
    <w:rsid w:val="00046E10"/>
    <w:rsid w:val="00051734"/>
    <w:rsid w:val="000578D7"/>
    <w:rsid w:val="00085EAC"/>
    <w:rsid w:val="00086894"/>
    <w:rsid w:val="00092F7D"/>
    <w:rsid w:val="0009452C"/>
    <w:rsid w:val="000A0A22"/>
    <w:rsid w:val="000A1BC7"/>
    <w:rsid w:val="000B03B1"/>
    <w:rsid w:val="000C463C"/>
    <w:rsid w:val="000D7D14"/>
    <w:rsid w:val="000E31F6"/>
    <w:rsid w:val="000E46C6"/>
    <w:rsid w:val="000E4872"/>
    <w:rsid w:val="000F1FC0"/>
    <w:rsid w:val="000F51E4"/>
    <w:rsid w:val="000F5B15"/>
    <w:rsid w:val="00102185"/>
    <w:rsid w:val="00107F44"/>
    <w:rsid w:val="001101D1"/>
    <w:rsid w:val="00120D55"/>
    <w:rsid w:val="00134917"/>
    <w:rsid w:val="0013561F"/>
    <w:rsid w:val="0013643E"/>
    <w:rsid w:val="00143571"/>
    <w:rsid w:val="00145BD2"/>
    <w:rsid w:val="00152429"/>
    <w:rsid w:val="001554B4"/>
    <w:rsid w:val="0016408E"/>
    <w:rsid w:val="00164C39"/>
    <w:rsid w:val="00167C09"/>
    <w:rsid w:val="0017030F"/>
    <w:rsid w:val="00172D3E"/>
    <w:rsid w:val="00173FBD"/>
    <w:rsid w:val="0018416D"/>
    <w:rsid w:val="00192476"/>
    <w:rsid w:val="00193E1C"/>
    <w:rsid w:val="001B425A"/>
    <w:rsid w:val="001B5869"/>
    <w:rsid w:val="001C3308"/>
    <w:rsid w:val="001C3D96"/>
    <w:rsid w:val="001C5E05"/>
    <w:rsid w:val="001D286C"/>
    <w:rsid w:val="001E7802"/>
    <w:rsid w:val="001F0567"/>
    <w:rsid w:val="001F07FA"/>
    <w:rsid w:val="001F5B48"/>
    <w:rsid w:val="0020475F"/>
    <w:rsid w:val="00206476"/>
    <w:rsid w:val="00213154"/>
    <w:rsid w:val="00215DB5"/>
    <w:rsid w:val="00245EA5"/>
    <w:rsid w:val="002460C7"/>
    <w:rsid w:val="00250501"/>
    <w:rsid w:val="00250534"/>
    <w:rsid w:val="00250796"/>
    <w:rsid w:val="002555C5"/>
    <w:rsid w:val="00257604"/>
    <w:rsid w:val="00260AA2"/>
    <w:rsid w:val="002620A3"/>
    <w:rsid w:val="002738B9"/>
    <w:rsid w:val="00274109"/>
    <w:rsid w:val="002752C0"/>
    <w:rsid w:val="00280EDC"/>
    <w:rsid w:val="00293C49"/>
    <w:rsid w:val="0029508A"/>
    <w:rsid w:val="002A2685"/>
    <w:rsid w:val="002A2D55"/>
    <w:rsid w:val="002A360C"/>
    <w:rsid w:val="002B2870"/>
    <w:rsid w:val="002C38C9"/>
    <w:rsid w:val="002D02E2"/>
    <w:rsid w:val="002D21AA"/>
    <w:rsid w:val="002D26D9"/>
    <w:rsid w:val="002E0A7D"/>
    <w:rsid w:val="002F0871"/>
    <w:rsid w:val="002F2063"/>
    <w:rsid w:val="002F29D5"/>
    <w:rsid w:val="002F55CA"/>
    <w:rsid w:val="00300999"/>
    <w:rsid w:val="003053C2"/>
    <w:rsid w:val="00313F00"/>
    <w:rsid w:val="00317899"/>
    <w:rsid w:val="00324C59"/>
    <w:rsid w:val="00325C22"/>
    <w:rsid w:val="0032715F"/>
    <w:rsid w:val="00331ED9"/>
    <w:rsid w:val="003324AF"/>
    <w:rsid w:val="00340C96"/>
    <w:rsid w:val="003476DB"/>
    <w:rsid w:val="00350437"/>
    <w:rsid w:val="0036260B"/>
    <w:rsid w:val="00362979"/>
    <w:rsid w:val="00364670"/>
    <w:rsid w:val="00365FA3"/>
    <w:rsid w:val="0037601C"/>
    <w:rsid w:val="00381B38"/>
    <w:rsid w:val="0038605F"/>
    <w:rsid w:val="0039603E"/>
    <w:rsid w:val="00396982"/>
    <w:rsid w:val="0039788B"/>
    <w:rsid w:val="003A489F"/>
    <w:rsid w:val="003A4EB0"/>
    <w:rsid w:val="003C504E"/>
    <w:rsid w:val="003C5174"/>
    <w:rsid w:val="003D126E"/>
    <w:rsid w:val="003D2EA4"/>
    <w:rsid w:val="003D4F4E"/>
    <w:rsid w:val="003E7BB3"/>
    <w:rsid w:val="003F497C"/>
    <w:rsid w:val="003F57B6"/>
    <w:rsid w:val="003F6560"/>
    <w:rsid w:val="00400C58"/>
    <w:rsid w:val="004039F0"/>
    <w:rsid w:val="0040547A"/>
    <w:rsid w:val="0041043D"/>
    <w:rsid w:val="00412363"/>
    <w:rsid w:val="00415911"/>
    <w:rsid w:val="00417799"/>
    <w:rsid w:val="004217AA"/>
    <w:rsid w:val="00426EB6"/>
    <w:rsid w:val="00430525"/>
    <w:rsid w:val="00433D4D"/>
    <w:rsid w:val="00434746"/>
    <w:rsid w:val="004351C0"/>
    <w:rsid w:val="00440BC1"/>
    <w:rsid w:val="004422DB"/>
    <w:rsid w:val="0044381B"/>
    <w:rsid w:val="00444372"/>
    <w:rsid w:val="0044620C"/>
    <w:rsid w:val="004605FC"/>
    <w:rsid w:val="004606DA"/>
    <w:rsid w:val="00460CE6"/>
    <w:rsid w:val="00470D7C"/>
    <w:rsid w:val="00472822"/>
    <w:rsid w:val="00482FA3"/>
    <w:rsid w:val="00483718"/>
    <w:rsid w:val="004840D1"/>
    <w:rsid w:val="00484853"/>
    <w:rsid w:val="00491063"/>
    <w:rsid w:val="004A74F6"/>
    <w:rsid w:val="004B0486"/>
    <w:rsid w:val="004B397D"/>
    <w:rsid w:val="004B4ED2"/>
    <w:rsid w:val="004C3DE8"/>
    <w:rsid w:val="004D1CD2"/>
    <w:rsid w:val="004E47A6"/>
    <w:rsid w:val="004E55FB"/>
    <w:rsid w:val="004E5959"/>
    <w:rsid w:val="004E5DB8"/>
    <w:rsid w:val="004E7346"/>
    <w:rsid w:val="004F578A"/>
    <w:rsid w:val="004F59F3"/>
    <w:rsid w:val="00501DD4"/>
    <w:rsid w:val="00502C92"/>
    <w:rsid w:val="005036DC"/>
    <w:rsid w:val="00516170"/>
    <w:rsid w:val="00524A67"/>
    <w:rsid w:val="00530093"/>
    <w:rsid w:val="00531FF6"/>
    <w:rsid w:val="00534287"/>
    <w:rsid w:val="0054367C"/>
    <w:rsid w:val="00543E4C"/>
    <w:rsid w:val="00544C0F"/>
    <w:rsid w:val="005537E2"/>
    <w:rsid w:val="00562CF7"/>
    <w:rsid w:val="0056798E"/>
    <w:rsid w:val="005779CD"/>
    <w:rsid w:val="005858E4"/>
    <w:rsid w:val="00594155"/>
    <w:rsid w:val="005A089B"/>
    <w:rsid w:val="005A127D"/>
    <w:rsid w:val="005A2627"/>
    <w:rsid w:val="005A2AAE"/>
    <w:rsid w:val="005A6361"/>
    <w:rsid w:val="005A641D"/>
    <w:rsid w:val="005B0E5D"/>
    <w:rsid w:val="005B19F1"/>
    <w:rsid w:val="005C64FB"/>
    <w:rsid w:val="005C7E5E"/>
    <w:rsid w:val="005D4C68"/>
    <w:rsid w:val="005E6D2C"/>
    <w:rsid w:val="005F380D"/>
    <w:rsid w:val="005F5FD7"/>
    <w:rsid w:val="005F7ADD"/>
    <w:rsid w:val="005F7B22"/>
    <w:rsid w:val="0060219F"/>
    <w:rsid w:val="0060719B"/>
    <w:rsid w:val="006079C9"/>
    <w:rsid w:val="00613989"/>
    <w:rsid w:val="006145D2"/>
    <w:rsid w:val="00617810"/>
    <w:rsid w:val="0062350E"/>
    <w:rsid w:val="006243E5"/>
    <w:rsid w:val="006258A6"/>
    <w:rsid w:val="00630478"/>
    <w:rsid w:val="00634F93"/>
    <w:rsid w:val="006529AF"/>
    <w:rsid w:val="00652F9A"/>
    <w:rsid w:val="006579D3"/>
    <w:rsid w:val="00660F18"/>
    <w:rsid w:val="0066404A"/>
    <w:rsid w:val="00667F8C"/>
    <w:rsid w:val="006724E2"/>
    <w:rsid w:val="00675414"/>
    <w:rsid w:val="00677188"/>
    <w:rsid w:val="00686B4C"/>
    <w:rsid w:val="00697CCF"/>
    <w:rsid w:val="006A31B0"/>
    <w:rsid w:val="006B5257"/>
    <w:rsid w:val="006C6048"/>
    <w:rsid w:val="006C6B63"/>
    <w:rsid w:val="006D5A9E"/>
    <w:rsid w:val="006D678D"/>
    <w:rsid w:val="006E1CF2"/>
    <w:rsid w:val="006E27B4"/>
    <w:rsid w:val="006F0E48"/>
    <w:rsid w:val="006F22B4"/>
    <w:rsid w:val="006F6FA6"/>
    <w:rsid w:val="00701C8A"/>
    <w:rsid w:val="00701DEC"/>
    <w:rsid w:val="0070524F"/>
    <w:rsid w:val="00706A71"/>
    <w:rsid w:val="00723668"/>
    <w:rsid w:val="007258CE"/>
    <w:rsid w:val="00735896"/>
    <w:rsid w:val="00736B39"/>
    <w:rsid w:val="0074012F"/>
    <w:rsid w:val="00746111"/>
    <w:rsid w:val="00750864"/>
    <w:rsid w:val="00753D64"/>
    <w:rsid w:val="00755E6E"/>
    <w:rsid w:val="00757A04"/>
    <w:rsid w:val="00772549"/>
    <w:rsid w:val="007853DE"/>
    <w:rsid w:val="00791029"/>
    <w:rsid w:val="007938A9"/>
    <w:rsid w:val="007A219E"/>
    <w:rsid w:val="007A47E0"/>
    <w:rsid w:val="007A5198"/>
    <w:rsid w:val="007A7386"/>
    <w:rsid w:val="007A795F"/>
    <w:rsid w:val="007B0C3B"/>
    <w:rsid w:val="007B135A"/>
    <w:rsid w:val="007B3C06"/>
    <w:rsid w:val="007C12A7"/>
    <w:rsid w:val="007C5AE9"/>
    <w:rsid w:val="007C5B7F"/>
    <w:rsid w:val="007C6CEE"/>
    <w:rsid w:val="007C70C0"/>
    <w:rsid w:val="007C73C8"/>
    <w:rsid w:val="007D5451"/>
    <w:rsid w:val="007D6C6A"/>
    <w:rsid w:val="007D777A"/>
    <w:rsid w:val="007E2BAA"/>
    <w:rsid w:val="007E4574"/>
    <w:rsid w:val="00804643"/>
    <w:rsid w:val="00812237"/>
    <w:rsid w:val="0081697D"/>
    <w:rsid w:val="0082555F"/>
    <w:rsid w:val="00826BDF"/>
    <w:rsid w:val="00847148"/>
    <w:rsid w:val="00850939"/>
    <w:rsid w:val="0085500A"/>
    <w:rsid w:val="00856EE1"/>
    <w:rsid w:val="0086085C"/>
    <w:rsid w:val="00865FB7"/>
    <w:rsid w:val="00872CD5"/>
    <w:rsid w:val="00873E2B"/>
    <w:rsid w:val="00874AE5"/>
    <w:rsid w:val="00875D3A"/>
    <w:rsid w:val="00884481"/>
    <w:rsid w:val="00892526"/>
    <w:rsid w:val="0089366C"/>
    <w:rsid w:val="00893891"/>
    <w:rsid w:val="0089594B"/>
    <w:rsid w:val="00897CC6"/>
    <w:rsid w:val="008A121C"/>
    <w:rsid w:val="008B5084"/>
    <w:rsid w:val="008B71FC"/>
    <w:rsid w:val="008B7B2A"/>
    <w:rsid w:val="008C03B9"/>
    <w:rsid w:val="008C2ADE"/>
    <w:rsid w:val="008D1133"/>
    <w:rsid w:val="008D5934"/>
    <w:rsid w:val="008D6A1C"/>
    <w:rsid w:val="008E1E12"/>
    <w:rsid w:val="008E5FC0"/>
    <w:rsid w:val="008E6D9C"/>
    <w:rsid w:val="008E7762"/>
    <w:rsid w:val="008F138C"/>
    <w:rsid w:val="008F485D"/>
    <w:rsid w:val="008F5997"/>
    <w:rsid w:val="00906019"/>
    <w:rsid w:val="009100CF"/>
    <w:rsid w:val="00910EF0"/>
    <w:rsid w:val="0091383C"/>
    <w:rsid w:val="00916D5C"/>
    <w:rsid w:val="00921EF3"/>
    <w:rsid w:val="00923715"/>
    <w:rsid w:val="009326F4"/>
    <w:rsid w:val="00934CEC"/>
    <w:rsid w:val="00936F8E"/>
    <w:rsid w:val="009375E9"/>
    <w:rsid w:val="00945B33"/>
    <w:rsid w:val="009463C6"/>
    <w:rsid w:val="009469BD"/>
    <w:rsid w:val="009477B8"/>
    <w:rsid w:val="00955428"/>
    <w:rsid w:val="009572B5"/>
    <w:rsid w:val="00973D6C"/>
    <w:rsid w:val="00977F6C"/>
    <w:rsid w:val="009813D0"/>
    <w:rsid w:val="00985570"/>
    <w:rsid w:val="00986E9E"/>
    <w:rsid w:val="0099214E"/>
    <w:rsid w:val="00993074"/>
    <w:rsid w:val="00993B0F"/>
    <w:rsid w:val="009A4A6F"/>
    <w:rsid w:val="009A5C5F"/>
    <w:rsid w:val="009B15EB"/>
    <w:rsid w:val="009B18BB"/>
    <w:rsid w:val="009B4345"/>
    <w:rsid w:val="009B4B92"/>
    <w:rsid w:val="009C3CCD"/>
    <w:rsid w:val="009C40ED"/>
    <w:rsid w:val="009D0C5D"/>
    <w:rsid w:val="009D3F82"/>
    <w:rsid w:val="009E230D"/>
    <w:rsid w:val="009E4AB0"/>
    <w:rsid w:val="009F3834"/>
    <w:rsid w:val="009F4FB7"/>
    <w:rsid w:val="00A037C9"/>
    <w:rsid w:val="00A04007"/>
    <w:rsid w:val="00A040A9"/>
    <w:rsid w:val="00A044AB"/>
    <w:rsid w:val="00A10C36"/>
    <w:rsid w:val="00A14603"/>
    <w:rsid w:val="00A33C02"/>
    <w:rsid w:val="00A35CF3"/>
    <w:rsid w:val="00A40E29"/>
    <w:rsid w:val="00A4261C"/>
    <w:rsid w:val="00A46952"/>
    <w:rsid w:val="00A50CC2"/>
    <w:rsid w:val="00A51E82"/>
    <w:rsid w:val="00A54572"/>
    <w:rsid w:val="00A60204"/>
    <w:rsid w:val="00A61741"/>
    <w:rsid w:val="00A811DB"/>
    <w:rsid w:val="00A815D0"/>
    <w:rsid w:val="00A83841"/>
    <w:rsid w:val="00A8682A"/>
    <w:rsid w:val="00A90F54"/>
    <w:rsid w:val="00A939B3"/>
    <w:rsid w:val="00A95C08"/>
    <w:rsid w:val="00A96CCD"/>
    <w:rsid w:val="00AB2F71"/>
    <w:rsid w:val="00AC1014"/>
    <w:rsid w:val="00AC1019"/>
    <w:rsid w:val="00AC2220"/>
    <w:rsid w:val="00AC2B7C"/>
    <w:rsid w:val="00AC618E"/>
    <w:rsid w:val="00AD54B2"/>
    <w:rsid w:val="00AE0D47"/>
    <w:rsid w:val="00AE2510"/>
    <w:rsid w:val="00AE29A5"/>
    <w:rsid w:val="00AE478D"/>
    <w:rsid w:val="00AF06C9"/>
    <w:rsid w:val="00AF141C"/>
    <w:rsid w:val="00AF1AEC"/>
    <w:rsid w:val="00B04A56"/>
    <w:rsid w:val="00B05B53"/>
    <w:rsid w:val="00B07B82"/>
    <w:rsid w:val="00B17C5D"/>
    <w:rsid w:val="00B20223"/>
    <w:rsid w:val="00B20E46"/>
    <w:rsid w:val="00B238C2"/>
    <w:rsid w:val="00B30E7E"/>
    <w:rsid w:val="00B3275F"/>
    <w:rsid w:val="00B369D6"/>
    <w:rsid w:val="00B43286"/>
    <w:rsid w:val="00B445A7"/>
    <w:rsid w:val="00B53F7E"/>
    <w:rsid w:val="00B560F1"/>
    <w:rsid w:val="00B637A1"/>
    <w:rsid w:val="00B63D00"/>
    <w:rsid w:val="00B6501B"/>
    <w:rsid w:val="00B663EA"/>
    <w:rsid w:val="00B70063"/>
    <w:rsid w:val="00B700BE"/>
    <w:rsid w:val="00B71701"/>
    <w:rsid w:val="00B81EAF"/>
    <w:rsid w:val="00B82A22"/>
    <w:rsid w:val="00B91557"/>
    <w:rsid w:val="00B9507D"/>
    <w:rsid w:val="00B9521B"/>
    <w:rsid w:val="00B96C75"/>
    <w:rsid w:val="00BA6C7F"/>
    <w:rsid w:val="00BB03E2"/>
    <w:rsid w:val="00BB1C48"/>
    <w:rsid w:val="00BC16A1"/>
    <w:rsid w:val="00BC3D35"/>
    <w:rsid w:val="00BD49CF"/>
    <w:rsid w:val="00BE219A"/>
    <w:rsid w:val="00BE22BA"/>
    <w:rsid w:val="00BF31B2"/>
    <w:rsid w:val="00C037FE"/>
    <w:rsid w:val="00C0426B"/>
    <w:rsid w:val="00C050CD"/>
    <w:rsid w:val="00C06AFC"/>
    <w:rsid w:val="00C11748"/>
    <w:rsid w:val="00C14291"/>
    <w:rsid w:val="00C154D6"/>
    <w:rsid w:val="00C165E5"/>
    <w:rsid w:val="00C20C28"/>
    <w:rsid w:val="00C20D55"/>
    <w:rsid w:val="00C25287"/>
    <w:rsid w:val="00C31183"/>
    <w:rsid w:val="00C3291F"/>
    <w:rsid w:val="00C36FE2"/>
    <w:rsid w:val="00C40552"/>
    <w:rsid w:val="00C41473"/>
    <w:rsid w:val="00C41F8F"/>
    <w:rsid w:val="00C42A73"/>
    <w:rsid w:val="00C42F52"/>
    <w:rsid w:val="00C45395"/>
    <w:rsid w:val="00C533B4"/>
    <w:rsid w:val="00C5717A"/>
    <w:rsid w:val="00C57902"/>
    <w:rsid w:val="00C60FBD"/>
    <w:rsid w:val="00C6266F"/>
    <w:rsid w:val="00C65762"/>
    <w:rsid w:val="00C65A84"/>
    <w:rsid w:val="00C6774B"/>
    <w:rsid w:val="00C70310"/>
    <w:rsid w:val="00C739F5"/>
    <w:rsid w:val="00C75752"/>
    <w:rsid w:val="00C766F1"/>
    <w:rsid w:val="00C77C5E"/>
    <w:rsid w:val="00C816AE"/>
    <w:rsid w:val="00C821A9"/>
    <w:rsid w:val="00C8418C"/>
    <w:rsid w:val="00C912BF"/>
    <w:rsid w:val="00C924E3"/>
    <w:rsid w:val="00C95325"/>
    <w:rsid w:val="00CB3984"/>
    <w:rsid w:val="00CB7E35"/>
    <w:rsid w:val="00CC6128"/>
    <w:rsid w:val="00CC66F5"/>
    <w:rsid w:val="00CD541B"/>
    <w:rsid w:val="00CD7D6A"/>
    <w:rsid w:val="00CE1699"/>
    <w:rsid w:val="00CE23B0"/>
    <w:rsid w:val="00CF0E2D"/>
    <w:rsid w:val="00D01DF7"/>
    <w:rsid w:val="00D061C1"/>
    <w:rsid w:val="00D11160"/>
    <w:rsid w:val="00D25A62"/>
    <w:rsid w:val="00D409CA"/>
    <w:rsid w:val="00D41DE0"/>
    <w:rsid w:val="00D4245F"/>
    <w:rsid w:val="00D53276"/>
    <w:rsid w:val="00D55AA6"/>
    <w:rsid w:val="00D55B6C"/>
    <w:rsid w:val="00D57141"/>
    <w:rsid w:val="00D60148"/>
    <w:rsid w:val="00D63AB9"/>
    <w:rsid w:val="00D66537"/>
    <w:rsid w:val="00D72D25"/>
    <w:rsid w:val="00D73001"/>
    <w:rsid w:val="00D7599F"/>
    <w:rsid w:val="00D80B18"/>
    <w:rsid w:val="00D852CB"/>
    <w:rsid w:val="00D85D51"/>
    <w:rsid w:val="00D87396"/>
    <w:rsid w:val="00D87857"/>
    <w:rsid w:val="00D97CBC"/>
    <w:rsid w:val="00DA671A"/>
    <w:rsid w:val="00DB282C"/>
    <w:rsid w:val="00DB499D"/>
    <w:rsid w:val="00DB4D99"/>
    <w:rsid w:val="00DB602A"/>
    <w:rsid w:val="00DC5E66"/>
    <w:rsid w:val="00DD25BF"/>
    <w:rsid w:val="00DD4D30"/>
    <w:rsid w:val="00DE0C92"/>
    <w:rsid w:val="00DE4CDC"/>
    <w:rsid w:val="00DF0A35"/>
    <w:rsid w:val="00DF7283"/>
    <w:rsid w:val="00E03424"/>
    <w:rsid w:val="00E0728D"/>
    <w:rsid w:val="00E14215"/>
    <w:rsid w:val="00E15D7B"/>
    <w:rsid w:val="00E172AF"/>
    <w:rsid w:val="00E20965"/>
    <w:rsid w:val="00E21316"/>
    <w:rsid w:val="00E21A88"/>
    <w:rsid w:val="00E229F5"/>
    <w:rsid w:val="00E23F33"/>
    <w:rsid w:val="00E26BD0"/>
    <w:rsid w:val="00E3156E"/>
    <w:rsid w:val="00E338E8"/>
    <w:rsid w:val="00E37C4C"/>
    <w:rsid w:val="00E400DC"/>
    <w:rsid w:val="00E4176A"/>
    <w:rsid w:val="00E41827"/>
    <w:rsid w:val="00E41C6C"/>
    <w:rsid w:val="00E45AA3"/>
    <w:rsid w:val="00E47992"/>
    <w:rsid w:val="00E525D9"/>
    <w:rsid w:val="00E5295D"/>
    <w:rsid w:val="00E529E9"/>
    <w:rsid w:val="00E530B8"/>
    <w:rsid w:val="00E53B5F"/>
    <w:rsid w:val="00E5458C"/>
    <w:rsid w:val="00E54CDA"/>
    <w:rsid w:val="00E6613B"/>
    <w:rsid w:val="00E67520"/>
    <w:rsid w:val="00E74BEB"/>
    <w:rsid w:val="00E8313D"/>
    <w:rsid w:val="00E8749F"/>
    <w:rsid w:val="00E87DAE"/>
    <w:rsid w:val="00E92262"/>
    <w:rsid w:val="00EA2E2A"/>
    <w:rsid w:val="00EA40F2"/>
    <w:rsid w:val="00EA4B7E"/>
    <w:rsid w:val="00EA70F8"/>
    <w:rsid w:val="00EB23FF"/>
    <w:rsid w:val="00EB32A9"/>
    <w:rsid w:val="00EB5777"/>
    <w:rsid w:val="00EC70B0"/>
    <w:rsid w:val="00EE0C47"/>
    <w:rsid w:val="00EE3EC7"/>
    <w:rsid w:val="00F03DE2"/>
    <w:rsid w:val="00F046A8"/>
    <w:rsid w:val="00F106D5"/>
    <w:rsid w:val="00F121F1"/>
    <w:rsid w:val="00F160D4"/>
    <w:rsid w:val="00F21DA2"/>
    <w:rsid w:val="00F31532"/>
    <w:rsid w:val="00F327D0"/>
    <w:rsid w:val="00F331FA"/>
    <w:rsid w:val="00F343F7"/>
    <w:rsid w:val="00F364D3"/>
    <w:rsid w:val="00F462F2"/>
    <w:rsid w:val="00F47BE9"/>
    <w:rsid w:val="00F5094D"/>
    <w:rsid w:val="00F529B9"/>
    <w:rsid w:val="00F54A1E"/>
    <w:rsid w:val="00F5793D"/>
    <w:rsid w:val="00F61238"/>
    <w:rsid w:val="00F676CC"/>
    <w:rsid w:val="00F71B81"/>
    <w:rsid w:val="00F72BD7"/>
    <w:rsid w:val="00F74C67"/>
    <w:rsid w:val="00F855E9"/>
    <w:rsid w:val="00F86882"/>
    <w:rsid w:val="00F91896"/>
    <w:rsid w:val="00F9267B"/>
    <w:rsid w:val="00F97AC8"/>
    <w:rsid w:val="00FA2676"/>
    <w:rsid w:val="00FA56CB"/>
    <w:rsid w:val="00FA7CCB"/>
    <w:rsid w:val="00FB258D"/>
    <w:rsid w:val="00FC3896"/>
    <w:rsid w:val="00FC7443"/>
    <w:rsid w:val="00FD3744"/>
    <w:rsid w:val="00FE001F"/>
    <w:rsid w:val="00FF0E48"/>
    <w:rsid w:val="00FF4D81"/>
    <w:rsid w:val="00FF57D2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EAB8"/>
  <w15:chartTrackingRefBased/>
  <w15:docId w15:val="{BDE1CCF6-9BFE-4A5A-AB70-C43E4ED8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E0"/>
  </w:style>
  <w:style w:type="paragraph" w:styleId="Heading1">
    <w:name w:val="heading 1"/>
    <w:basedOn w:val="Normal"/>
    <w:next w:val="Normal"/>
    <w:link w:val="Heading1Char"/>
    <w:uiPriority w:val="9"/>
    <w:qFormat/>
    <w:rsid w:val="00D4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D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7CB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ls1">
    <w:name w:val="pg-1ls1"/>
    <w:basedOn w:val="DefaultParagraphFont"/>
    <w:rsid w:val="0032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simpleSearchResults.do?action=firstPage" TargetMode="External"/><Relationship Id="rId13" Type="http://schemas.openxmlformats.org/officeDocument/2006/relationships/hyperlink" Target="https://planning.baberghmidsuffolk.gov.uk/online-applications/simpleSearchResults.do?action=firstPag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ning.baberghmidsuffolk.gov.uk/online-applications/simpleSearchResults.do?action=firstPage" TargetMode="External"/><Relationship Id="rId12" Type="http://schemas.openxmlformats.org/officeDocument/2006/relationships/hyperlink" Target="https://planning.baberghmidsuffolk.gov.uk/online-applications/simpleSearchResults.do?action=firstPag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simpleSearchResults.do?action=firstPage" TargetMode="External"/><Relationship Id="rId11" Type="http://schemas.openxmlformats.org/officeDocument/2006/relationships/hyperlink" Target="https://planning.baberghmidsuffolk.gov.uk/online-applications/simpleSearchResults.do?action=firstPage" TargetMode="External"/><Relationship Id="rId5" Type="http://schemas.openxmlformats.org/officeDocument/2006/relationships/hyperlink" Target="http://stonhamaspal.onesuffolk.net/meetings/minutes/" TargetMode="External"/><Relationship Id="rId15" Type="http://schemas.openxmlformats.org/officeDocument/2006/relationships/hyperlink" Target="mailto:sapc.clerk@yahoo.co.uk" TargetMode="External"/><Relationship Id="rId10" Type="http://schemas.openxmlformats.org/officeDocument/2006/relationships/hyperlink" Target="https://planning.baberghmidsuffolk.gov.uk/online-applications/simpleSearchResults.do?action=firstPa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nning.baberghmidsuffolk.gov.uk/online-applications/simpleSearchResults.do?action=firstPage" TargetMode="External"/><Relationship Id="rId14" Type="http://schemas.openxmlformats.org/officeDocument/2006/relationships/hyperlink" Target="https://planning.baberghmidsuffolk.gov.uk/online-applications/simpleSearchResults.do?action=first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25525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559</cp:revision>
  <dcterms:created xsi:type="dcterms:W3CDTF">2024-02-14T07:56:00Z</dcterms:created>
  <dcterms:modified xsi:type="dcterms:W3CDTF">2025-08-27T19:48:00Z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2024-02-14T08:21:54Z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8fc98df8-8e65-4596-9418-ff9ffe27fda8</vt:lpwstr>
  </property>
  <property fmtid="{D5CDD505-2E9C-101B-9397-08002B2CF9AE}" pid="7" name="MSIP_Label_defa4170-0d19-0005-0004-bc88714345d2_ActionId">
    <vt:lpwstr>848ce2ad-2a37-4a46-9c16-ff20a2d7b922</vt:lpwstr>
  </property>
  <property fmtid="{D5CDD505-2E9C-101B-9397-08002B2CF9AE}" pid="8" name="MSIP_Label_defa4170-0d19-0005-0004-bc88714345d2_ContentBits">
    <vt:lpwstr>0</vt:lpwstr>
  </property>
</Properties>
</file>