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83020" w:rsidRDefault="00783020" w:rsidP="00445376">
      <w:pPr>
        <w:pStyle w:val="BodyText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0" w:name="_Hlk55318563"/>
    </w:p>
    <w:p w:rsidR="00393C83" w:rsidRDefault="006D565C" w:rsidP="00445376">
      <w:pPr>
        <w:pStyle w:val="BodyTex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Y</w:t>
      </w:r>
      <w:r w:rsidR="007032D9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ou are hereby summoned to attend The Parish Council Meeting of Norton Buckland &amp; Stone Parish Council to be held </w:t>
      </w:r>
      <w:r w:rsidR="00E648C8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in Norton Village Hall </w:t>
      </w:r>
      <w:r w:rsidR="007032D9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on </w:t>
      </w:r>
      <w:r w:rsidR="00AC6399" w:rsidRPr="00393C83">
        <w:rPr>
          <w:rFonts w:ascii="Times New Roman" w:hAnsi="Times New Roman" w:cs="Times New Roman"/>
          <w:sz w:val="28"/>
          <w:szCs w:val="28"/>
          <w:u w:val="single"/>
        </w:rPr>
        <w:t>Friday</w:t>
      </w:r>
      <w:r w:rsidR="00AC6399" w:rsidRPr="00001120">
        <w:rPr>
          <w:rFonts w:ascii="Times New Roman" w:hAnsi="Times New Roman" w:cs="Times New Roman"/>
          <w:sz w:val="28"/>
          <w:szCs w:val="28"/>
        </w:rPr>
        <w:t xml:space="preserve"> 13</w:t>
      </w:r>
      <w:r w:rsidR="00AC6399" w:rsidRPr="00001120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AC6399" w:rsidRPr="00001120">
        <w:rPr>
          <w:rFonts w:ascii="Times New Roman" w:hAnsi="Times New Roman" w:cs="Times New Roman"/>
          <w:sz w:val="28"/>
          <w:szCs w:val="28"/>
        </w:rPr>
        <w:t xml:space="preserve"> January 2023 </w:t>
      </w:r>
      <w:r w:rsidR="00DA2EE8" w:rsidRPr="00001120">
        <w:rPr>
          <w:rFonts w:ascii="Times New Roman" w:hAnsi="Times New Roman" w:cs="Times New Roman"/>
          <w:sz w:val="28"/>
          <w:szCs w:val="28"/>
        </w:rPr>
        <w:t>at 7.30pm</w:t>
      </w:r>
      <w:r w:rsidR="00E648C8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for</w:t>
      </w:r>
      <w:r w:rsidR="007032D9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the purpose</w:t>
      </w:r>
    </w:p>
    <w:p w:rsidR="00445376" w:rsidRPr="00FE138F" w:rsidRDefault="007032D9" w:rsidP="00445376">
      <w:pPr>
        <w:pStyle w:val="BodyText"/>
        <w:rPr>
          <w:rFonts w:ascii="Times New Roman" w:hAnsi="Times New Roman" w:cs="Times New Roman"/>
          <w:b w:val="0"/>
          <w:bCs w:val="0"/>
          <w:i/>
          <w:sz w:val="24"/>
          <w:szCs w:val="24"/>
        </w:rPr>
      </w:pPr>
      <w:r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>of transacting the following business:-</w:t>
      </w:r>
    </w:p>
    <w:p w:rsidR="007032D9" w:rsidRPr="00936E62" w:rsidRDefault="006455A5" w:rsidP="00936E62">
      <w:pPr>
        <w:pStyle w:val="BodyTex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                                                          </w:t>
      </w:r>
      <w:r w:rsidR="003B0C20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>A</w:t>
      </w:r>
      <w:r w:rsidR="007032D9" w:rsidRPr="00FE138F">
        <w:rPr>
          <w:rFonts w:ascii="Times New Roman" w:hAnsi="Times New Roman" w:cs="Times New Roman"/>
          <w:b w:val="0"/>
          <w:bCs w:val="0"/>
          <w:iCs/>
          <w:sz w:val="24"/>
          <w:szCs w:val="24"/>
        </w:rPr>
        <w:t>GENDA</w:t>
      </w:r>
      <w:r>
        <w:rPr>
          <w:rFonts w:ascii="Times New Roman" w:hAnsi="Times New Roman" w:cs="Times New Roman"/>
          <w:b w:val="0"/>
          <w:bCs w:val="0"/>
          <w:iCs/>
          <w:sz w:val="24"/>
          <w:szCs w:val="24"/>
        </w:rPr>
        <w:t xml:space="preserve"> – HAPPY NEW YEAR !</w:t>
      </w:r>
    </w:p>
    <w:p w:rsidR="008F31E4" w:rsidRDefault="008F31E4">
      <w:pPr>
        <w:pStyle w:val="BodyText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7032D9" w:rsidRPr="00FE138F" w:rsidRDefault="007032D9">
      <w:pPr>
        <w:pStyle w:val="BodyText"/>
        <w:rPr>
          <w:rFonts w:ascii="Times New Roman" w:hAnsi="Times New Roman" w:cs="Times New Roman"/>
          <w:b w:val="0"/>
          <w:bCs w:val="0"/>
          <w:i/>
          <w:sz w:val="24"/>
          <w:szCs w:val="24"/>
        </w:rPr>
      </w:pPr>
      <w:r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>1          To accept apologies for absence</w:t>
      </w:r>
    </w:p>
    <w:p w:rsidR="00543294" w:rsidRPr="00FE138F" w:rsidRDefault="00543294" w:rsidP="00F7215E">
      <w:pPr>
        <w:pStyle w:val="BodyText"/>
        <w:rPr>
          <w:rFonts w:ascii="Times New Roman" w:hAnsi="Times New Roman" w:cs="Times New Roman"/>
          <w:b w:val="0"/>
          <w:bCs w:val="0"/>
          <w:i/>
          <w:sz w:val="24"/>
          <w:szCs w:val="24"/>
        </w:rPr>
      </w:pPr>
      <w:r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ab/>
        <w:t>Cllr F. Boucher sent her apologies</w:t>
      </w:r>
    </w:p>
    <w:p w:rsidR="00CC6D9A" w:rsidRPr="000604AD" w:rsidRDefault="00654F1F">
      <w:pPr>
        <w:pStyle w:val="BodyText"/>
        <w:rPr>
          <w:rFonts w:ascii="Times New Roman" w:hAnsi="Times New Roman" w:cs="Times New Roman"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7032D9" w:rsidRPr="000604AD" w:rsidRDefault="007032D9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2          Declaration of interest in items on the agenda</w:t>
      </w:r>
    </w:p>
    <w:p w:rsidR="00043674" w:rsidRPr="000604AD" w:rsidRDefault="00043674" w:rsidP="00543294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ab/>
      </w:r>
    </w:p>
    <w:p w:rsidR="007032D9" w:rsidRPr="000604AD" w:rsidRDefault="007032D9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3          Register of member’s interests updates</w:t>
      </w:r>
    </w:p>
    <w:p w:rsidR="007032D9" w:rsidRPr="000604AD" w:rsidRDefault="007032D9">
      <w:pPr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7032D9" w:rsidRPr="000604AD" w:rsidRDefault="00C62988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4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         To approve the minutes of the </w:t>
      </w:r>
      <w:r w:rsidR="00084081" w:rsidRPr="000604AD">
        <w:rPr>
          <w:rFonts w:ascii="Times New Roman" w:hAnsi="Times New Roman" w:cs="Times New Roman"/>
          <w:sz w:val="24"/>
          <w:szCs w:val="24"/>
        </w:rPr>
        <w:t>m</w:t>
      </w:r>
      <w:r w:rsidR="007032D9" w:rsidRPr="000604AD">
        <w:rPr>
          <w:rFonts w:ascii="Times New Roman" w:hAnsi="Times New Roman" w:cs="Times New Roman"/>
          <w:sz w:val="24"/>
          <w:szCs w:val="24"/>
        </w:rPr>
        <w:t>eeting held</w:t>
      </w:r>
      <w:r w:rsidR="00E648C8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223F2F" w:rsidRPr="000604AD">
        <w:rPr>
          <w:rFonts w:ascii="Times New Roman" w:hAnsi="Times New Roman" w:cs="Times New Roman"/>
          <w:sz w:val="24"/>
          <w:szCs w:val="24"/>
        </w:rPr>
        <w:t xml:space="preserve">Thursday </w:t>
      </w:r>
      <w:r w:rsidR="00AC6399" w:rsidRPr="000604AD">
        <w:rPr>
          <w:rFonts w:ascii="Times New Roman" w:hAnsi="Times New Roman" w:cs="Times New Roman"/>
          <w:sz w:val="24"/>
          <w:szCs w:val="24"/>
        </w:rPr>
        <w:t>10</w:t>
      </w:r>
      <w:r w:rsidR="00AC6399" w:rsidRPr="000604A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AC6399" w:rsidRPr="000604AD">
        <w:rPr>
          <w:rFonts w:ascii="Times New Roman" w:hAnsi="Times New Roman" w:cs="Times New Roman"/>
          <w:sz w:val="24"/>
          <w:szCs w:val="24"/>
        </w:rPr>
        <w:t xml:space="preserve"> November</w:t>
      </w:r>
      <w:r w:rsidR="00223F2F" w:rsidRPr="000604AD">
        <w:rPr>
          <w:rFonts w:ascii="Times New Roman" w:hAnsi="Times New Roman" w:cs="Times New Roman"/>
          <w:sz w:val="24"/>
          <w:szCs w:val="24"/>
        </w:rPr>
        <w:t xml:space="preserve"> 2022</w:t>
      </w:r>
    </w:p>
    <w:p w:rsidR="006A333C" w:rsidRPr="000604AD" w:rsidRDefault="006A333C">
      <w:pPr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A84B76" w:rsidRPr="000604AD" w:rsidRDefault="00C62988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5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        </w:t>
      </w:r>
      <w:r w:rsidR="0058582B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 Matters arising from minutes</w:t>
      </w:r>
    </w:p>
    <w:p w:rsidR="00CC6D9A" w:rsidRPr="000604AD" w:rsidRDefault="00723B52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8582B" w:rsidRPr="000604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32D9" w:rsidRDefault="00C62988" w:rsidP="00A07B3A">
      <w:pPr>
        <w:rPr>
          <w:rFonts w:ascii="Times New Roman" w:hAnsi="Times New Roman" w:cs="Times New Roman"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6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7032D9" w:rsidRPr="000604AD">
        <w:rPr>
          <w:rFonts w:ascii="Times New Roman" w:hAnsi="Times New Roman" w:cs="Times New Roman"/>
          <w:sz w:val="24"/>
          <w:szCs w:val="24"/>
        </w:rPr>
        <w:tab/>
        <w:t>Parish Maintenance scheme update</w:t>
      </w:r>
    </w:p>
    <w:p w:rsidR="00046CE8" w:rsidRDefault="00046CE8" w:rsidP="00A07B3A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Request from SBC to relocate bin on A2</w:t>
      </w:r>
    </w:p>
    <w:p w:rsidR="005915B1" w:rsidRDefault="00445376" w:rsidP="00F7215E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Second request to Savills to remove dumped rubbish at “Robins Nest” Norton Road</w:t>
      </w:r>
      <w:r w:rsidR="00301C55">
        <w:rPr>
          <w:rFonts w:ascii="Times New Roman" w:hAnsi="Times New Roman" w:cs="Times New Roman"/>
          <w:sz w:val="24"/>
          <w:szCs w:val="24"/>
        </w:rPr>
        <w:t xml:space="preserve">. </w:t>
      </w:r>
      <w:r w:rsidR="001B3685">
        <w:rPr>
          <w:rFonts w:ascii="Times New Roman" w:hAnsi="Times New Roman" w:cs="Times New Roman"/>
          <w:sz w:val="24"/>
          <w:szCs w:val="24"/>
        </w:rPr>
        <w:t>(</w:t>
      </w:r>
      <w:r w:rsidR="005915B1">
        <w:rPr>
          <w:rFonts w:ascii="Times New Roman" w:hAnsi="Times New Roman" w:cs="Times New Roman"/>
          <w:sz w:val="24"/>
          <w:szCs w:val="24"/>
        </w:rPr>
        <w:t>Now cleared</w:t>
      </w:r>
      <w:r w:rsidR="001B3685">
        <w:rPr>
          <w:rFonts w:ascii="Times New Roman" w:hAnsi="Times New Roman" w:cs="Times New Roman"/>
          <w:sz w:val="24"/>
          <w:szCs w:val="24"/>
        </w:rPr>
        <w:t>)</w:t>
      </w:r>
    </w:p>
    <w:p w:rsidR="00445376" w:rsidRDefault="00445376" w:rsidP="00A07B3A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Savills advised of quad bikes on the Old Nursery Site in Norton</w:t>
      </w:r>
    </w:p>
    <w:p w:rsidR="00445376" w:rsidRDefault="00445376" w:rsidP="00A07B3A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Request to KCC Highways District Manager for cleansing of drains</w:t>
      </w:r>
      <w:r w:rsidR="00301C55">
        <w:rPr>
          <w:rFonts w:ascii="Times New Roman" w:hAnsi="Times New Roman" w:cs="Times New Roman"/>
          <w:sz w:val="24"/>
          <w:szCs w:val="24"/>
        </w:rPr>
        <w:t xml:space="preserve"> and future timetable</w:t>
      </w:r>
      <w:r>
        <w:rPr>
          <w:rFonts w:ascii="Times New Roman" w:hAnsi="Times New Roman" w:cs="Times New Roman"/>
          <w:sz w:val="24"/>
          <w:szCs w:val="24"/>
        </w:rPr>
        <w:t xml:space="preserve"> in Norton</w:t>
      </w:r>
    </w:p>
    <w:p w:rsidR="005915B1" w:rsidRPr="005915B1" w:rsidRDefault="00EF2AFC" w:rsidP="00A07B3A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915B1">
        <w:rPr>
          <w:rFonts w:ascii="Times New Roman" w:hAnsi="Times New Roman" w:cs="Times New Roman"/>
          <w:sz w:val="24"/>
          <w:szCs w:val="24"/>
        </w:rPr>
        <w:tab/>
        <w:t>Report of block drains</w:t>
      </w:r>
      <w:r w:rsidR="005915B1">
        <w:rPr>
          <w:rFonts w:ascii="Times New Roman" w:hAnsi="Times New Roman" w:cs="Times New Roman"/>
          <w:sz w:val="24"/>
          <w:szCs w:val="24"/>
        </w:rPr>
        <w:t xml:space="preserve"> to KCC Inspector</w:t>
      </w:r>
      <w:r w:rsidRPr="005915B1">
        <w:rPr>
          <w:rFonts w:ascii="Times New Roman" w:hAnsi="Times New Roman" w:cs="Times New Roman"/>
          <w:sz w:val="24"/>
          <w:szCs w:val="24"/>
        </w:rPr>
        <w:t xml:space="preserve"> in Norton Lane/ Homestall Lane and outside Norton Court</w:t>
      </w:r>
      <w:r w:rsidR="005915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419B" w:rsidRPr="008F31E4" w:rsidRDefault="005915B1" w:rsidP="008F31E4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 reported that f</w:t>
      </w:r>
      <w:r w:rsidRPr="005915B1">
        <w:rPr>
          <w:rFonts w:ascii="Times New Roman" w:hAnsi="Times New Roman" w:cs="Times New Roman"/>
          <w:sz w:val="24"/>
          <w:szCs w:val="24"/>
        </w:rPr>
        <w:t>our gullies</w:t>
      </w:r>
      <w:r>
        <w:rPr>
          <w:rFonts w:ascii="Times New Roman" w:hAnsi="Times New Roman" w:cs="Times New Roman"/>
          <w:sz w:val="24"/>
          <w:szCs w:val="24"/>
        </w:rPr>
        <w:t xml:space="preserve"> are</w:t>
      </w:r>
      <w:r w:rsidRPr="005915B1">
        <w:rPr>
          <w:rFonts w:ascii="Times New Roman" w:hAnsi="Times New Roman" w:cs="Times New Roman"/>
          <w:sz w:val="24"/>
          <w:szCs w:val="24"/>
        </w:rPr>
        <w:t xml:space="preserve"> blocked from A2 to Orchard Lodge and junction with Homestall Lane 2 gullies with problems , one has collapsed the other has a broken carrier pip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1" w:name="_Hlk123807886"/>
    </w:p>
    <w:bookmarkEnd w:id="1"/>
    <w:p w:rsidR="00F028EE" w:rsidRDefault="00F028EE" w:rsidP="00F028EE">
      <w:pPr>
        <w:ind w:left="720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Clerk</w:t>
      </w:r>
      <w:r w:rsidR="001B3685">
        <w:rPr>
          <w:rFonts w:ascii="Times New Roman" w:hAnsi="Times New Roman" w:cs="Times New Roman"/>
          <w:sz w:val="24"/>
          <w:szCs w:val="24"/>
        </w:rPr>
        <w:t xml:space="preserve"> also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15B1">
        <w:rPr>
          <w:rFonts w:ascii="Times New Roman" w:hAnsi="Times New Roman" w:cs="Times New Roman"/>
          <w:sz w:val="24"/>
          <w:szCs w:val="24"/>
        </w:rPr>
        <w:t>reported to</w:t>
      </w:r>
      <w:r w:rsidR="001B3685">
        <w:rPr>
          <w:rFonts w:ascii="Times New Roman" w:hAnsi="Times New Roman" w:cs="Times New Roman"/>
          <w:sz w:val="24"/>
          <w:szCs w:val="24"/>
        </w:rPr>
        <w:t xml:space="preserve"> SBC</w:t>
      </w:r>
      <w:r w:rsidR="005915B1">
        <w:rPr>
          <w:rFonts w:ascii="Times New Roman" w:hAnsi="Times New Roman" w:cs="Times New Roman"/>
          <w:sz w:val="24"/>
          <w:szCs w:val="24"/>
        </w:rPr>
        <w:t xml:space="preserve"> Portal </w:t>
      </w:r>
      <w:r w:rsidR="000D17C0">
        <w:rPr>
          <w:rFonts w:ascii="Times New Roman" w:hAnsi="Times New Roman" w:cs="Times New Roman"/>
          <w:sz w:val="24"/>
          <w:szCs w:val="24"/>
        </w:rPr>
        <w:t>ref 669777</w:t>
      </w:r>
      <w:r w:rsidR="008F31E4">
        <w:rPr>
          <w:rFonts w:ascii="Times New Roman" w:hAnsi="Times New Roman" w:cs="Times New Roman"/>
          <w:sz w:val="24"/>
          <w:szCs w:val="24"/>
        </w:rPr>
        <w:t xml:space="preserve"> </w:t>
      </w:r>
      <w:r w:rsidR="005915B1">
        <w:rPr>
          <w:rFonts w:ascii="Times New Roman" w:hAnsi="Times New Roman" w:cs="Times New Roman"/>
          <w:sz w:val="24"/>
          <w:szCs w:val="24"/>
        </w:rPr>
        <w:t xml:space="preserve"> </w:t>
      </w:r>
      <w:r w:rsidR="005A188A">
        <w:rPr>
          <w:rFonts w:ascii="Times New Roman" w:hAnsi="Times New Roman" w:cs="Times New Roman"/>
          <w:sz w:val="24"/>
          <w:szCs w:val="24"/>
        </w:rPr>
        <w:t>information</w:t>
      </w:r>
      <w:r>
        <w:rPr>
          <w:rFonts w:ascii="Times New Roman" w:hAnsi="Times New Roman" w:cs="Times New Roman"/>
          <w:sz w:val="24"/>
          <w:szCs w:val="24"/>
        </w:rPr>
        <w:t xml:space="preserve"> also p</w:t>
      </w:r>
      <w:r w:rsidR="005915B1">
        <w:rPr>
          <w:rFonts w:ascii="Times New Roman" w:hAnsi="Times New Roman" w:cs="Times New Roman"/>
          <w:sz w:val="24"/>
          <w:szCs w:val="24"/>
        </w:rPr>
        <w:t xml:space="preserve">laced on notice board </w:t>
      </w:r>
      <w:r>
        <w:rPr>
          <w:rFonts w:ascii="Times New Roman" w:hAnsi="Times New Roman" w:cs="Times New Roman"/>
          <w:sz w:val="24"/>
          <w:szCs w:val="24"/>
        </w:rPr>
        <w:t xml:space="preserve">and website. </w:t>
      </w:r>
    </w:p>
    <w:p w:rsidR="008F31E4" w:rsidRDefault="00F028EE" w:rsidP="005915B1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Chairman emailed parishioners requesting that they </w:t>
      </w:r>
      <w:r w:rsidR="005A188A">
        <w:rPr>
          <w:rFonts w:ascii="Times New Roman" w:hAnsi="Times New Roman" w:cs="Times New Roman"/>
          <w:sz w:val="24"/>
          <w:szCs w:val="24"/>
        </w:rPr>
        <w:t xml:space="preserve">also </w:t>
      </w:r>
      <w:r>
        <w:rPr>
          <w:rFonts w:ascii="Times New Roman" w:hAnsi="Times New Roman" w:cs="Times New Roman"/>
          <w:sz w:val="24"/>
          <w:szCs w:val="24"/>
        </w:rPr>
        <w:t>make a complaint</w:t>
      </w:r>
    </w:p>
    <w:p w:rsidR="008F31E4" w:rsidRDefault="008F31E4" w:rsidP="008F31E4">
      <w:pPr>
        <w:ind w:left="720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Complaint made to Mike Baldock Leader of SBC regarding no action being taken by SBC regarding the </w:t>
      </w:r>
      <w:r w:rsidR="001B3685">
        <w:rPr>
          <w:rFonts w:ascii="Times New Roman" w:hAnsi="Times New Roman" w:cs="Times New Roman"/>
          <w:sz w:val="24"/>
          <w:szCs w:val="24"/>
        </w:rPr>
        <w:t xml:space="preserve">blocked </w:t>
      </w:r>
      <w:r>
        <w:rPr>
          <w:rFonts w:ascii="Times New Roman" w:hAnsi="Times New Roman" w:cs="Times New Roman"/>
          <w:sz w:val="24"/>
          <w:szCs w:val="24"/>
        </w:rPr>
        <w:t>drains</w:t>
      </w:r>
    </w:p>
    <w:p w:rsidR="00445376" w:rsidRPr="005915B1" w:rsidRDefault="00F17035" w:rsidP="008F31E4">
      <w:pPr>
        <w:ind w:firstLine="720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915B1">
        <w:rPr>
          <w:rFonts w:ascii="Times New Roman" w:hAnsi="Times New Roman" w:cs="Times New Roman"/>
          <w:sz w:val="24"/>
          <w:szCs w:val="24"/>
        </w:rPr>
        <w:t xml:space="preserve">Cllr.S.Steel organised for the </w:t>
      </w:r>
      <w:r w:rsidR="00445376" w:rsidRPr="005915B1">
        <w:rPr>
          <w:rFonts w:ascii="Times New Roman" w:hAnsi="Times New Roman" w:cs="Times New Roman"/>
          <w:sz w:val="24"/>
          <w:szCs w:val="24"/>
        </w:rPr>
        <w:t>Church directional sign in Provender Lane</w:t>
      </w:r>
      <w:r w:rsidRPr="005915B1">
        <w:rPr>
          <w:rFonts w:ascii="Times New Roman" w:hAnsi="Times New Roman" w:cs="Times New Roman"/>
          <w:sz w:val="24"/>
          <w:szCs w:val="24"/>
        </w:rPr>
        <w:t xml:space="preserve"> to be re</w:t>
      </w:r>
      <w:r w:rsidR="00445376" w:rsidRPr="005915B1">
        <w:rPr>
          <w:rFonts w:ascii="Times New Roman" w:hAnsi="Times New Roman" w:cs="Times New Roman"/>
          <w:sz w:val="24"/>
          <w:szCs w:val="24"/>
        </w:rPr>
        <w:t xml:space="preserve">painted </w:t>
      </w:r>
    </w:p>
    <w:p w:rsidR="003706CE" w:rsidRDefault="003706CE" w:rsidP="003706CE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SBC contacted requesting a timetable for regular sweeping of the roads from Biffa as no response to request on 25</w:t>
      </w:r>
      <w:r w:rsidRPr="003706C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August </w:t>
      </w:r>
      <w:r w:rsidR="00F7215E">
        <w:rPr>
          <w:rFonts w:ascii="Times New Roman" w:hAnsi="Times New Roman" w:cs="Times New Roman"/>
          <w:sz w:val="24"/>
          <w:szCs w:val="24"/>
        </w:rPr>
        <w:t>–  SBC advised awaiting schedule from Biffa</w:t>
      </w:r>
    </w:p>
    <w:p w:rsidR="001B3685" w:rsidRDefault="001B3685" w:rsidP="003706CE">
      <w:pPr>
        <w:ind w:left="720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Second request made to SBC for </w:t>
      </w:r>
      <w:r w:rsidR="00FF271B">
        <w:rPr>
          <w:rFonts w:ascii="Times New Roman" w:hAnsi="Times New Roman" w:cs="Times New Roman"/>
          <w:sz w:val="24"/>
          <w:szCs w:val="24"/>
        </w:rPr>
        <w:t xml:space="preserve">schedule </w:t>
      </w:r>
      <w:r>
        <w:rPr>
          <w:rFonts w:ascii="Times New Roman" w:hAnsi="Times New Roman" w:cs="Times New Roman"/>
          <w:sz w:val="24"/>
          <w:szCs w:val="24"/>
        </w:rPr>
        <w:t xml:space="preserve">from Biffa for </w:t>
      </w:r>
      <w:r w:rsidR="00FF271B">
        <w:rPr>
          <w:rFonts w:ascii="Times New Roman" w:hAnsi="Times New Roman" w:cs="Times New Roman"/>
          <w:sz w:val="24"/>
          <w:szCs w:val="24"/>
        </w:rPr>
        <w:t>road sweeping</w:t>
      </w:r>
      <w:r>
        <w:rPr>
          <w:rFonts w:ascii="Times New Roman" w:hAnsi="Times New Roman" w:cs="Times New Roman"/>
          <w:sz w:val="24"/>
          <w:szCs w:val="24"/>
        </w:rPr>
        <w:t xml:space="preserve"> in Norton</w:t>
      </w:r>
    </w:p>
    <w:p w:rsidR="00C250D4" w:rsidRDefault="00C250D4" w:rsidP="003706CE">
      <w:pPr>
        <w:ind w:left="720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Biffa swept around island in Lewson Street/Norton Lane</w:t>
      </w:r>
    </w:p>
    <w:p w:rsidR="00F17035" w:rsidRPr="000604AD" w:rsidRDefault="00F17035" w:rsidP="00A07B3A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F4B57" w:rsidRDefault="008F4B57">
      <w:pPr>
        <w:rPr>
          <w:rFonts w:ascii="Times New Roman" w:hAnsi="Times New Roman" w:cs="Times New Roman"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7</w:t>
      </w:r>
      <w:r w:rsidRPr="000604AD">
        <w:rPr>
          <w:rFonts w:ascii="Times New Roman" w:hAnsi="Times New Roman" w:cs="Times New Roman"/>
          <w:sz w:val="24"/>
          <w:szCs w:val="24"/>
        </w:rPr>
        <w:tab/>
        <w:t>Planning</w:t>
      </w:r>
    </w:p>
    <w:p w:rsidR="0097385D" w:rsidRPr="0097385D" w:rsidRDefault="0097385D" w:rsidP="009738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7385D">
        <w:rPr>
          <w:rFonts w:ascii="Times New Roman" w:hAnsi="Times New Roman" w:cs="Times New Roman"/>
          <w:sz w:val="24"/>
          <w:szCs w:val="24"/>
        </w:rPr>
        <w:t>Application: 22/505916/TCA Officer: Kelly Sharp</w:t>
      </w:r>
    </w:p>
    <w:p w:rsidR="0097385D" w:rsidRPr="0097385D" w:rsidRDefault="0097385D" w:rsidP="008F31E4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97385D">
        <w:rPr>
          <w:rFonts w:ascii="Times New Roman" w:hAnsi="Times New Roman" w:cs="Times New Roman"/>
          <w:sz w:val="24"/>
          <w:szCs w:val="24"/>
        </w:rPr>
        <w:t xml:space="preserve">Our Lady </w:t>
      </w:r>
      <w:r w:rsidR="005857AA" w:rsidRPr="0097385D">
        <w:rPr>
          <w:rFonts w:ascii="Times New Roman" w:hAnsi="Times New Roman" w:cs="Times New Roman"/>
          <w:sz w:val="24"/>
          <w:szCs w:val="24"/>
        </w:rPr>
        <w:t>of</w:t>
      </w:r>
      <w:r w:rsidRPr="0097385D">
        <w:rPr>
          <w:rFonts w:ascii="Times New Roman" w:hAnsi="Times New Roman" w:cs="Times New Roman"/>
          <w:sz w:val="24"/>
          <w:szCs w:val="24"/>
        </w:rPr>
        <w:t xml:space="preserve"> Elverton London Road Faversham Kent</w:t>
      </w:r>
    </w:p>
    <w:p w:rsidR="0097385D" w:rsidRPr="0097385D" w:rsidRDefault="0097385D" w:rsidP="0097385D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97385D">
        <w:rPr>
          <w:rFonts w:ascii="Times New Roman" w:hAnsi="Times New Roman" w:cs="Times New Roman"/>
          <w:sz w:val="24"/>
          <w:szCs w:val="24"/>
        </w:rPr>
        <w:t>Proposal: Conservation Area Notification to Reduce One Elm Tree to 3m monolith.</w:t>
      </w:r>
    </w:p>
    <w:p w:rsidR="0097385D" w:rsidRPr="0097385D" w:rsidRDefault="0097385D" w:rsidP="0097385D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97385D">
        <w:rPr>
          <w:rFonts w:ascii="Times New Roman" w:hAnsi="Times New Roman" w:cs="Times New Roman"/>
          <w:sz w:val="24"/>
          <w:szCs w:val="24"/>
        </w:rPr>
        <w:t>Applicant: English Heritage</w:t>
      </w:r>
    </w:p>
    <w:p w:rsidR="001F7F7B" w:rsidRPr="000604AD" w:rsidRDefault="001F7F7B" w:rsidP="001F7F7B">
      <w:pPr>
        <w:ind w:left="7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2" w:name="_Hlk116462165"/>
    </w:p>
    <w:bookmarkEnd w:id="2"/>
    <w:p w:rsidR="007032D9" w:rsidRPr="000604AD" w:rsidRDefault="003B0C20" w:rsidP="003B0C20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04AD">
        <w:rPr>
          <w:rFonts w:ascii="Times New Roman" w:hAnsi="Times New Roman" w:cs="Times New Roman"/>
          <w:iCs/>
          <w:sz w:val="24"/>
          <w:szCs w:val="24"/>
        </w:rPr>
        <w:t>8          Councillor Reports</w:t>
      </w:r>
    </w:p>
    <w:p w:rsidR="00DD4CF0" w:rsidRPr="000604AD" w:rsidRDefault="00DD4CF0" w:rsidP="003B0C20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604AD">
        <w:rPr>
          <w:rFonts w:ascii="Times New Roman" w:hAnsi="Times New Roman" w:cs="Times New Roman"/>
          <w:iCs/>
          <w:sz w:val="24"/>
          <w:szCs w:val="24"/>
        </w:rPr>
        <w:tab/>
      </w:r>
    </w:p>
    <w:p w:rsidR="003B0C20" w:rsidRPr="000604AD" w:rsidRDefault="003B0C20" w:rsidP="003B0C20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 xml:space="preserve">9          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Correspondences </w:t>
      </w:r>
      <w:r w:rsidR="00F00B50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CC6D9A" w:rsidRPr="000604AD">
        <w:rPr>
          <w:rFonts w:ascii="Times New Roman" w:hAnsi="Times New Roman" w:cs="Times New Roman"/>
          <w:sz w:val="24"/>
          <w:szCs w:val="24"/>
        </w:rPr>
        <w:tab/>
      </w:r>
      <w:r w:rsidR="00CC6D9A" w:rsidRPr="000604AD">
        <w:rPr>
          <w:rFonts w:ascii="Times New Roman" w:hAnsi="Times New Roman" w:cs="Times New Roman"/>
          <w:sz w:val="24"/>
          <w:szCs w:val="24"/>
        </w:rPr>
        <w:tab/>
      </w:r>
      <w:r w:rsidR="00CC6D9A" w:rsidRPr="000604AD">
        <w:rPr>
          <w:rFonts w:ascii="Times New Roman" w:hAnsi="Times New Roman" w:cs="Times New Roman"/>
          <w:sz w:val="24"/>
          <w:szCs w:val="24"/>
        </w:rPr>
        <w:tab/>
      </w:r>
      <w:r w:rsidR="00CC6D9A" w:rsidRPr="000604AD">
        <w:rPr>
          <w:rFonts w:ascii="Times New Roman" w:hAnsi="Times New Roman" w:cs="Times New Roman"/>
          <w:sz w:val="24"/>
          <w:szCs w:val="24"/>
        </w:rPr>
        <w:tab/>
      </w:r>
    </w:p>
    <w:p w:rsidR="00C62988" w:rsidRPr="00FE138F" w:rsidRDefault="004D7B5C" w:rsidP="00EF7C05">
      <w:pPr>
        <w:ind w:firstLine="720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FE138F">
        <w:rPr>
          <w:rFonts w:ascii="Times New Roman" w:hAnsi="Times New Roman" w:cs="Times New Roman"/>
          <w:b/>
          <w:bCs/>
          <w:iCs/>
          <w:sz w:val="24"/>
          <w:szCs w:val="24"/>
        </w:rPr>
        <w:t>E</w:t>
      </w:r>
      <w:r w:rsidR="00C62988" w:rsidRPr="00FE138F">
        <w:rPr>
          <w:rFonts w:ascii="Times New Roman" w:hAnsi="Times New Roman" w:cs="Times New Roman"/>
          <w:b/>
          <w:bCs/>
          <w:sz w:val="24"/>
          <w:szCs w:val="24"/>
        </w:rPr>
        <w:t xml:space="preserve"> mails forwarded to The Chairman</w:t>
      </w:r>
    </w:p>
    <w:p w:rsidR="00EF7C05" w:rsidRDefault="00822636" w:rsidP="00EF7C05">
      <w:pPr>
        <w:rPr>
          <w:rFonts w:ascii="Times New Roman" w:hAnsi="Times New Roman" w:cs="Times New Roman"/>
          <w:sz w:val="24"/>
          <w:szCs w:val="24"/>
        </w:rPr>
      </w:pPr>
      <w:r w:rsidRPr="00F7215E">
        <w:rPr>
          <w:rFonts w:ascii="Times New Roman" w:hAnsi="Times New Roman" w:cs="Times New Roman"/>
          <w:sz w:val="24"/>
          <w:szCs w:val="24"/>
        </w:rPr>
        <w:tab/>
        <w:t>Kent Fire and Rescue Service - Free Fire Safety Talks</w:t>
      </w:r>
    </w:p>
    <w:p w:rsidR="00EF7C05" w:rsidRPr="00EF7C05" w:rsidRDefault="00EF7C05" w:rsidP="00EF7C05">
      <w:pPr>
        <w:ind w:firstLine="5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F7C05">
        <w:rPr>
          <w:rFonts w:ascii="Times New Roman" w:hAnsi="Times New Roman" w:cs="Times New Roman"/>
          <w:sz w:val="24"/>
          <w:szCs w:val="24"/>
        </w:rPr>
        <w:t xml:space="preserve">Mid Kent Environmental Health Service - </w:t>
      </w:r>
      <w:r w:rsidRPr="00EF7C05">
        <w:rPr>
          <w:rFonts w:ascii="Times New Roman" w:eastAsia="Times New Roman" w:hAnsi="Times New Roman" w:cs="Times New Roman"/>
          <w:color w:val="050505"/>
          <w:sz w:val="24"/>
          <w:szCs w:val="24"/>
        </w:rPr>
        <w:t>Air quality action plan consultation</w:t>
      </w:r>
    </w:p>
    <w:p w:rsidR="00BE7602" w:rsidRPr="00FE138F" w:rsidRDefault="006D565C" w:rsidP="00936E62">
      <w:pPr>
        <w:ind w:firstLine="576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</w:t>
      </w:r>
      <w:r w:rsidR="00C62988" w:rsidRPr="00FE138F">
        <w:rPr>
          <w:rFonts w:ascii="Times New Roman" w:hAnsi="Times New Roman" w:cs="Times New Roman"/>
          <w:b/>
          <w:bCs/>
          <w:iCs/>
          <w:sz w:val="24"/>
          <w:szCs w:val="24"/>
        </w:rPr>
        <w:t>E mails forwarded to all Councillors</w:t>
      </w:r>
    </w:p>
    <w:p w:rsidR="000604AD" w:rsidRPr="00222F72" w:rsidRDefault="002F3517" w:rsidP="00F028EE">
      <w:pPr>
        <w:ind w:firstLine="57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0604AD" w:rsidRPr="00222F72">
        <w:rPr>
          <w:rFonts w:ascii="Times New Roman" w:hAnsi="Times New Roman" w:cs="Times New Roman"/>
          <w:iCs/>
          <w:sz w:val="24"/>
          <w:szCs w:val="24"/>
        </w:rPr>
        <w:t xml:space="preserve"> Flood warden training dates</w:t>
      </w:r>
    </w:p>
    <w:p w:rsidR="00E84FB6" w:rsidRPr="00222F72" w:rsidRDefault="00E84FB6" w:rsidP="003E7B35">
      <w:pPr>
        <w:ind w:left="57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22F7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028EE">
        <w:rPr>
          <w:rFonts w:ascii="Times New Roman" w:hAnsi="Times New Roman" w:cs="Times New Roman"/>
          <w:iCs/>
          <w:sz w:val="24"/>
          <w:szCs w:val="24"/>
        </w:rPr>
        <w:tab/>
      </w:r>
      <w:r w:rsidRPr="00222F72">
        <w:rPr>
          <w:rFonts w:ascii="Times New Roman" w:hAnsi="Times New Roman" w:cs="Times New Roman"/>
          <w:iCs/>
          <w:sz w:val="24"/>
          <w:szCs w:val="24"/>
        </w:rPr>
        <w:t>Latest scam alerts</w:t>
      </w:r>
    </w:p>
    <w:p w:rsidR="00D92AE1" w:rsidRDefault="00D92AE1" w:rsidP="003E7B35">
      <w:pPr>
        <w:ind w:left="57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22F72">
        <w:rPr>
          <w:rFonts w:ascii="Times New Roman" w:hAnsi="Times New Roman" w:cs="Times New Roman"/>
          <w:iCs/>
          <w:sz w:val="24"/>
          <w:szCs w:val="24"/>
        </w:rPr>
        <w:t xml:space="preserve">  NALC Chief Executives Bulletins</w:t>
      </w:r>
    </w:p>
    <w:p w:rsidR="00F028EE" w:rsidRPr="00222F72" w:rsidRDefault="00F028EE" w:rsidP="00F028EE">
      <w:pPr>
        <w:ind w:left="7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NALC Newsletters</w:t>
      </w:r>
    </w:p>
    <w:p w:rsidR="008F31E4" w:rsidRDefault="008F31E4" w:rsidP="008F31E4">
      <w:pPr>
        <w:ind w:left="576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274D63" w:rsidRPr="00222F72">
        <w:rPr>
          <w:rFonts w:ascii="Times New Roman" w:hAnsi="Times New Roman" w:cs="Times New Roman"/>
          <w:iCs/>
          <w:sz w:val="24"/>
          <w:szCs w:val="24"/>
        </w:rPr>
        <w:t>KALC Agenda for the next meeting on 13th December 2022</w:t>
      </w:r>
    </w:p>
    <w:p w:rsidR="001B3685" w:rsidRDefault="00936E62" w:rsidP="00936E62">
      <w:pPr>
        <w:ind w:firstLine="576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szCs w:val="24"/>
        </w:rPr>
        <w:t xml:space="preserve"> </w:t>
      </w:r>
      <w:r w:rsidR="001B3685">
        <w:rPr>
          <w:rFonts w:ascii="Times New Roman" w:hAnsi="Times New Roman" w:cs="Times New Roman"/>
          <w:szCs w:val="24"/>
        </w:rPr>
        <w:t xml:space="preserve"> KALC </w:t>
      </w:r>
      <w:r w:rsidR="00822636" w:rsidRPr="00222F72">
        <w:rPr>
          <w:rFonts w:ascii="Times New Roman" w:hAnsi="Times New Roman" w:cs="Times New Roman"/>
          <w:szCs w:val="24"/>
        </w:rPr>
        <w:t>Share the Warmth Campaign (Notice Board</w:t>
      </w:r>
      <w:r w:rsidR="008F31E4">
        <w:rPr>
          <w:rFonts w:ascii="Times New Roman" w:hAnsi="Times New Roman" w:cs="Times New Roman"/>
          <w:szCs w:val="24"/>
        </w:rPr>
        <w:t xml:space="preserve"> </w:t>
      </w:r>
      <w:r w:rsidR="007B0037" w:rsidRPr="00FE138F">
        <w:rPr>
          <w:rFonts w:ascii="Times New Roman" w:hAnsi="Times New Roman" w:cs="Times New Roman"/>
          <w:iCs/>
        </w:rPr>
        <w:t>Boundary Commission for England 2023 Boundary</w:t>
      </w:r>
      <w:r w:rsidR="001B3685">
        <w:rPr>
          <w:rFonts w:ascii="Times New Roman" w:hAnsi="Times New Roman" w:cs="Times New Roman"/>
          <w:iCs/>
        </w:rPr>
        <w:t>)</w:t>
      </w:r>
    </w:p>
    <w:p w:rsidR="001B3685" w:rsidRDefault="001B3685" w:rsidP="008F31E4">
      <w:pPr>
        <w:ind w:left="576"/>
        <w:rPr>
          <w:rFonts w:ascii="Times New Roman" w:hAnsi="Times New Roman" w:cs="Times New Roman"/>
          <w:sz w:val="24"/>
          <w:szCs w:val="24"/>
        </w:rPr>
      </w:pPr>
    </w:p>
    <w:p w:rsidR="008546AA" w:rsidRPr="008F31E4" w:rsidRDefault="001B3685" w:rsidP="008F31E4">
      <w:pPr>
        <w:ind w:left="576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KALC </w:t>
      </w:r>
      <w:r w:rsidR="008F31E4" w:rsidRPr="00222F72">
        <w:rPr>
          <w:rFonts w:ascii="Times New Roman" w:hAnsi="Times New Roman" w:cs="Times New Roman"/>
          <w:sz w:val="24"/>
          <w:szCs w:val="24"/>
        </w:rPr>
        <w:t>News</w:t>
      </w:r>
      <w:r w:rsidR="008F31E4">
        <w:rPr>
          <w:rFonts w:ascii="Times New Roman" w:hAnsi="Times New Roman" w:cs="Times New Roman"/>
          <w:sz w:val="24"/>
          <w:szCs w:val="24"/>
        </w:rPr>
        <w:t>letters</w:t>
      </w:r>
      <w:r w:rsidR="00440BD8">
        <w:rPr>
          <w:rFonts w:ascii="Times New Roman" w:hAnsi="Times New Roman" w:cs="Times New Roman"/>
          <w:b/>
          <w:bCs/>
          <w:szCs w:val="24"/>
        </w:rPr>
        <w:t xml:space="preserve"> </w:t>
      </w:r>
      <w:r w:rsidR="008546AA" w:rsidRPr="00222F72">
        <w:rPr>
          <w:rFonts w:ascii="Times New Roman" w:hAnsi="Times New Roman" w:cs="Times New Roman"/>
          <w:szCs w:val="24"/>
        </w:rPr>
        <w:t>Winter Events 202</w:t>
      </w:r>
      <w:r w:rsidR="002A572B" w:rsidRPr="00222F72">
        <w:rPr>
          <w:rFonts w:ascii="Times New Roman" w:hAnsi="Times New Roman" w:cs="Times New Roman"/>
          <w:szCs w:val="24"/>
        </w:rPr>
        <w:t xml:space="preserve">2 </w:t>
      </w:r>
      <w:r w:rsidR="00B75C9C" w:rsidRPr="00FE138F">
        <w:rPr>
          <w:rFonts w:ascii="Times New Roman" w:hAnsi="Times New Roman" w:cs="Times New Roman"/>
          <w:iCs/>
          <w:szCs w:val="24"/>
        </w:rPr>
        <w:t>F</w:t>
      </w:r>
      <w:r w:rsidR="008546AA" w:rsidRPr="00FE138F">
        <w:rPr>
          <w:rFonts w:ascii="Times New Roman" w:hAnsi="Times New Roman" w:cs="Times New Roman"/>
          <w:iCs/>
          <w:szCs w:val="24"/>
        </w:rPr>
        <w:t>unding can be reached by those who need it across the borough.</w:t>
      </w:r>
    </w:p>
    <w:p w:rsidR="00B75C9C" w:rsidRPr="00222F72" w:rsidRDefault="00B75C9C" w:rsidP="008546AA">
      <w:pPr>
        <w:ind w:left="57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22F72">
        <w:rPr>
          <w:rFonts w:ascii="Times New Roman" w:hAnsi="Times New Roman" w:cs="Times New Roman"/>
          <w:iCs/>
          <w:sz w:val="24"/>
          <w:szCs w:val="24"/>
        </w:rPr>
        <w:t>Kent Fire and Rescue Service - Safety and Wellbeing Plan</w:t>
      </w:r>
    </w:p>
    <w:p w:rsidR="00222F72" w:rsidRPr="009553D5" w:rsidRDefault="002A572B" w:rsidP="009553D5">
      <w:pPr>
        <w:ind w:firstLine="576"/>
        <w:rPr>
          <w:rFonts w:ascii="Times New Roman" w:hAnsi="Times New Roman" w:cs="Times New Roman"/>
          <w:iCs/>
          <w:sz w:val="24"/>
          <w:szCs w:val="24"/>
        </w:rPr>
      </w:pPr>
      <w:r w:rsidRPr="00222F72">
        <w:rPr>
          <w:rFonts w:ascii="Times New Roman" w:hAnsi="Times New Roman" w:cs="Times New Roman"/>
          <w:iCs/>
          <w:sz w:val="24"/>
          <w:szCs w:val="24"/>
        </w:rPr>
        <w:t>Flood warden training events</w:t>
      </w:r>
    </w:p>
    <w:p w:rsidR="006D565C" w:rsidRDefault="00222F72" w:rsidP="006D565C">
      <w:pPr>
        <w:ind w:left="576"/>
        <w:rPr>
          <w:rFonts w:ascii="Times New Roman" w:hAnsi="Times New Roman" w:cs="Times New Roman"/>
          <w:iCs/>
          <w:sz w:val="24"/>
          <w:szCs w:val="24"/>
        </w:rPr>
      </w:pPr>
      <w:r w:rsidRPr="00222F72">
        <w:rPr>
          <w:rFonts w:ascii="Times New Roman" w:hAnsi="Times New Roman" w:cs="Times New Roman"/>
          <w:iCs/>
          <w:sz w:val="24"/>
          <w:szCs w:val="24"/>
        </w:rPr>
        <w:t xml:space="preserve">KALC Civility and Respect - Latest </w:t>
      </w:r>
      <w:r w:rsidR="006D565C">
        <w:rPr>
          <w:rFonts w:ascii="Times New Roman" w:hAnsi="Times New Roman" w:cs="Times New Roman"/>
          <w:iCs/>
          <w:sz w:val="24"/>
          <w:szCs w:val="24"/>
        </w:rPr>
        <w:t>newsletter</w:t>
      </w:r>
      <w:bookmarkStart w:id="3" w:name="_Hlk121499567"/>
    </w:p>
    <w:p w:rsidR="004353C4" w:rsidRDefault="00222F72" w:rsidP="004353C4">
      <w:pPr>
        <w:ind w:left="576"/>
        <w:rPr>
          <w:rFonts w:ascii="Times New Roman" w:hAnsi="Times New Roman" w:cs="Times New Roman"/>
          <w:szCs w:val="24"/>
        </w:rPr>
      </w:pPr>
      <w:r w:rsidRPr="00222F72">
        <w:rPr>
          <w:rFonts w:ascii="Times New Roman" w:hAnsi="Times New Roman" w:cs="Times New Roman"/>
          <w:szCs w:val="24"/>
        </w:rPr>
        <w:t>NALCs response to the Autumn Statement</w:t>
      </w:r>
      <w:bookmarkEnd w:id="3"/>
    </w:p>
    <w:p w:rsidR="004353C4" w:rsidRDefault="000A2D0A" w:rsidP="004353C4">
      <w:pPr>
        <w:ind w:left="576"/>
        <w:rPr>
          <w:rFonts w:ascii="Times New Roman" w:hAnsi="Times New Roman" w:cs="Times New Roman"/>
          <w:sz w:val="24"/>
          <w:szCs w:val="24"/>
        </w:rPr>
      </w:pPr>
      <w:r w:rsidRPr="000A2D0A">
        <w:rPr>
          <w:rFonts w:ascii="Times New Roman" w:hAnsi="Times New Roman" w:cs="Times New Roman"/>
          <w:sz w:val="24"/>
          <w:szCs w:val="24"/>
        </w:rPr>
        <w:t xml:space="preserve">KALC AGM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A2D0A">
        <w:rPr>
          <w:rFonts w:ascii="Times New Roman" w:hAnsi="Times New Roman" w:cs="Times New Roman"/>
          <w:sz w:val="24"/>
          <w:szCs w:val="24"/>
        </w:rPr>
        <w:t xml:space="preserve"> 19</w:t>
      </w:r>
      <w:r w:rsidRPr="000A2D0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November</w:t>
      </w:r>
      <w:r w:rsidRPr="000A2D0A">
        <w:rPr>
          <w:rFonts w:ascii="Times New Roman" w:hAnsi="Times New Roman" w:cs="Times New Roman"/>
          <w:sz w:val="24"/>
          <w:szCs w:val="24"/>
        </w:rPr>
        <w:t xml:space="preserve"> 2022</w:t>
      </w:r>
    </w:p>
    <w:p w:rsidR="005B4E1E" w:rsidRPr="004353C4" w:rsidRDefault="005B4E1E" w:rsidP="004353C4">
      <w:pPr>
        <w:ind w:left="57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B4E1E">
        <w:rPr>
          <w:rFonts w:ascii="Times New Roman" w:hAnsi="Times New Roman" w:cs="Times New Roman"/>
          <w:szCs w:val="24"/>
        </w:rPr>
        <w:t>KCC Latest alerts affecting Kent residents</w:t>
      </w:r>
    </w:p>
    <w:p w:rsidR="006D565C" w:rsidRPr="006D565C" w:rsidRDefault="006D565C" w:rsidP="006D565C">
      <w:r>
        <w:t xml:space="preserve">           </w:t>
      </w:r>
      <w:r w:rsidRPr="00222F72">
        <w:rPr>
          <w:rFonts w:ascii="Times New Roman" w:hAnsi="Times New Roman" w:cs="Times New Roman"/>
          <w:iCs/>
          <w:szCs w:val="24"/>
        </w:rPr>
        <w:t xml:space="preserve">KALC </w:t>
      </w:r>
      <w:r w:rsidRPr="00222F72">
        <w:rPr>
          <w:rFonts w:ascii="Times New Roman" w:hAnsi="Times New Roman" w:cs="Times New Roman"/>
          <w:szCs w:val="24"/>
        </w:rPr>
        <w:t>Advanced Topics in Planning</w:t>
      </w:r>
    </w:p>
    <w:p w:rsidR="002F3517" w:rsidRDefault="002F3517" w:rsidP="002F3517">
      <w:pPr>
        <w:ind w:left="576"/>
        <w:rPr>
          <w:rStyle w:val="gd"/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F3517">
        <w:rPr>
          <w:rStyle w:val="gd"/>
          <w:rFonts w:ascii="Times New Roman" w:hAnsi="Times New Roman" w:cs="Times New Roman"/>
          <w:iCs/>
          <w:sz w:val="24"/>
          <w:szCs w:val="24"/>
        </w:rPr>
        <w:t>Kent County Council Public Protection</w:t>
      </w:r>
    </w:p>
    <w:p w:rsidR="00A00008" w:rsidRDefault="00A00008" w:rsidP="002F3517">
      <w:pPr>
        <w:ind w:left="57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00008">
        <w:rPr>
          <w:rStyle w:val="gd"/>
          <w:rFonts w:ascii="Times New Roman" w:hAnsi="Times New Roman" w:cs="Times New Roman"/>
          <w:iCs/>
          <w:sz w:val="24"/>
          <w:szCs w:val="24"/>
        </w:rPr>
        <w:t xml:space="preserve">KCC investigating </w:t>
      </w:r>
      <w:r w:rsidRPr="00A00008">
        <w:rPr>
          <w:rFonts w:ascii="Times New Roman" w:hAnsi="Times New Roman" w:cs="Times New Roman"/>
          <w:iCs/>
          <w:sz w:val="24"/>
          <w:szCs w:val="24"/>
        </w:rPr>
        <w:t xml:space="preserve">four gullies blocked from A2 to Orchard Lodge and junction with Homestall Lane </w:t>
      </w:r>
      <w:r w:rsidR="00F028EE">
        <w:rPr>
          <w:rFonts w:ascii="Times New Roman" w:hAnsi="Times New Roman" w:cs="Times New Roman"/>
          <w:iCs/>
          <w:sz w:val="24"/>
          <w:szCs w:val="24"/>
        </w:rPr>
        <w:t xml:space="preserve">   </w:t>
      </w:r>
      <w:r w:rsidRPr="00A00008">
        <w:rPr>
          <w:rFonts w:ascii="Times New Roman" w:hAnsi="Times New Roman" w:cs="Times New Roman"/>
          <w:iCs/>
          <w:sz w:val="24"/>
          <w:szCs w:val="24"/>
        </w:rPr>
        <w:t xml:space="preserve">2 gullies with problems , one has collapsed the other has a broken carrier pipe which is pumping water </w:t>
      </w:r>
      <w:r w:rsidR="00F028EE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00008">
        <w:rPr>
          <w:rFonts w:ascii="Times New Roman" w:hAnsi="Times New Roman" w:cs="Times New Roman"/>
          <w:iCs/>
          <w:sz w:val="24"/>
          <w:szCs w:val="24"/>
        </w:rPr>
        <w:t>up through road surface which can’t</w:t>
      </w:r>
      <w:r>
        <w:rPr>
          <w:rFonts w:ascii="Times New Roman" w:hAnsi="Times New Roman" w:cs="Times New Roman"/>
          <w:iCs/>
          <w:sz w:val="24"/>
          <w:szCs w:val="24"/>
        </w:rPr>
        <w:t xml:space="preserve"> be</w:t>
      </w:r>
      <w:r w:rsidRPr="00A00008">
        <w:rPr>
          <w:rFonts w:ascii="Times New Roman" w:hAnsi="Times New Roman" w:cs="Times New Roman"/>
          <w:iCs/>
          <w:sz w:val="24"/>
          <w:szCs w:val="24"/>
        </w:rPr>
        <w:t xml:space="preserve"> fix until drainage attend.</w:t>
      </w:r>
      <w:r w:rsidR="00C250D4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0717AE" w:rsidRDefault="00C250D4" w:rsidP="000717AE">
      <w:pPr>
        <w:ind w:left="57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SBC advising of b</w:t>
      </w:r>
      <w:r w:rsidRPr="00C250D4">
        <w:rPr>
          <w:rFonts w:ascii="Times New Roman" w:hAnsi="Times New Roman" w:cs="Times New Roman"/>
          <w:iCs/>
          <w:sz w:val="24"/>
          <w:szCs w:val="24"/>
        </w:rPr>
        <w:t>orough elections on 4 May 2023 with all 47 seats in 24 wards up for election.</w:t>
      </w:r>
    </w:p>
    <w:p w:rsidR="000717AE" w:rsidRDefault="000717AE" w:rsidP="000717AE">
      <w:pPr>
        <w:ind w:left="576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717AE">
        <w:rPr>
          <w:rFonts w:ascii="Times New Roman" w:hAnsi="Times New Roman" w:cs="Times New Roman"/>
          <w:sz w:val="24"/>
          <w:szCs w:val="24"/>
        </w:rPr>
        <w:t>KALC/SAC Fast food and licence plates</w:t>
      </w:r>
    </w:p>
    <w:p w:rsidR="00127A7E" w:rsidRDefault="000717AE" w:rsidP="00127A7E">
      <w:pPr>
        <w:ind w:left="57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717AE">
        <w:rPr>
          <w:rFonts w:ascii="Times New Roman" w:hAnsi="Times New Roman" w:cs="Times New Roman"/>
          <w:iCs/>
          <w:sz w:val="24"/>
          <w:szCs w:val="24"/>
        </w:rPr>
        <w:t xml:space="preserve">SBC Swale Joint Transportation Board agenda </w:t>
      </w:r>
    </w:p>
    <w:p w:rsidR="00127A7E" w:rsidRDefault="00127A7E" w:rsidP="00127A7E">
      <w:pPr>
        <w:ind w:left="576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127A7E">
        <w:rPr>
          <w:rFonts w:ascii="Times New Roman" w:hAnsi="Times New Roman" w:cs="Times New Roman"/>
          <w:sz w:val="24"/>
          <w:szCs w:val="24"/>
        </w:rPr>
        <w:t>KCC Latest alerts affecting Kent residents</w:t>
      </w:r>
    </w:p>
    <w:p w:rsidR="00D7109D" w:rsidRDefault="00127A7E" w:rsidP="00D7109D">
      <w:pPr>
        <w:ind w:left="57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27A7E">
        <w:rPr>
          <w:rFonts w:ascii="Times New Roman" w:hAnsi="Times New Roman" w:cs="Times New Roman"/>
          <w:iCs/>
          <w:sz w:val="24"/>
          <w:szCs w:val="24"/>
        </w:rPr>
        <w:t>KALC Burial Law and Management workshop</w:t>
      </w:r>
    </w:p>
    <w:p w:rsidR="005A188A" w:rsidRDefault="00D7109D" w:rsidP="005A188A">
      <w:pPr>
        <w:ind w:left="576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D7109D">
        <w:rPr>
          <w:rFonts w:ascii="Times New Roman" w:hAnsi="Times New Roman" w:cs="Times New Roman"/>
          <w:sz w:val="24"/>
          <w:szCs w:val="24"/>
        </w:rPr>
        <w:t xml:space="preserve">Eastern Area Committee meeting - Thursday 15 December at 7 pm </w:t>
      </w:r>
      <w:r w:rsidR="005A188A">
        <w:rPr>
          <w:rFonts w:ascii="Times New Roman" w:hAnsi="Times New Roman" w:cs="Times New Roman"/>
          <w:sz w:val="24"/>
          <w:szCs w:val="24"/>
        </w:rPr>
        <w:t>–</w:t>
      </w:r>
      <w:r w:rsidRPr="00D7109D">
        <w:rPr>
          <w:rFonts w:ascii="Times New Roman" w:hAnsi="Times New Roman" w:cs="Times New Roman"/>
          <w:sz w:val="24"/>
          <w:szCs w:val="24"/>
        </w:rPr>
        <w:t xml:space="preserve"> Agenda</w:t>
      </w:r>
    </w:p>
    <w:p w:rsidR="00644F42" w:rsidRDefault="005A188A" w:rsidP="00644F42">
      <w:pPr>
        <w:ind w:left="576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A188A">
        <w:rPr>
          <w:rFonts w:ascii="Times New Roman" w:hAnsi="Times New Roman" w:cs="Times New Roman"/>
          <w:sz w:val="24"/>
          <w:szCs w:val="24"/>
        </w:rPr>
        <w:t>KCC Public Health media release: Severe cold weather warning for Kent residents</w:t>
      </w:r>
    </w:p>
    <w:p w:rsidR="007A116C" w:rsidRDefault="00644F42" w:rsidP="007A116C">
      <w:pPr>
        <w:ind w:left="57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4F42">
        <w:rPr>
          <w:rFonts w:ascii="Times New Roman" w:hAnsi="Times New Roman" w:cs="Times New Roman"/>
          <w:iCs/>
          <w:sz w:val="24"/>
          <w:szCs w:val="24"/>
        </w:rPr>
        <w:t>Cllr.</w:t>
      </w:r>
      <w:r>
        <w:rPr>
          <w:rFonts w:ascii="Times New Roman" w:hAnsi="Times New Roman" w:cs="Times New Roman"/>
          <w:iCs/>
          <w:sz w:val="24"/>
          <w:szCs w:val="24"/>
        </w:rPr>
        <w:t xml:space="preserve"> Mike</w:t>
      </w:r>
      <w:r w:rsidRPr="00644F42">
        <w:rPr>
          <w:rFonts w:ascii="Times New Roman" w:hAnsi="Times New Roman" w:cs="Times New Roman"/>
          <w:iCs/>
          <w:sz w:val="24"/>
          <w:szCs w:val="24"/>
        </w:rPr>
        <w:t xml:space="preserve"> Whiting advising regarding  new electric vehicle charge point installed</w:t>
      </w:r>
      <w:r w:rsidR="00F97764">
        <w:rPr>
          <w:rFonts w:ascii="Times New Roman" w:hAnsi="Times New Roman" w:cs="Times New Roman"/>
          <w:iCs/>
          <w:sz w:val="24"/>
          <w:szCs w:val="24"/>
        </w:rPr>
        <w:t xml:space="preserve"> plus reply from Julien Speed Chairman of </w:t>
      </w:r>
      <w:r w:rsidR="00F97764" w:rsidRPr="00F97764">
        <w:rPr>
          <w:rFonts w:ascii="Times New Roman" w:hAnsi="Times New Roman" w:cs="Times New Roman"/>
          <w:iCs/>
          <w:sz w:val="24"/>
          <w:szCs w:val="24"/>
        </w:rPr>
        <w:t>Lynsted with Kingsdown Parish Council</w:t>
      </w:r>
    </w:p>
    <w:p w:rsidR="00FE138F" w:rsidRDefault="007A116C" w:rsidP="00FE138F">
      <w:pPr>
        <w:ind w:left="576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KCC Cost of Living Campaign</w:t>
      </w:r>
    </w:p>
    <w:p w:rsidR="00FE138F" w:rsidRDefault="007A116C" w:rsidP="00FE138F">
      <w:pPr>
        <w:ind w:left="57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KCC African Swine Fever Ale</w:t>
      </w:r>
      <w:r w:rsidR="00FE138F">
        <w:rPr>
          <w:rFonts w:ascii="Times New Roman" w:hAnsi="Times New Roman" w:cs="Times New Roman"/>
          <w:b/>
          <w:bCs/>
          <w:i/>
          <w:iCs/>
          <w:sz w:val="24"/>
          <w:szCs w:val="24"/>
        </w:rPr>
        <w:t>rt</w:t>
      </w:r>
    </w:p>
    <w:p w:rsidR="00A51880" w:rsidRDefault="00FE138F" w:rsidP="00A51880">
      <w:pPr>
        <w:ind w:left="576"/>
        <w:rPr>
          <w:rFonts w:ascii="Times New Roman" w:hAnsi="Times New Roman" w:cs="Times New Roman"/>
          <w:sz w:val="24"/>
          <w:szCs w:val="24"/>
        </w:rPr>
      </w:pPr>
      <w:r w:rsidRPr="00FE138F">
        <w:rPr>
          <w:rFonts w:ascii="Times New Roman" w:hAnsi="Times New Roman" w:cs="Times New Roman"/>
          <w:sz w:val="24"/>
          <w:szCs w:val="24"/>
        </w:rPr>
        <w:t>KCC  Keep Kent Safe latest alerts</w:t>
      </w:r>
    </w:p>
    <w:p w:rsidR="00A51880" w:rsidRDefault="00A51880" w:rsidP="00A51880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 w:rsidRPr="00A51880">
        <w:rPr>
          <w:rFonts w:ascii="Times New Roman" w:eastAsia="Times New Roman" w:hAnsi="Times New Roman" w:cs="Times New Roman"/>
          <w:sz w:val="24"/>
          <w:szCs w:val="24"/>
        </w:rPr>
        <w:t>Season’s Greetings from Cllr Mike Baldock and Larissa Ree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</w:p>
    <w:p w:rsidR="00E55973" w:rsidRPr="00E55973" w:rsidRDefault="00A51880" w:rsidP="00E55973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 w:rsidRPr="00A51880">
        <w:rPr>
          <w:rFonts w:ascii="Times New Roman" w:eastAsia="Times New Roman" w:hAnsi="Times New Roman" w:cs="Times New Roman"/>
          <w:sz w:val="24"/>
          <w:szCs w:val="24"/>
        </w:rPr>
        <w:t>Mayor of Swale's Christmas Car</w:t>
      </w:r>
      <w:r w:rsidR="00E55973">
        <w:rPr>
          <w:rFonts w:ascii="Times New Roman" w:eastAsia="Times New Roman" w:hAnsi="Times New Roman" w:cs="Times New Roman"/>
          <w:sz w:val="24"/>
          <w:szCs w:val="24"/>
        </w:rPr>
        <w:t>d</w:t>
      </w:r>
    </w:p>
    <w:p w:rsidR="006A547A" w:rsidRDefault="00E55973" w:rsidP="006A547A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 w:rsidRPr="00E55973">
        <w:rPr>
          <w:rFonts w:ascii="Times New Roman" w:eastAsia="Times New Roman" w:hAnsi="Times New Roman" w:cs="Times New Roman"/>
          <w:sz w:val="24"/>
          <w:szCs w:val="24"/>
        </w:rPr>
        <w:t>KCC Temporary Road Closure - Faversham Road, Norton - 30th January 2023</w:t>
      </w:r>
    </w:p>
    <w:p w:rsidR="00C56B19" w:rsidRDefault="006A547A" w:rsidP="00C56B19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 w:rsidRPr="006A547A">
        <w:rPr>
          <w:rFonts w:ascii="Times New Roman" w:eastAsia="Times New Roman" w:hAnsi="Times New Roman" w:cs="Times New Roman"/>
          <w:sz w:val="24"/>
          <w:szCs w:val="24"/>
        </w:rPr>
        <w:t>NALC Legal Update – December 2022</w:t>
      </w:r>
    </w:p>
    <w:p w:rsidR="0046291B" w:rsidRDefault="00C56B19" w:rsidP="0046291B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 w:rsidRPr="00C56B19">
        <w:rPr>
          <w:rFonts w:ascii="Times New Roman" w:eastAsia="Times New Roman" w:hAnsi="Times New Roman" w:cs="Times New Roman"/>
          <w:sz w:val="24"/>
          <w:szCs w:val="24"/>
        </w:rPr>
        <w:t>KALC Community Awards Scheme 2023</w:t>
      </w:r>
    </w:p>
    <w:p w:rsidR="000A09E2" w:rsidRDefault="0046291B" w:rsidP="000A09E2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 w:rsidRPr="0046291B">
        <w:rPr>
          <w:rFonts w:ascii="Times New Roman" w:eastAsia="Times New Roman" w:hAnsi="Times New Roman" w:cs="Times New Roman"/>
          <w:sz w:val="24"/>
          <w:szCs w:val="24"/>
        </w:rPr>
        <w:t>Flood Warden Training - 17th January 2023</w:t>
      </w:r>
    </w:p>
    <w:p w:rsidR="000A09E2" w:rsidRDefault="000A09E2" w:rsidP="000A09E2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 w:rsidRPr="000A09E2">
        <w:rPr>
          <w:rFonts w:ascii="Times New Roman" w:eastAsia="Times New Roman" w:hAnsi="Times New Roman" w:cs="Times New Roman"/>
          <w:sz w:val="24"/>
          <w:szCs w:val="24"/>
        </w:rPr>
        <w:t>Southern Water Supporting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09E2">
        <w:rPr>
          <w:rFonts w:ascii="Times New Roman" w:eastAsia="Times New Roman" w:hAnsi="Times New Roman" w:cs="Times New Roman"/>
          <w:sz w:val="24"/>
          <w:szCs w:val="24"/>
        </w:rPr>
        <w:t>customers in a freeze/thaw event</w:t>
      </w:r>
    </w:p>
    <w:p w:rsidR="00C923F8" w:rsidRDefault="00350EF1" w:rsidP="00C923F8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“Merry Christmas” wish placed on the website and notice board from </w:t>
      </w:r>
      <w:r w:rsidR="00C923F8">
        <w:rPr>
          <w:rFonts w:ascii="Times New Roman" w:eastAsia="Times New Roman" w:hAnsi="Times New Roman" w:cs="Times New Roman"/>
          <w:sz w:val="24"/>
          <w:szCs w:val="24"/>
        </w:rPr>
        <w:t>Cllr.</w:t>
      </w:r>
      <w:r w:rsidR="00AE3C09">
        <w:rPr>
          <w:rFonts w:ascii="Times New Roman" w:eastAsia="Times New Roman" w:hAnsi="Times New Roman" w:cs="Times New Roman"/>
          <w:sz w:val="24"/>
          <w:szCs w:val="24"/>
        </w:rPr>
        <w:t>Trim</w:t>
      </w:r>
    </w:p>
    <w:p w:rsidR="0060715A" w:rsidRDefault="00C923F8" w:rsidP="0060715A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KCC Urgent Road Closure – Norton Road Teynham – 21</w:t>
      </w:r>
      <w:r w:rsidRPr="00C923F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December 2022 </w:t>
      </w:r>
    </w:p>
    <w:p w:rsidR="007306E2" w:rsidRDefault="0060715A" w:rsidP="007306E2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 w:rsidRPr="0060715A">
        <w:rPr>
          <w:rFonts w:ascii="Times New Roman" w:eastAsia="Times New Roman" w:hAnsi="Times New Roman" w:cs="Times New Roman"/>
          <w:sz w:val="24"/>
          <w:szCs w:val="24"/>
        </w:rPr>
        <w:t>Highsted Park/Land to the West of Teynham</w:t>
      </w:r>
      <w:r w:rsidRPr="0060715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7385D" w:rsidRDefault="007306E2" w:rsidP="0097385D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 w:rsidRPr="007306E2">
        <w:rPr>
          <w:rFonts w:ascii="Times New Roman" w:eastAsia="Times New Roman" w:hAnsi="Times New Roman" w:cs="Times New Roman"/>
          <w:sz w:val="24"/>
          <w:szCs w:val="24"/>
        </w:rPr>
        <w:t>SAC KALC Lights and lighting</w:t>
      </w:r>
    </w:p>
    <w:p w:rsidR="0097385D" w:rsidRDefault="0097385D" w:rsidP="0097385D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</w:t>
      </w:r>
      <w:r w:rsidRPr="0097385D">
        <w:rPr>
          <w:rFonts w:ascii="Times New Roman" w:eastAsia="Times New Roman" w:hAnsi="Times New Roman" w:cs="Times New Roman"/>
          <w:sz w:val="24"/>
          <w:szCs w:val="24"/>
        </w:rPr>
        <w:t xml:space="preserve">ALC Team wishing the PC Season’s greetings and all the best for 2023. </w:t>
      </w:r>
    </w:p>
    <w:p w:rsidR="004240FA" w:rsidRDefault="004240FA" w:rsidP="0097385D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Faversham Town Council. Community Transport Survey</w:t>
      </w:r>
    </w:p>
    <w:p w:rsidR="00566C14" w:rsidRDefault="00566C14" w:rsidP="0097385D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KALC Election Bulletin</w:t>
      </w:r>
    </w:p>
    <w:p w:rsidR="002430BB" w:rsidRPr="0097385D" w:rsidRDefault="002430BB" w:rsidP="0097385D">
      <w:pPr>
        <w:ind w:left="576"/>
        <w:rPr>
          <w:rFonts w:ascii="Times New Roman" w:eastAsia="Times New Roman" w:hAnsi="Times New Roman" w:cs="Times New Roman"/>
          <w:sz w:val="24"/>
          <w:szCs w:val="24"/>
        </w:rPr>
      </w:pPr>
    </w:p>
    <w:p w:rsidR="008F31E4" w:rsidRDefault="004247EC" w:rsidP="008F31E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33775">
        <w:rPr>
          <w:rFonts w:ascii="Times New Roman" w:hAnsi="Times New Roman" w:cs="Times New Roman"/>
          <w:sz w:val="24"/>
          <w:szCs w:val="24"/>
        </w:rPr>
        <w:t>10</w:t>
      </w:r>
      <w:r w:rsidR="00724503" w:rsidRPr="00A33775">
        <w:rPr>
          <w:rFonts w:ascii="Times New Roman" w:hAnsi="Times New Roman" w:cs="Times New Roman"/>
          <w:sz w:val="24"/>
          <w:szCs w:val="24"/>
        </w:rPr>
        <w:t xml:space="preserve">       </w:t>
      </w:r>
      <w:r w:rsidR="000727BC" w:rsidRPr="00A33775">
        <w:rPr>
          <w:rFonts w:ascii="Times New Roman" w:hAnsi="Times New Roman" w:cs="Times New Roman"/>
          <w:sz w:val="24"/>
          <w:szCs w:val="24"/>
        </w:rPr>
        <w:t xml:space="preserve"> </w:t>
      </w:r>
      <w:r w:rsidR="00320027" w:rsidRPr="00A33775">
        <w:rPr>
          <w:rFonts w:ascii="Times New Roman" w:hAnsi="Times New Roman" w:cs="Times New Roman"/>
          <w:sz w:val="24"/>
          <w:szCs w:val="24"/>
        </w:rPr>
        <w:t>Fin</w:t>
      </w:r>
      <w:r w:rsidR="00A6756F">
        <w:rPr>
          <w:rFonts w:ascii="Times New Roman" w:hAnsi="Times New Roman" w:cs="Times New Roman"/>
          <w:sz w:val="24"/>
          <w:szCs w:val="24"/>
        </w:rPr>
        <w:t>ance</w:t>
      </w:r>
    </w:p>
    <w:p w:rsidR="008F31E4" w:rsidRDefault="00A33775" w:rsidP="008F31E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10.1</w:t>
      </w:r>
      <w:r>
        <w:rPr>
          <w:rFonts w:ascii="Times New Roman" w:hAnsi="Times New Roman" w:cs="Times New Roman"/>
          <w:sz w:val="24"/>
          <w:szCs w:val="24"/>
        </w:rPr>
        <w:tab/>
        <w:t>Parish Footway grant reduced</w:t>
      </w:r>
    </w:p>
    <w:p w:rsidR="009553D5" w:rsidRPr="008F31E4" w:rsidRDefault="009553D5" w:rsidP="008F31E4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10.2.</w:t>
      </w:r>
      <w:r>
        <w:rPr>
          <w:rFonts w:ascii="Times New Roman" w:hAnsi="Times New Roman" w:cs="Times New Roman"/>
          <w:sz w:val="24"/>
          <w:szCs w:val="24"/>
        </w:rPr>
        <w:tab/>
      </w:r>
      <w:r w:rsidR="0016329D">
        <w:rPr>
          <w:rFonts w:ascii="Times New Roman" w:hAnsi="Times New Roman" w:cs="Times New Roman"/>
          <w:sz w:val="24"/>
          <w:szCs w:val="24"/>
        </w:rPr>
        <w:t>Discussion of p</w:t>
      </w:r>
      <w:r>
        <w:rPr>
          <w:rFonts w:ascii="Times New Roman" w:hAnsi="Times New Roman" w:cs="Times New Roman"/>
          <w:sz w:val="24"/>
          <w:szCs w:val="24"/>
        </w:rPr>
        <w:t>recept</w:t>
      </w:r>
      <w:r w:rsidR="0016329D">
        <w:rPr>
          <w:rFonts w:ascii="Times New Roman" w:hAnsi="Times New Roman" w:cs="Times New Roman"/>
          <w:sz w:val="24"/>
          <w:szCs w:val="24"/>
        </w:rPr>
        <w:t xml:space="preserve"> request</w:t>
      </w:r>
      <w:r>
        <w:rPr>
          <w:rFonts w:ascii="Times New Roman" w:hAnsi="Times New Roman" w:cs="Times New Roman"/>
          <w:sz w:val="24"/>
          <w:szCs w:val="24"/>
        </w:rPr>
        <w:t xml:space="preserve"> for 2023/24 </w:t>
      </w:r>
      <w:r w:rsidR="0016329D">
        <w:rPr>
          <w:rFonts w:ascii="Times New Roman" w:hAnsi="Times New Roman" w:cs="Times New Roman"/>
          <w:sz w:val="24"/>
          <w:szCs w:val="24"/>
        </w:rPr>
        <w:t>(</w:t>
      </w:r>
      <w:r w:rsidR="008F31E4">
        <w:rPr>
          <w:rFonts w:ascii="Times New Roman" w:hAnsi="Times New Roman" w:cs="Times New Roman"/>
          <w:sz w:val="24"/>
          <w:szCs w:val="24"/>
        </w:rPr>
        <w:t>£7619.  27</w:t>
      </w:r>
      <w:r w:rsidR="0016329D">
        <w:rPr>
          <w:rFonts w:ascii="Times New Roman" w:hAnsi="Times New Roman" w:cs="Times New Roman"/>
          <w:sz w:val="24"/>
          <w:szCs w:val="24"/>
        </w:rPr>
        <w:t>)</w:t>
      </w:r>
    </w:p>
    <w:p w:rsidR="009417CC" w:rsidRDefault="009417CC" w:rsidP="009417CC">
      <w:pPr>
        <w:spacing w:before="100" w:beforeAutospacing="1" w:after="100" w:afterAutospacing="1"/>
        <w:outlineLvl w:val="1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10.</w:t>
      </w:r>
      <w:r w:rsidR="009553D5">
        <w:rPr>
          <w:rFonts w:ascii="Times New Roman" w:hAnsi="Times New Roman" w:cs="Times New Roman"/>
          <w:iCs/>
          <w:sz w:val="24"/>
          <w:szCs w:val="24"/>
        </w:rPr>
        <w:t>3</w:t>
      </w:r>
      <w:r w:rsidR="00F7215E">
        <w:rPr>
          <w:rFonts w:ascii="Times New Roman" w:hAnsi="Times New Roman" w:cs="Times New Roman"/>
          <w:iCs/>
          <w:sz w:val="24"/>
          <w:szCs w:val="24"/>
        </w:rPr>
        <w:tab/>
      </w:r>
      <w:r w:rsidR="00EA5059">
        <w:rPr>
          <w:rFonts w:ascii="Times New Roman" w:hAnsi="Times New Roman" w:cs="Times New Roman"/>
          <w:iCs/>
          <w:sz w:val="24"/>
          <w:szCs w:val="24"/>
        </w:rPr>
        <w:t xml:space="preserve">Request from Marie Curie </w:t>
      </w:r>
      <w:r w:rsidR="00E04281">
        <w:rPr>
          <w:rFonts w:ascii="Times New Roman" w:hAnsi="Times New Roman" w:cs="Times New Roman"/>
          <w:iCs/>
          <w:sz w:val="24"/>
          <w:szCs w:val="24"/>
        </w:rPr>
        <w:t>(</w:t>
      </w:r>
      <w:r w:rsidR="00EA5059">
        <w:rPr>
          <w:rFonts w:ascii="Times New Roman" w:hAnsi="Times New Roman" w:cs="Times New Roman"/>
          <w:iCs/>
          <w:sz w:val="24"/>
          <w:szCs w:val="24"/>
        </w:rPr>
        <w:t>Surrey</w:t>
      </w:r>
      <w:r w:rsidR="00E04281">
        <w:rPr>
          <w:rFonts w:ascii="Times New Roman" w:hAnsi="Times New Roman" w:cs="Times New Roman"/>
          <w:iCs/>
          <w:sz w:val="24"/>
          <w:szCs w:val="24"/>
        </w:rPr>
        <w:t>)</w:t>
      </w:r>
      <w:r w:rsidR="00EA5059">
        <w:rPr>
          <w:rFonts w:ascii="Times New Roman" w:hAnsi="Times New Roman" w:cs="Times New Roman"/>
          <w:iCs/>
          <w:sz w:val="24"/>
          <w:szCs w:val="24"/>
        </w:rPr>
        <w:t xml:space="preserve"> for donation </w:t>
      </w:r>
      <w:r w:rsidR="00A33775">
        <w:rPr>
          <w:rFonts w:ascii="Times New Roman" w:hAnsi="Times New Roman" w:cs="Times New Roman"/>
          <w:iCs/>
          <w:sz w:val="24"/>
          <w:szCs w:val="24"/>
        </w:rPr>
        <w:t>supporting people with terminal illness</w:t>
      </w:r>
    </w:p>
    <w:p w:rsidR="008F31E4" w:rsidRDefault="00F7215E" w:rsidP="009553D5">
      <w:pPr>
        <w:spacing w:before="100" w:beforeAutospacing="1" w:after="100" w:afterAutospacing="1"/>
        <w:outlineLvl w:val="1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10.</w:t>
      </w:r>
      <w:r w:rsidR="009553D5">
        <w:rPr>
          <w:rFonts w:ascii="Times New Roman" w:hAnsi="Times New Roman" w:cs="Times New Roman"/>
          <w:iCs/>
          <w:sz w:val="24"/>
          <w:szCs w:val="24"/>
        </w:rPr>
        <w:t>4</w:t>
      </w:r>
      <w:r w:rsidR="00EA5059">
        <w:rPr>
          <w:rFonts w:ascii="Times New Roman" w:hAnsi="Times New Roman" w:cs="Times New Roman"/>
          <w:iCs/>
          <w:sz w:val="24"/>
          <w:szCs w:val="24"/>
        </w:rPr>
        <w:t xml:space="preserve">     </w:t>
      </w:r>
      <w:r w:rsidR="00A84B76" w:rsidRPr="000604AD">
        <w:rPr>
          <w:rFonts w:ascii="Times New Roman" w:hAnsi="Times New Roman" w:cs="Times New Roman"/>
          <w:sz w:val="24"/>
          <w:szCs w:val="24"/>
        </w:rPr>
        <w:t xml:space="preserve">Hire of Norton Village Hall </w:t>
      </w:r>
      <w:r w:rsidR="00223F2F" w:rsidRPr="000604AD">
        <w:rPr>
          <w:rFonts w:ascii="Times New Roman" w:hAnsi="Times New Roman" w:cs="Times New Roman"/>
          <w:sz w:val="24"/>
          <w:szCs w:val="24"/>
        </w:rPr>
        <w:t>1</w:t>
      </w:r>
      <w:r w:rsidR="00AC6399" w:rsidRPr="000604AD">
        <w:rPr>
          <w:rFonts w:ascii="Times New Roman" w:hAnsi="Times New Roman" w:cs="Times New Roman"/>
          <w:sz w:val="24"/>
          <w:szCs w:val="24"/>
        </w:rPr>
        <w:t>3</w:t>
      </w:r>
      <w:r w:rsidR="0027589A" w:rsidRPr="000604AD">
        <w:rPr>
          <w:rFonts w:ascii="Times New Roman" w:hAnsi="Times New Roman" w:cs="Times New Roman"/>
          <w:sz w:val="24"/>
          <w:szCs w:val="24"/>
        </w:rPr>
        <w:t>/</w:t>
      </w:r>
      <w:r w:rsidR="00AC6399" w:rsidRPr="000604AD">
        <w:rPr>
          <w:rFonts w:ascii="Times New Roman" w:hAnsi="Times New Roman" w:cs="Times New Roman"/>
          <w:sz w:val="24"/>
          <w:szCs w:val="24"/>
        </w:rPr>
        <w:t>01</w:t>
      </w:r>
      <w:r w:rsidR="0027589A" w:rsidRPr="000604AD">
        <w:rPr>
          <w:rFonts w:ascii="Times New Roman" w:hAnsi="Times New Roman" w:cs="Times New Roman"/>
          <w:sz w:val="24"/>
          <w:szCs w:val="24"/>
        </w:rPr>
        <w:t>/202</w:t>
      </w:r>
      <w:r w:rsidR="00AC6399" w:rsidRPr="000604AD">
        <w:rPr>
          <w:rFonts w:ascii="Times New Roman" w:hAnsi="Times New Roman" w:cs="Times New Roman"/>
          <w:sz w:val="24"/>
          <w:szCs w:val="24"/>
        </w:rPr>
        <w:t>3</w:t>
      </w:r>
      <w:r w:rsidR="00A84B76" w:rsidRPr="000604AD">
        <w:rPr>
          <w:rFonts w:ascii="Times New Roman" w:hAnsi="Times New Roman" w:cs="Times New Roman"/>
          <w:sz w:val="24"/>
          <w:szCs w:val="24"/>
        </w:rPr>
        <w:tab/>
      </w:r>
      <w:r w:rsidR="00A84B76" w:rsidRPr="000604AD">
        <w:rPr>
          <w:rFonts w:ascii="Times New Roman" w:hAnsi="Times New Roman" w:cs="Times New Roman"/>
          <w:sz w:val="24"/>
          <w:szCs w:val="24"/>
        </w:rPr>
        <w:tab/>
      </w:r>
      <w:r w:rsidR="00A84B76" w:rsidRPr="000604AD">
        <w:rPr>
          <w:rFonts w:ascii="Times New Roman" w:hAnsi="Times New Roman" w:cs="Times New Roman"/>
          <w:sz w:val="24"/>
          <w:szCs w:val="24"/>
        </w:rPr>
        <w:tab/>
        <w:t>£</w:t>
      </w:r>
      <w:r w:rsidR="008A53E5" w:rsidRPr="000604AD">
        <w:rPr>
          <w:rFonts w:ascii="Times New Roman" w:hAnsi="Times New Roman" w:cs="Times New Roman"/>
          <w:sz w:val="24"/>
          <w:szCs w:val="24"/>
        </w:rPr>
        <w:t xml:space="preserve">  </w:t>
      </w:r>
      <w:r w:rsidR="003E7B35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A84B76" w:rsidRPr="000604AD">
        <w:rPr>
          <w:rFonts w:ascii="Times New Roman" w:hAnsi="Times New Roman" w:cs="Times New Roman"/>
          <w:sz w:val="24"/>
          <w:szCs w:val="24"/>
        </w:rPr>
        <w:t>1</w:t>
      </w:r>
      <w:r w:rsidR="003711D1" w:rsidRPr="000604AD">
        <w:rPr>
          <w:rFonts w:ascii="Times New Roman" w:hAnsi="Times New Roman" w:cs="Times New Roman"/>
          <w:sz w:val="24"/>
          <w:szCs w:val="24"/>
        </w:rPr>
        <w:t>6</w:t>
      </w:r>
      <w:r w:rsidR="00A84B76" w:rsidRPr="000604AD">
        <w:rPr>
          <w:rFonts w:ascii="Times New Roman" w:hAnsi="Times New Roman" w:cs="Times New Roman"/>
          <w:sz w:val="24"/>
          <w:szCs w:val="24"/>
        </w:rPr>
        <w:t>.</w:t>
      </w:r>
      <w:r w:rsidR="004B74E9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A84B76" w:rsidRPr="000604AD">
        <w:rPr>
          <w:rFonts w:ascii="Times New Roman" w:hAnsi="Times New Roman" w:cs="Times New Roman"/>
          <w:sz w:val="24"/>
          <w:szCs w:val="24"/>
        </w:rPr>
        <w:t xml:space="preserve">  00</w:t>
      </w:r>
    </w:p>
    <w:p w:rsidR="001C6CE8" w:rsidRPr="00724B75" w:rsidRDefault="00480840" w:rsidP="009553D5">
      <w:pPr>
        <w:spacing w:before="100" w:beforeAutospacing="1" w:after="100" w:afterAutospacing="1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8B58B2" w:rsidRPr="000604AD">
        <w:rPr>
          <w:rFonts w:ascii="Times New Roman" w:hAnsi="Times New Roman" w:cs="Times New Roman"/>
          <w:sz w:val="24"/>
          <w:szCs w:val="24"/>
        </w:rPr>
        <w:tab/>
      </w:r>
      <w:r w:rsidR="00086141" w:rsidRPr="000604AD">
        <w:rPr>
          <w:rFonts w:ascii="Times New Roman" w:hAnsi="Times New Roman" w:cs="Times New Roman"/>
          <w:sz w:val="24"/>
          <w:szCs w:val="24"/>
        </w:rPr>
        <w:t>Any other Busines</w:t>
      </w:r>
      <w:r w:rsidR="007B54B7" w:rsidRPr="000604AD">
        <w:rPr>
          <w:rFonts w:ascii="Times New Roman" w:hAnsi="Times New Roman" w:cs="Times New Roman"/>
          <w:sz w:val="24"/>
          <w:szCs w:val="24"/>
        </w:rPr>
        <w:t>s</w:t>
      </w:r>
      <w:r w:rsidR="008F31E4">
        <w:rPr>
          <w:rFonts w:ascii="Times New Roman" w:hAnsi="Times New Roman" w:cs="Times New Roman"/>
          <w:sz w:val="24"/>
          <w:szCs w:val="24"/>
        </w:rPr>
        <w:t xml:space="preserve"> </w:t>
      </w:r>
      <w:r w:rsidR="00724B75">
        <w:rPr>
          <w:rFonts w:ascii="Times New Roman" w:hAnsi="Times New Roman" w:cs="Times New Roman"/>
          <w:sz w:val="24"/>
          <w:szCs w:val="24"/>
        </w:rPr>
        <w:t xml:space="preserve">- </w:t>
      </w:r>
      <w:r w:rsidR="008F31E4">
        <w:rPr>
          <w:rFonts w:ascii="Times New Roman" w:hAnsi="Times New Roman" w:cs="Times New Roman"/>
          <w:sz w:val="24"/>
          <w:szCs w:val="24"/>
        </w:rPr>
        <w:t>May Elections</w:t>
      </w:r>
    </w:p>
    <w:p w:rsidR="00FF08C0" w:rsidRPr="000604AD" w:rsidRDefault="00086141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 xml:space="preserve">12    </w:t>
      </w:r>
      <w:r w:rsidR="00A03F6B" w:rsidRPr="000604AD">
        <w:rPr>
          <w:rFonts w:ascii="Times New Roman" w:hAnsi="Times New Roman" w:cs="Times New Roman"/>
          <w:sz w:val="24"/>
          <w:szCs w:val="24"/>
        </w:rPr>
        <w:t xml:space="preserve">  </w:t>
      </w:r>
      <w:r w:rsidRPr="000604AD">
        <w:rPr>
          <w:rFonts w:ascii="Times New Roman" w:hAnsi="Times New Roman" w:cs="Times New Roman"/>
          <w:sz w:val="24"/>
          <w:szCs w:val="24"/>
        </w:rPr>
        <w:t xml:space="preserve">  Items for Next Meeting</w:t>
      </w:r>
    </w:p>
    <w:p w:rsidR="00783020" w:rsidRDefault="00783020">
      <w:pPr>
        <w:rPr>
          <w:rFonts w:ascii="Times New Roman" w:hAnsi="Times New Roman" w:cs="Times New Roman"/>
          <w:sz w:val="24"/>
          <w:szCs w:val="24"/>
        </w:rPr>
      </w:pPr>
    </w:p>
    <w:p w:rsidR="007032D9" w:rsidRPr="000604AD" w:rsidRDefault="00FF08C0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13</w:t>
      </w:r>
      <w:r w:rsidRPr="000604AD">
        <w:rPr>
          <w:rFonts w:ascii="Times New Roman" w:hAnsi="Times New Roman" w:cs="Times New Roman"/>
          <w:sz w:val="24"/>
          <w:szCs w:val="24"/>
        </w:rPr>
        <w:tab/>
        <w:t>Da</w:t>
      </w:r>
      <w:r w:rsidR="00086141" w:rsidRPr="000604AD">
        <w:rPr>
          <w:rFonts w:ascii="Times New Roman" w:hAnsi="Times New Roman" w:cs="Times New Roman"/>
          <w:sz w:val="24"/>
          <w:szCs w:val="24"/>
        </w:rPr>
        <w:t>te of next Meeting</w:t>
      </w:r>
      <w:r w:rsidR="007032D9" w:rsidRPr="000604AD">
        <w:rPr>
          <w:rFonts w:ascii="Times New Roman" w:hAnsi="Times New Roman" w:cs="Times New Roman"/>
          <w:sz w:val="24"/>
          <w:szCs w:val="24"/>
        </w:rPr>
        <w:tab/>
      </w:r>
      <w:bookmarkEnd w:id="0"/>
    </w:p>
    <w:sectPr w:rsidR="007032D9" w:rsidRPr="000604AD" w:rsidSect="00783020">
      <w:headerReference w:type="default" r:id="rId8"/>
      <w:pgSz w:w="11906" w:h="16838" w:code="9"/>
      <w:pgMar w:top="720" w:right="720" w:bottom="720" w:left="720" w:header="0" w:footer="0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12BA7" w:rsidRDefault="00F12BA7" w:rsidP="009C6027">
      <w:r>
        <w:separator/>
      </w:r>
    </w:p>
  </w:endnote>
  <w:endnote w:type="continuationSeparator" w:id="0">
    <w:p w:rsidR="00F12BA7" w:rsidRDefault="00F12BA7" w:rsidP="009C6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12BA7" w:rsidRDefault="00F12BA7" w:rsidP="009C6027">
      <w:r>
        <w:separator/>
      </w:r>
    </w:p>
  </w:footnote>
  <w:footnote w:type="continuationSeparator" w:id="0">
    <w:p w:rsidR="00F12BA7" w:rsidRDefault="00F12BA7" w:rsidP="009C60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83020" w:rsidRDefault="00783020" w:rsidP="006D565C">
    <w:pPr>
      <w:pStyle w:val="Header"/>
      <w:jc w:val="center"/>
      <w:rPr>
        <w:rFonts w:ascii="Times New Roman" w:hAnsi="Times New Roman" w:cs="Times New Roman"/>
        <w:sz w:val="28"/>
        <w:szCs w:val="28"/>
      </w:rPr>
    </w:pPr>
  </w:p>
  <w:p w:rsidR="006D565C" w:rsidRDefault="006D565C" w:rsidP="006D565C">
    <w:pPr>
      <w:pStyle w:val="Header"/>
      <w:jc w:val="center"/>
      <w:rPr>
        <w:rFonts w:ascii="Times New Roman" w:hAnsi="Times New Roman" w:cs="Times New Roman"/>
        <w:sz w:val="28"/>
        <w:szCs w:val="28"/>
      </w:rPr>
    </w:pPr>
    <w:r w:rsidRPr="006D565C">
      <w:rPr>
        <w:rFonts w:ascii="Times New Roman" w:hAnsi="Times New Roman" w:cs="Times New Roman"/>
        <w:sz w:val="28"/>
        <w:szCs w:val="28"/>
      </w:rPr>
      <w:t>NORTON BUCKLAND AND STONE</w:t>
    </w:r>
  </w:p>
  <w:p w:rsidR="009C6027" w:rsidRPr="00783020" w:rsidRDefault="006D565C" w:rsidP="00783020">
    <w:pPr>
      <w:pStyle w:val="Header"/>
      <w:jc w:val="center"/>
      <w:rPr>
        <w:rFonts w:ascii="Times New Roman" w:hAnsi="Times New Roman" w:cs="Times New Roman"/>
        <w:sz w:val="28"/>
        <w:szCs w:val="28"/>
      </w:rPr>
    </w:pPr>
    <w:r w:rsidRPr="006D565C">
      <w:rPr>
        <w:rFonts w:ascii="Times New Roman" w:hAnsi="Times New Roman" w:cs="Times New Roman"/>
        <w:sz w:val="28"/>
        <w:szCs w:val="28"/>
      </w:rPr>
      <w:t>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5F657F6"/>
    <w:multiLevelType w:val="hybridMultilevel"/>
    <w:tmpl w:val="5CD84AC2"/>
    <w:lvl w:ilvl="0" w:tplc="A8B47F12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22CA3"/>
    <w:multiLevelType w:val="hybridMultilevel"/>
    <w:tmpl w:val="9BE4E14A"/>
    <w:lvl w:ilvl="0" w:tplc="7D940E8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5BC857DE"/>
    <w:multiLevelType w:val="hybridMultilevel"/>
    <w:tmpl w:val="67A488E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1F118B9"/>
    <w:multiLevelType w:val="hybridMultilevel"/>
    <w:tmpl w:val="55F061A4"/>
    <w:lvl w:ilvl="0" w:tplc="BEAEAA2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EF071C"/>
    <w:multiLevelType w:val="hybridMultilevel"/>
    <w:tmpl w:val="7F820608"/>
    <w:lvl w:ilvl="0" w:tplc="1886359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D85CCA"/>
    <w:multiLevelType w:val="hybridMultilevel"/>
    <w:tmpl w:val="C8A29DCE"/>
    <w:lvl w:ilvl="0" w:tplc="841A4E92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DA02DA"/>
    <w:multiLevelType w:val="hybridMultilevel"/>
    <w:tmpl w:val="227C69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07247405">
    <w:abstractNumId w:val="0"/>
  </w:num>
  <w:num w:numId="2" w16cid:durableId="56784109">
    <w:abstractNumId w:val="1"/>
  </w:num>
  <w:num w:numId="3" w16cid:durableId="2032879644">
    <w:abstractNumId w:val="6"/>
  </w:num>
  <w:num w:numId="4" w16cid:durableId="250748303">
    <w:abstractNumId w:val="5"/>
  </w:num>
  <w:num w:numId="5" w16cid:durableId="531958369">
    <w:abstractNumId w:val="7"/>
  </w:num>
  <w:num w:numId="6" w16cid:durableId="1520004666">
    <w:abstractNumId w:val="2"/>
  </w:num>
  <w:num w:numId="7" w16cid:durableId="2133742699">
    <w:abstractNumId w:val="4"/>
  </w:num>
  <w:num w:numId="8" w16cid:durableId="1214348842">
    <w:abstractNumId w:val="8"/>
  </w:num>
  <w:num w:numId="9" w16cid:durableId="206723198">
    <w:abstractNumId w:val="3"/>
  </w:num>
  <w:num w:numId="10" w16cid:durableId="801385548">
    <w:abstractNumId w:val="3"/>
  </w:num>
  <w:num w:numId="11" w16cid:durableId="584728497">
    <w:abstractNumId w:val="3"/>
  </w:num>
  <w:num w:numId="12" w16cid:durableId="431630368">
    <w:abstractNumId w:val="3"/>
  </w:num>
  <w:num w:numId="13" w16cid:durableId="184944309">
    <w:abstractNumId w:val="3"/>
  </w:num>
  <w:num w:numId="14" w16cid:durableId="1284656029">
    <w:abstractNumId w:val="3"/>
  </w:num>
  <w:num w:numId="15" w16cid:durableId="1106732485">
    <w:abstractNumId w:val="3"/>
  </w:num>
  <w:num w:numId="16" w16cid:durableId="204147936">
    <w:abstractNumId w:val="3"/>
  </w:num>
  <w:num w:numId="17" w16cid:durableId="567153113">
    <w:abstractNumId w:val="3"/>
  </w:num>
  <w:num w:numId="18" w16cid:durableId="15781252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A00"/>
    <w:rsid w:val="00001120"/>
    <w:rsid w:val="0000258B"/>
    <w:rsid w:val="0000268C"/>
    <w:rsid w:val="00005A46"/>
    <w:rsid w:val="00013CF0"/>
    <w:rsid w:val="00015FA1"/>
    <w:rsid w:val="00020D31"/>
    <w:rsid w:val="00025C18"/>
    <w:rsid w:val="0003153C"/>
    <w:rsid w:val="000323F9"/>
    <w:rsid w:val="00032CA9"/>
    <w:rsid w:val="00043674"/>
    <w:rsid w:val="00046CE8"/>
    <w:rsid w:val="000524FE"/>
    <w:rsid w:val="000604AD"/>
    <w:rsid w:val="00063988"/>
    <w:rsid w:val="00065F4F"/>
    <w:rsid w:val="000709A0"/>
    <w:rsid w:val="0007174D"/>
    <w:rsid w:val="000717AE"/>
    <w:rsid w:val="000725DB"/>
    <w:rsid w:val="000727BC"/>
    <w:rsid w:val="0007317F"/>
    <w:rsid w:val="00084081"/>
    <w:rsid w:val="00086141"/>
    <w:rsid w:val="00086A65"/>
    <w:rsid w:val="00093870"/>
    <w:rsid w:val="000A09E2"/>
    <w:rsid w:val="000A2D0A"/>
    <w:rsid w:val="000B2BF7"/>
    <w:rsid w:val="000B3BEC"/>
    <w:rsid w:val="000B3CDF"/>
    <w:rsid w:val="000B6F52"/>
    <w:rsid w:val="000B7479"/>
    <w:rsid w:val="000D17C0"/>
    <w:rsid w:val="000D183A"/>
    <w:rsid w:val="000D20A9"/>
    <w:rsid w:val="000D271E"/>
    <w:rsid w:val="000D6C46"/>
    <w:rsid w:val="000D76D9"/>
    <w:rsid w:val="000D7CA7"/>
    <w:rsid w:val="000E41BC"/>
    <w:rsid w:val="000F62AB"/>
    <w:rsid w:val="00100772"/>
    <w:rsid w:val="001058BC"/>
    <w:rsid w:val="00105BBC"/>
    <w:rsid w:val="0011318E"/>
    <w:rsid w:val="00115A0D"/>
    <w:rsid w:val="00120121"/>
    <w:rsid w:val="00125A11"/>
    <w:rsid w:val="001277D0"/>
    <w:rsid w:val="00127A7E"/>
    <w:rsid w:val="00132242"/>
    <w:rsid w:val="00134E73"/>
    <w:rsid w:val="00136C2A"/>
    <w:rsid w:val="0013728E"/>
    <w:rsid w:val="0013792F"/>
    <w:rsid w:val="00137C59"/>
    <w:rsid w:val="00140C40"/>
    <w:rsid w:val="001475B6"/>
    <w:rsid w:val="00147947"/>
    <w:rsid w:val="0015031A"/>
    <w:rsid w:val="00152AAB"/>
    <w:rsid w:val="00155768"/>
    <w:rsid w:val="00157C9E"/>
    <w:rsid w:val="00161F1F"/>
    <w:rsid w:val="0016329D"/>
    <w:rsid w:val="0016436D"/>
    <w:rsid w:val="001742CB"/>
    <w:rsid w:val="00180213"/>
    <w:rsid w:val="00185921"/>
    <w:rsid w:val="001959BD"/>
    <w:rsid w:val="001969D9"/>
    <w:rsid w:val="00196E04"/>
    <w:rsid w:val="001A0018"/>
    <w:rsid w:val="001B3685"/>
    <w:rsid w:val="001B742B"/>
    <w:rsid w:val="001C0C70"/>
    <w:rsid w:val="001C131E"/>
    <w:rsid w:val="001C2910"/>
    <w:rsid w:val="001C4602"/>
    <w:rsid w:val="001C6651"/>
    <w:rsid w:val="001C6AE4"/>
    <w:rsid w:val="001C6CE8"/>
    <w:rsid w:val="001C7294"/>
    <w:rsid w:val="001D1194"/>
    <w:rsid w:val="001D4C2C"/>
    <w:rsid w:val="001E2828"/>
    <w:rsid w:val="001E6A23"/>
    <w:rsid w:val="001F3B1F"/>
    <w:rsid w:val="001F7F7B"/>
    <w:rsid w:val="00206357"/>
    <w:rsid w:val="002149AD"/>
    <w:rsid w:val="002215F2"/>
    <w:rsid w:val="00222F54"/>
    <w:rsid w:val="00222F72"/>
    <w:rsid w:val="00223F2F"/>
    <w:rsid w:val="00225938"/>
    <w:rsid w:val="00234E8C"/>
    <w:rsid w:val="00237A57"/>
    <w:rsid w:val="002430BB"/>
    <w:rsid w:val="0024654A"/>
    <w:rsid w:val="00252438"/>
    <w:rsid w:val="00252E48"/>
    <w:rsid w:val="00256E63"/>
    <w:rsid w:val="002611BD"/>
    <w:rsid w:val="002638AD"/>
    <w:rsid w:val="00270467"/>
    <w:rsid w:val="0027451B"/>
    <w:rsid w:val="00274D63"/>
    <w:rsid w:val="0027589A"/>
    <w:rsid w:val="00287AEA"/>
    <w:rsid w:val="00290F05"/>
    <w:rsid w:val="00296533"/>
    <w:rsid w:val="002969AC"/>
    <w:rsid w:val="002A168E"/>
    <w:rsid w:val="002A3EF1"/>
    <w:rsid w:val="002A55B3"/>
    <w:rsid w:val="002A572B"/>
    <w:rsid w:val="002A6B6A"/>
    <w:rsid w:val="002B1949"/>
    <w:rsid w:val="002B5AEF"/>
    <w:rsid w:val="002C270C"/>
    <w:rsid w:val="002C61EE"/>
    <w:rsid w:val="002E41EE"/>
    <w:rsid w:val="002E5A95"/>
    <w:rsid w:val="002F3517"/>
    <w:rsid w:val="00301C55"/>
    <w:rsid w:val="003032C7"/>
    <w:rsid w:val="00306E70"/>
    <w:rsid w:val="00310601"/>
    <w:rsid w:val="00313C83"/>
    <w:rsid w:val="0031587D"/>
    <w:rsid w:val="00320027"/>
    <w:rsid w:val="00321B58"/>
    <w:rsid w:val="00326FAC"/>
    <w:rsid w:val="003367AC"/>
    <w:rsid w:val="00341BAB"/>
    <w:rsid w:val="00350EF1"/>
    <w:rsid w:val="0035419B"/>
    <w:rsid w:val="0035645D"/>
    <w:rsid w:val="00366C9B"/>
    <w:rsid w:val="003706CE"/>
    <w:rsid w:val="00370E81"/>
    <w:rsid w:val="003711D1"/>
    <w:rsid w:val="00372830"/>
    <w:rsid w:val="00376D98"/>
    <w:rsid w:val="00386F3A"/>
    <w:rsid w:val="003900D1"/>
    <w:rsid w:val="00391928"/>
    <w:rsid w:val="00393C83"/>
    <w:rsid w:val="00394FED"/>
    <w:rsid w:val="003959C8"/>
    <w:rsid w:val="003961D7"/>
    <w:rsid w:val="00397410"/>
    <w:rsid w:val="00397999"/>
    <w:rsid w:val="003A469B"/>
    <w:rsid w:val="003A7D13"/>
    <w:rsid w:val="003B0C20"/>
    <w:rsid w:val="003B54BA"/>
    <w:rsid w:val="003C2C85"/>
    <w:rsid w:val="003C2CA7"/>
    <w:rsid w:val="003E4864"/>
    <w:rsid w:val="003E7B35"/>
    <w:rsid w:val="003F33BC"/>
    <w:rsid w:val="00400413"/>
    <w:rsid w:val="00404945"/>
    <w:rsid w:val="00407723"/>
    <w:rsid w:val="004178E4"/>
    <w:rsid w:val="0042242E"/>
    <w:rsid w:val="004232C4"/>
    <w:rsid w:val="004240FA"/>
    <w:rsid w:val="004247EC"/>
    <w:rsid w:val="00425A59"/>
    <w:rsid w:val="00430255"/>
    <w:rsid w:val="00433E14"/>
    <w:rsid w:val="004353C4"/>
    <w:rsid w:val="00437A5F"/>
    <w:rsid w:val="00440BD8"/>
    <w:rsid w:val="00443296"/>
    <w:rsid w:val="00445376"/>
    <w:rsid w:val="00454CD4"/>
    <w:rsid w:val="0046291B"/>
    <w:rsid w:val="00462A8C"/>
    <w:rsid w:val="0046466A"/>
    <w:rsid w:val="00465907"/>
    <w:rsid w:val="004660D2"/>
    <w:rsid w:val="004708F3"/>
    <w:rsid w:val="00470A23"/>
    <w:rsid w:val="00470EC8"/>
    <w:rsid w:val="00472A20"/>
    <w:rsid w:val="004738D8"/>
    <w:rsid w:val="00473970"/>
    <w:rsid w:val="00480691"/>
    <w:rsid w:val="00480840"/>
    <w:rsid w:val="00482610"/>
    <w:rsid w:val="0048285B"/>
    <w:rsid w:val="004866A3"/>
    <w:rsid w:val="004900C1"/>
    <w:rsid w:val="00491C86"/>
    <w:rsid w:val="00493905"/>
    <w:rsid w:val="004973D9"/>
    <w:rsid w:val="004A4B73"/>
    <w:rsid w:val="004A507C"/>
    <w:rsid w:val="004B149C"/>
    <w:rsid w:val="004B399B"/>
    <w:rsid w:val="004B74E9"/>
    <w:rsid w:val="004C0BEA"/>
    <w:rsid w:val="004C60DA"/>
    <w:rsid w:val="004C748D"/>
    <w:rsid w:val="004D3985"/>
    <w:rsid w:val="004D3EF5"/>
    <w:rsid w:val="004D7B5C"/>
    <w:rsid w:val="004F0015"/>
    <w:rsid w:val="004F0CD8"/>
    <w:rsid w:val="004F1996"/>
    <w:rsid w:val="004F3638"/>
    <w:rsid w:val="004F39DB"/>
    <w:rsid w:val="004F424C"/>
    <w:rsid w:val="005003A5"/>
    <w:rsid w:val="00500B74"/>
    <w:rsid w:val="0050252F"/>
    <w:rsid w:val="00513FCE"/>
    <w:rsid w:val="0051583B"/>
    <w:rsid w:val="00520C2C"/>
    <w:rsid w:val="00521501"/>
    <w:rsid w:val="00524285"/>
    <w:rsid w:val="005268B1"/>
    <w:rsid w:val="005270F3"/>
    <w:rsid w:val="005350F9"/>
    <w:rsid w:val="00541897"/>
    <w:rsid w:val="00543294"/>
    <w:rsid w:val="00543907"/>
    <w:rsid w:val="00544E74"/>
    <w:rsid w:val="00545E70"/>
    <w:rsid w:val="00552747"/>
    <w:rsid w:val="00554085"/>
    <w:rsid w:val="00560C16"/>
    <w:rsid w:val="00566C14"/>
    <w:rsid w:val="00570D9B"/>
    <w:rsid w:val="00576617"/>
    <w:rsid w:val="00580FC8"/>
    <w:rsid w:val="00580FE6"/>
    <w:rsid w:val="005857AA"/>
    <w:rsid w:val="0058582B"/>
    <w:rsid w:val="00587D01"/>
    <w:rsid w:val="005915B1"/>
    <w:rsid w:val="00594524"/>
    <w:rsid w:val="0059539E"/>
    <w:rsid w:val="00596F0C"/>
    <w:rsid w:val="00597AEF"/>
    <w:rsid w:val="005A188A"/>
    <w:rsid w:val="005A432D"/>
    <w:rsid w:val="005A595C"/>
    <w:rsid w:val="005B4E1E"/>
    <w:rsid w:val="005C758C"/>
    <w:rsid w:val="005D560A"/>
    <w:rsid w:val="005E3B7C"/>
    <w:rsid w:val="006014FA"/>
    <w:rsid w:val="00604B32"/>
    <w:rsid w:val="006056B4"/>
    <w:rsid w:val="0060715A"/>
    <w:rsid w:val="00616FCC"/>
    <w:rsid w:val="00627033"/>
    <w:rsid w:val="00630466"/>
    <w:rsid w:val="006356CF"/>
    <w:rsid w:val="006359A7"/>
    <w:rsid w:val="006362B3"/>
    <w:rsid w:val="00640005"/>
    <w:rsid w:val="006443BD"/>
    <w:rsid w:val="00644F42"/>
    <w:rsid w:val="006455A5"/>
    <w:rsid w:val="0065126C"/>
    <w:rsid w:val="00654F1F"/>
    <w:rsid w:val="0065773A"/>
    <w:rsid w:val="00664565"/>
    <w:rsid w:val="006651DB"/>
    <w:rsid w:val="00672EF4"/>
    <w:rsid w:val="006772D2"/>
    <w:rsid w:val="00694F6C"/>
    <w:rsid w:val="0069537A"/>
    <w:rsid w:val="00696FF8"/>
    <w:rsid w:val="006A0131"/>
    <w:rsid w:val="006A200B"/>
    <w:rsid w:val="006A333C"/>
    <w:rsid w:val="006A547A"/>
    <w:rsid w:val="006A5780"/>
    <w:rsid w:val="006B1F28"/>
    <w:rsid w:val="006B661A"/>
    <w:rsid w:val="006C1381"/>
    <w:rsid w:val="006C3CC6"/>
    <w:rsid w:val="006C515C"/>
    <w:rsid w:val="006C6888"/>
    <w:rsid w:val="006D0C8A"/>
    <w:rsid w:val="006D565C"/>
    <w:rsid w:val="006E72D3"/>
    <w:rsid w:val="006F3D70"/>
    <w:rsid w:val="006F3FD6"/>
    <w:rsid w:val="006F41FE"/>
    <w:rsid w:val="006F4436"/>
    <w:rsid w:val="006F48B9"/>
    <w:rsid w:val="006F791F"/>
    <w:rsid w:val="007032D9"/>
    <w:rsid w:val="007034B3"/>
    <w:rsid w:val="0071202C"/>
    <w:rsid w:val="00717834"/>
    <w:rsid w:val="00721654"/>
    <w:rsid w:val="00723B52"/>
    <w:rsid w:val="00724503"/>
    <w:rsid w:val="00724B75"/>
    <w:rsid w:val="007306E2"/>
    <w:rsid w:val="00742309"/>
    <w:rsid w:val="00743D51"/>
    <w:rsid w:val="00756264"/>
    <w:rsid w:val="007576A6"/>
    <w:rsid w:val="0076459D"/>
    <w:rsid w:val="00770D5C"/>
    <w:rsid w:val="00773DE0"/>
    <w:rsid w:val="007747D2"/>
    <w:rsid w:val="00775175"/>
    <w:rsid w:val="00783020"/>
    <w:rsid w:val="00785E48"/>
    <w:rsid w:val="00790B61"/>
    <w:rsid w:val="0079477A"/>
    <w:rsid w:val="00794A1D"/>
    <w:rsid w:val="007A116C"/>
    <w:rsid w:val="007A490E"/>
    <w:rsid w:val="007A71D9"/>
    <w:rsid w:val="007A76A8"/>
    <w:rsid w:val="007B0037"/>
    <w:rsid w:val="007B10FB"/>
    <w:rsid w:val="007B54B7"/>
    <w:rsid w:val="007B7513"/>
    <w:rsid w:val="007C012E"/>
    <w:rsid w:val="007C058B"/>
    <w:rsid w:val="007C7552"/>
    <w:rsid w:val="007D26C0"/>
    <w:rsid w:val="007E0F8D"/>
    <w:rsid w:val="007E2004"/>
    <w:rsid w:val="007F6C01"/>
    <w:rsid w:val="007F7141"/>
    <w:rsid w:val="008005B1"/>
    <w:rsid w:val="00801DD4"/>
    <w:rsid w:val="00804C49"/>
    <w:rsid w:val="0081110A"/>
    <w:rsid w:val="0081119C"/>
    <w:rsid w:val="00814E49"/>
    <w:rsid w:val="00821286"/>
    <w:rsid w:val="00822636"/>
    <w:rsid w:val="008233D3"/>
    <w:rsid w:val="00827516"/>
    <w:rsid w:val="008301E7"/>
    <w:rsid w:val="00835532"/>
    <w:rsid w:val="00836CCC"/>
    <w:rsid w:val="00840F91"/>
    <w:rsid w:val="008455FB"/>
    <w:rsid w:val="00847C2D"/>
    <w:rsid w:val="008515F3"/>
    <w:rsid w:val="008546AA"/>
    <w:rsid w:val="00855FAC"/>
    <w:rsid w:val="00860386"/>
    <w:rsid w:val="0086186B"/>
    <w:rsid w:val="00864687"/>
    <w:rsid w:val="008656F9"/>
    <w:rsid w:val="0087737B"/>
    <w:rsid w:val="008814E3"/>
    <w:rsid w:val="00883769"/>
    <w:rsid w:val="008844FC"/>
    <w:rsid w:val="00885C16"/>
    <w:rsid w:val="00892ADE"/>
    <w:rsid w:val="00893D58"/>
    <w:rsid w:val="00893FBB"/>
    <w:rsid w:val="008969A6"/>
    <w:rsid w:val="00896EA2"/>
    <w:rsid w:val="00896FC5"/>
    <w:rsid w:val="008973ED"/>
    <w:rsid w:val="008A3941"/>
    <w:rsid w:val="008A405B"/>
    <w:rsid w:val="008A53E5"/>
    <w:rsid w:val="008B08BC"/>
    <w:rsid w:val="008B4388"/>
    <w:rsid w:val="008B58B2"/>
    <w:rsid w:val="008C1DFE"/>
    <w:rsid w:val="008C3E1E"/>
    <w:rsid w:val="008D0787"/>
    <w:rsid w:val="008D0EF0"/>
    <w:rsid w:val="008D22D6"/>
    <w:rsid w:val="008D301A"/>
    <w:rsid w:val="008D464A"/>
    <w:rsid w:val="008E246E"/>
    <w:rsid w:val="008E2E2D"/>
    <w:rsid w:val="008F0D6C"/>
    <w:rsid w:val="008F31E4"/>
    <w:rsid w:val="008F45ED"/>
    <w:rsid w:val="008F4B57"/>
    <w:rsid w:val="0090237E"/>
    <w:rsid w:val="009118E1"/>
    <w:rsid w:val="00915665"/>
    <w:rsid w:val="009273AE"/>
    <w:rsid w:val="00930355"/>
    <w:rsid w:val="00936E62"/>
    <w:rsid w:val="009417CC"/>
    <w:rsid w:val="0094568F"/>
    <w:rsid w:val="009553D5"/>
    <w:rsid w:val="0095735C"/>
    <w:rsid w:val="00962F90"/>
    <w:rsid w:val="00966846"/>
    <w:rsid w:val="0097385D"/>
    <w:rsid w:val="00973CE3"/>
    <w:rsid w:val="009741FF"/>
    <w:rsid w:val="00980F29"/>
    <w:rsid w:val="00983844"/>
    <w:rsid w:val="00986912"/>
    <w:rsid w:val="00996C15"/>
    <w:rsid w:val="00997087"/>
    <w:rsid w:val="009973F8"/>
    <w:rsid w:val="00997C90"/>
    <w:rsid w:val="009A7AA1"/>
    <w:rsid w:val="009C3D5B"/>
    <w:rsid w:val="009C5FB9"/>
    <w:rsid w:val="009C6027"/>
    <w:rsid w:val="009C744B"/>
    <w:rsid w:val="009D1D1F"/>
    <w:rsid w:val="009D227F"/>
    <w:rsid w:val="009E33A6"/>
    <w:rsid w:val="009E3A92"/>
    <w:rsid w:val="009E6114"/>
    <w:rsid w:val="009F1D4D"/>
    <w:rsid w:val="009F5213"/>
    <w:rsid w:val="009F753E"/>
    <w:rsid w:val="00A00008"/>
    <w:rsid w:val="00A03F6B"/>
    <w:rsid w:val="00A07B3A"/>
    <w:rsid w:val="00A239FB"/>
    <w:rsid w:val="00A31D2D"/>
    <w:rsid w:val="00A33024"/>
    <w:rsid w:val="00A33775"/>
    <w:rsid w:val="00A33950"/>
    <w:rsid w:val="00A42F62"/>
    <w:rsid w:val="00A51880"/>
    <w:rsid w:val="00A624CD"/>
    <w:rsid w:val="00A647E4"/>
    <w:rsid w:val="00A6756F"/>
    <w:rsid w:val="00A76793"/>
    <w:rsid w:val="00A8136B"/>
    <w:rsid w:val="00A84B76"/>
    <w:rsid w:val="00A84E92"/>
    <w:rsid w:val="00A8684A"/>
    <w:rsid w:val="00A9082A"/>
    <w:rsid w:val="00A91A76"/>
    <w:rsid w:val="00A953BC"/>
    <w:rsid w:val="00A9623D"/>
    <w:rsid w:val="00A97BCB"/>
    <w:rsid w:val="00AA4D6C"/>
    <w:rsid w:val="00AA62F9"/>
    <w:rsid w:val="00AB0DF4"/>
    <w:rsid w:val="00AB2165"/>
    <w:rsid w:val="00AB4415"/>
    <w:rsid w:val="00AB5A68"/>
    <w:rsid w:val="00AB766E"/>
    <w:rsid w:val="00AC2672"/>
    <w:rsid w:val="00AC3D00"/>
    <w:rsid w:val="00AC6399"/>
    <w:rsid w:val="00AC6C7B"/>
    <w:rsid w:val="00AD25D8"/>
    <w:rsid w:val="00AD7D08"/>
    <w:rsid w:val="00AE181F"/>
    <w:rsid w:val="00AE2443"/>
    <w:rsid w:val="00AE2B62"/>
    <w:rsid w:val="00AE3260"/>
    <w:rsid w:val="00AE34A2"/>
    <w:rsid w:val="00AE3C09"/>
    <w:rsid w:val="00AE463C"/>
    <w:rsid w:val="00AF045B"/>
    <w:rsid w:val="00AF684A"/>
    <w:rsid w:val="00B00700"/>
    <w:rsid w:val="00B02CF4"/>
    <w:rsid w:val="00B03F3B"/>
    <w:rsid w:val="00B03FE1"/>
    <w:rsid w:val="00B0665C"/>
    <w:rsid w:val="00B0682A"/>
    <w:rsid w:val="00B06C9D"/>
    <w:rsid w:val="00B07277"/>
    <w:rsid w:val="00B13CE2"/>
    <w:rsid w:val="00B20C2E"/>
    <w:rsid w:val="00B21A94"/>
    <w:rsid w:val="00B236B5"/>
    <w:rsid w:val="00B26B55"/>
    <w:rsid w:val="00B31BE0"/>
    <w:rsid w:val="00B34252"/>
    <w:rsid w:val="00B44036"/>
    <w:rsid w:val="00B47AE6"/>
    <w:rsid w:val="00B52ACC"/>
    <w:rsid w:val="00B537D3"/>
    <w:rsid w:val="00B54708"/>
    <w:rsid w:val="00B5610B"/>
    <w:rsid w:val="00B70806"/>
    <w:rsid w:val="00B73095"/>
    <w:rsid w:val="00B759B1"/>
    <w:rsid w:val="00B75C9C"/>
    <w:rsid w:val="00B80B2F"/>
    <w:rsid w:val="00B86C9D"/>
    <w:rsid w:val="00B9077E"/>
    <w:rsid w:val="00B9442B"/>
    <w:rsid w:val="00B94C50"/>
    <w:rsid w:val="00B96032"/>
    <w:rsid w:val="00BA32B3"/>
    <w:rsid w:val="00BA5458"/>
    <w:rsid w:val="00BB2D35"/>
    <w:rsid w:val="00BB5EA2"/>
    <w:rsid w:val="00BB6444"/>
    <w:rsid w:val="00BC188F"/>
    <w:rsid w:val="00BD038B"/>
    <w:rsid w:val="00BD2172"/>
    <w:rsid w:val="00BD23F6"/>
    <w:rsid w:val="00BD318D"/>
    <w:rsid w:val="00BD7F48"/>
    <w:rsid w:val="00BE3F15"/>
    <w:rsid w:val="00BE6284"/>
    <w:rsid w:val="00BE7602"/>
    <w:rsid w:val="00BF22DB"/>
    <w:rsid w:val="00C00E97"/>
    <w:rsid w:val="00C0347D"/>
    <w:rsid w:val="00C03C8F"/>
    <w:rsid w:val="00C0724E"/>
    <w:rsid w:val="00C2092F"/>
    <w:rsid w:val="00C250D4"/>
    <w:rsid w:val="00C2552A"/>
    <w:rsid w:val="00C27995"/>
    <w:rsid w:val="00C442D6"/>
    <w:rsid w:val="00C52989"/>
    <w:rsid w:val="00C55B25"/>
    <w:rsid w:val="00C56B19"/>
    <w:rsid w:val="00C62988"/>
    <w:rsid w:val="00C659BD"/>
    <w:rsid w:val="00C71D8B"/>
    <w:rsid w:val="00C73B2A"/>
    <w:rsid w:val="00C751B6"/>
    <w:rsid w:val="00C76916"/>
    <w:rsid w:val="00C80B72"/>
    <w:rsid w:val="00C845D8"/>
    <w:rsid w:val="00C86BD1"/>
    <w:rsid w:val="00C923F8"/>
    <w:rsid w:val="00C94C12"/>
    <w:rsid w:val="00C97B3D"/>
    <w:rsid w:val="00CA6EE2"/>
    <w:rsid w:val="00CA70AB"/>
    <w:rsid w:val="00CB7A72"/>
    <w:rsid w:val="00CC32FE"/>
    <w:rsid w:val="00CC3E6D"/>
    <w:rsid w:val="00CC6D9A"/>
    <w:rsid w:val="00CC7A76"/>
    <w:rsid w:val="00CD4912"/>
    <w:rsid w:val="00CD5883"/>
    <w:rsid w:val="00CD5F52"/>
    <w:rsid w:val="00CF2E47"/>
    <w:rsid w:val="00CF3B87"/>
    <w:rsid w:val="00CF78B7"/>
    <w:rsid w:val="00D01415"/>
    <w:rsid w:val="00D05A93"/>
    <w:rsid w:val="00D246A1"/>
    <w:rsid w:val="00D3630B"/>
    <w:rsid w:val="00D45CCD"/>
    <w:rsid w:val="00D508DD"/>
    <w:rsid w:val="00D53675"/>
    <w:rsid w:val="00D60C61"/>
    <w:rsid w:val="00D6423D"/>
    <w:rsid w:val="00D676FE"/>
    <w:rsid w:val="00D7109D"/>
    <w:rsid w:val="00D74180"/>
    <w:rsid w:val="00D80017"/>
    <w:rsid w:val="00D85B7F"/>
    <w:rsid w:val="00D872FF"/>
    <w:rsid w:val="00D87BAE"/>
    <w:rsid w:val="00D92AE1"/>
    <w:rsid w:val="00D968C3"/>
    <w:rsid w:val="00DA2EE8"/>
    <w:rsid w:val="00DA3481"/>
    <w:rsid w:val="00DA776E"/>
    <w:rsid w:val="00DA7ED4"/>
    <w:rsid w:val="00DB18FB"/>
    <w:rsid w:val="00DC0987"/>
    <w:rsid w:val="00DC5E22"/>
    <w:rsid w:val="00DD46C6"/>
    <w:rsid w:val="00DD4CF0"/>
    <w:rsid w:val="00DD682F"/>
    <w:rsid w:val="00DD7C8E"/>
    <w:rsid w:val="00DF1559"/>
    <w:rsid w:val="00DF79FE"/>
    <w:rsid w:val="00E04281"/>
    <w:rsid w:val="00E0591C"/>
    <w:rsid w:val="00E1003E"/>
    <w:rsid w:val="00E14FC8"/>
    <w:rsid w:val="00E15B7B"/>
    <w:rsid w:val="00E1665C"/>
    <w:rsid w:val="00E24BE8"/>
    <w:rsid w:val="00E27BAD"/>
    <w:rsid w:val="00E35BDB"/>
    <w:rsid w:val="00E4376D"/>
    <w:rsid w:val="00E43D90"/>
    <w:rsid w:val="00E51A00"/>
    <w:rsid w:val="00E53F3D"/>
    <w:rsid w:val="00E54A57"/>
    <w:rsid w:val="00E55973"/>
    <w:rsid w:val="00E56580"/>
    <w:rsid w:val="00E576E9"/>
    <w:rsid w:val="00E61716"/>
    <w:rsid w:val="00E648C8"/>
    <w:rsid w:val="00E65E98"/>
    <w:rsid w:val="00E757EF"/>
    <w:rsid w:val="00E75B20"/>
    <w:rsid w:val="00E83734"/>
    <w:rsid w:val="00E84FB6"/>
    <w:rsid w:val="00EA38C5"/>
    <w:rsid w:val="00EA5059"/>
    <w:rsid w:val="00EA5313"/>
    <w:rsid w:val="00EA6B33"/>
    <w:rsid w:val="00EB28D4"/>
    <w:rsid w:val="00EC35B4"/>
    <w:rsid w:val="00EC6A97"/>
    <w:rsid w:val="00EC7EB4"/>
    <w:rsid w:val="00ED274C"/>
    <w:rsid w:val="00ED299D"/>
    <w:rsid w:val="00ED3BF6"/>
    <w:rsid w:val="00ED462E"/>
    <w:rsid w:val="00EE0256"/>
    <w:rsid w:val="00EE2C59"/>
    <w:rsid w:val="00EE7C2D"/>
    <w:rsid w:val="00EF2AFC"/>
    <w:rsid w:val="00EF7C05"/>
    <w:rsid w:val="00EF7E08"/>
    <w:rsid w:val="00F00B50"/>
    <w:rsid w:val="00F01C1B"/>
    <w:rsid w:val="00F01C86"/>
    <w:rsid w:val="00F028EE"/>
    <w:rsid w:val="00F10CE9"/>
    <w:rsid w:val="00F1191F"/>
    <w:rsid w:val="00F12BA7"/>
    <w:rsid w:val="00F132B4"/>
    <w:rsid w:val="00F168A8"/>
    <w:rsid w:val="00F17035"/>
    <w:rsid w:val="00F204B1"/>
    <w:rsid w:val="00F21124"/>
    <w:rsid w:val="00F2249F"/>
    <w:rsid w:val="00F338ED"/>
    <w:rsid w:val="00F360B0"/>
    <w:rsid w:val="00F42402"/>
    <w:rsid w:val="00F452AE"/>
    <w:rsid w:val="00F530E8"/>
    <w:rsid w:val="00F5557B"/>
    <w:rsid w:val="00F56471"/>
    <w:rsid w:val="00F6405D"/>
    <w:rsid w:val="00F648B0"/>
    <w:rsid w:val="00F669DB"/>
    <w:rsid w:val="00F70250"/>
    <w:rsid w:val="00F7215E"/>
    <w:rsid w:val="00F809C8"/>
    <w:rsid w:val="00F84836"/>
    <w:rsid w:val="00F95CDA"/>
    <w:rsid w:val="00F97764"/>
    <w:rsid w:val="00FA1081"/>
    <w:rsid w:val="00FA3204"/>
    <w:rsid w:val="00FA4233"/>
    <w:rsid w:val="00FA4C59"/>
    <w:rsid w:val="00FA5801"/>
    <w:rsid w:val="00FB1516"/>
    <w:rsid w:val="00FC1EE4"/>
    <w:rsid w:val="00FC60F7"/>
    <w:rsid w:val="00FC71B2"/>
    <w:rsid w:val="00FD3CB0"/>
    <w:rsid w:val="00FD61A1"/>
    <w:rsid w:val="00FD6903"/>
    <w:rsid w:val="00FE138F"/>
    <w:rsid w:val="00FE361F"/>
    <w:rsid w:val="00FF08C0"/>
    <w:rsid w:val="00FF271B"/>
    <w:rsid w:val="00FF3006"/>
    <w:rsid w:val="00FF5E87"/>
    <w:rsid w:val="00FF6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51D65D0A"/>
  <w15:docId w15:val="{683EF448-AAAE-40B5-BE50-AA5D6F6C0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38F"/>
  </w:style>
  <w:style w:type="paragraph" w:styleId="Heading1">
    <w:name w:val="heading 1"/>
    <w:basedOn w:val="Normal"/>
    <w:next w:val="Normal"/>
    <w:link w:val="Heading1Char"/>
    <w:uiPriority w:val="9"/>
    <w:qFormat/>
    <w:rsid w:val="00FE138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13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138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E138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E138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E138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138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138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138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DefaultParagraphFont1">
    <w:name w:val="Default Paragraph Font1"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Pr>
      <w:b/>
      <w:bCs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next w:val="Normal"/>
    <w:uiPriority w:val="35"/>
    <w:unhideWhenUsed/>
    <w:qFormat/>
    <w:rsid w:val="00FE138F"/>
    <w:rPr>
      <w:b/>
      <w:bCs/>
      <w:color w:val="4472C4" w:themeColor="accent1"/>
      <w:sz w:val="18"/>
      <w:szCs w:val="18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character" w:styleId="Strong">
    <w:name w:val="Strong"/>
    <w:basedOn w:val="DefaultParagraphFont"/>
    <w:uiPriority w:val="22"/>
    <w:qFormat/>
    <w:rsid w:val="00FE138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C602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9C6027"/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9C602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9C6027"/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character" w:customStyle="1" w:styleId="markedcontent">
    <w:name w:val="markedcontent"/>
    <w:basedOn w:val="DefaultParagraphFont"/>
    <w:rsid w:val="007E0F8D"/>
  </w:style>
  <w:style w:type="character" w:styleId="Hyperlink">
    <w:name w:val="Hyperlink"/>
    <w:uiPriority w:val="99"/>
    <w:semiHidden/>
    <w:unhideWhenUsed/>
    <w:rsid w:val="006014FA"/>
    <w:rPr>
      <w:color w:val="0000FF"/>
      <w:u w:val="single"/>
    </w:rPr>
  </w:style>
  <w:style w:type="character" w:customStyle="1" w:styleId="m-5381970979090162999highlight-yellow">
    <w:name w:val="m_-5381970979090162999highlight-yellow"/>
    <w:basedOn w:val="DefaultParagraphFont"/>
    <w:rsid w:val="00835532"/>
  </w:style>
  <w:style w:type="paragraph" w:styleId="NoSpacing">
    <w:name w:val="No Spacing"/>
    <w:uiPriority w:val="1"/>
    <w:qFormat/>
    <w:rsid w:val="00FE138F"/>
  </w:style>
  <w:style w:type="paragraph" w:styleId="Title">
    <w:name w:val="Title"/>
    <w:basedOn w:val="Normal"/>
    <w:next w:val="Normal"/>
    <w:link w:val="TitleChar"/>
    <w:uiPriority w:val="10"/>
    <w:qFormat/>
    <w:rsid w:val="00FE138F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E138F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gd">
    <w:name w:val="gd"/>
    <w:basedOn w:val="DefaultParagraphFont"/>
    <w:rsid w:val="002F3517"/>
  </w:style>
  <w:style w:type="character" w:customStyle="1" w:styleId="Heading1Char">
    <w:name w:val="Heading 1 Char"/>
    <w:basedOn w:val="DefaultParagraphFont"/>
    <w:link w:val="Heading1"/>
    <w:uiPriority w:val="9"/>
    <w:rsid w:val="00FE138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E138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E138F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FE138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FE138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FE138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138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138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13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138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E138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E138F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FE138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E138F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138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138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E138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E138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E138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E138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E138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E138F"/>
    <w:pPr>
      <w:outlineLvl w:val="9"/>
    </w:pPr>
  </w:style>
  <w:style w:type="paragraph" w:styleId="ListParagraph">
    <w:name w:val="List Paragraph"/>
    <w:basedOn w:val="Normal"/>
    <w:uiPriority w:val="34"/>
    <w:qFormat/>
    <w:rsid w:val="00FE13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93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9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787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2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8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0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88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49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27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56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257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49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9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7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930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3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0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5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83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8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5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08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9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3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785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478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449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6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6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14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94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459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0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32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6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5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5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26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93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914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581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4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49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46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5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03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35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1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10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72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15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868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0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24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8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0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4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92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1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9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0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47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55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30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310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25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2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3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3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4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7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50A35A-7B6E-4998-99D2-A92DAE534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1809</TotalTime>
  <Pages>1</Pages>
  <Words>763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NORTON, BUCKLAND &amp; STONE PARISH COUNCIL</vt:lpstr>
    </vt:vector>
  </TitlesOfParts>
  <Company/>
  <LinksUpToDate>false</LinksUpToDate>
  <CharactersWithSpaces>5107</CharactersWithSpaces>
  <SharedDoc>false</SharedDoc>
  <HLinks>
    <vt:vector size="6" baseType="variant">
      <vt:variant>
        <vt:i4>6291575</vt:i4>
      </vt:variant>
      <vt:variant>
        <vt:i4>0</vt:i4>
      </vt:variant>
      <vt:variant>
        <vt:i4>0</vt:i4>
      </vt:variant>
      <vt:variant>
        <vt:i4>5</vt:i4>
      </vt:variant>
      <vt:variant>
        <vt:lpwstr>https://eur01.safelinks.protection.outlook.com/?url=https%3A%2F%2Fwww.kent.gov.uk%2Fabout-the-council%2Fstrategies-and-policies%2Ftransport-and-highways-policies%2Fmanaging-highway-infrastructure&amp;data=05%7C01%7CAbbie.Mitchell%40kent.gov.uk%7C39f8b1a15c284d697d0608daa5fa3a50%7C3253a20dc7354bfea8b73e6ab37f5f90%7C0%7C0%7C638004791669261324%7CUnknown%7CTWFpbGZsb3d8eyJWIjoiMC4wLjAwMDAiLCJQIjoiV2luMzIiLCJBTiI6Ik1haWwiLCJXVCI6Mn0%3D%7C3000%7C%7C%7C&amp;sdata=zJhQT1dxE4HSfC52dzle6ubc4WZhc3PIjtMNiwNz5ls%3D&amp;reserved=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NORTON, BUCKLAND &amp; STONE PARISH COUNCIL</dc:title>
  <dc:subject/>
  <dc:creator>Judith Childs</dc:creator>
  <cp:keywords/>
  <dc:description/>
  <cp:lastModifiedBy>judith childs</cp:lastModifiedBy>
  <cp:revision>108</cp:revision>
  <cp:lastPrinted>2022-07-16T07:22:00Z</cp:lastPrinted>
  <dcterms:created xsi:type="dcterms:W3CDTF">2022-11-11T15:38:00Z</dcterms:created>
  <dcterms:modified xsi:type="dcterms:W3CDTF">2023-01-14T10:17:00Z</dcterms:modified>
</cp:coreProperties>
</file>