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17BC87C" w14:textId="42BF59CB" w:rsidR="00EC2AC0" w:rsidRPr="00B61667" w:rsidRDefault="00EC2AC0" w:rsidP="00EC2AC0">
      <w:r w:rsidRPr="00B61667">
        <w:t xml:space="preserve">I hereby give notice of a Meeting of the Parish Council to be held on Wednesday </w:t>
      </w:r>
      <w:r w:rsidR="00785B0F">
        <w:t>1</w:t>
      </w:r>
      <w:r w:rsidR="00785B0F" w:rsidRPr="00785B0F">
        <w:rPr>
          <w:vertAlign w:val="superscript"/>
        </w:rPr>
        <w:t>st</w:t>
      </w:r>
      <w:r w:rsidR="00785B0F">
        <w:t xml:space="preserve"> September</w:t>
      </w:r>
      <w:r>
        <w:t xml:space="preserve"> 2021 </w:t>
      </w:r>
      <w:r w:rsidRPr="00B61667">
        <w:t>in Rhodesia Village Hall</w:t>
      </w:r>
      <w:r>
        <w:t xml:space="preserve"> at 7pm.</w:t>
      </w:r>
    </w:p>
    <w:p w14:paraId="2C4E6383" w14:textId="77777777" w:rsidR="005F7FCA" w:rsidRDefault="005F7FCA" w:rsidP="00B94818">
      <w:pPr>
        <w:spacing w:after="0"/>
      </w:pPr>
    </w:p>
    <w:p w14:paraId="60627576" w14:textId="70FCC63F" w:rsidR="006E7A1F" w:rsidRPr="005F7FCA" w:rsidRDefault="005F7FCA" w:rsidP="00B94818">
      <w:pPr>
        <w:spacing w:after="0"/>
      </w:pPr>
      <w:r w:rsidRPr="005F7FCA">
        <w:t>M Welch</w:t>
      </w:r>
    </w:p>
    <w:p w14:paraId="0AD94C09" w14:textId="3F48B118" w:rsidR="00652503" w:rsidRDefault="00652503" w:rsidP="00F54C89">
      <w:r w:rsidRPr="00B61667">
        <w:t>Parish Clerk</w:t>
      </w:r>
    </w:p>
    <w:p w14:paraId="6315900B" w14:textId="50530D6D" w:rsidR="003F7ED4" w:rsidRPr="003001DB" w:rsidRDefault="003F7ED4" w:rsidP="003F7ED4">
      <w:r w:rsidRPr="003001DB">
        <w:t>Public Forum</w:t>
      </w:r>
    </w:p>
    <w:p w14:paraId="4EAD8359" w14:textId="77777777" w:rsidR="005940B0" w:rsidRPr="005B11E6" w:rsidRDefault="005940B0" w:rsidP="000B1D3D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756460BD" w14:textId="77777777" w:rsidR="005940B0" w:rsidRPr="005B11E6" w:rsidRDefault="005940B0" w:rsidP="000B1D3D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7EDBBEC2" w14:textId="7DE59B1E" w:rsidR="005940B0" w:rsidRPr="005B11E6" w:rsidRDefault="005940B0" w:rsidP="000B1D3D">
      <w:pPr>
        <w:pStyle w:val="ListParagraph"/>
        <w:numPr>
          <w:ilvl w:val="0"/>
          <w:numId w:val="1"/>
        </w:numPr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 held on</w:t>
      </w:r>
      <w:r w:rsidR="00787592" w:rsidRPr="005B11E6">
        <w:rPr>
          <w:rFonts w:cstheme="minorHAnsi"/>
          <w:b/>
          <w:bCs/>
        </w:rPr>
        <w:t xml:space="preserve"> </w:t>
      </w:r>
      <w:r w:rsidR="00785B0F">
        <w:rPr>
          <w:rFonts w:cstheme="minorHAnsi"/>
          <w:b/>
          <w:bCs/>
        </w:rPr>
        <w:t>28</w:t>
      </w:r>
      <w:r w:rsidR="00785B0F" w:rsidRPr="00785B0F">
        <w:rPr>
          <w:rFonts w:cstheme="minorHAnsi"/>
          <w:b/>
          <w:bCs/>
          <w:vertAlign w:val="superscript"/>
        </w:rPr>
        <w:t>th</w:t>
      </w:r>
      <w:r w:rsidR="00785B0F">
        <w:rPr>
          <w:rFonts w:cstheme="minorHAnsi"/>
          <w:b/>
          <w:bCs/>
        </w:rPr>
        <w:t xml:space="preserve"> July </w:t>
      </w:r>
      <w:r w:rsidR="00C2436B">
        <w:rPr>
          <w:rFonts w:cstheme="minorHAnsi"/>
          <w:b/>
          <w:bCs/>
        </w:rPr>
        <w:t>2021</w:t>
      </w:r>
    </w:p>
    <w:p w14:paraId="4E0F525F" w14:textId="2519E287" w:rsidR="005940B0" w:rsidRDefault="005940B0" w:rsidP="000B1D3D">
      <w:pPr>
        <w:pStyle w:val="ListParagraph"/>
        <w:numPr>
          <w:ilvl w:val="0"/>
          <w:numId w:val="1"/>
        </w:numPr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6E99EDED" w14:textId="4A907DA4" w:rsidR="00C83DBC" w:rsidRDefault="00C83DBC" w:rsidP="00F43BDE">
      <w:pPr>
        <w:pStyle w:val="ListParagraph"/>
        <w:spacing w:line="240" w:lineRule="auto"/>
        <w:rPr>
          <w:rFonts w:cstheme="minorHAnsi"/>
        </w:rPr>
      </w:pPr>
    </w:p>
    <w:p w14:paraId="7156010E" w14:textId="2A1C3F76" w:rsidR="0013071C" w:rsidRPr="00AD31DA" w:rsidRDefault="0013071C" w:rsidP="00AD31DA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AD31DA">
        <w:rPr>
          <w:rFonts w:cstheme="minorHAnsi"/>
        </w:rPr>
        <w:t xml:space="preserve">Village Hall </w:t>
      </w:r>
      <w:r w:rsidR="00251B78" w:rsidRPr="00AD31DA">
        <w:rPr>
          <w:rFonts w:cstheme="minorHAnsi"/>
        </w:rPr>
        <w:t>–</w:t>
      </w:r>
      <w:r w:rsidR="004520F3" w:rsidRPr="00AD31DA">
        <w:rPr>
          <w:rFonts w:cstheme="minorHAnsi"/>
        </w:rPr>
        <w:t xml:space="preserve"> </w:t>
      </w:r>
      <w:r w:rsidR="009D428F" w:rsidRPr="00AD31DA">
        <w:rPr>
          <w:rFonts w:cstheme="minorHAnsi"/>
        </w:rPr>
        <w:t>Reopening</w:t>
      </w:r>
      <w:r w:rsidR="00717395">
        <w:rPr>
          <w:rFonts w:cstheme="minorHAnsi"/>
        </w:rPr>
        <w:t>/rent office</w:t>
      </w:r>
      <w:r w:rsidR="00B62F1A">
        <w:rPr>
          <w:rFonts w:cstheme="minorHAnsi"/>
        </w:rPr>
        <w:t>/Hire Form</w:t>
      </w:r>
      <w:r w:rsidR="001F3A42">
        <w:rPr>
          <w:rFonts w:cstheme="minorHAnsi"/>
        </w:rPr>
        <w:t>/Plot at rear</w:t>
      </w:r>
    </w:p>
    <w:p w14:paraId="3ACA08AE" w14:textId="4DEF4F3A" w:rsidR="00595F0A" w:rsidRDefault="00BA5D80" w:rsidP="00595F0A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595F0A">
        <w:rPr>
          <w:rFonts w:cstheme="minorHAnsi"/>
        </w:rPr>
        <w:t xml:space="preserve">Defibrillator </w:t>
      </w:r>
      <w:r w:rsidR="00DE076F">
        <w:rPr>
          <w:rFonts w:cstheme="minorHAnsi"/>
        </w:rPr>
        <w:t>/AED</w:t>
      </w:r>
    </w:p>
    <w:p w14:paraId="7B268F54" w14:textId="77777777" w:rsidR="005142AA" w:rsidRDefault="00BA5D80" w:rsidP="005142AA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595F0A">
        <w:rPr>
          <w:rFonts w:cstheme="minorHAnsi"/>
        </w:rPr>
        <w:t>Memorial</w:t>
      </w:r>
    </w:p>
    <w:p w14:paraId="0FFE7574" w14:textId="77777777" w:rsidR="00875DAA" w:rsidRPr="00875DAA" w:rsidRDefault="000F6A33" w:rsidP="00875DAA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5142AA">
        <w:rPr>
          <w:rFonts w:cstheme="minorHAnsi"/>
          <w:color w:val="222222"/>
          <w:shd w:val="clear" w:color="auto" w:fill="FFFFFF"/>
        </w:rPr>
        <w:t>Christmas Lights</w:t>
      </w:r>
    </w:p>
    <w:p w14:paraId="778A9AA6" w14:textId="49E84B40" w:rsidR="000F6A33" w:rsidRPr="00875DAA" w:rsidRDefault="000F6A33" w:rsidP="00875DAA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875DAA">
        <w:rPr>
          <w:rFonts w:eastAsia="Times New Roman" w:cstheme="minorHAnsi"/>
          <w:color w:val="222222"/>
          <w:lang w:eastAsia="en-GB"/>
        </w:rPr>
        <w:t>Allotments</w:t>
      </w:r>
    </w:p>
    <w:p w14:paraId="3AD57845" w14:textId="1B420DE1" w:rsidR="00F33E4B" w:rsidRDefault="00FE05A9" w:rsidP="00D6031F">
      <w:pPr>
        <w:pStyle w:val="NoSpacing"/>
        <w:ind w:right="281"/>
        <w:jc w:val="both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2AD20D72" w14:textId="575A8F3A" w:rsidR="006C51BF" w:rsidRDefault="006C51BF" w:rsidP="00D6031F">
      <w:pPr>
        <w:pStyle w:val="NoSpacing"/>
        <w:ind w:right="281"/>
        <w:jc w:val="both"/>
        <w:rPr>
          <w:rFonts w:cstheme="minorHAnsi"/>
          <w:b/>
          <w:bCs/>
        </w:rPr>
      </w:pPr>
    </w:p>
    <w:p w14:paraId="4835827B" w14:textId="71D4E4A4" w:rsidR="006C51BF" w:rsidRPr="001F3A42" w:rsidRDefault="001F3A42" w:rsidP="00D6031F">
      <w:pPr>
        <w:pStyle w:val="NoSpacing"/>
        <w:ind w:right="281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="006C51BF" w:rsidRPr="001F3A42">
        <w:rPr>
          <w:rFonts w:cstheme="minorHAnsi"/>
        </w:rPr>
        <w:t>Flood action planning</w:t>
      </w:r>
      <w:r w:rsidR="00E46838" w:rsidRPr="001F3A42">
        <w:rPr>
          <w:rFonts w:cstheme="minorHAnsi"/>
        </w:rPr>
        <w:t xml:space="preserve"> </w:t>
      </w:r>
      <w:r w:rsidR="00B70F32" w:rsidRPr="001F3A42">
        <w:rPr>
          <w:rFonts w:cstheme="minorHAnsi"/>
        </w:rPr>
        <w:t>Lesley</w:t>
      </w:r>
    </w:p>
    <w:p w14:paraId="1002001F" w14:textId="77777777" w:rsidR="001F3A42" w:rsidRDefault="001F3A42" w:rsidP="001F3A42">
      <w:pPr>
        <w:pStyle w:val="NoSpacing"/>
        <w:ind w:right="281"/>
        <w:jc w:val="both"/>
        <w:rPr>
          <w:rFonts w:cstheme="minorHAnsi"/>
        </w:rPr>
      </w:pPr>
      <w:r>
        <w:rPr>
          <w:rFonts w:cstheme="minorHAnsi"/>
        </w:rPr>
        <w:t xml:space="preserve">b) </w:t>
      </w:r>
      <w:r w:rsidR="00B70F32" w:rsidRPr="001F3A42">
        <w:rPr>
          <w:rFonts w:cstheme="minorHAnsi"/>
        </w:rPr>
        <w:t>Website Lesley</w:t>
      </w:r>
    </w:p>
    <w:p w14:paraId="6E395944" w14:textId="39AB329D" w:rsidR="00B62F1A" w:rsidRPr="001F3A42" w:rsidRDefault="001F3A42" w:rsidP="001F3A42">
      <w:pPr>
        <w:pStyle w:val="NoSpacing"/>
        <w:ind w:right="281"/>
        <w:jc w:val="both"/>
        <w:rPr>
          <w:rFonts w:cstheme="minorHAnsi"/>
        </w:rPr>
      </w:pPr>
      <w:r>
        <w:rPr>
          <w:rFonts w:cstheme="minorHAnsi"/>
        </w:rPr>
        <w:t xml:space="preserve">c) </w:t>
      </w:r>
      <w:r>
        <w:rPr>
          <w:rFonts w:cstheme="minorHAnsi"/>
          <w:color w:val="212121"/>
          <w:lang w:eastAsia="en-GB"/>
        </w:rPr>
        <w:t>D</w:t>
      </w:r>
      <w:r w:rsidR="00B62F1A" w:rsidRPr="001F3A42">
        <w:rPr>
          <w:rFonts w:cstheme="minorHAnsi"/>
          <w:color w:val="212121"/>
          <w:lang w:eastAsia="en-GB"/>
        </w:rPr>
        <w:t>onation for 1st responders </w:t>
      </w:r>
    </w:p>
    <w:p w14:paraId="12AE6F6B" w14:textId="50B2E747" w:rsidR="00A65D8E" w:rsidRPr="001F3A42" w:rsidRDefault="001F3A42" w:rsidP="00B62F1A">
      <w:pPr>
        <w:shd w:val="clear" w:color="auto" w:fill="FFFFFF"/>
        <w:spacing w:after="0" w:line="240" w:lineRule="auto"/>
        <w:rPr>
          <w:rFonts w:eastAsia="Times New Roman" w:cstheme="minorHAnsi"/>
          <w:color w:val="212121"/>
          <w:lang w:eastAsia="en-GB"/>
        </w:rPr>
      </w:pPr>
      <w:r>
        <w:rPr>
          <w:rFonts w:eastAsia="Times New Roman" w:cstheme="minorHAnsi"/>
          <w:color w:val="212121"/>
          <w:lang w:eastAsia="en-GB"/>
        </w:rPr>
        <w:t xml:space="preserve">d) </w:t>
      </w:r>
      <w:r w:rsidR="00A65D8E" w:rsidRPr="001F3A42">
        <w:rPr>
          <w:rFonts w:eastAsia="Times New Roman" w:cstheme="minorHAnsi"/>
          <w:color w:val="212121"/>
          <w:lang w:eastAsia="en-GB"/>
        </w:rPr>
        <w:t>Winter Service</w:t>
      </w:r>
    </w:p>
    <w:p w14:paraId="3CE779F9" w14:textId="17236308" w:rsidR="00BA5D80" w:rsidRPr="00802935" w:rsidRDefault="00BA5D80" w:rsidP="00BA5D80">
      <w:pPr>
        <w:spacing w:after="0" w:line="240" w:lineRule="auto"/>
        <w:rPr>
          <w:rFonts w:cstheme="minorHAnsi"/>
        </w:rPr>
      </w:pPr>
    </w:p>
    <w:p w14:paraId="5599A793" w14:textId="354CBFD7" w:rsidR="00186D50" w:rsidRDefault="00F33E4B" w:rsidP="00F06BFD">
      <w:pPr>
        <w:spacing w:after="0" w:line="240" w:lineRule="auto"/>
        <w:rPr>
          <w:rFonts w:cstheme="minorHAnsi"/>
          <w:b/>
          <w:bCs/>
        </w:rPr>
      </w:pPr>
      <w:r w:rsidRPr="00802935">
        <w:rPr>
          <w:rFonts w:cstheme="minorHAnsi"/>
          <w:b/>
          <w:bCs/>
        </w:rPr>
        <w:t>6.</w:t>
      </w:r>
      <w:r w:rsidR="00186D50" w:rsidRPr="00802935">
        <w:rPr>
          <w:rFonts w:cstheme="minorHAnsi"/>
          <w:b/>
          <w:bCs/>
        </w:rPr>
        <w:t>Planning</w:t>
      </w:r>
    </w:p>
    <w:p w14:paraId="5C687D7C" w14:textId="77777777" w:rsidR="001E4516" w:rsidRPr="00802935" w:rsidRDefault="001E4516" w:rsidP="00F06BFD">
      <w:pPr>
        <w:spacing w:after="0" w:line="240" w:lineRule="auto"/>
        <w:rPr>
          <w:rFonts w:cstheme="minorHAnsi"/>
          <w:b/>
          <w:bCs/>
        </w:rPr>
      </w:pPr>
    </w:p>
    <w:p w14:paraId="087DCAD8" w14:textId="22BBCEC3" w:rsidR="003E4033" w:rsidRDefault="003E4033" w:rsidP="00792A99">
      <w:pPr>
        <w:spacing w:after="0" w:line="240" w:lineRule="auto"/>
        <w:rPr>
          <w:rFonts w:cstheme="minorHAnsi"/>
        </w:rPr>
      </w:pPr>
      <w:r w:rsidRPr="00802935">
        <w:rPr>
          <w:rFonts w:cstheme="minorHAnsi"/>
        </w:rPr>
        <w:t xml:space="preserve">a) </w:t>
      </w:r>
      <w:proofErr w:type="gramStart"/>
      <w:r w:rsidRPr="00802935">
        <w:rPr>
          <w:rFonts w:cstheme="minorHAnsi"/>
        </w:rPr>
        <w:t>New</w:t>
      </w:r>
      <w:proofErr w:type="gramEnd"/>
      <w:r w:rsidRPr="00802935">
        <w:rPr>
          <w:rFonts w:cstheme="minorHAnsi"/>
        </w:rPr>
        <w:t xml:space="preserve"> applications</w:t>
      </w:r>
    </w:p>
    <w:p w14:paraId="19F7E635" w14:textId="56475126" w:rsidR="0022668A" w:rsidRDefault="0022668A" w:rsidP="00792A99">
      <w:pPr>
        <w:spacing w:after="0" w:line="240" w:lineRule="auto"/>
        <w:rPr>
          <w:rFonts w:cstheme="minorHAnsi"/>
        </w:rPr>
      </w:pPr>
    </w:p>
    <w:p w14:paraId="27D9A9DF" w14:textId="3B19E0EF" w:rsidR="0022668A" w:rsidRPr="0022668A" w:rsidRDefault="0022668A" w:rsidP="0022668A">
      <w:pPr>
        <w:spacing w:after="0" w:line="240" w:lineRule="auto"/>
        <w:rPr>
          <w:rFonts w:cstheme="minorHAnsi"/>
        </w:rPr>
      </w:pPr>
      <w:r w:rsidRPr="0022668A">
        <w:rPr>
          <w:rFonts w:cstheme="minorHAnsi"/>
        </w:rPr>
        <w:t xml:space="preserve">21/01166/ADV Various Illuminated and </w:t>
      </w:r>
      <w:proofErr w:type="gramStart"/>
      <w:r w:rsidRPr="0022668A">
        <w:rPr>
          <w:rFonts w:cstheme="minorHAnsi"/>
        </w:rPr>
        <w:t>Non Illuminated</w:t>
      </w:r>
      <w:proofErr w:type="gramEnd"/>
      <w:r w:rsidRPr="0022668A">
        <w:rPr>
          <w:rFonts w:cstheme="minorHAnsi"/>
        </w:rPr>
        <w:t xml:space="preserve"> Signage, KFC</w:t>
      </w:r>
      <w:r w:rsidR="003B2E04">
        <w:rPr>
          <w:rFonts w:cstheme="minorHAnsi"/>
        </w:rPr>
        <w:t xml:space="preserve"> </w:t>
      </w:r>
      <w:r w:rsidRPr="0022668A">
        <w:rPr>
          <w:rFonts w:cstheme="minorHAnsi"/>
        </w:rPr>
        <w:t>Speaker Pole, Taco Pre Order and Main Order Menus,</w:t>
      </w:r>
      <w:r w:rsidR="003B2E04">
        <w:rPr>
          <w:rFonts w:cstheme="minorHAnsi"/>
        </w:rPr>
        <w:t xml:space="preserve"> </w:t>
      </w:r>
      <w:r w:rsidRPr="0022668A">
        <w:rPr>
          <w:rFonts w:cstheme="minorHAnsi"/>
        </w:rPr>
        <w:t>Highway Signs and Service Yard Signs</w:t>
      </w:r>
      <w:r w:rsidR="003B2E04">
        <w:rPr>
          <w:rFonts w:cstheme="minorHAnsi"/>
        </w:rPr>
        <w:t xml:space="preserve">- </w:t>
      </w:r>
      <w:r w:rsidRPr="0022668A">
        <w:rPr>
          <w:rFonts w:cstheme="minorHAnsi"/>
        </w:rPr>
        <w:t>Site South Of Sainsburys Car Park High Grounds Road</w:t>
      </w:r>
      <w:r w:rsidR="003B2E04">
        <w:rPr>
          <w:rFonts w:cstheme="minorHAnsi"/>
        </w:rPr>
        <w:t xml:space="preserve">, </w:t>
      </w:r>
      <w:r w:rsidRPr="0022668A">
        <w:rPr>
          <w:rFonts w:cstheme="minorHAnsi"/>
        </w:rPr>
        <w:t xml:space="preserve">Rhodesia </w:t>
      </w:r>
    </w:p>
    <w:p w14:paraId="64569D1C" w14:textId="77777777" w:rsidR="0022668A" w:rsidRPr="0022668A" w:rsidRDefault="0022668A" w:rsidP="0022668A">
      <w:pPr>
        <w:spacing w:after="0" w:line="240" w:lineRule="auto"/>
        <w:rPr>
          <w:rFonts w:cstheme="minorHAnsi"/>
        </w:rPr>
      </w:pPr>
    </w:p>
    <w:p w14:paraId="7B86A826" w14:textId="4C9E9150" w:rsidR="0022668A" w:rsidRDefault="0022668A" w:rsidP="0022668A">
      <w:pPr>
        <w:spacing w:after="0" w:line="240" w:lineRule="auto"/>
        <w:rPr>
          <w:rFonts w:cstheme="minorHAnsi"/>
        </w:rPr>
      </w:pPr>
      <w:r w:rsidRPr="0022668A">
        <w:rPr>
          <w:rFonts w:cstheme="minorHAnsi"/>
        </w:rPr>
        <w:t>21/01171/VOC Variation of Conditions 2 (Drawings), 4 (Stopping up), 5</w:t>
      </w:r>
      <w:r w:rsidR="00D9398F">
        <w:rPr>
          <w:rFonts w:cstheme="minorHAnsi"/>
        </w:rPr>
        <w:t xml:space="preserve"> </w:t>
      </w:r>
      <w:r w:rsidRPr="0022668A">
        <w:rPr>
          <w:rFonts w:cstheme="minorHAnsi"/>
        </w:rPr>
        <w:t>(Access, Signs, Lighting and Mud), 6 (Waste), 7 (Bird and</w:t>
      </w:r>
      <w:r w:rsidR="00D9398F">
        <w:rPr>
          <w:rFonts w:cstheme="minorHAnsi"/>
        </w:rPr>
        <w:t xml:space="preserve"> </w:t>
      </w:r>
      <w:r w:rsidRPr="0022668A">
        <w:rPr>
          <w:rFonts w:cstheme="minorHAnsi"/>
        </w:rPr>
        <w:t>Bat Boxes), 8 (Tree Planting) P.A 19/00152/FUL</w:t>
      </w:r>
      <w:r w:rsidR="00D9398F">
        <w:rPr>
          <w:rFonts w:cstheme="minorHAnsi"/>
        </w:rPr>
        <w:t xml:space="preserve"> </w:t>
      </w:r>
      <w:r w:rsidRPr="0022668A">
        <w:rPr>
          <w:rFonts w:cstheme="minorHAnsi"/>
        </w:rPr>
        <w:t xml:space="preserve">Site South </w:t>
      </w:r>
      <w:r w:rsidR="00996604">
        <w:rPr>
          <w:rFonts w:cstheme="minorHAnsi"/>
        </w:rPr>
        <w:t>o</w:t>
      </w:r>
      <w:r w:rsidRPr="0022668A">
        <w:rPr>
          <w:rFonts w:cstheme="minorHAnsi"/>
        </w:rPr>
        <w:t>f Sainsburys Car Park High Grounds Road</w:t>
      </w:r>
    </w:p>
    <w:p w14:paraId="4D3575F3" w14:textId="16FABEFA" w:rsidR="005A75BC" w:rsidRDefault="005A75BC" w:rsidP="0022668A">
      <w:pPr>
        <w:spacing w:after="0" w:line="240" w:lineRule="auto"/>
        <w:rPr>
          <w:rFonts w:cstheme="minorHAnsi"/>
        </w:rPr>
      </w:pPr>
    </w:p>
    <w:p w14:paraId="2C7D2C2D" w14:textId="6AD6FAED" w:rsidR="005A75BC" w:rsidRPr="0022668A" w:rsidRDefault="005A75BC" w:rsidP="0022668A">
      <w:pPr>
        <w:spacing w:after="0" w:line="240" w:lineRule="auto"/>
        <w:rPr>
          <w:rFonts w:cstheme="minorHAnsi"/>
        </w:rPr>
      </w:pPr>
      <w:r w:rsidRPr="005A75BC">
        <w:rPr>
          <w:rFonts w:cstheme="minorHAnsi"/>
        </w:rPr>
        <w:t>21/01240/HSE Erect Single Storey Side Extension</w:t>
      </w:r>
      <w:r>
        <w:rPr>
          <w:rFonts w:cstheme="minorHAnsi"/>
        </w:rPr>
        <w:t xml:space="preserve"> </w:t>
      </w:r>
      <w:r w:rsidRPr="005A75BC">
        <w:rPr>
          <w:rFonts w:cstheme="minorHAnsi"/>
        </w:rPr>
        <w:t>6 Mabel Street Rhodesia</w:t>
      </w:r>
    </w:p>
    <w:p w14:paraId="77EDC3E5" w14:textId="77777777" w:rsidR="0022668A" w:rsidRPr="0022668A" w:rsidRDefault="0022668A" w:rsidP="0022668A">
      <w:pPr>
        <w:spacing w:after="0" w:line="240" w:lineRule="auto"/>
        <w:rPr>
          <w:rFonts w:cstheme="minorHAnsi"/>
        </w:rPr>
      </w:pPr>
    </w:p>
    <w:p w14:paraId="1D8A6E5D" w14:textId="45CB6BC4" w:rsidR="006365D1" w:rsidRPr="008A3382" w:rsidRDefault="006365D1" w:rsidP="008A44C2">
      <w:pPr>
        <w:spacing w:after="0" w:line="240" w:lineRule="auto"/>
        <w:rPr>
          <w:rFonts w:cstheme="minorHAnsi"/>
        </w:rPr>
      </w:pPr>
      <w:r w:rsidRPr="008A3382">
        <w:rPr>
          <w:rFonts w:cstheme="minorHAnsi"/>
          <w:color w:val="202124"/>
          <w:shd w:val="clear" w:color="auto" w:fill="FFFFFF"/>
        </w:rPr>
        <w:t>b) Decisions</w:t>
      </w:r>
    </w:p>
    <w:p w14:paraId="412B8759" w14:textId="77777777" w:rsidR="0042605B" w:rsidRDefault="0042605B" w:rsidP="00FC7342">
      <w:pPr>
        <w:spacing w:after="0" w:line="240" w:lineRule="auto"/>
        <w:rPr>
          <w:rFonts w:cstheme="minorHAnsi"/>
        </w:rPr>
      </w:pPr>
    </w:p>
    <w:p w14:paraId="0BFD686B" w14:textId="24F027DA" w:rsidR="0046290F" w:rsidRPr="005B11E6" w:rsidRDefault="00924A19" w:rsidP="00F06BFD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139B9B47" w14:textId="4049F434" w:rsidR="00D37F27" w:rsidRPr="00D3295E" w:rsidRDefault="00BB6F31" w:rsidP="00F06BFD">
      <w:pPr>
        <w:spacing w:after="0" w:line="240" w:lineRule="auto"/>
        <w:rPr>
          <w:rFonts w:cstheme="minorHAnsi"/>
        </w:rPr>
      </w:pPr>
      <w:r w:rsidRPr="00D3295E">
        <w:rPr>
          <w:rFonts w:cstheme="minorHAnsi"/>
        </w:rPr>
        <w:t xml:space="preserve">   </w:t>
      </w:r>
      <w:r w:rsidR="00A13703">
        <w:rPr>
          <w:rFonts w:cstheme="minorHAnsi"/>
        </w:rPr>
        <w:tab/>
      </w:r>
      <w:r w:rsidR="004C266B"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60BD8580" w14:textId="7B2A68FD" w:rsidR="002A20D0" w:rsidRDefault="00BB6F31" w:rsidP="00F06BFD">
      <w:pPr>
        <w:spacing w:after="0" w:line="240" w:lineRule="auto"/>
        <w:rPr>
          <w:rFonts w:cstheme="minorHAnsi"/>
        </w:rPr>
      </w:pPr>
      <w:r w:rsidRPr="00D3295E">
        <w:rPr>
          <w:rFonts w:cstheme="minorHAnsi"/>
        </w:rPr>
        <w:t xml:space="preserve">   </w:t>
      </w:r>
      <w:r w:rsidR="00A13703">
        <w:rPr>
          <w:rFonts w:cstheme="minorHAnsi"/>
        </w:rPr>
        <w:tab/>
      </w:r>
      <w:r w:rsidR="004C266B"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Cheques to be sign</w:t>
      </w:r>
      <w:r w:rsidR="00924A19" w:rsidRPr="00D3295E">
        <w:rPr>
          <w:rFonts w:cstheme="minorHAnsi"/>
        </w:rPr>
        <w:t>ed</w:t>
      </w:r>
    </w:p>
    <w:p w14:paraId="250AB017" w14:textId="7A05855B" w:rsidR="00D37190" w:rsidRDefault="00D37190" w:rsidP="00F06BFD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  <w:t xml:space="preserve">c) </w:t>
      </w:r>
      <w:r w:rsidR="00D0779E">
        <w:rPr>
          <w:rFonts w:cstheme="minorHAnsi"/>
        </w:rPr>
        <w:t>Ba</w:t>
      </w:r>
      <w:r w:rsidR="00055388">
        <w:rPr>
          <w:rFonts w:cstheme="minorHAnsi"/>
        </w:rPr>
        <w:t>nk</w:t>
      </w:r>
    </w:p>
    <w:p w14:paraId="49F10BAF" w14:textId="20481356" w:rsidR="00224BAD" w:rsidRDefault="00224BAD" w:rsidP="00F06BFD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  <w:t>d) Audit</w:t>
      </w:r>
    </w:p>
    <w:p w14:paraId="2819B433" w14:textId="32F883AE" w:rsidR="009D617C" w:rsidRDefault="00192D2A" w:rsidP="00626FF1">
      <w:pPr>
        <w:shd w:val="clear" w:color="auto" w:fill="FFFFFF"/>
        <w:spacing w:after="0" w:line="240" w:lineRule="auto"/>
        <w:ind w:firstLine="284"/>
        <w:rPr>
          <w:rFonts w:eastAsia="Times New Roman" w:cstheme="minorHAnsi"/>
          <w:color w:val="222222"/>
          <w:lang w:eastAsia="en-GB"/>
        </w:rPr>
      </w:pPr>
      <w:r>
        <w:rPr>
          <w:rFonts w:cstheme="minorHAnsi"/>
        </w:rPr>
        <w:tab/>
      </w:r>
    </w:p>
    <w:p w14:paraId="141B4163" w14:textId="77777777" w:rsidR="009D617C" w:rsidRDefault="009D617C" w:rsidP="009D617C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36C60CDF" w14:textId="77777777" w:rsidR="002B23F9" w:rsidRDefault="002B23F9" w:rsidP="00542E30">
      <w:pPr>
        <w:spacing w:after="0" w:line="240" w:lineRule="auto"/>
        <w:ind w:firstLine="720"/>
        <w:rPr>
          <w:rFonts w:cstheme="minorHAnsi"/>
        </w:rPr>
      </w:pPr>
    </w:p>
    <w:p w14:paraId="2292B130" w14:textId="71600938" w:rsidR="009964BF" w:rsidRPr="00EF6DA3" w:rsidRDefault="009D617C" w:rsidP="00903717">
      <w:pPr>
        <w:spacing w:after="0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162568A5" w14:textId="77777777" w:rsidR="00981E57" w:rsidRDefault="00981E57" w:rsidP="00903717">
      <w:pPr>
        <w:spacing w:after="0"/>
        <w:rPr>
          <w:b/>
          <w:bCs/>
        </w:rPr>
      </w:pPr>
    </w:p>
    <w:p w14:paraId="243BB24D" w14:textId="12DEC3A9" w:rsidR="00125845" w:rsidRPr="005B11E6" w:rsidRDefault="009D617C" w:rsidP="00903717">
      <w:pPr>
        <w:spacing w:after="0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EE5ECB">
        <w:rPr>
          <w:b/>
          <w:bCs/>
        </w:rPr>
        <w:t>6</w:t>
      </w:r>
      <w:r w:rsidR="00EE5ECB" w:rsidRPr="00EE5ECB">
        <w:rPr>
          <w:b/>
          <w:bCs/>
          <w:vertAlign w:val="superscript"/>
        </w:rPr>
        <w:t>th</w:t>
      </w:r>
      <w:r w:rsidR="00EE5ECB">
        <w:rPr>
          <w:b/>
          <w:bCs/>
        </w:rPr>
        <w:t xml:space="preserve"> October </w:t>
      </w:r>
      <w:r w:rsidR="00275B0B">
        <w:rPr>
          <w:b/>
          <w:bCs/>
        </w:rPr>
        <w:t>2021</w:t>
      </w:r>
    </w:p>
    <w:sectPr w:rsidR="00125845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2"/>
  </w:num>
  <w:num w:numId="9">
    <w:abstractNumId w:val="15"/>
  </w:num>
  <w:num w:numId="10">
    <w:abstractNumId w:val="8"/>
  </w:num>
  <w:num w:numId="11">
    <w:abstractNumId w:val="12"/>
  </w:num>
  <w:num w:numId="12">
    <w:abstractNumId w:val="3"/>
  </w:num>
  <w:num w:numId="13">
    <w:abstractNumId w:val="20"/>
  </w:num>
  <w:num w:numId="14">
    <w:abstractNumId w:val="11"/>
  </w:num>
  <w:num w:numId="15">
    <w:abstractNumId w:val="16"/>
  </w:num>
  <w:num w:numId="16">
    <w:abstractNumId w:val="4"/>
  </w:num>
  <w:num w:numId="17">
    <w:abstractNumId w:val="19"/>
  </w:num>
  <w:num w:numId="18">
    <w:abstractNumId w:val="6"/>
  </w:num>
  <w:num w:numId="19">
    <w:abstractNumId w:val="17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1D27"/>
    <w:rsid w:val="0002606A"/>
    <w:rsid w:val="00033162"/>
    <w:rsid w:val="00035E2C"/>
    <w:rsid w:val="0004476A"/>
    <w:rsid w:val="000455DD"/>
    <w:rsid w:val="00045968"/>
    <w:rsid w:val="00047BFE"/>
    <w:rsid w:val="00055388"/>
    <w:rsid w:val="00060674"/>
    <w:rsid w:val="000607D2"/>
    <w:rsid w:val="000626E0"/>
    <w:rsid w:val="00062E8A"/>
    <w:rsid w:val="00062EB5"/>
    <w:rsid w:val="0006592B"/>
    <w:rsid w:val="00065ED9"/>
    <w:rsid w:val="00071BEF"/>
    <w:rsid w:val="000743C8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397B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6295"/>
    <w:rsid w:val="00222BB0"/>
    <w:rsid w:val="00224BAD"/>
    <w:rsid w:val="0022668A"/>
    <w:rsid w:val="00232EBE"/>
    <w:rsid w:val="00233B23"/>
    <w:rsid w:val="00237BA8"/>
    <w:rsid w:val="00242A48"/>
    <w:rsid w:val="0024304E"/>
    <w:rsid w:val="00251B78"/>
    <w:rsid w:val="00254027"/>
    <w:rsid w:val="0025406E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C0DB2"/>
    <w:rsid w:val="002C478E"/>
    <w:rsid w:val="002D210E"/>
    <w:rsid w:val="002D29C2"/>
    <w:rsid w:val="002D5C90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21883"/>
    <w:rsid w:val="00323473"/>
    <w:rsid w:val="00326BDC"/>
    <w:rsid w:val="00327557"/>
    <w:rsid w:val="00331C2F"/>
    <w:rsid w:val="003333BF"/>
    <w:rsid w:val="003364E0"/>
    <w:rsid w:val="00336CA9"/>
    <w:rsid w:val="00343E1A"/>
    <w:rsid w:val="003474D4"/>
    <w:rsid w:val="00347694"/>
    <w:rsid w:val="00350624"/>
    <w:rsid w:val="0035101B"/>
    <w:rsid w:val="0035701D"/>
    <w:rsid w:val="003617F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91AA2"/>
    <w:rsid w:val="00393000"/>
    <w:rsid w:val="003A3499"/>
    <w:rsid w:val="003A57DE"/>
    <w:rsid w:val="003B2E04"/>
    <w:rsid w:val="003C32C3"/>
    <w:rsid w:val="003C595A"/>
    <w:rsid w:val="003D2C0A"/>
    <w:rsid w:val="003D2D47"/>
    <w:rsid w:val="003D7773"/>
    <w:rsid w:val="003E060C"/>
    <w:rsid w:val="003E3A8D"/>
    <w:rsid w:val="003E4033"/>
    <w:rsid w:val="003E4F56"/>
    <w:rsid w:val="003E56E2"/>
    <w:rsid w:val="003E7A4A"/>
    <w:rsid w:val="003F2B8A"/>
    <w:rsid w:val="003F2F2F"/>
    <w:rsid w:val="003F5009"/>
    <w:rsid w:val="003F7ED4"/>
    <w:rsid w:val="0040344A"/>
    <w:rsid w:val="0040491D"/>
    <w:rsid w:val="0041224A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3F05"/>
    <w:rsid w:val="004348F4"/>
    <w:rsid w:val="00436E23"/>
    <w:rsid w:val="00447CD6"/>
    <w:rsid w:val="00451487"/>
    <w:rsid w:val="0045177C"/>
    <w:rsid w:val="004520F3"/>
    <w:rsid w:val="00460D6F"/>
    <w:rsid w:val="0046290F"/>
    <w:rsid w:val="00462C7D"/>
    <w:rsid w:val="00466DC2"/>
    <w:rsid w:val="00477356"/>
    <w:rsid w:val="004854C8"/>
    <w:rsid w:val="004873F5"/>
    <w:rsid w:val="00490977"/>
    <w:rsid w:val="004934B7"/>
    <w:rsid w:val="00496F32"/>
    <w:rsid w:val="004A084F"/>
    <w:rsid w:val="004A2C39"/>
    <w:rsid w:val="004A325E"/>
    <w:rsid w:val="004A597B"/>
    <w:rsid w:val="004A68FF"/>
    <w:rsid w:val="004B4021"/>
    <w:rsid w:val="004B411A"/>
    <w:rsid w:val="004C2183"/>
    <w:rsid w:val="004C266B"/>
    <w:rsid w:val="004C63F2"/>
    <w:rsid w:val="004C644D"/>
    <w:rsid w:val="004C6615"/>
    <w:rsid w:val="004D1462"/>
    <w:rsid w:val="004D5D6F"/>
    <w:rsid w:val="004E3F08"/>
    <w:rsid w:val="004E62DC"/>
    <w:rsid w:val="004E7ABA"/>
    <w:rsid w:val="004F01ED"/>
    <w:rsid w:val="004F17A2"/>
    <w:rsid w:val="004F2C4E"/>
    <w:rsid w:val="00500CAC"/>
    <w:rsid w:val="005043C1"/>
    <w:rsid w:val="005064DE"/>
    <w:rsid w:val="00507110"/>
    <w:rsid w:val="00512E18"/>
    <w:rsid w:val="005142AA"/>
    <w:rsid w:val="0051595A"/>
    <w:rsid w:val="005208A0"/>
    <w:rsid w:val="00521CB1"/>
    <w:rsid w:val="00521D78"/>
    <w:rsid w:val="0052492B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55220"/>
    <w:rsid w:val="0055624F"/>
    <w:rsid w:val="005572C4"/>
    <w:rsid w:val="005608EA"/>
    <w:rsid w:val="00562B11"/>
    <w:rsid w:val="005643CC"/>
    <w:rsid w:val="00567470"/>
    <w:rsid w:val="00571536"/>
    <w:rsid w:val="00575DFE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577B"/>
    <w:rsid w:val="005A740F"/>
    <w:rsid w:val="005A75BC"/>
    <w:rsid w:val="005B09DA"/>
    <w:rsid w:val="005B11E6"/>
    <w:rsid w:val="005B139C"/>
    <w:rsid w:val="005B2689"/>
    <w:rsid w:val="005B29C5"/>
    <w:rsid w:val="005B6A81"/>
    <w:rsid w:val="005C397C"/>
    <w:rsid w:val="005C3B85"/>
    <w:rsid w:val="005C6647"/>
    <w:rsid w:val="005C6CC7"/>
    <w:rsid w:val="005D084B"/>
    <w:rsid w:val="005D2256"/>
    <w:rsid w:val="005D2F1E"/>
    <w:rsid w:val="005D3BC9"/>
    <w:rsid w:val="005D4C55"/>
    <w:rsid w:val="005D72A8"/>
    <w:rsid w:val="005F012F"/>
    <w:rsid w:val="005F1BA6"/>
    <w:rsid w:val="005F32AE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1456D"/>
    <w:rsid w:val="00614CDC"/>
    <w:rsid w:val="00617AB8"/>
    <w:rsid w:val="006202CC"/>
    <w:rsid w:val="00626FF1"/>
    <w:rsid w:val="00627585"/>
    <w:rsid w:val="00627FB5"/>
    <w:rsid w:val="00634181"/>
    <w:rsid w:val="006365D1"/>
    <w:rsid w:val="00646747"/>
    <w:rsid w:val="0064680D"/>
    <w:rsid w:val="00646C60"/>
    <w:rsid w:val="0065099E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7A1F"/>
    <w:rsid w:val="006F2E0F"/>
    <w:rsid w:val="006F6D57"/>
    <w:rsid w:val="00707F4B"/>
    <w:rsid w:val="00710085"/>
    <w:rsid w:val="00717395"/>
    <w:rsid w:val="007175FE"/>
    <w:rsid w:val="007210FB"/>
    <w:rsid w:val="007234AB"/>
    <w:rsid w:val="00724943"/>
    <w:rsid w:val="007274A6"/>
    <w:rsid w:val="007306A1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559A"/>
    <w:rsid w:val="00757D07"/>
    <w:rsid w:val="007606EC"/>
    <w:rsid w:val="00761F7A"/>
    <w:rsid w:val="0076566D"/>
    <w:rsid w:val="00766396"/>
    <w:rsid w:val="007664C3"/>
    <w:rsid w:val="00773EE2"/>
    <w:rsid w:val="00785401"/>
    <w:rsid w:val="00785B0F"/>
    <w:rsid w:val="00787592"/>
    <w:rsid w:val="00790BBA"/>
    <w:rsid w:val="00792A99"/>
    <w:rsid w:val="00793991"/>
    <w:rsid w:val="007A085B"/>
    <w:rsid w:val="007A1550"/>
    <w:rsid w:val="007A3974"/>
    <w:rsid w:val="007A5CDB"/>
    <w:rsid w:val="007B4620"/>
    <w:rsid w:val="007B465F"/>
    <w:rsid w:val="007C1D3A"/>
    <w:rsid w:val="007C2789"/>
    <w:rsid w:val="007C31FC"/>
    <w:rsid w:val="007C7657"/>
    <w:rsid w:val="007D1398"/>
    <w:rsid w:val="007D44B8"/>
    <w:rsid w:val="007D6D3A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37AAC"/>
    <w:rsid w:val="008414A7"/>
    <w:rsid w:val="00842579"/>
    <w:rsid w:val="00844048"/>
    <w:rsid w:val="00850CB5"/>
    <w:rsid w:val="00854476"/>
    <w:rsid w:val="00857340"/>
    <w:rsid w:val="0086055B"/>
    <w:rsid w:val="00861080"/>
    <w:rsid w:val="00867984"/>
    <w:rsid w:val="00867D1E"/>
    <w:rsid w:val="00871B6C"/>
    <w:rsid w:val="00872654"/>
    <w:rsid w:val="00875DAA"/>
    <w:rsid w:val="00876102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575B"/>
    <w:rsid w:val="008C27E6"/>
    <w:rsid w:val="008C37F0"/>
    <w:rsid w:val="008D128C"/>
    <w:rsid w:val="008D153D"/>
    <w:rsid w:val="008D706C"/>
    <w:rsid w:val="008E2DE4"/>
    <w:rsid w:val="008E505D"/>
    <w:rsid w:val="008E5C14"/>
    <w:rsid w:val="008E6A2E"/>
    <w:rsid w:val="008F076F"/>
    <w:rsid w:val="008F3226"/>
    <w:rsid w:val="008F5F8E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32100"/>
    <w:rsid w:val="00934D9C"/>
    <w:rsid w:val="0093586E"/>
    <w:rsid w:val="009379BA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BCD"/>
    <w:rsid w:val="009742CA"/>
    <w:rsid w:val="00974434"/>
    <w:rsid w:val="00975C48"/>
    <w:rsid w:val="00980FA4"/>
    <w:rsid w:val="0098118A"/>
    <w:rsid w:val="00981E57"/>
    <w:rsid w:val="00984C95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64CAE"/>
    <w:rsid w:val="00A65D8E"/>
    <w:rsid w:val="00A70951"/>
    <w:rsid w:val="00A7310B"/>
    <w:rsid w:val="00A800FB"/>
    <w:rsid w:val="00A8405F"/>
    <w:rsid w:val="00A910C6"/>
    <w:rsid w:val="00A91716"/>
    <w:rsid w:val="00A931EC"/>
    <w:rsid w:val="00A93F5C"/>
    <w:rsid w:val="00A94E88"/>
    <w:rsid w:val="00A9611C"/>
    <w:rsid w:val="00AA78C0"/>
    <w:rsid w:val="00AB414B"/>
    <w:rsid w:val="00AB4170"/>
    <w:rsid w:val="00AB43EA"/>
    <w:rsid w:val="00AB52DE"/>
    <w:rsid w:val="00AC4A1B"/>
    <w:rsid w:val="00AD31DA"/>
    <w:rsid w:val="00AD4AC0"/>
    <w:rsid w:val="00AD6BDB"/>
    <w:rsid w:val="00AE4626"/>
    <w:rsid w:val="00AF20E3"/>
    <w:rsid w:val="00B0124C"/>
    <w:rsid w:val="00B02004"/>
    <w:rsid w:val="00B101B0"/>
    <w:rsid w:val="00B12E0A"/>
    <w:rsid w:val="00B15008"/>
    <w:rsid w:val="00B17501"/>
    <w:rsid w:val="00B2109A"/>
    <w:rsid w:val="00B26EAA"/>
    <w:rsid w:val="00B3092F"/>
    <w:rsid w:val="00B31CF9"/>
    <w:rsid w:val="00B4015F"/>
    <w:rsid w:val="00B40432"/>
    <w:rsid w:val="00B41E43"/>
    <w:rsid w:val="00B42096"/>
    <w:rsid w:val="00B46AEA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70F32"/>
    <w:rsid w:val="00B73A9C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D80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5761"/>
    <w:rsid w:val="00BF2A23"/>
    <w:rsid w:val="00BF2F6F"/>
    <w:rsid w:val="00BF4509"/>
    <w:rsid w:val="00BF521A"/>
    <w:rsid w:val="00BF5FAA"/>
    <w:rsid w:val="00BF7FE6"/>
    <w:rsid w:val="00C00FCC"/>
    <w:rsid w:val="00C05DEF"/>
    <w:rsid w:val="00C10F3A"/>
    <w:rsid w:val="00C1105E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50D54"/>
    <w:rsid w:val="00C5275B"/>
    <w:rsid w:val="00C52D59"/>
    <w:rsid w:val="00C5518F"/>
    <w:rsid w:val="00C629DD"/>
    <w:rsid w:val="00C72B85"/>
    <w:rsid w:val="00C81D5E"/>
    <w:rsid w:val="00C827CD"/>
    <w:rsid w:val="00C83DBC"/>
    <w:rsid w:val="00C86FA8"/>
    <w:rsid w:val="00C91963"/>
    <w:rsid w:val="00C94D33"/>
    <w:rsid w:val="00C94F18"/>
    <w:rsid w:val="00C970E2"/>
    <w:rsid w:val="00CA352B"/>
    <w:rsid w:val="00CA4429"/>
    <w:rsid w:val="00CA4CA5"/>
    <w:rsid w:val="00CA6C79"/>
    <w:rsid w:val="00CB3D1F"/>
    <w:rsid w:val="00CB7C57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3295E"/>
    <w:rsid w:val="00D34696"/>
    <w:rsid w:val="00D37190"/>
    <w:rsid w:val="00D37F27"/>
    <w:rsid w:val="00D42F08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76F"/>
    <w:rsid w:val="00DE2EF4"/>
    <w:rsid w:val="00DE5FA5"/>
    <w:rsid w:val="00DE7C40"/>
    <w:rsid w:val="00DF02AD"/>
    <w:rsid w:val="00DF149B"/>
    <w:rsid w:val="00DF15A9"/>
    <w:rsid w:val="00DF7C93"/>
    <w:rsid w:val="00E03502"/>
    <w:rsid w:val="00E05A19"/>
    <w:rsid w:val="00E06893"/>
    <w:rsid w:val="00E11CDD"/>
    <w:rsid w:val="00E144A8"/>
    <w:rsid w:val="00E1525B"/>
    <w:rsid w:val="00E2001F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22C8"/>
    <w:rsid w:val="00EB325D"/>
    <w:rsid w:val="00EB7A9C"/>
    <w:rsid w:val="00EC1882"/>
    <w:rsid w:val="00EC1DB9"/>
    <w:rsid w:val="00EC2AC0"/>
    <w:rsid w:val="00EC6616"/>
    <w:rsid w:val="00EC7C28"/>
    <w:rsid w:val="00ED53E4"/>
    <w:rsid w:val="00ED5536"/>
    <w:rsid w:val="00EE1264"/>
    <w:rsid w:val="00EE44E1"/>
    <w:rsid w:val="00EE5335"/>
    <w:rsid w:val="00EE5ECB"/>
    <w:rsid w:val="00EE6ECE"/>
    <w:rsid w:val="00EF009B"/>
    <w:rsid w:val="00EF43C7"/>
    <w:rsid w:val="00EF6DA3"/>
    <w:rsid w:val="00F00037"/>
    <w:rsid w:val="00F036F4"/>
    <w:rsid w:val="00F05E07"/>
    <w:rsid w:val="00F06BFD"/>
    <w:rsid w:val="00F12835"/>
    <w:rsid w:val="00F12A29"/>
    <w:rsid w:val="00F14D4F"/>
    <w:rsid w:val="00F20E9A"/>
    <w:rsid w:val="00F22E39"/>
    <w:rsid w:val="00F23097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644C5"/>
    <w:rsid w:val="00F654D8"/>
    <w:rsid w:val="00F7411A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614F"/>
    <w:rsid w:val="00FA7D6A"/>
    <w:rsid w:val="00FB069D"/>
    <w:rsid w:val="00FB3585"/>
    <w:rsid w:val="00FB3A3E"/>
    <w:rsid w:val="00FB7120"/>
    <w:rsid w:val="00FB7DAF"/>
    <w:rsid w:val="00FC39AE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4E76"/>
    <w:rsid w:val="00FE56B2"/>
    <w:rsid w:val="00FE5ABB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 </cp:lastModifiedBy>
  <cp:revision>27</cp:revision>
  <cp:lastPrinted>2017-03-06T18:29:00Z</cp:lastPrinted>
  <dcterms:created xsi:type="dcterms:W3CDTF">2021-07-21T06:53:00Z</dcterms:created>
  <dcterms:modified xsi:type="dcterms:W3CDTF">2021-08-25T06:10:00Z</dcterms:modified>
</cp:coreProperties>
</file>