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57" w:rsidRDefault="00081B57" w:rsidP="00F148DA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75136" behindDoc="0" locked="0" layoutInCell="1" allowOverlap="1" wp14:anchorId="578AF509" wp14:editId="08E74B6A">
            <wp:simplePos x="0" y="0"/>
            <wp:positionH relativeFrom="column">
              <wp:posOffset>4081780</wp:posOffset>
            </wp:positionH>
            <wp:positionV relativeFrom="paragraph">
              <wp:posOffset>3303270</wp:posOffset>
            </wp:positionV>
            <wp:extent cx="1435100" cy="1435100"/>
            <wp:effectExtent l="38100" t="38100" r="88900" b="88900"/>
            <wp:wrapNone/>
            <wp:docPr id="2" name="Picture 2" descr="http://farm6.staticflickr.com/5470/8752761217_3a11f6e402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farm6.staticflickr.com/5470/8752761217_3a11f6e402_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ln w="1905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91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1.15pt;margin-top:26.25pt;width:356.65pt;height:43.5pt;z-index:251659264;mso-position-horizontal-relative:text;mso-position-vertical-relative:text;mso-width-relative:page;mso-height-relative:page" fillcolor="#c00" strokecolor="#c00">
            <v:shadow color="#868686"/>
            <v:textpath style="font-family:&quot;LA Headlights BTN&quot;;font-size:40pt;font-weight:bold;v-text-kern:t" trim="t" fitpath="t" string="Come and dine with us"/>
          </v:shape>
        </w:pict>
      </w:r>
      <w:r w:rsidR="00094919">
        <w:rPr>
          <w:noProof/>
          <w:lang w:eastAsia="en-GB"/>
        </w:rPr>
        <w:pict>
          <v:shape id="_x0000_s1035" type="#_x0000_t136" style="position:absolute;left:0;text-align:left;margin-left:84pt;margin-top:-48.45pt;width:290.5pt;height:59.15pt;z-index:251668480;mso-position-horizontal-relative:text;mso-position-vertical-relative:text;mso-width-relative:page;mso-height-relative:page" fillcolor="#c00" stroked="f" strokecolor="black [3213]" strokeweight="2.25pt">
            <v:shadow color="#868686"/>
            <v:textpath style="font-family:&quot;Arial Rounded MT Bold&quot;;font-size:40pt;font-weight:bold;v-text-kern:t" trim="t" fitpath="t" string="Over 60?"/>
          </v:shape>
        </w:pict>
      </w:r>
      <w:r w:rsidR="00094919">
        <w:rPr>
          <w:noProof/>
        </w:rPr>
        <w:pict>
          <v:shape id="_x0000_s1030" type="#_x0000_t136" style="position:absolute;left:0;text-align:left;margin-left:80.2pt;margin-top:148.45pt;width:303.05pt;height:51.05pt;z-index:251663360;mso-position-horizontal-relative:text;mso-position-vertical-relative:text;mso-width-relative:page;mso-height-relative:page" fillcolor="blue" strokecolor="blue">
            <v:shadow color="#868686"/>
            <v:textpath style="font-family:&quot;Arial Unicode MS&quot;;v-text-kern:t" trim="t" fitpath="t" string="Every Thursday"/>
          </v:shape>
        </w:pict>
      </w:r>
      <w:r w:rsidR="00094919">
        <w:rPr>
          <w:noProof/>
          <w:color w:val="7030A0"/>
        </w:rPr>
        <w:pict>
          <v:shape id="_x0000_s1029" type="#_x0000_t136" style="position:absolute;left:0;text-align:left;margin-left:172.4pt;margin-top:94.75pt;width:122.2pt;height:38.4pt;z-index:251661312;mso-position-horizontal-relative:text;mso-position-vertical-relative:text;mso-width-relative:page;mso-height-relative:page" fillcolor="blue" strokecolor="blue">
            <v:shadow color="#868686"/>
            <v:textpath style="font-family:&quot;Arial Unicode MS&quot;;font-weight:bold;v-text-kern:t" trim="t" fitpath="t" string="12.00"/>
          </v:shape>
        </w:pict>
      </w:r>
      <w:r w:rsidR="00094919">
        <w:rPr>
          <w:noProof/>
        </w:rPr>
        <w:pict>
          <v:shape id="_x0000_s1031" type="#_x0000_t136" style="position:absolute;left:0;text-align:left;margin-left:-50.35pt;margin-top:202.6pt;width:559.3pt;height:47.05pt;z-index:251665408;mso-position-horizontal-relative:text;mso-position-vertical-relative:text;mso-width-relative:page;mso-height-relative:page" fillcolor="blue" strokecolor="blue">
            <v:shadow color="#868686"/>
            <v:textpath style="font-family:&quot;Arial Unicode MS&quot;;v-text-kern:t" trim="t" fitpath="t" string="At the Youth and Community Centre"/>
          </v:shape>
        </w:pict>
      </w:r>
      <w:r w:rsidR="00967C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F15E66" wp14:editId="1DBF4A05">
                <wp:simplePos x="0" y="0"/>
                <wp:positionH relativeFrom="column">
                  <wp:posOffset>-601345</wp:posOffset>
                </wp:positionH>
                <wp:positionV relativeFrom="paragraph">
                  <wp:posOffset>5018973</wp:posOffset>
                </wp:positionV>
                <wp:extent cx="6953250" cy="1804670"/>
                <wp:effectExtent l="0" t="0" r="0" b="50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80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871C1" w:rsidRPr="00081B57" w:rsidRDefault="005871C1" w:rsidP="005871C1">
                            <w:pPr>
                              <w:jc w:val="center"/>
                              <w:rPr>
                                <w:rFonts w:ascii="Andre Light SF" w:hAnsi="Andre Light SF"/>
                                <w:color w:val="0000FF"/>
                                <w:sz w:val="66"/>
                                <w:szCs w:val="66"/>
                              </w:rPr>
                            </w:pPr>
                            <w:r w:rsidRPr="00081B57">
                              <w:rPr>
                                <w:rFonts w:ascii="Andre Light SF" w:hAnsi="Andre Light SF"/>
                                <w:color w:val="0000FF"/>
                                <w:sz w:val="66"/>
                                <w:szCs w:val="66"/>
                              </w:rPr>
                              <w:t>Our Diners enjoy a freshly cooked quality two course meal pr</w:t>
                            </w:r>
                            <w:r w:rsidR="00967C9C" w:rsidRPr="00081B57">
                              <w:rPr>
                                <w:rFonts w:ascii="Andre Light SF" w:hAnsi="Andre Light SF"/>
                                <w:color w:val="0000FF"/>
                                <w:sz w:val="66"/>
                                <w:szCs w:val="66"/>
                              </w:rPr>
                              <w:t>epared by our professional cook.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7.35pt;margin-top:395.2pt;width:547.5pt;height:14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4Df9wEAANIDAAAOAAAAZHJzL2Uyb0RvYy54bWysU9tu2zAMfR+wfxD0vtjJkrQ14hRdiw4D&#10;ugvQ7gMYWY6F2aJGKbGzrx8lp1m6vg17EcSLDs8hqdX10LVir8kbtKWcTnIptFVYGbst5fen+3eX&#10;UvgAtoIWrS7lQXt5vX77ZtW7Qs+wwbbSJBjE+qJ3pWxCcEWWedXoDvwEnbYcrJE6CGzSNqsIekbv&#10;2myW58usR6ocodLes/duDMp1wq9rrcLXuvY6iLaUzC2kk9K5iWe2XkGxJXCNUUca8A8sOjCWi56g&#10;7iCA2JF5BdUZReixDhOFXYZ1bZROGljNNP9LzWMDTict3BzvTm3y/w9Wfdl/I2GqUi6lsNDxiJ70&#10;EMQHHMQsdqd3vuCkR8dpYWA3Tzkp9e4B1Q8vLN42YLf6hgj7RkPF7KbxZXb2dMTxEWTTf8aKy8Au&#10;YAIaaupi67gZgtF5SofTZCIVxc7l1eL9bMEhxbHpZT5fXqTZZVA8P3fkw0eNnYiXUhKPPsHD/sGH&#10;SAeK55RYzeK9ads0/ta+cHDi6OHix6dRSSQ/ygjDZjh2ZoPVgTURjovFH4EvDdIvKXpeqlL6nzsg&#10;LUX7yXJfrqbzedzCZMwXFzM26DyyOY+AVQxVyiDFeL0N4+buHJltw5XGSVi84V7WJqmMVEdWxwnw&#10;4iTxxyWPm3lup6w/X3H9GwAA//8DAFBLAwQUAAYACAAAACEAO9oc6N8AAAANAQAADwAAAGRycy9k&#10;b3ducmV2LnhtbEyPwU7DMAyG70i8Q2QkblsClHUtTScE4gragEncvMZrKxqnarK1vD3pCW62/On3&#10;9xebyXbiTINvHWu4WSoQxJUzLdcaPt5fFmsQPiAb7ByThh/ysCkvLwrMjRt5S+ddqEUMYZ+jhiaE&#10;PpfSVw1Z9EvXE8fb0Q0WQ1yHWpoBxxhuO3mr1EpabDl+aLCnp4aq793Javh8PX7tE/VWP9v7fnST&#10;kmwzqfX11fT4ACLQFP5gmPWjOpTR6eBObLzoNCyyJI2ohjRTCYiZUErdgTjMU5qsQJaF/N+i/AUA&#10;AP//AwBQSwECLQAUAAYACAAAACEAtoM4kv4AAADhAQAAEwAAAAAAAAAAAAAAAAAAAAAAW0NvbnRl&#10;bnRfVHlwZXNdLnhtbFBLAQItABQABgAIAAAAIQA4/SH/1gAAAJQBAAALAAAAAAAAAAAAAAAAAC8B&#10;AABfcmVscy8ucmVsc1BLAQItABQABgAIAAAAIQAoe4Df9wEAANIDAAAOAAAAAAAAAAAAAAAAAC4C&#10;AABkcnMvZTJvRG9jLnhtbFBLAQItABQABgAIAAAAIQA72hzo3wAAAA0BAAAPAAAAAAAAAAAAAAAA&#10;AFEEAABkcnMvZG93bnJldi54bWxQSwUGAAAAAAQABADzAAAAXQUAAAAA&#10;" filled="f" stroked="f">
                <v:textbox>
                  <w:txbxContent>
                    <w:p w:rsidR="005871C1" w:rsidRPr="00081B57" w:rsidRDefault="005871C1" w:rsidP="005871C1">
                      <w:pPr>
                        <w:jc w:val="center"/>
                        <w:rPr>
                          <w:rFonts w:ascii="Andre Light SF" w:hAnsi="Andre Light SF"/>
                          <w:color w:val="0000FF"/>
                          <w:sz w:val="66"/>
                          <w:szCs w:val="66"/>
                        </w:rPr>
                      </w:pPr>
                      <w:r w:rsidRPr="00081B57">
                        <w:rPr>
                          <w:rFonts w:ascii="Andre Light SF" w:hAnsi="Andre Light SF"/>
                          <w:color w:val="0000FF"/>
                          <w:sz w:val="66"/>
                          <w:szCs w:val="66"/>
                        </w:rPr>
                        <w:t>Our Diners enjoy a freshly cooked quality two course meal pr</w:t>
                      </w:r>
                      <w:r w:rsidR="00967C9C" w:rsidRPr="00081B57">
                        <w:rPr>
                          <w:rFonts w:ascii="Andre Light SF" w:hAnsi="Andre Light SF"/>
                          <w:color w:val="0000FF"/>
                          <w:sz w:val="66"/>
                          <w:szCs w:val="66"/>
                        </w:rPr>
                        <w:t>epared by our professional cook.</w:t>
                      </w:r>
                    </w:p>
                  </w:txbxContent>
                </v:textbox>
              </v:shape>
            </w:pict>
          </mc:Fallback>
        </mc:AlternateContent>
      </w:r>
      <w:r w:rsidR="00967C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E8768EC" wp14:editId="3BD10E09">
                <wp:simplePos x="0" y="0"/>
                <wp:positionH relativeFrom="column">
                  <wp:posOffset>-940435</wp:posOffset>
                </wp:positionH>
                <wp:positionV relativeFrom="paragraph">
                  <wp:posOffset>-991870</wp:posOffset>
                </wp:positionV>
                <wp:extent cx="7613015" cy="1099375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3015" cy="1099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4.05pt;margin-top:-78.1pt;width:599.45pt;height:865.6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kc7gEAAL8DAAAOAAAAZHJzL2Uyb0RvYy54bWysU8tu2zAQvBfoPxC815L8iGvBchAkSFEg&#10;bYKm+QCaIi2iEpdd0pbdr++Ssl2nuRW9EFzucnZmuFxe77uW7RR6A7bixSjnTFkJtbGbir98v//w&#10;kTMfhK1FC1ZV/KA8v169f7fsXanG0EBbK2QEYn3Zu4o3Ibgyy7xsVCf8CJyylNSAnQgU4iarUfSE&#10;3rXZOM+vsh6wdghSeU+nd0OSrxK+1kqGR629CqytOHELacW0ruOarZai3KBwjZFHGuIfWHTCWGp6&#10;hroTQbAtmjdQnZEIHnQYSegy0NpIlTSQmiL/S81zI5xKWsgc7842+f8HK7/unpCZuuITzqzo6Im+&#10;kWnCblrFJtGe3vmSqp7dE0aB3j2A/OGZhduGqtQNIvSNEjWRKmJ99upCDDxdZev+C9SELrYBklN7&#10;jV0EJA/YPj3I4fwgah+YpMP5VTHJixlnknJFvlhM5rNZaiLK032HPnxS0LG4qTgS+4Qvdg8+RD6i&#10;PJXEdhbuTdumZ2/tqwMqHE6o+/Hqif3gwhrqAylBGKaIpp42DeAvznqaoIr7n1uBirP2syU3FsV0&#10;GkcuBdPZfEwBXmbWlxlhJUFVPHA2bG/DMKZbh2bTUKciybJwQw5qk6RFfgOro+80JUnxcaLjGF7G&#10;qerPv1v9BgAA//8DAFBLAwQUAAYACAAAACEAHzfVUOQAAAAPAQAADwAAAGRycy9kb3ducmV2Lnht&#10;bEyPUUvDMBSF3wX/Q7iCL7IlHXaOrumQgThEGHZuz1kT22Jz0zVZW/+9t0/6dg7349xz0s1oG9ab&#10;ztcOJURzAcxg4XSNpYTPw8tsBcwHhVo1Do2EH+Nhk93epCrRbsAP0+ehZBSCPlESqhDahHNfVMYq&#10;P3etQbp9uc6qQLYrue7UQOG24QshltyqGulDpVqzrUzxnV+thKHY96fD+yvfP5x2Di+7yzY/vkl5&#10;fzc+r4EFM4Y/GKb6VB0y6nR2V9SeNRJm0eMqInZS8XIBbGJELGjPmVT8FEfAs5T/35H9AgAA//8D&#10;AFBLAQItABQABgAIAAAAIQC2gziS/gAAAOEBAAATAAAAAAAAAAAAAAAAAAAAAABbQ29udGVudF9U&#10;eXBlc10ueG1sUEsBAi0AFAAGAAgAAAAhADj9If/WAAAAlAEAAAsAAAAAAAAAAAAAAAAALwEAAF9y&#10;ZWxzLy5yZWxzUEsBAi0AFAAGAAgAAAAhACN6yRzuAQAAvwMAAA4AAAAAAAAAAAAAAAAALgIAAGRy&#10;cy9lMm9Eb2MueG1sUEsBAi0AFAAGAAgAAAAhAB831VDkAAAADwEAAA8AAAAAAAAAAAAAAAAASAQA&#10;AGRycy9kb3ducmV2LnhtbFBLBQYAAAAABAAEAPMAAABZBQAAAAA=&#10;" filled="f" stroked="f"/>
            </w:pict>
          </mc:Fallback>
        </mc:AlternateContent>
      </w:r>
    </w:p>
    <w:p w:rsidR="00081B57" w:rsidRPr="00081B57" w:rsidRDefault="00081B57" w:rsidP="00081B57"/>
    <w:p w:rsidR="00081B57" w:rsidRPr="00081B57" w:rsidRDefault="00081B57" w:rsidP="00081B57"/>
    <w:p w:rsidR="00081B57" w:rsidRPr="00081B57" w:rsidRDefault="00081B57" w:rsidP="00081B57"/>
    <w:p w:rsidR="00081B57" w:rsidRPr="00081B57" w:rsidRDefault="00081B57" w:rsidP="00081B57"/>
    <w:p w:rsidR="00081B57" w:rsidRPr="00081B57" w:rsidRDefault="00081B57" w:rsidP="00081B57"/>
    <w:p w:rsidR="00081B57" w:rsidRPr="00081B57" w:rsidRDefault="00081B57" w:rsidP="00081B57"/>
    <w:p w:rsidR="00081B57" w:rsidRPr="00081B57" w:rsidRDefault="00081B57" w:rsidP="00081B57"/>
    <w:p w:rsidR="00081B57" w:rsidRPr="00081B57" w:rsidRDefault="00081B57" w:rsidP="00081B57"/>
    <w:p w:rsidR="00081B57" w:rsidRPr="00081B57" w:rsidRDefault="00081B57" w:rsidP="00081B57"/>
    <w:p w:rsidR="00081B57" w:rsidRPr="00081B57" w:rsidRDefault="00081B57" w:rsidP="00081B57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3872" behindDoc="0" locked="0" layoutInCell="1" allowOverlap="1" wp14:anchorId="17C924F7" wp14:editId="1A9BC630">
            <wp:simplePos x="0" y="0"/>
            <wp:positionH relativeFrom="column">
              <wp:posOffset>-122464</wp:posOffset>
            </wp:positionH>
            <wp:positionV relativeFrom="paragraph">
              <wp:posOffset>14151</wp:posOffset>
            </wp:positionV>
            <wp:extent cx="1818005" cy="1405890"/>
            <wp:effectExtent l="38100" t="38100" r="86995" b="99060"/>
            <wp:wrapNone/>
            <wp:docPr id="1" name="Picture 1" descr="http://4.bp.blogspot.com/-qe4MojuEelk/UQLs27OxcvI/AAAAAAAAAck/iEiRVRD2cXg/s640/chicken_dinner-5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4.bp.blogspot.com/-qe4MojuEelk/UQLs27OxcvI/AAAAAAAAAck/iEiRVRD2cXg/s640/chicken_dinner-588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405890"/>
                    </a:xfrm>
                    <a:prstGeom prst="rect">
                      <a:avLst/>
                    </a:prstGeom>
                    <a:ln w="1905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81B57" w:rsidRPr="00081B57" w:rsidRDefault="00081B57" w:rsidP="00081B57"/>
    <w:p w:rsidR="00081B57" w:rsidRPr="00081B57" w:rsidRDefault="00081B57" w:rsidP="00081B57"/>
    <w:p w:rsidR="00081B57" w:rsidRPr="00081B57" w:rsidRDefault="00081B57" w:rsidP="00081B57"/>
    <w:p w:rsidR="00081B57" w:rsidRPr="00081B57" w:rsidRDefault="00081B57" w:rsidP="00081B57"/>
    <w:p w:rsidR="00081B57" w:rsidRPr="00081B57" w:rsidRDefault="00081B57" w:rsidP="00081B57"/>
    <w:p w:rsidR="00081B57" w:rsidRPr="00081B57" w:rsidRDefault="00081B57" w:rsidP="00081B57"/>
    <w:p w:rsidR="00081B57" w:rsidRPr="00081B57" w:rsidRDefault="00081B57" w:rsidP="00081B57"/>
    <w:p w:rsidR="00081B57" w:rsidRPr="00081B57" w:rsidRDefault="00081B57" w:rsidP="00081B57"/>
    <w:p w:rsidR="00081B57" w:rsidRPr="00081B57" w:rsidRDefault="00081B57" w:rsidP="00081B57"/>
    <w:p w:rsidR="00081B57" w:rsidRPr="00081B57" w:rsidRDefault="00081B57" w:rsidP="00081B57"/>
    <w:p w:rsidR="00081B57" w:rsidRDefault="00081B57" w:rsidP="00081B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14940F" wp14:editId="6C80E7C7">
                <wp:simplePos x="0" y="0"/>
                <wp:positionH relativeFrom="column">
                  <wp:posOffset>-631371</wp:posOffset>
                </wp:positionH>
                <wp:positionV relativeFrom="paragraph">
                  <wp:posOffset>39733</wp:posOffset>
                </wp:positionV>
                <wp:extent cx="6953250" cy="544286"/>
                <wp:effectExtent l="0" t="0" r="0" b="82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544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871C1" w:rsidRPr="00F148DA" w:rsidRDefault="00967C9C" w:rsidP="005871C1">
                            <w:pPr>
                              <w:jc w:val="center"/>
                              <w:rPr>
                                <w:rFonts w:ascii="Andre Light SF" w:hAnsi="Andre Light SF"/>
                                <w:color w:val="091D5F"/>
                                <w:sz w:val="56"/>
                                <w:szCs w:val="56"/>
                              </w:rPr>
                            </w:pPr>
                            <w:r w:rsidRPr="00F148DA">
                              <w:rPr>
                                <w:rFonts w:ascii="Andre Light SF" w:hAnsi="Andre Light SF"/>
                                <w:color w:val="091D5F"/>
                                <w:sz w:val="56"/>
                                <w:szCs w:val="56"/>
                              </w:rPr>
                              <w:t>The £</w:t>
                            </w:r>
                            <w:r w:rsidR="00094919">
                              <w:rPr>
                                <w:rFonts w:ascii="Andre Light SF" w:hAnsi="Andre Light SF"/>
                                <w:color w:val="091D5F"/>
                                <w:sz w:val="56"/>
                                <w:szCs w:val="56"/>
                              </w:rPr>
                              <w:t>5.0</w:t>
                            </w:r>
                            <w:r w:rsidR="00422BBD">
                              <w:rPr>
                                <w:rFonts w:ascii="Andre Light SF" w:hAnsi="Andre Light SF"/>
                                <w:color w:val="091D5F"/>
                                <w:sz w:val="56"/>
                                <w:szCs w:val="56"/>
                              </w:rPr>
                              <w:t>0</w:t>
                            </w:r>
                            <w:r w:rsidRPr="00F148DA">
                              <w:rPr>
                                <w:rFonts w:ascii="Andre Light SF" w:hAnsi="Andre Light SF"/>
                                <w:color w:val="091D5F"/>
                                <w:sz w:val="56"/>
                                <w:szCs w:val="56"/>
                              </w:rPr>
                              <w:t xml:space="preserve"> charge includes tea or coffee.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9.7pt;margin-top:3.15pt;width:547.5pt;height:4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Twm+AEAANgDAAAOAAAAZHJzL2Uyb0RvYy54bWysU9tu2zAMfR+wfxD0vjjxkqw14hRdiw4D&#10;ugvQ9gMYWY6F2aJGKbGzrx8lp2m2vg17EcSLDnkOqdXV0LVir8kbtKWcTaZSaKuwMnZbyqfHu3cX&#10;UvgAtoIWrS7lQXt5tX77ZtW7QufYYFtpEgxifdG7UjYhuCLLvGp0B36CTlsO1kgdBDZpm1UEPaN3&#10;bZZPp8usR6ocodLes/d2DMp1wq9rrcK3uvY6iLaU3FtIJ6VzE89svYJiS+Aao45twD900YGxXPQE&#10;dQsBxI7MK6jOKEKPdZgo7DKsa6N04sBsZtO/2Dw04HTiwuJ4d5LJ/z9Y9XX/nYSpSrmQwkLHI3rU&#10;QxAfcRB5VKd3vuCkB8dpYWA3Tzkx9e4e1Q8vLN40YLf6mgj7RkPF3c3iy+zs6YjjI8im/4IVl4Fd&#10;wAQ01NRF6VgMweg8pcNpMrEVxc7l5eJ9vuCQ4thiPs8vlqkEFM+vHfnwSWMn4qWUxJNP6LC/9yF2&#10;A8VzSixm8c60bZp+a/9wcOLo4drHp5FI7H1kEYbNkBRLLGNsg9WBmRGO68XfgS8N0i8pel6tUvqf&#10;OyAtRfvZsjqXs/k87mIy5osPORt0HtmcR8AqhiplkGK83oRxf3eOzLbhSuM8LF6zorVJZF+6Os6B&#10;1ydpcFz1uJ/ndsp6+ZDr3wAAAP//AwBQSwMEFAAGAAgAAAAhAP9m387dAAAACAEAAA8AAABkcnMv&#10;ZG93bnJldi54bWxMj81OwzAQhO9IfQdrK3FrbUob4RCnQiCuIMqPxM2Nt0lEvI5itwlvz/ZUbrOa&#10;0cy3xXbynTjhENtABm6WCgRSFVxLtYGP9+fFHYiYLDnbBUIDvxhhW86uCpu7MNIbnnapFlxCMbcG&#10;mpT6XMpYNehtXIYeib1DGLxNfA61dIMdudx3cqVUJr1tiRca2+Njg9XP7ugNfL4cvr/W6rV+8pt+&#10;DJOS5LU05no+PdyDSDilSxjO+IwOJTPtw5FcFJ2BhdZrjhrIbkGwr/UmA7FnsVIgy0L+f6D8AwAA&#10;//8DAFBLAQItABQABgAIAAAAIQC2gziS/gAAAOEBAAATAAAAAAAAAAAAAAAAAAAAAABbQ29udGVu&#10;dF9UeXBlc10ueG1sUEsBAi0AFAAGAAgAAAAhADj9If/WAAAAlAEAAAsAAAAAAAAAAAAAAAAALwEA&#10;AF9yZWxzLy5yZWxzUEsBAi0AFAAGAAgAAAAhAAB9PCb4AQAA2AMAAA4AAAAAAAAAAAAAAAAALgIA&#10;AGRycy9lMm9Eb2MueG1sUEsBAi0AFAAGAAgAAAAhAP9m387dAAAACAEAAA8AAAAAAAAAAAAAAAAA&#10;UgQAAGRycy9kb3ducmV2LnhtbFBLBQYAAAAABAAEAPMAAABcBQAAAAA=&#10;" filled="f" stroked="f">
                <v:textbox>
                  <w:txbxContent>
                    <w:p w:rsidR="005871C1" w:rsidRPr="00F148DA" w:rsidRDefault="00967C9C" w:rsidP="005871C1">
                      <w:pPr>
                        <w:jc w:val="center"/>
                        <w:rPr>
                          <w:rFonts w:ascii="Andre Light SF" w:hAnsi="Andre Light SF"/>
                          <w:color w:val="091D5F"/>
                          <w:sz w:val="56"/>
                          <w:szCs w:val="56"/>
                        </w:rPr>
                      </w:pPr>
                      <w:r w:rsidRPr="00F148DA">
                        <w:rPr>
                          <w:rFonts w:ascii="Andre Light SF" w:hAnsi="Andre Light SF"/>
                          <w:color w:val="091D5F"/>
                          <w:sz w:val="56"/>
                          <w:szCs w:val="56"/>
                        </w:rPr>
                        <w:t>The £</w:t>
                      </w:r>
                      <w:r w:rsidR="00094919">
                        <w:rPr>
                          <w:rFonts w:ascii="Andre Light SF" w:hAnsi="Andre Light SF"/>
                          <w:color w:val="091D5F"/>
                          <w:sz w:val="56"/>
                          <w:szCs w:val="56"/>
                        </w:rPr>
                        <w:t>5.0</w:t>
                      </w:r>
                      <w:r w:rsidR="00422BBD">
                        <w:rPr>
                          <w:rFonts w:ascii="Andre Light SF" w:hAnsi="Andre Light SF"/>
                          <w:color w:val="091D5F"/>
                          <w:sz w:val="56"/>
                          <w:szCs w:val="56"/>
                        </w:rPr>
                        <w:t>0</w:t>
                      </w:r>
                      <w:r w:rsidRPr="00F148DA">
                        <w:rPr>
                          <w:rFonts w:ascii="Andre Light SF" w:hAnsi="Andre Light SF"/>
                          <w:color w:val="091D5F"/>
                          <w:sz w:val="56"/>
                          <w:szCs w:val="56"/>
                        </w:rPr>
                        <w:t xml:space="preserve"> charge includes tea or coffee.</w:t>
                      </w:r>
                    </w:p>
                  </w:txbxContent>
                </v:textbox>
              </v:shape>
            </w:pict>
          </mc:Fallback>
        </mc:AlternateContent>
      </w:r>
    </w:p>
    <w:p w:rsidR="00081B57" w:rsidRPr="00081B57" w:rsidRDefault="0076511D" w:rsidP="00081B57">
      <w:r>
        <w:rPr>
          <w:noProof/>
          <w:lang w:eastAsia="en-GB"/>
        </w:rPr>
        <w:drawing>
          <wp:inline distT="0" distB="0" distL="0" distR="0" wp14:anchorId="42F79B82" wp14:editId="30159348">
            <wp:extent cx="1447800" cy="15906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81B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F8DAD9" wp14:editId="1BF07C85">
                <wp:simplePos x="0" y="0"/>
                <wp:positionH relativeFrom="column">
                  <wp:posOffset>1229995</wp:posOffset>
                </wp:positionH>
                <wp:positionV relativeFrom="paragraph">
                  <wp:posOffset>141605</wp:posOffset>
                </wp:positionV>
                <wp:extent cx="4671695" cy="1655445"/>
                <wp:effectExtent l="0" t="0" r="0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1695" cy="165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871C1" w:rsidRPr="006A025D" w:rsidRDefault="005871C1" w:rsidP="005871C1">
                            <w:pPr>
                              <w:jc w:val="center"/>
                              <w:rPr>
                                <w:rFonts w:ascii="Andre Light SF" w:hAnsi="Andre Light SF"/>
                                <w:color w:val="091D5F"/>
                                <w:sz w:val="48"/>
                                <w:szCs w:val="48"/>
                              </w:rPr>
                            </w:pPr>
                            <w:r w:rsidRPr="00081B57">
                              <w:rPr>
                                <w:rFonts w:ascii="Andre Light SF" w:hAnsi="Andre Light SF"/>
                                <w:color w:val="943634" w:themeColor="accent2" w:themeShade="BF"/>
                                <w:sz w:val="48"/>
                                <w:szCs w:val="48"/>
                              </w:rPr>
                              <w:t xml:space="preserve">For more information, please contact the Parish Clerk on </w:t>
                            </w:r>
                            <w:r w:rsidRPr="00081B57">
                              <w:rPr>
                                <w:rFonts w:ascii="Andre Light SF" w:hAnsi="Andre Light SF"/>
                                <w:b/>
                                <w:color w:val="943634" w:themeColor="accent2" w:themeShade="BF"/>
                                <w:sz w:val="48"/>
                                <w:szCs w:val="48"/>
                              </w:rPr>
                              <w:t>702760</w:t>
                            </w:r>
                            <w:r w:rsidRPr="00081B57">
                              <w:rPr>
                                <w:rFonts w:ascii="Andre Light SF" w:hAnsi="Andre Light SF"/>
                                <w:color w:val="943634" w:themeColor="accent2" w:themeShade="BF"/>
                                <w:sz w:val="48"/>
                                <w:szCs w:val="48"/>
                              </w:rPr>
                              <w:t xml:space="preserve"> or pop into the Youth Centre on a Thursday morning</w:t>
                            </w:r>
                            <w:r w:rsidRPr="006A025D">
                              <w:rPr>
                                <w:rFonts w:ascii="Andre Light SF" w:hAnsi="Andre Light SF"/>
                                <w:color w:val="091D5F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6.85pt;margin-top:11.15pt;width:367.85pt;height:130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vx0+QEAANkDAAAOAAAAZHJzL2Uyb0RvYy54bWysU9tu2zAMfR+wfxD0vjgOnHQ14hRdiw4D&#10;ugvQ7gMYWY6F2aJGKbGzrx8lp1m2vQ17EcSLDg8PqfXN2HfioMkbtJXMZ3MptFVYG7ur5Nfnhzdv&#10;pfABbA0dWl3Jo/byZvP61XpwpV5gi12tSTCI9eXgKtmG4Mos86rVPfgZOm052CD1ENikXVYTDIze&#10;d9liPl9lA1LtCJX2nr33U1BuEn7TaBU+N43XQXSVZG4hnZTObTyzzRrKHYFrjTrRgH9g0YOxXPQM&#10;dQ8BxJ7MX1C9UYQemzBT2GfYNEbp1AN3k8//6OapBadTLyyOd2eZ/P+DVZ8OX0iYupKFFBZ6HtGz&#10;HoN4h6NYRHUG50tOenKcFkZ285RTp949ovrmhcW7FuxO3xLh0GqomV0eX2YXTyccH0G2w0esuQzs&#10;AyagsaE+SsdiCEbnKR3Pk4lUFDuL1VW+ul5KoTiWr5bLolimGlC+PHfkw3uNvYiXShKPPsHD4dGH&#10;SAfKl5RYzeKD6bo0/s7+5uDEycPFT09jJ5H81EYYt2OS7CzQFusjt0Y47Rf/B760SD+kGHi3Kum/&#10;74G0FN0Hy/Jc50URlzEZxfJqwQZdRraXEbCKoSoZpJiud2Fa4L0js2u50jQQi7csaWNSs5HxxOo0&#10;CN6fpMFp1+OCXtop69eP3PwEAAD//wMAUEsDBBQABgAIAAAAIQAQu5WW3gAAAAoBAAAPAAAAZHJz&#10;L2Rvd25yZXYueG1sTI/BTsMwDIbvSHuHyEjcWEI7YC1NJwTiOsRgk7hljddWa5yqydby9jMnOP72&#10;p9+fi9XkOnHGIbSeNNzNFQikytuWag1fn2+3SxAhGrKm84QafjDAqpxdFSa3fqQPPG9iLbiEQm40&#10;NDH2uZShatCZMPc9Eu8OfnAmchxqaQczcrnrZKLUg3SmJb7QmB5fGqyOm5PTsF0fvncL9V6/uvt+&#10;9JOS5DKp9c319PwEIuIU/2D41Wd1KNlp709kg+g4Z+kjoxqSJAXBQJZkCxB7HixTBbIs5P8XygsA&#10;AAD//wMAUEsBAi0AFAAGAAgAAAAhALaDOJL+AAAA4QEAABMAAAAAAAAAAAAAAAAAAAAAAFtDb250&#10;ZW50X1R5cGVzXS54bWxQSwECLQAUAAYACAAAACEAOP0h/9YAAACUAQAACwAAAAAAAAAAAAAAAAAv&#10;AQAAX3JlbHMvLnJlbHNQSwECLQAUAAYACAAAACEAZ5r8dPkBAADZAwAADgAAAAAAAAAAAAAAAAAu&#10;AgAAZHJzL2Uyb0RvYy54bWxQSwECLQAUAAYACAAAACEAELuVlt4AAAAKAQAADwAAAAAAAAAAAAAA&#10;AABTBAAAZHJzL2Rvd25yZXYueG1sUEsFBgAAAAAEAAQA8wAAAF4FAAAAAA==&#10;" filled="f" stroked="f">
                <v:textbox>
                  <w:txbxContent>
                    <w:p w:rsidR="005871C1" w:rsidRPr="006A025D" w:rsidRDefault="005871C1" w:rsidP="005871C1">
                      <w:pPr>
                        <w:jc w:val="center"/>
                        <w:rPr>
                          <w:rFonts w:ascii="Andre Light SF" w:hAnsi="Andre Light SF"/>
                          <w:color w:val="091D5F"/>
                          <w:sz w:val="48"/>
                          <w:szCs w:val="48"/>
                        </w:rPr>
                      </w:pPr>
                      <w:r w:rsidRPr="00081B57">
                        <w:rPr>
                          <w:rFonts w:ascii="Andre Light SF" w:hAnsi="Andre Light SF"/>
                          <w:color w:val="943634" w:themeColor="accent2" w:themeShade="BF"/>
                          <w:sz w:val="48"/>
                          <w:szCs w:val="48"/>
                        </w:rPr>
                        <w:t xml:space="preserve">For more information, please contact the Parish Clerk on </w:t>
                      </w:r>
                      <w:r w:rsidRPr="00081B57">
                        <w:rPr>
                          <w:rFonts w:ascii="Andre Light SF" w:hAnsi="Andre Light SF"/>
                          <w:b/>
                          <w:color w:val="943634" w:themeColor="accent2" w:themeShade="BF"/>
                          <w:sz w:val="48"/>
                          <w:szCs w:val="48"/>
                        </w:rPr>
                        <w:t>702760</w:t>
                      </w:r>
                      <w:r w:rsidRPr="00081B57">
                        <w:rPr>
                          <w:rFonts w:ascii="Andre Light SF" w:hAnsi="Andre Light SF"/>
                          <w:color w:val="943634" w:themeColor="accent2" w:themeShade="BF"/>
                          <w:sz w:val="48"/>
                          <w:szCs w:val="48"/>
                        </w:rPr>
                        <w:t xml:space="preserve"> or pop into the Youth Centre on a Thursday morning</w:t>
                      </w:r>
                      <w:r w:rsidRPr="006A025D">
                        <w:rPr>
                          <w:rFonts w:ascii="Andre Light SF" w:hAnsi="Andre Light SF"/>
                          <w:color w:val="091D5F"/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1B57" w:rsidRPr="00081B57" w:rsidSect="00EE55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942" w:rsidRDefault="00446942" w:rsidP="002B6388">
      <w:pPr>
        <w:spacing w:after="0" w:line="240" w:lineRule="auto"/>
      </w:pPr>
      <w:r>
        <w:separator/>
      </w:r>
    </w:p>
  </w:endnote>
  <w:endnote w:type="continuationSeparator" w:id="0">
    <w:p w:rsidR="00446942" w:rsidRDefault="00446942" w:rsidP="002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re Light SF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942" w:rsidRDefault="00446942" w:rsidP="002B6388">
      <w:pPr>
        <w:spacing w:after="0" w:line="240" w:lineRule="auto"/>
      </w:pPr>
      <w:r>
        <w:separator/>
      </w:r>
    </w:p>
  </w:footnote>
  <w:footnote w:type="continuationSeparator" w:id="0">
    <w:p w:rsidR="00446942" w:rsidRDefault="00446942" w:rsidP="002B63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C6"/>
    <w:rsid w:val="000209FE"/>
    <w:rsid w:val="00061E7A"/>
    <w:rsid w:val="00081B57"/>
    <w:rsid w:val="00094919"/>
    <w:rsid w:val="000B5364"/>
    <w:rsid w:val="000C3E37"/>
    <w:rsid w:val="000C47D3"/>
    <w:rsid w:val="000D2A36"/>
    <w:rsid w:val="000F6DBF"/>
    <w:rsid w:val="00150546"/>
    <w:rsid w:val="001828B2"/>
    <w:rsid w:val="001E3142"/>
    <w:rsid w:val="001F3D21"/>
    <w:rsid w:val="0022488E"/>
    <w:rsid w:val="00237D7A"/>
    <w:rsid w:val="002509BF"/>
    <w:rsid w:val="00263739"/>
    <w:rsid w:val="002B6388"/>
    <w:rsid w:val="002E422C"/>
    <w:rsid w:val="00325E96"/>
    <w:rsid w:val="00374FDF"/>
    <w:rsid w:val="004063A0"/>
    <w:rsid w:val="00422BBD"/>
    <w:rsid w:val="00446942"/>
    <w:rsid w:val="00490DCC"/>
    <w:rsid w:val="004F38D0"/>
    <w:rsid w:val="00506F79"/>
    <w:rsid w:val="005541C6"/>
    <w:rsid w:val="005871C1"/>
    <w:rsid w:val="005A33A6"/>
    <w:rsid w:val="005C3EC6"/>
    <w:rsid w:val="006A025D"/>
    <w:rsid w:val="00711A50"/>
    <w:rsid w:val="00712A46"/>
    <w:rsid w:val="00754C06"/>
    <w:rsid w:val="007602F6"/>
    <w:rsid w:val="0076511D"/>
    <w:rsid w:val="007B0D88"/>
    <w:rsid w:val="007F1410"/>
    <w:rsid w:val="0081574F"/>
    <w:rsid w:val="00831DDC"/>
    <w:rsid w:val="00841036"/>
    <w:rsid w:val="0084717D"/>
    <w:rsid w:val="00854B4A"/>
    <w:rsid w:val="0085727C"/>
    <w:rsid w:val="008859D2"/>
    <w:rsid w:val="0090091C"/>
    <w:rsid w:val="00942A3F"/>
    <w:rsid w:val="00967C9C"/>
    <w:rsid w:val="00A44E18"/>
    <w:rsid w:val="00A6617F"/>
    <w:rsid w:val="00A66B35"/>
    <w:rsid w:val="00B30743"/>
    <w:rsid w:val="00BE248D"/>
    <w:rsid w:val="00C0013F"/>
    <w:rsid w:val="00C32372"/>
    <w:rsid w:val="00C4576C"/>
    <w:rsid w:val="00CE08FD"/>
    <w:rsid w:val="00CE23AA"/>
    <w:rsid w:val="00CF0526"/>
    <w:rsid w:val="00E049B9"/>
    <w:rsid w:val="00E57147"/>
    <w:rsid w:val="00EE552C"/>
    <w:rsid w:val="00F148DA"/>
    <w:rsid w:val="00F1725C"/>
    <w:rsid w:val="00FF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ru v:ext="edit" colors="#960,#f46f0c,#ff2f2f,#8a0000,#c00,#ff832f,#ff6f0d,#9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3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6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388"/>
  </w:style>
  <w:style w:type="paragraph" w:styleId="Footer">
    <w:name w:val="footer"/>
    <w:basedOn w:val="Normal"/>
    <w:link w:val="FooterChar"/>
    <w:uiPriority w:val="99"/>
    <w:unhideWhenUsed/>
    <w:rsid w:val="002B6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3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6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388"/>
  </w:style>
  <w:style w:type="paragraph" w:styleId="Footer">
    <w:name w:val="footer"/>
    <w:basedOn w:val="Normal"/>
    <w:link w:val="FooterChar"/>
    <w:uiPriority w:val="99"/>
    <w:unhideWhenUsed/>
    <w:rsid w:val="002B6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Suzy O.o</dc:creator>
  <cp:lastModifiedBy>Reception</cp:lastModifiedBy>
  <cp:revision>2</cp:revision>
  <cp:lastPrinted>2015-04-10T09:21:00Z</cp:lastPrinted>
  <dcterms:created xsi:type="dcterms:W3CDTF">2017-04-21T08:55:00Z</dcterms:created>
  <dcterms:modified xsi:type="dcterms:W3CDTF">2017-04-21T08:55:00Z</dcterms:modified>
</cp:coreProperties>
</file>